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B" w:rsidRPr="00AD04FB" w:rsidRDefault="00AD04FB" w:rsidP="00AD04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18"/>
          <w:szCs w:val="18"/>
        </w:rPr>
      </w:pPr>
      <w:bookmarkStart w:id="0" w:name="0"/>
      <w:bookmarkEnd w:id="0"/>
      <w:r w:rsidRPr="00AD04FB">
        <w:rPr>
          <w:rFonts w:ascii="Courier New" w:hAnsi="Courier New" w:cs="Courier New"/>
          <w:sz w:val="18"/>
          <w:szCs w:val="18"/>
        </w:rPr>
        <w:t>Сэмюэл Беккет. Пьесы разных лет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</w:p>
    <w:p w:rsidR="00AD04FB" w:rsidRPr="00AD04FB" w:rsidRDefault="00AD04FB" w:rsidP="00AD04FB">
      <w:pPr>
        <w:pStyle w:val="HTML"/>
        <w:rPr>
          <w:sz w:val="18"/>
          <w:szCs w:val="18"/>
        </w:rPr>
      </w:pP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Перевод Е. СУРИЦ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От переводчика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Одна из уже опубликованных по-русски пьес Беккета называется "Про  всех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падающих". Слова взяты из Сто сорок четвертого псалма: "Господь поддерживает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всех падающих и восставляет  всех  низверженных".  Название  покрывает,  мне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кажется, и предлагаемую  подборку,  да  и  все  творчество  Беккета.  Он 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требует: "Меня любите за то, что я умру",  он,  наоборот,  за  то,  что  они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умрут, любит своих несчастных героев, и еще за то, что родились на этот свет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 в темном промежутке - уже не  жизнь  и  пока  не  смерть  -  на  пустой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глубокой, неподвижно вибрирующей сцене  дрогнут  от  холода  и  ждут,  и 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дождутся Годо.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Рассказывают, что Беккет незадолго до смерти ушел  в  дом  престарелых,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чтобы не обременять собою жену, а потом каждый день бегал к ней на свиданье.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Если этого не было, стоило выдумать такой типично беккетовский финал, как  -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 случае чего - стоило бы выдумать  самого  Беккета,  потому  что  без  этой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ритмической, ищущей  слов  немоты,  без  этого  многозначного,  как  поэзия,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парадоксального   и   гаерски-трагического,    как    жизнь,    задумчивого,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заступнического, гениального бормотания очень трудно,  не  правда  ли,  себе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представить то, что принято называть современной литературой.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Беккет неукоснительно сам переводил свои французские вещи на английский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 наоборот, при этом с сумасшедшей  изобретательностью  выкидывая  -  хозяин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барин - такие коленца, что представителю  скромной  переводческой  профессии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остается только завистливо ахать, глядя на то, что позволено Юпитеру. В силу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сказанного, по моему убеждению, тексты Беккета нельзя переводить иначе как 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оригинала. Пьесы "Каскандо" и "Шаг"  переведены  с  французского,  остальные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пьесы - с английского.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</w:t>
      </w:r>
    </w:p>
    <w:p w:rsidR="00AD04FB" w:rsidRPr="00AD04FB" w:rsidRDefault="00AD04FB" w:rsidP="00AD04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sz w:val="18"/>
          <w:szCs w:val="18"/>
        </w:rPr>
      </w:pPr>
      <w:bookmarkStart w:id="1" w:name="1"/>
      <w:bookmarkEnd w:id="1"/>
      <w:r w:rsidRPr="00AD04FB">
        <w:rPr>
          <w:rFonts w:ascii="Courier New" w:hAnsi="Courier New" w:cs="Courier New"/>
          <w:sz w:val="18"/>
          <w:szCs w:val="18"/>
        </w:rPr>
        <w:t>ПОСЛЕДНЯЯ ЛЕНТА КРЭППА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Пьеса в одном действии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Поздний вечер в будущем.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Комната Крэппа.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На авансцене небольшой столик с двумя ящиками, открывающимися в сторону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зрительного зала.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За столом, глядя в зал, то есть по  другую  сторону  от  ящиков,  сидит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усталый старик - Крэпп.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Черные порыжелые узкие брюки ему коротки. В порыжелом черном  жилете  -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четыре больших кармана. Массивные серебряные часы с цепочкой. Очень  грязная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белая  рубашка  без  воротничка  распахнута  на   груди.   Диковатого   вида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грязно-белые ботинки, очень большого размера, страшно узкие, остроносые.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Лицо бледное. Багровый нос. Седые лохмы. Небрит.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Очень близорук (но без очков). Туг на ухо.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Голос надтреснутый. Характерные интонации.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Ходит с трудом.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На столе - магнитофон с микрофоном  и  несколько  картонных  коробок  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катушками записей.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Стол и небольшое пространство вокруг  ярко  освещены.  Остальная  сцена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погружена во тьму.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Мгновение Крэпп сидит неподвижно,  потом  тяжко  вздыхает,  смотрит  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часы, шарит в кармане, вытаскивает какой-то конверт, кладет  обратно,  опять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шарит в кармане, вытаскивает связку ключей,  поднимает  к  глазам,  выбирает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нужный ключ, встает и  обходит  стол.  Наклоняется,  отпирает  первый  ящик,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заглядывает  в  него,  шарит  там  рукой,  вынимает  катушку   с   записями,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разглядывает,  кладет  обратно,  запирает  ящик,   отпирает   второй   ящик,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заглядывает в него, шарит там рукой, вынимает  большой  банан,  разглядывает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его, запирает ящик, кладет ключи в карман. Поворачивается, подходит  к  краю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сцены, останавливается, поглаживает банан, чистит, бросает кожуру прямо  под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ноги, сует кончик банана в рот и  застывает,  глядя  в  пространство  пустым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взглядом. Наконец,  надкусывает  банан,  поворачивается  и  начинает  ходить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lastRenderedPageBreak/>
        <w:t>взад-вперед  по  краю  сцены,  по  освещенной  зоне,  то  есть   не   больше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четырех-пяти шагов, задумчиво поглощая банан. Вот  он  наступил  на  кожуру,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поскользнулся, чуть не упал. Наклоняется, разглядывает кожуру и, наконец,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разгибаясь, отбрасывает кожуру в оркестровую яму. Снова  ходит  взад-вперед,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доедает банан, возвращается к столу, садится,  мгновение  сидит  неподвижно,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глубоко вздыхает, вынимает из кармана ключи,  подносит  к  глазам,  выбирает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нужный ключ, встает, обходит стол, отпирает второй ящик, вынимает  еще  один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большой банан, разглядывает его,  запирает  ящик,  кладет  ключи  в  карман,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поворачивается, подходит к краю сцены, останавливается,  поглаживает  банан,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очищает, бросает кожуру в оркестровую  яму,  сует  кончик  банана  в  рот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застывает, глядя в пространство пустым взглядом.  Наконец  его  осеняет,  он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кладет банан в жилетный карман, так что кончик  торчит  наружу,  и  со  всей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скоростью, на которую он еще способен, устремляется в темную глубину  сцены.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Проходит десять секунд. Громко хлопает пробка. Проходит  пятнадцать  секунд.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Он снова выходит на свет со старым гроссбухом в руках  и  садится  за  стол.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Кладет перед собою гроссбух, утирает рот,  руки  обтирает  об  жилет,  потом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плотно смыкает ладони и начинает потирать руки.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 (с воодушевлением).  Ага!  (Склоняется  над  гроссбухом,  листает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страницы, находит нужное  место,  читает.)  Коробка...  тр-ри...  катушка...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пять.  (Поднимает  голову,  смотрит  прямо  перед  собою.  С  наслаждением.)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Катушка! (Пауза.) Кату-у-ушка! (Блаженная  улыбка.  Пауза.  Наклоняется  над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столом, начинает перебирать коробки.) Коробка... тр-ри... тр-ри... четыре...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два... (с удивлением) девять! Господи  Боже!..  Семь...  Ага!  Вот  ты  где,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плутишка! (Поднимает коробку, разглядывает.)  Коробка  три.  (Ставит  ее  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стол, открывает, роется в катушках.)  Катушка...  (заглядывает  в  гроссбух)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пять... (разглядывает катушки) пять... пять... Ага! Вот ты  где,  негодница!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(Вынимает  катушку,  разглядывает.)  Катушка  пять.  (Кладет  ее  на   стол,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закрывает коробку три, откладывает, берет  катушку.)  Коробка  три,  катушка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пять. (Склоняется  над  магнитофоном,  поднимает  взгляд.  С  наслаждением.)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Кату-у-ушка! (Блаженно улыбается. Наклоняется, ставит катушку на магнитофон,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потирает  руки.)  Ага!  (Заглядывает  в  гроссбух,  читает  запись  в  конце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страницы.) Мама  отмучилась...  Гм...  Черный  мячик...  (Поднимает  голову,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смотрит  бессмысленным  взглядом.  В  недоумении.)  Черный   мячик?   (Снова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заглядывает  в  гроссбух,  читает.)  Смуглая  няня...   (Поднимает   голову,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раздумывает, снова заглядывает в гроссбух, читает.)  Некоторые  улучшения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работе кишечника... Гм... Незапамятное... что?  (Наклоняется  к  гроссбуху.)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Равноденствие,  незапамятное  равноденствие.  (Поднимает   голову,   смотрит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бессмысленным взглядом. В недоумении.) Незапамятное равноденствие?.. (Пауза.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Пожимает плечами, снова заглядывает в  гроссбух,  читает.)  Прости-прощай...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(переворачивает   страницу)   любовь.   (Поднимает   голову,    раздумывает,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наклоняется к магнитофону, включает, усаживается, приготовляясь слушать,  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есть наклоняется вперед,  лицом  к  зрителю,  кладет  локти  на  стол,  руку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приставляет к уху.)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Лента (голос сильный, тон несколько приподнятый. Явно узнаваемый  голос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Крэппа, только гораздо моложе). Сегодня  мне  стукнуло  тридцать  девять,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это...  (Усаживаясь  поудобней,  он  смахивает  одну   коробку   со   стола,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чертыхается, выключает магнитофон, в сердцах сбрасывает коробки  и  гроссбух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на пол,  перематывает  ленту  к  началу,  включает.)  Сегодня  мне  стукнуло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тридцать девять, и это - сигнал, не говоря уж о  моей  застарелой  слабости;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что же касается интеллекта, я, судя по всему, на... (подыскивает  слово)  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самом гребне... или около того. Отметил мрачную дату, как  и  все  последние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годы, потихонечку, в кабаке. Никого. Сидел у камина, закрыв глаза, и отделял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зерно от мякины. Кое-что набросал на обороте конверта. Но вот, слава Богу, 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дома, и как приятно снова залезть в свое старое  тряпье.  Только  что  съел,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стыдно сказать, три банана и с трудом удержался, чтобы не съесть  четвертый.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Это же гибель для человека в моем состоянии. (Порывисто.) Покончить с  ними!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(Пауза.) Новая лампа - крупное достижение. В этом кольце темноты мне  как-то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не так  одиноко.  (Пауза.)  В  каком-то  смысле.  (Пауза.)  Приятно  встать,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пройтись в темноте и снова вернуться к... (колеблется) к  себе.  (Пауза.)  К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Крэппу.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...Верно, интересно, а что я при этом имею в  виду...  (Колеблется.)  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имею в виду, очевидно, те ценности, которые  останутся,  когда  вся  муть...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когда уляжется  вся  моя  муть.  Закрою-ка  я  глаза  и  попытаюсь  себе  их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представить. (Пауза. Крэпп поскорей прикрывает глаза.) Странно, какой  тихий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сегодня вечер, вот я напрягаю слух и не слышу ни звука. Старая мисс  Макглом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всегда поет в этот час. А сегодня молчит. Она говорит, это песни ее  юности.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Ее трудно себе представить юной. Впрочем, дивная женщина.  Из  Коннахта,  по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всей видимости. (Пауза.) Интересно, а я? Буду я петь в таком возрасте, если,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понятно, доживу? Нет. (Пауза.) А в детстве  я  пел?  Нет.  (Пауза.)  Я  хоть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когда-нибудь пел? Нет.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lastRenderedPageBreak/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Вот, слушал записи  какого-то  года,  урывками,  наобум,  по  книге 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проверял, но это было записано лет десять-двенадцать  назад,  не  меньше.  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тогда еще время от времени жил с Бианкой на Кедар-стрит. О Господи, и хватит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об этом. Сплошная тоска. (Пауза.) Ну что о Бианке сказать, разве что  глазам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ее следует отдать должное. Со всей теплотою. Вот - я их вдруг  так  и  вижу.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Дивные глаза. (Пауза.) А, ну да ладно... (Пауза.) Мрачнейшая вещь - все  эти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post mortem, но  часто  они...  (выключает  магнитофон,  раздумывает,  снова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включает)... помогают мне перейти  к  новой...  (колеблется)  ретроспективе.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Просто не верится, что я был когда-то этим юным щенком.  Голос!  Господи!  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какие амбиции. (Смешок, к  которому  присоединяется  и  нынешний  Крэпп.)  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решения! (Смешок, к которому присоединяется  и  нынешний  Крэпп.)  Например,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меньше пить. (Смешок нынешнего Крэппа.) Подведем итоги. Тысяча семьсот часов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из предшествующих восьми тысяч с чем-то - исключительно по  кабакам.  Больше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двадцати процентов, то есть примерно процентов сорок всей его жизни, если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считать сон. (Пауза.) Планы перейти к  менее...  (колеблется)  увлекательной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сексуальной  жизни.   Последняя   болезнь   отца.   Некоторая   ленца,   уже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проглядывающая в погоне за счастьем. Тщетная жажда  забыться.  Насмешки  над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тем, что он именует своею юностью,  воссылая  Богу  хвалы  за  то,  что  она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миновала.  (Пауза.)  Тут,  впрочем,  несколько  фальшивые   нотки.   Смутные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очертания opus... magnum. И в заключение (смешок) прямо-таки слезный вопль к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суровому Провидению. (Долгий хохот, которому вторит и нынешний Крэпп.) И что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же от всей этой мути осталось? Девочка  в  зеленом  бедненьком  пальтеце  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железнодорожной платформе? Нет?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...Когда я оглянусь...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 выключает  магнитофон,  раздумывает,  смотрит  на  часы,  встает,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уходит в темную глубину сцены. Проходит десять секунд. Щелкает  пробка.  Еще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десять секунд. Вторая пробка. Десять секунд. Третья пробка.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 (поет дребезжащим голосом).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День едва мерцает,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Ночь уже близка,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Тени...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Приступ кашля. Крэпп снова  выходит  на  свет,  садится,  утирает  рот,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включает магнитофон, усаживается в прежнюю позу, приготовляясь слушать.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Лента.  ...Оглянусь  на  ушедший  год,  как  я  надеюсь,  быть   может,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просветленным взором старости, я увижу дом на канале, где  мама  лежала  при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смерти, поздно осенью,  после  долгого  вдовства  (Крэпп  вздрагивает)  и...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(выключает магнитофон, чуть перематывает  назад  ленту,  склоняется  ухом  к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аппарату, включает магнитофон) при  смерти,  поздно  осенью,  после  долгого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вдовства и...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 выключает магнитофон, поднимает голову,  бессмысленно  смотрит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пространство. Губы складывают слово "вдовства". Ни звука. Он встает, идет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глубину сцены,  возвращается  с  огромным  словарем,  кладет  его  на  стол,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садится, ищет слово.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 (читает по словарю). Безбрачное состояние одного из  супругов  по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смерти  другого.  (Поднимает  взгляд.  Удивленно.)  Безбрачное  состояние?..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(Пауза. Снова смотрит в словарь.) Глубокий вдовий траур... может  относиться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также и к животным, к птицам в особенности... траур птицы-ткачика...  черный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плюмаж самца... Райская  вдовушка...  (Поднимает  взгляд.  С  наслаждением.)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Птица-вдовушка!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 Закрывает словарь, включает магнитофон,  усаживается  поудобней,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готовясь слушать.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Лента. ...и ту скамью на дамбе, откуда видно было ее окно. Там я  сидел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на промозглом ветру и хотел, чтобы  она  поскорей  умерла.  (Пауза.)  Вокруг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почти никого, только редкие завсегдатаи, няни, дети, старики, собаки,  я  уж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всех их прекрасно знал  -  о,  в  лицо,  разумеется!  Одну  смуглую  молодую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красотку я особенно помню, что-то белое, накрахмаленное, дивная грудь,  и  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черной крытой коляской, как похоронные дроги.  Как  на  нее  ни  взгляну,  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встречал ее взгляд. Но когда я набрался храбрости и заговорил  с  нею  - 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будучи ей представлен, - она пригрозила, что позовет полицейского.  Будто  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посягал на ее добродетель! (Смех. Пауза.) Но какое  лицо!  А  глаза!  Как...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(подбирает слово) хризолиты! (Пауза.) Ну ладно... (Пауза.) Я был там,  когда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(Крэпп выключает магнитофон, погружается  в  задумчивость,  снова  включает)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опустились шторы, такие грязно-коричневые, сборчатые, и, как назло, именно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эту секунду я бросал мячик маленькому белому песику.  Я  поднял  глаза  -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увидел. Все. Конец. И на несколько мгновений я  задержал  мячик  в  руке,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песик скулил и теребил  меня  лапкой.  (Пауза.)  Несколько  мгновений.  Моих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мгновений, ее мгновений. Мгновений песика. (Пауза.) В  конце  концов  я  ему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отдал мячик, и он взял его в пасть, так нежно, так  нежно.  Старый,  черный,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твердый резиновый мячик. (Пауза.) Умирать буду, моей ладони его не забыть  -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lastRenderedPageBreak/>
        <w:t>этот мячик. (Пауза.) Мне бы его сохранить. (Пауза.) Но я его песику отдал.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Ну ладно...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Год прошел в духовном мраке и скудости до самой той незапамятной ночи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марте, на молу, под хлещущим ветром, - не забыть, не забыть! - когда я вдруг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все понял. Это  было  прозрение.  Вот  что  прежде  всего  сегодня  надо  бы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записать, на тот день, когда мой труд будет завершен и в памяти моей,  может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быть, не останется уже ни теплого, ни холодного местечка  для  того  чуда...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(колеблется) того огня, который все озарил. А понял я вдруг, что то, из чего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я  всю  жизнь  исходил,  а  именно...  (Крэпп  резко  выключает  магнитофон,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прокручивает ленту вперед, включает)  ...огромные  гранитные  скалы,  брызги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пены в свечении маяка, и  анемометр  кружил  как  пропеллер,  и  вдруг  меня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осенило,  что  то  темное,  что  я  вечно  стремился  в  себе  подавить, 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действительности самое во мне... (Крэпп чертыхается,  выключает  магнитофон,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прокручивает ленту вперед, снова включает магнитофон) ...эта буря и ночь  до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самого моего смертного часа будут нерушимо связаны с пониманием,  светом,  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этим огнем... (Крэпп чертыхается  громче,  выключает  магнитофон,  прогоняет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ленту вперед, снова включает магнитофон) ...зарывшись лицом в  ее  груди,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одной рукой я ее обнимал. Мы лежали не шевелясь. Но все шевелилось под нами,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 нас нежно качало - вверх-вниз, из стороны в сторону.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Полночь миновала. Никогда я не слышал  такой  тишины.  На  земле  будто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вымерло все.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На этом я кончаю... (Крэпп  выключает  магнитофон,  перематывает  ленту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назад, снова включает магнитофон)  ...в  сторону  озера  и  купались,  потом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оттолкнулись шестом от крутого берега и поплыли. Она лежала  на  дне  лодки,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закинув руки под голову, закрыв глаза. Палило солнце, веял  ветерок,  весело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бежала вода. Я увидел царапину у нее на бедре и спросил, откуда  у  нее  эта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царапина. "Собирала  крыжовник",  -  она  сказала.  Я  опять  говорил,  что,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по-моему, все это обречено, все напрасно, и зачем продолжать, и, не открывая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глаз, она соглашалась. (Пауза.) Я попросил ее на меня  поглядеть,  и  спустя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несколько мгновений... (пауза) спустя несколько мгновений она попыталась, но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глаза были - щелки, из-за палящего солнца. Я  склонился  над  нею,  и  глаза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оказались в тени и раскрылись. (Пауза.  Тихо.)  Впусти  меня.  (Пауза.)  Нас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отнесло в камыши, и мы в них застряли... Как вздыхали они, когда гнулись под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носом лодки. (Пауза.) Я лежал ничком, зарывшись лицом в ее  груди,  и  одной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рукой я ее обнимал. Мы лежали не шевелясь. Но все шевелилось под нами, и нас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нежно качало - вверх-вниз, из стороны в сторону.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Полночь миновала. Никогда я не слышал...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 выключает магнитофон,  впадает  в  задумчивость.  Потом  шарит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карманах, нащупывает банан, вытаскивает его, разглядывает,  кладет  обратно,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опять шарит в карманах, вытаскивает  конверт,  кладет  обратно,  смотрит  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часы, встает, идет в темную глубину сцены. Проходит десять  секунд.  Звякает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бутылка о стакан, шумит сифон. Проходит десять  секунд.  Звякает  бутылка  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стакан. Еще десять секунд. Слегка пошатываясь, Крэпп снова выходит на  свет,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подходит к столу со стороны ящиков, вынимает ключи, подносит к глазам, берет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нужный ключ, отпирает первый ящик, заглядывает  в  него,  шарит  там  рукой,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вынимает катушку,  разглядывает,  запирает  ящик,  кладет  ключи  обратно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карман, садится к столу, снимает ленту с  магнитофона,  кладет  на  словарь,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ставит на магнитофон чистую ленту, вынимает из кармана конверт, разглядывает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запись на обороте, кладет конверт на стол,  включает  магнитофон,  прочищает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горло и начинает запись.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Крэпп. Только что прослушал кретина,  каким  выставлялся  тридцать  лет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назад, даже не верится, что я когда-то был такой идиот. Слава Богу,  с  этим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со  всем  покончено.  (Пауза.)  Какие  у  нее  были  глаза!  (Погружается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задумчивость, вдруг соображает,  что  лента  крутится  вхолостую,  выключает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магнитофон, сидит в задумчивости. Наконец.) Все это, вся... (Соображает, что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запись не идет, включает магнитофон.) Все это, вся эта куча старого  дерьма,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этот свет, это темное во мне, и голод, и  пиршества...  (подыскивает  слово)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столетней давности. (Кричит.) Да! (Пауза.) Не надо, Господи! Оторви  его  от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поденщины. Господи. (Пауза.) А, да ладно. Может, он  и  был  прав.  (Пауза.)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Может, он и  был  прав.  (Раздумывает.  Вдруг  приходит  в  себя.  Выключает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магнитофон. Разглядывает конверт.) Тьфу  ты!  (Комкает  и  бросает  конверт.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Раздумывает. Включает магнитофон.) И сказать-то нечего, ничего  не  выжмешь.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Что такое теперь год? Старая жвачка, застывший кал. (Пауза.) Тешился  словом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"катушка". (Блаженно.) Кату-у-ушка! Счастливейшее мгновенье из  полумиллиона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прошедших. (Пауза.) Продано семнадцать экземпляров, из  них  одиннадцать  по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оптовой цене бесплатным разъездным библиотекам за границей.  Чем  не  слава.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lastRenderedPageBreak/>
        <w:t>(Пауза.) Фунт семь шиллингов, что ли. (Пауза.) Раза два  за  лето  выползал,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пока не похолодало. Сидел в парке, дрожал мелкой дрожью, уйдя в воспоминания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 мечтая поскорей убраться навсегда. Никого. (Пауза.) Последние  порывы.  (С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жаром.) Подавить их! (Пауза.) Портил глаза, перечитывая "Эффи",  в  день  по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страничке, и опять заливался слезами. Эффи. (Пауза.) Вот  бы  с  кем  я  был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счастлив - Балтика, сосны, дюны. (Пауза.) Я-то был бы, а? (Пауза.) Ну а она?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(Пауза.) Тьфу! (Пауза.)  Фанни  являлась  несколько  раз.  Старая  костлявая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шлюха. Достижения были небогатые, но не  то  чтоб  совсем  пустой  номер.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последний раз даже вышло и вовсе недурно. Надо же, она сказала,  и  как  это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так можно, в таком возрасте? Я ей сказал, что всю жизнь блюл себя  для  нее.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(Пауза.) Раз потащился к вечерне, как когда еще бегал в коротких  штанишках,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тряхнул стариною. (Пауза. Поет.)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День едва мерцает,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Ночь уже близка.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Тени (закашливается, продолжает едва слышно) прибывают,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Гаснут облака.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(С трудом переводит дух.) Клевал носом, чуть  со  скамьи  не  свалился.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(Пауза.) Иной раз ночью подумывал, не сделать ли последний рывок... (Пауза.)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Ладно, кончай пьянку, ложись-ка ты спать. Завтра продолжишь  эту  бодягу.  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можно на этом и кончить. (Пауза.) На  этом  и  кончить.  (Пауза.)  Лежать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темноте и... блуждать. Снова идти в сочельник лощиной, собирать остролист,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красных  ягодах  остролист.  (Пауза.)  Снова  воскресным  утром  брести   по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туманному Крогану с той сучкой, останавливаться, слушать колокола.  (Пауза.)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 так далее. (Пауза.) Снова, снова. (Пауза.) Снова вся эта давнишняя  маета.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(Пауза.) Одного раза тебе мало. (Пауза.) Зарыться лицом в ее груди...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Долгая пауза. Вдруг он наклоняется  над  магнитофоном,  выключает  его,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сдергивает ленту, отбрасывает, ставит другую, перематывает вперед, к нужному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ему месту, включает магнитофон, слушает, глядя прямо перед собой.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Лента. "...крыжовник", - она сказала. Я опять говорил,  что,  по-моему,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все это обречено, все напрасно и зачем продолжать, и, не открывая глаз,  она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соглашалась. (Пауза.) Я попросил ее на меня поглядеть,  и  спустя  несколько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мгновений... (пауза) спустя несколько мгновений  она  попыталась,  но  глаза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были - щелки, из-за палящего солнца. Я склонился над нею, и глаза  оказались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 тени и раскрылись. (Пауза. Тихо.) Впусти  меня.  (Пауза.)  Нас  отнесло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камыши, и мы в них застряли... Как вздыхали они,  когда  гнулись  под  носом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лодки. (Пауза.) Я лежал ничком, зарывшись лицом в ее груди, и одной рукой  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ее обнимал. Мы лежали не шевелясь. Но все шевелилось под нами, и  нас  нежно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качало - вверх-вниз, из стороны в сторону.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 Губы Крэппа шевелятся. Ни звука.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Полночь миновала. Никогда я не слышал  такой  тишины.  На  земле  будто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вымерло все.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Пауза.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На этом я кончаю свою ленту. Коробка (пауза) три, катушка (пауза) пять.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Возможно, мои лучшие годы прошли. Когда была еще надежда на счастье. Но я бы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не хотел их вернуть. Нет. Теперь, когда во мне этот пламень. Нет,  я  бы 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хотел их вернуть.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Крэпп неподвижно смотрит прямо перед собою. Беззвучно крутится лента.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</w:p>
    <w:p w:rsidR="00AD04FB" w:rsidRPr="00AD04FB" w:rsidRDefault="00AD04FB" w:rsidP="00AD04FB">
      <w:pPr>
        <w:pStyle w:val="HTML"/>
        <w:rPr>
          <w:sz w:val="18"/>
          <w:szCs w:val="18"/>
        </w:rPr>
      </w:pPr>
    </w:p>
    <w:p w:rsidR="00AD04FB" w:rsidRPr="00AD04FB" w:rsidRDefault="00AD04FB" w:rsidP="00AD04FB">
      <w:pPr>
        <w:pStyle w:val="HTML"/>
        <w:rPr>
          <w:sz w:val="18"/>
          <w:szCs w:val="18"/>
        </w:rPr>
      </w:pPr>
      <w:bookmarkStart w:id="2" w:name="2"/>
      <w:bookmarkEnd w:id="2"/>
    </w:p>
    <w:p w:rsidR="00AD04FB" w:rsidRPr="00AD04FB" w:rsidRDefault="00AD04FB" w:rsidP="00AD04FB">
      <w:pPr>
        <w:pStyle w:val="HTML"/>
        <w:rPr>
          <w:sz w:val="18"/>
          <w:szCs w:val="18"/>
        </w:rPr>
      </w:pP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"Сэмюэлу  Беккету  мы  обязаны,  может  быть,  самыми  впечатляющими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наиболее самобытными драматическими произведениями нашего времени".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Это заявление Питера Брука, сделанное без малого  тридцать  лет  назад,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все еще озадачивает многих читателей и зрителей, знакомых лишь с  отдельными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пьесами и книгами всемирно известного автора.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 драматургии Беккет обратился в  конце  сороковых  годов.  Его  первая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трехактная пьеса  "Элефтерия",  написанная  в  1947  году,  так  и  осталась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неопубликованной. Над трагикомедией "В ожидании Годо", поставленной в Париже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 театре "Вавилон" (январь 1953 г.), писатель начал работать в 1948 году. За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ней последовали пьесы "Эндшпиль" (1957), "Последняя  лента  Крэппа"  (1958),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"Счастливые дни" (1961), "Игра" (1964) и другие.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"Народец"  Беккета  населяет   вселенную,   нарочито   менее   четко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очерченную, чем, например, Йокнапатофа Фолкнера. Конечно, можно сказать, что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герои Беккета ирландцы или персонажи, созданные ирландцем,  но  на  самом-то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деле их микромир (а они никогда не покидают его) имеет вселенские  масштабы.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Пожалуй, никто из  наших  современников  не  умел  так,  как  Беккет,  через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индивидуальное переживание, при том, что его герои  сохраняют  неподвижность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оцепенения, передать одновременно  и  приобщенность  человека  к  миру,  его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зависимость от биологических процессов, и разобщенность с ним.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Необычно мышление героев  Беккета.  Оно  сбивчиво,  противоречиво,  все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lastRenderedPageBreak/>
        <w:t>время  движется  по  замкнутому  кругу.  Сам  автор  нам  говорит:  "В  этом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затемненном сознании времени  нет.  Минувшее,  текущее,  надвигающееся.  Все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сразу".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Беккет никогда не отрицал сочувствия своим персонажам,  хотя  изображал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их с немалой долей иронии и даже сарказма.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Конечно, есть разница в том, как лепил Беккет  образы  своих  героев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романах и в первых драматических  шедеврах  пятидесятых-шестидесятых  годов.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Беккет-драматург хотел стать доступнее, может  быть,  даже  понятнее.  И  он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добился успеха, всемирного признания. Но на самом-то деле он  ни  в  чем  не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изменил  себе,  его  палитра  осталась  прежней.  Это   стало   очевидно   в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семидесятых-восьмидесятых годах, когда Беккет начал писать для сцены и  даже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для радио и телевидения  одну  за  другой  пьесы,  которые  его  читатели  и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зрители, а также  его  слушатели  могли  понять,  только  опираясь  на  опыт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знакомства с его предшествующими произведениями.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Беккет снова начал загадывать загадки, разрешимые разве что для опытных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режиссеров. Его пьесы  соответствуют  прогнозу  М.  Чехова,  который  писал: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"Будущие пьесы, наверное, неудобно  будет  читать,  их  можно  будет  только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играть".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Вторая часть этого замечания М. Чехова заставляет задуматься  над  тем,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что и играть пьесы Беккета не менее сложно, чем их читать.  А  между  тем  у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Беккета было не только великолепное чувство сцены, но и  глубокое  понимание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изобразительных возможностей телевидения, как и далеко еще не  реализованных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>возможностей радиотеатра.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</w:t>
      </w:r>
    </w:p>
    <w:p w:rsidR="00AD04FB" w:rsidRPr="00AD04FB" w:rsidRDefault="00AD04FB" w:rsidP="00AD04FB">
      <w:pPr>
        <w:pStyle w:val="HTML"/>
        <w:rPr>
          <w:sz w:val="18"/>
          <w:szCs w:val="18"/>
        </w:rPr>
      </w:pPr>
      <w:r w:rsidRPr="00AD04FB">
        <w:rPr>
          <w:sz w:val="18"/>
          <w:szCs w:val="18"/>
        </w:rPr>
        <w:t xml:space="preserve">     И. Дюшен</w:t>
      </w:r>
    </w:p>
    <w:p w:rsidR="00E3398A" w:rsidRPr="00AD04FB" w:rsidRDefault="00E3398A">
      <w:pPr>
        <w:rPr>
          <w:sz w:val="18"/>
          <w:szCs w:val="18"/>
        </w:rPr>
      </w:pPr>
    </w:p>
    <w:sectPr w:rsidR="00E3398A" w:rsidRPr="00AD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A1"/>
    <w:rsid w:val="000B29A1"/>
    <w:rsid w:val="005758C9"/>
    <w:rsid w:val="006B487B"/>
    <w:rsid w:val="00AD04FB"/>
    <w:rsid w:val="00AD1503"/>
    <w:rsid w:val="00E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D0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D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Сэмюэл Беккет</vt:lpstr>
    </vt:vector>
  </TitlesOfParts>
  <Company>Self</Company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Последняя лента Крэппа (Пер. Е.Суриц)</dc:title>
  <dc:creator>Беккет С. Последняя лента Крэппа (Пер. Е.Суриц)</dc:creator>
  <cp:keywords>Беккет С. Последняя лента Крэппа (Пер. Е.Суриц)</cp:keywords>
  <cp:lastModifiedBy>Санек</cp:lastModifiedBy>
  <cp:revision>2</cp:revision>
  <dcterms:created xsi:type="dcterms:W3CDTF">2021-08-13T09:20:00Z</dcterms:created>
  <dcterms:modified xsi:type="dcterms:W3CDTF">2021-08-13T09:20:00Z</dcterms:modified>
</cp:coreProperties>
</file>