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7C6">
      <w:pPr>
        <w:pStyle w:val="ab"/>
        <w:tabs>
          <w:tab w:val="clear" w:pos="5670"/>
        </w:tabs>
        <w:rPr>
          <w:b/>
          <w:color w:val="000000"/>
        </w:rPr>
      </w:pPr>
      <w:r>
        <w:rPr>
          <w:b/>
          <w:color w:val="000000"/>
          <w:lang w:val="de-DE"/>
        </w:rPr>
        <w:t xml:space="preserve">                             </w:t>
      </w:r>
      <w:r>
        <w:rPr>
          <w:b/>
          <w:color w:val="000000"/>
        </w:rPr>
        <w:t>Константин Белинцев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  <w:color w:val="000000"/>
          <w:sz w:val="36"/>
          <w:lang w:val="de-DE"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Идеалисты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  <w:color w:val="000000"/>
          <w:lang w:val="de-DE"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color w:val="000000"/>
        </w:rPr>
      </w:pPr>
      <w:r>
        <w:rPr>
          <w:b/>
          <w:color w:val="000000"/>
        </w:rPr>
        <w:t>Драма в двенадцати сценах</w:t>
      </w:r>
    </w:p>
    <w:p w:rsidR="00000000" w:rsidRDefault="00F037C6">
      <w:pPr>
        <w:pStyle w:val="ab"/>
        <w:tabs>
          <w:tab w:val="clear" w:pos="5670"/>
        </w:tabs>
        <w:rPr>
          <w:b/>
          <w:color w:val="000000"/>
        </w:rPr>
      </w:pPr>
    </w:p>
    <w:p w:rsidR="00000000" w:rsidRDefault="00F037C6">
      <w:pPr>
        <w:pStyle w:val="ab"/>
        <w:tabs>
          <w:tab w:val="clear" w:pos="5670"/>
        </w:tabs>
        <w:rPr>
          <w:b/>
          <w:color w:val="000000"/>
          <w:sz w:val="28"/>
          <w:lang w:val="de-DE"/>
        </w:rPr>
      </w:pPr>
    </w:p>
    <w:p w:rsidR="00000000" w:rsidRDefault="00F037C6">
      <w:pPr>
        <w:pStyle w:val="ab"/>
        <w:tabs>
          <w:tab w:val="clear" w:pos="567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Действующие лица:</w:t>
      </w:r>
    </w:p>
    <w:p w:rsidR="00000000" w:rsidRDefault="00F037C6">
      <w:pPr>
        <w:pStyle w:val="ab"/>
        <w:tabs>
          <w:tab w:val="clear" w:pos="5670"/>
        </w:tabs>
        <w:rPr>
          <w:b/>
          <w:color w:val="000000"/>
        </w:rPr>
      </w:pPr>
    </w:p>
    <w:p w:rsidR="00000000" w:rsidRDefault="00F037C6">
      <w:pPr>
        <w:widowControl w:val="0"/>
        <w:numPr>
          <w:ilvl w:val="0"/>
          <w:numId w:val="2"/>
        </w:numPr>
        <w:jc w:val="both"/>
        <w:rPr>
          <w:b/>
          <w:color w:val="000000"/>
          <w:spacing w:val="20"/>
          <w:sz w:val="24"/>
        </w:rPr>
      </w:pPr>
      <w:r>
        <w:rPr>
          <w:b/>
          <w:color w:val="000000"/>
          <w:spacing w:val="20"/>
          <w:sz w:val="24"/>
        </w:rPr>
        <w:t>Андрей Козьмин,</w:t>
      </w:r>
      <w:r>
        <w:rPr>
          <w:b/>
          <w:color w:val="000000"/>
          <w:sz w:val="24"/>
        </w:rPr>
        <w:t xml:space="preserve"> содержащийся под стражей;</w:t>
      </w:r>
    </w:p>
    <w:p w:rsidR="00000000" w:rsidRDefault="00F037C6">
      <w:pPr>
        <w:widowControl w:val="0"/>
        <w:numPr>
          <w:ilvl w:val="0"/>
          <w:numId w:val="2"/>
        </w:numPr>
        <w:jc w:val="both"/>
        <w:rPr>
          <w:b/>
          <w:color w:val="000000"/>
          <w:spacing w:val="20"/>
          <w:sz w:val="24"/>
        </w:rPr>
      </w:pPr>
      <w:r>
        <w:rPr>
          <w:b/>
          <w:color w:val="000000"/>
          <w:spacing w:val="20"/>
          <w:sz w:val="24"/>
        </w:rPr>
        <w:t>Сергей Александрович Прилуцкий,</w:t>
      </w:r>
      <w:r>
        <w:rPr>
          <w:b/>
          <w:color w:val="000000"/>
          <w:sz w:val="24"/>
        </w:rPr>
        <w:t xml:space="preserve"> следователь;</w:t>
      </w:r>
    </w:p>
    <w:p w:rsidR="00000000" w:rsidRDefault="00F037C6">
      <w:pPr>
        <w:widowControl w:val="0"/>
        <w:numPr>
          <w:ilvl w:val="0"/>
          <w:numId w:val="2"/>
        </w:numPr>
        <w:jc w:val="both"/>
        <w:rPr>
          <w:b/>
          <w:color w:val="000000"/>
          <w:spacing w:val="20"/>
          <w:sz w:val="24"/>
        </w:rPr>
      </w:pPr>
      <w:r>
        <w:rPr>
          <w:b/>
          <w:color w:val="000000"/>
          <w:spacing w:val="20"/>
          <w:sz w:val="24"/>
        </w:rPr>
        <w:t>Тамара Николаевна Теняева</w:t>
      </w:r>
      <w:r>
        <w:rPr>
          <w:b/>
          <w:color w:val="000000"/>
          <w:sz w:val="24"/>
        </w:rPr>
        <w:t>, адвокат;</w:t>
      </w:r>
    </w:p>
    <w:p w:rsidR="00000000" w:rsidRDefault="00F037C6">
      <w:pPr>
        <w:widowControl w:val="0"/>
        <w:numPr>
          <w:ilvl w:val="0"/>
          <w:numId w:val="2"/>
        </w:numPr>
        <w:jc w:val="both"/>
        <w:rPr>
          <w:b/>
          <w:color w:val="000000"/>
          <w:spacing w:val="20"/>
          <w:sz w:val="24"/>
        </w:rPr>
      </w:pPr>
      <w:r>
        <w:rPr>
          <w:b/>
          <w:color w:val="000000"/>
          <w:spacing w:val="20"/>
          <w:sz w:val="24"/>
        </w:rPr>
        <w:t>Владимир</w:t>
      </w:r>
      <w:r>
        <w:rPr>
          <w:b/>
          <w:color w:val="000000"/>
          <w:sz w:val="24"/>
        </w:rPr>
        <w:t>, работник СМИ;</w:t>
      </w:r>
    </w:p>
    <w:p w:rsidR="00000000" w:rsidRDefault="00F037C6">
      <w:pPr>
        <w:widowControl w:val="0"/>
        <w:numPr>
          <w:ilvl w:val="0"/>
          <w:numId w:val="2"/>
        </w:numPr>
        <w:jc w:val="both"/>
        <w:rPr>
          <w:b/>
          <w:color w:val="000000"/>
          <w:spacing w:val="20"/>
          <w:sz w:val="24"/>
        </w:rPr>
      </w:pPr>
      <w:r>
        <w:rPr>
          <w:b/>
          <w:color w:val="000000"/>
          <w:spacing w:val="20"/>
          <w:sz w:val="24"/>
        </w:rPr>
        <w:t>Л</w:t>
      </w:r>
      <w:r>
        <w:rPr>
          <w:b/>
          <w:color w:val="000000"/>
          <w:spacing w:val="20"/>
          <w:sz w:val="24"/>
        </w:rPr>
        <w:t>юдмила Викторовна</w:t>
      </w:r>
      <w:r>
        <w:rPr>
          <w:b/>
          <w:color w:val="000000"/>
          <w:sz w:val="24"/>
        </w:rPr>
        <w:t>, врач в СИЗО;</w:t>
      </w:r>
    </w:p>
    <w:p w:rsidR="00000000" w:rsidRDefault="00F037C6">
      <w:pPr>
        <w:widowControl w:val="0"/>
        <w:numPr>
          <w:ilvl w:val="0"/>
          <w:numId w:val="2"/>
        </w:numPr>
        <w:jc w:val="both"/>
        <w:rPr>
          <w:b/>
          <w:color w:val="000000"/>
          <w:sz w:val="24"/>
        </w:rPr>
      </w:pPr>
      <w:r>
        <w:rPr>
          <w:b/>
          <w:color w:val="000000"/>
          <w:spacing w:val="20"/>
          <w:sz w:val="24"/>
        </w:rPr>
        <w:t xml:space="preserve">Служащие СИЗО, </w:t>
      </w:r>
      <w:r>
        <w:rPr>
          <w:b/>
          <w:color w:val="000000"/>
          <w:sz w:val="24"/>
        </w:rPr>
        <w:t>в том числе офицерского звания,</w:t>
      </w:r>
      <w:r>
        <w:rPr>
          <w:b/>
          <w:color w:val="000000"/>
          <w:spacing w:val="20"/>
          <w:sz w:val="24"/>
        </w:rPr>
        <w:t xml:space="preserve"> представители общественности.</w:t>
      </w:r>
    </w:p>
    <w:p w:rsidR="00000000" w:rsidRDefault="00F037C6">
      <w:pPr>
        <w:pStyle w:val="ab"/>
        <w:tabs>
          <w:tab w:val="clear" w:pos="5670"/>
        </w:tabs>
        <w:rPr>
          <w:b/>
          <w:color w:val="000000"/>
        </w:rPr>
      </w:pPr>
    </w:p>
    <w:p w:rsidR="00000000" w:rsidRDefault="00F037C6">
      <w:pPr>
        <w:pStyle w:val="ab"/>
        <w:tabs>
          <w:tab w:val="clear" w:pos="5670"/>
        </w:tabs>
        <w:rPr>
          <w:b/>
          <w:color w:val="000000"/>
          <w:spacing w:val="20"/>
        </w:rPr>
      </w:pPr>
      <w:r>
        <w:rPr>
          <w:b/>
          <w:color w:val="000000"/>
        </w:rPr>
        <w:t>Действие происходит в наше время в следственном изоляторе.</w:t>
      </w:r>
    </w:p>
    <w:p w:rsidR="00000000" w:rsidRDefault="00F037C6">
      <w:pPr>
        <w:pStyle w:val="ab"/>
        <w:tabs>
          <w:tab w:val="clear" w:pos="5670"/>
        </w:tabs>
        <w:rPr>
          <w:b/>
          <w:color w:val="000000"/>
          <w:spacing w:val="20"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color w:val="000000"/>
        </w:rPr>
      </w:pPr>
      <w:r>
        <w:rPr>
          <w:b/>
          <w:color w:val="000000"/>
        </w:rPr>
        <w:t>Сцена 1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color w:val="000000"/>
        </w:rPr>
        <w:t>Камера следственного изолятора. В темноте едва заметен топчан, на котором лежи</w:t>
      </w:r>
      <w:r>
        <w:rPr>
          <w:b/>
          <w:color w:val="000000"/>
        </w:rPr>
        <w:t xml:space="preserve">т </w:t>
      </w:r>
      <w:r>
        <w:rPr>
          <w:b/>
          <w:color w:val="000000"/>
          <w:spacing w:val="20"/>
        </w:rPr>
        <w:t>Козьмин</w:t>
      </w:r>
      <w:r>
        <w:rPr>
          <w:b/>
          <w:color w:val="000000"/>
        </w:rPr>
        <w:t>. Периодически лампа дежурного освещения вспыхивает, и тогда очертания камеры различаются лучше.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. Черт. </w:t>
      </w:r>
      <w:r>
        <w:rPr>
          <w:b/>
          <w:i/>
        </w:rPr>
        <w:t>(Ворочается.)</w:t>
      </w:r>
      <w:r>
        <w:rPr>
          <w:b/>
        </w:rPr>
        <w:t xml:space="preserve"> Холодно. Черт. </w:t>
      </w:r>
      <w:r>
        <w:rPr>
          <w:b/>
          <w:i/>
        </w:rPr>
        <w:t>(Замирает. Дремлет.)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Очередное мерцание лампы.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(очнувшись)</w:t>
      </w:r>
      <w:r>
        <w:rPr>
          <w:b/>
        </w:rPr>
        <w:t xml:space="preserve">. Спать хочу. </w:t>
      </w:r>
      <w:r>
        <w:rPr>
          <w:b/>
          <w:i/>
        </w:rPr>
        <w:t>(Прячется от света – бе</w:t>
      </w:r>
      <w:r>
        <w:rPr>
          <w:b/>
          <w:i/>
        </w:rPr>
        <w:t>зрезультатно.)</w:t>
      </w:r>
      <w:r>
        <w:rPr>
          <w:b/>
        </w:rPr>
        <w:t xml:space="preserve"> Сплю. Хочу и сплю. </w:t>
      </w:r>
      <w:r>
        <w:rPr>
          <w:b/>
          <w:i/>
        </w:rPr>
        <w:t>(Дремлет.)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Лампа гаснет.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(сквозь дрему).</w:t>
      </w:r>
      <w:r>
        <w:rPr>
          <w:b/>
        </w:rPr>
        <w:t xml:space="preserve"> Не было. Нет! Лжете – вы лжете!.. Вам не скажу. Отойди – уйди!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 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Лампа вспыхивает и горит ровно. </w:t>
      </w:r>
      <w:r>
        <w:rPr>
          <w:b/>
          <w:spacing w:val="20"/>
        </w:rPr>
        <w:t>Козьмин</w:t>
      </w:r>
      <w:r>
        <w:rPr>
          <w:b/>
        </w:rPr>
        <w:t xml:space="preserve"> вскакивает с топчана. Перед ним оказывается </w:t>
      </w:r>
      <w:r>
        <w:rPr>
          <w:b/>
          <w:spacing w:val="20"/>
        </w:rPr>
        <w:lastRenderedPageBreak/>
        <w:t>Прилуцкий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Ч</w:t>
      </w:r>
      <w:r>
        <w:rPr>
          <w:b/>
        </w:rPr>
        <w:t>то?.. Сколько времени?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Жутко у тебя. Трудно привыкнуть. Пытаюсь – не получается.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был один. Вас не было.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Ты и есть один. С тобой – никого. За тобой – никого. </w:t>
      </w:r>
      <w:r>
        <w:rPr>
          <w:b/>
          <w:i/>
        </w:rPr>
        <w:t>(После паузы.)</w:t>
      </w:r>
      <w:r>
        <w:rPr>
          <w:b/>
        </w:rPr>
        <w:t xml:space="preserve"> Жутко. Не получается. Я пытался.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Нормально</w:t>
      </w:r>
      <w:r>
        <w:rPr>
          <w:b/>
        </w:rPr>
        <w:t xml:space="preserve">. </w:t>
      </w:r>
      <w:r>
        <w:rPr>
          <w:b/>
          <w:i/>
        </w:rPr>
        <w:t>(Кричит.)</w:t>
      </w:r>
      <w:r>
        <w:rPr>
          <w:b/>
        </w:rPr>
        <w:t xml:space="preserve"> Нормально!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Лязг окошка в двери камеры. Через некоторое время окошко захлопывается.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Инородный лязг. Инопланетный.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Вы – пойманный? Кто – вы? </w:t>
      </w:r>
      <w:r>
        <w:rPr>
          <w:b/>
          <w:i/>
        </w:rPr>
        <w:t>(Насторожен.)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Пойманный. Удравший. Кем? От чего?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Лжете!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</w:t>
      </w:r>
      <w:r>
        <w:rPr>
          <w:b/>
          <w:spacing w:val="20"/>
        </w:rPr>
        <w:t>ий</w:t>
      </w:r>
      <w:r>
        <w:rPr>
          <w:b/>
        </w:rPr>
        <w:t>. Следователь. Твой следователь, Андрюша. Прилуцкий – я. Сергей Александрович.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Палач!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  <w:r>
        <w:rPr>
          <w:b/>
          <w:spacing w:val="20"/>
        </w:rPr>
        <w:t>Прилуцкий</w:t>
      </w:r>
      <w:r>
        <w:rPr>
          <w:b/>
        </w:rPr>
        <w:t xml:space="preserve"> соглашается.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Кровавый палач! Прислужник режима.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Ну да, ну да. Сейчас топор выхвачу и начну разделку. Мясо реагирует по-р</w:t>
      </w:r>
      <w:r>
        <w:rPr>
          <w:b/>
        </w:rPr>
        <w:t xml:space="preserve">азному, между прочим. Туша как туша, а части неравноценные: тазобедренная, шейная, на ребрышках и так далее. Тонкий процесс. Великое искусство. С курицей у меня получается, правда. Дыхание задерживаю, поскольку малодушный, и в размороженный сгусток мышц и </w:t>
      </w:r>
      <w:r>
        <w:rPr>
          <w:b/>
        </w:rPr>
        <w:t xml:space="preserve">костей тесаком – хрясть!.. Бедро легко отрезается, когда попал, крылья – хуже. Грудину – трудности с грудиной у меня. Ладони к тому моменту скользкие от слизи, рукоятка выскальзывает, острие застревает в месиве костных тканей. И неприятный хруст у грудной </w:t>
      </w:r>
      <w:r>
        <w:rPr>
          <w:b/>
        </w:rPr>
        <w:t>клетки, как будто что-то беззащитное ломается, по виду – защищенное, в действительности – мякоть. Чуть-чуть старания, и переломилась. Нелепо и обидно. Зряшный маскарад. Это с курицей. Со свининой и говядиной я предпочитаю опосредованный монолог. Работают п</w:t>
      </w:r>
      <w:r>
        <w:rPr>
          <w:b/>
        </w:rPr>
        <w:t xml:space="preserve">рофессионалы. Разделали и на прилавок. Вырезку сам, </w:t>
      </w:r>
      <w:r>
        <w:rPr>
          <w:b/>
        </w:rPr>
        <w:lastRenderedPageBreak/>
        <w:t>разумеется, полосую, солю, перчу, обжариваю на сковороде…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(кричит)</w:t>
      </w:r>
      <w:r>
        <w:rPr>
          <w:b/>
        </w:rPr>
        <w:t>. Хватит!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Вкусно, тем не менее. Верится, что вкусно?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Хватит!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Как хватит, а то и не подниме</w:t>
      </w:r>
      <w:r>
        <w:rPr>
          <w:b/>
        </w:rPr>
        <w:t xml:space="preserve">шься. </w:t>
      </w:r>
      <w:r>
        <w:rPr>
          <w:b/>
          <w:i/>
        </w:rPr>
        <w:t>(Помолчав.)</w:t>
      </w:r>
      <w:r>
        <w:rPr>
          <w:b/>
        </w:rPr>
        <w:t xml:space="preserve"> Бабушка моя говорила – покойница. Бедовая была!.. Хватил удар. Давно. Так давно – жуть! Ты еще не родился, Андрей. В золотом веке, собственно, бедовала, без диктаторов и палачей.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Лжете.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Нет, не лгу. Мы когда в России х</w:t>
      </w:r>
      <w:r>
        <w:rPr>
          <w:b/>
        </w:rPr>
        <w:t xml:space="preserve">орошо живем? Я народ имею в виду – обывателя в нейтральном смысле слова. Нас – мещан, которых тьмы и тьмы. Мы живем вполне себе сносно, когда Царство Божие на земле, которое нам чудаки сулят, так нам надоедает с его потешными перспективами, что чудаков мы </w:t>
      </w:r>
      <w:r>
        <w:rPr>
          <w:b/>
        </w:rPr>
        <w:t xml:space="preserve">укладываем в пещеры и мавзолеи, шпарим про них анекдоты и посмеиваемся. Смеялись над царями, смеялись над секретарями, теперь снова до колик смех. </w:t>
      </w:r>
      <w:r>
        <w:rPr>
          <w:b/>
          <w:i/>
        </w:rPr>
        <w:t>(После паузы.)</w:t>
      </w:r>
      <w:r>
        <w:rPr>
          <w:b/>
        </w:rPr>
        <w:t xml:space="preserve"> Попустительство, словом. Золотой век. Безмятежный застой.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Вранье.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Андрей, </w:t>
      </w:r>
      <w:r>
        <w:rPr>
          <w:b/>
        </w:rPr>
        <w:t>ты – чудак.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Были диссиденты. Их мучили в застенках. Коммунистический режим пал.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Ну да. На головы твоих родителей. Гм.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Они добились свободы для всех – для мещан!.. Тр</w:t>
      </w:r>
      <w:r>
        <w:rPr>
          <w:b/>
          <w:i/>
        </w:rPr>
        <w:t>у</w:t>
      </w:r>
      <w:r>
        <w:rPr>
          <w:b/>
        </w:rPr>
        <w:t>сы. Вы – палачи и тр</w:t>
      </w:r>
      <w:r>
        <w:rPr>
          <w:b/>
          <w:i/>
        </w:rPr>
        <w:t>у</w:t>
      </w:r>
      <w:r>
        <w:rPr>
          <w:b/>
        </w:rPr>
        <w:t>сы!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Добились свободы</w:t>
      </w:r>
      <w:r>
        <w:rPr>
          <w:b/>
        </w:rPr>
        <w:t>. Что тебе не так? Тащи – сколько хочешь, лети – куда хочешь, пой – о чем хочешь, бранись – на кого хочешь!..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Провокация.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Ну да, форменная провокация. Говорю: лети! – на двери засов, окно зарешечено, возьмешь с места, и лбом – бабах!..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Вы – провокатор.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Прилуцкий</w:t>
      </w:r>
      <w:r>
        <w:rPr>
          <w:b/>
        </w:rPr>
        <w:t>. Провоцирую шишки. Будет на что жалобу заявлять: по наводке следователя расшиб лоб.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А это! </w:t>
      </w:r>
      <w:r>
        <w:rPr>
          <w:b/>
          <w:i/>
        </w:rPr>
        <w:t>(Импульсивно закатывает рукава.)</w:t>
      </w:r>
      <w:r>
        <w:rPr>
          <w:b/>
        </w:rPr>
        <w:t xml:space="preserve"> Вам об этом известно? Почти сломаны!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Свободы ему – и без сломанных рук? Экий</w:t>
      </w:r>
      <w:r>
        <w:rPr>
          <w:b/>
        </w:rPr>
        <w:t xml:space="preserve"> мечтатель! Так не бывает. И руки, и ноги, и грудная клетка. А вешали ваших коллег при царе! Тех, которые покушались, вешали!.. Когда опору из-под ног выбивают, петля под тяжестью тела при рывке сжимается, и шейные позвонки – хрясть!.. При большевиках до в</w:t>
      </w:r>
      <w:r>
        <w:rPr>
          <w:b/>
        </w:rPr>
        <w:t xml:space="preserve">иселицы не доживали. 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Живодер. Бейте!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Андрей, тебя били? </w:t>
      </w:r>
      <w:r>
        <w:rPr>
          <w:b/>
          <w:i/>
        </w:rPr>
        <w:t>(Не получив ответа.)</w:t>
      </w:r>
      <w:r>
        <w:rPr>
          <w:b/>
        </w:rPr>
        <w:t xml:space="preserve"> А могли. Ты ведь убегал. Оказывал сопротивление.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оказывал. Судья знает.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Это мне совершенно неинтересно. Скрутили – увезли. Кого</w:t>
      </w:r>
      <w:r>
        <w:rPr>
          <w:b/>
        </w:rPr>
        <w:t>-то удивил? Лишний том к уголовному делу. От этой писанины рябит в глазах.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Подкупаете меня!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Ну да. Ну да.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Показаний от меня добиваетесь на товарищей! Сопротивление – статья, я готовился! Скостили статью – предай соратников!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</w:t>
      </w:r>
      <w:r>
        <w:rPr>
          <w:b/>
          <w:spacing w:val="20"/>
        </w:rPr>
        <w:t>луцкий</w:t>
      </w:r>
      <w:r>
        <w:rPr>
          <w:b/>
        </w:rPr>
        <w:t xml:space="preserve">. Пустяковая статья по сравнению с основной: насилие в отношении представителя власти. Штраф в твоем случае. Полгода работ. Я бы постыдился предлагать, Андрей. </w:t>
      </w:r>
      <w:r>
        <w:rPr>
          <w:b/>
          <w:i/>
        </w:rPr>
        <w:t>(После паузы.)</w:t>
      </w:r>
      <w:r>
        <w:rPr>
          <w:b/>
        </w:rPr>
        <w:t xml:space="preserve"> По главной у нас что? Подготовка восстания! Черным по белому: организация в</w:t>
      </w:r>
      <w:r>
        <w:rPr>
          <w:b/>
        </w:rPr>
        <w:t>ооруженного мятежа либо активное участие в нем в целях свержения или насильственного изменения конституционного строя Российской Федерации!.. Ничего себе! От двенадцати до двадцати лет. Детские игры. Тебе сколько сейчас?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Темницы рухнут.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</w:t>
      </w:r>
      <w:r>
        <w:rPr>
          <w:b/>
        </w:rPr>
        <w:t xml:space="preserve"> Студент. Специальность, кажется, гуманитарная. Обществознание? На все руки – от скуки. По существу ситуации – ноль. Тощий пафос. Неизъяснимая тяга к бледному и прекрасному. С другой стороны, кто не был романтиком в юношеском возрасте, тот и человеком може</w:t>
      </w:r>
      <w:r>
        <w:rPr>
          <w:b/>
        </w:rPr>
        <w:t xml:space="preserve">т зваться с натяжкой. Откуда </w:t>
      </w:r>
      <w:r>
        <w:rPr>
          <w:b/>
        </w:rPr>
        <w:lastRenderedPageBreak/>
        <w:t>человеческому взяться в сырости – в сырой глине, повсеместно хлюпающей? Не воспламенялся, значит, чадил. Тот же Достоевский – по молодости революционер, смертник; потом, с годами, – убежденный консерватор. В реальном мире. В пу</w:t>
      </w:r>
      <w:r>
        <w:rPr>
          <w:b/>
        </w:rPr>
        <w:t>блицистике. Романы не трогаем. Да если к подоплеке романов приглядеться…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Без меня глядите – без меня!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Особый порядок я тебе предлагаю. Такая штука. Ты был на подхвате в вашей подпольной смехотворной бригаде. Были организаторы. Боевики. </w:t>
      </w:r>
      <w:r>
        <w:rPr>
          <w:b/>
        </w:rPr>
        <w:t>Были и есть.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– на подхвате?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Ты их знаешь – своих организаторов. Запасались оружием по известным каналам, устраивали мелкие пакости на мероприятиях. Революция – блеф, рекламный слоган для милых молочных поросят вроде тебя. Личные амбиц</w:t>
      </w:r>
      <w:r>
        <w:rPr>
          <w:b/>
        </w:rPr>
        <w:t>ии они блюли.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(спохватываясь)</w:t>
      </w:r>
      <w:r>
        <w:rPr>
          <w:b/>
        </w:rPr>
        <w:t>. Где мой адвокат?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Особый порядок рассмотрения дела: даешь показания на нужных мне персонажей, идешь в суд, не дожидаясь остальных, получаешь условно, и с Богом, Андрей.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Адвокат где! </w:t>
      </w:r>
      <w:r>
        <w:rPr>
          <w:b/>
          <w:i/>
        </w:rPr>
        <w:t>(Кричит.)</w:t>
      </w:r>
      <w:r>
        <w:rPr>
          <w:b/>
        </w:rPr>
        <w:t xml:space="preserve"> Мои пр</w:t>
      </w:r>
      <w:r>
        <w:rPr>
          <w:b/>
        </w:rPr>
        <w:t>ава! Не должны без адвоката!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Ради хороших людей – должны.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Не буду! Мне наняли нового адвоката!.. Провокаторы – вы! Палачи – палачи!..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Ну да. Ну да. Ах, курица почти разморозилась! Пора тесаком – бедра, крылья. </w:t>
      </w:r>
      <w:r>
        <w:rPr>
          <w:b/>
          <w:i/>
        </w:rPr>
        <w:t>(Обора</w:t>
      </w:r>
      <w:r>
        <w:rPr>
          <w:b/>
          <w:i/>
        </w:rPr>
        <w:t>чивается перед дверью.)</w:t>
      </w:r>
      <w:r>
        <w:rPr>
          <w:b/>
        </w:rPr>
        <w:t xml:space="preserve"> Держись, Андрей. Найди что-нибудь крепкое.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2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Там же. </w:t>
      </w:r>
      <w:r>
        <w:rPr>
          <w:b/>
          <w:spacing w:val="20"/>
        </w:rPr>
        <w:t>Прилуцкий</w:t>
      </w:r>
      <w:r>
        <w:rPr>
          <w:b/>
        </w:rPr>
        <w:t xml:space="preserve"> покидает камеру.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Мразь какая!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Беззвучие. </w:t>
      </w:r>
      <w:r>
        <w:rPr>
          <w:b/>
          <w:spacing w:val="20"/>
        </w:rPr>
        <w:t>Козьмин</w:t>
      </w:r>
      <w:r>
        <w:rPr>
          <w:b/>
        </w:rPr>
        <w:t xml:space="preserve"> ходит из угла в угол, откидывается на топчан, снова встает.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lastRenderedPageBreak/>
        <w:t>Козьмин</w:t>
      </w:r>
      <w:r>
        <w:rPr>
          <w:b/>
        </w:rPr>
        <w:t>. Запугивал. Мразь. Только начинае</w:t>
      </w:r>
      <w:r>
        <w:rPr>
          <w:b/>
        </w:rPr>
        <w:t>тся. Тактический прием. Технический прием.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Лежит на топчане. Поднимается. Размышляет.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. Что потом?.. Будут бить! </w:t>
      </w:r>
      <w:r>
        <w:rPr>
          <w:b/>
          <w:i/>
        </w:rPr>
        <w:t>(После паузы.)</w:t>
      </w:r>
      <w:r>
        <w:rPr>
          <w:b/>
        </w:rPr>
        <w:t xml:space="preserve"> Не имеет значения! Я к этому готов.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Молчит. Ждет. Прислушивается.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20"/>
        </w:rPr>
      </w:pPr>
      <w:r>
        <w:rPr>
          <w:b/>
        </w:rPr>
        <w:t>Скрежет двери. Голоса перед дверью. В камеру входит</w:t>
      </w:r>
      <w:r>
        <w:rPr>
          <w:b/>
        </w:rPr>
        <w:t xml:space="preserve"> </w:t>
      </w:r>
      <w:r>
        <w:rPr>
          <w:b/>
          <w:spacing w:val="20"/>
        </w:rPr>
        <w:t>Людмила Викторовна</w:t>
      </w:r>
      <w:r>
        <w:rPr>
          <w:b/>
        </w:rPr>
        <w:t xml:space="preserve"> в сопровождении </w:t>
      </w:r>
      <w:r>
        <w:rPr>
          <w:b/>
          <w:spacing w:val="20"/>
        </w:rPr>
        <w:t>служащего СИЗО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20"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Людмила Викторовна. </w:t>
      </w:r>
      <w:r>
        <w:rPr>
          <w:b/>
        </w:rPr>
        <w:t>Тук-тук-тук!.. Тук-тук!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Служащий </w:t>
      </w:r>
      <w:r>
        <w:rPr>
          <w:b/>
          <w:i/>
        </w:rPr>
        <w:t xml:space="preserve">(вновь сидящему </w:t>
      </w:r>
      <w:r>
        <w:rPr>
          <w:b/>
          <w:i/>
          <w:spacing w:val="20"/>
        </w:rPr>
        <w:t>Козьмину</w:t>
      </w:r>
      <w:r>
        <w:rPr>
          <w:b/>
          <w:i/>
        </w:rPr>
        <w:t>).</w:t>
      </w:r>
      <w:r>
        <w:rPr>
          <w:b/>
        </w:rPr>
        <w:t xml:space="preserve"> Вставай, как там тебя! Быстро встал, говорю!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поднимается.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>. Спокойствие. Я пришла. Здравствуйте</w:t>
      </w:r>
      <w:r>
        <w:rPr>
          <w:b/>
        </w:rPr>
        <w:t>, гражданин подследственный!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С тобой здороваются, э?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Тише-тише. </w:t>
      </w:r>
      <w:r>
        <w:rPr>
          <w:b/>
          <w:i/>
        </w:rPr>
        <w:t>(</w:t>
      </w:r>
      <w:r>
        <w:rPr>
          <w:b/>
          <w:i/>
          <w:spacing w:val="20"/>
        </w:rPr>
        <w:t>Служащему</w:t>
      </w:r>
      <w:r>
        <w:rPr>
          <w:b/>
          <w:i/>
        </w:rPr>
        <w:t>.)</w:t>
      </w:r>
      <w:r>
        <w:rPr>
          <w:b/>
        </w:rPr>
        <w:t xml:space="preserve"> Вы идите в коридор, пожалуйста. Сергей Александрович мне объяснил, здесь совершенно адекватный субъект. Абсолютно вменяемый пациент. Вы идит</w:t>
      </w:r>
      <w:r>
        <w:rPr>
          <w:b/>
        </w:rPr>
        <w:t>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 выходит.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Здравствуйте!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Так?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>. Меня зовут Людмила Викторовна. Я – здешний доктор, к вашему удовольствию!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Вы довольны? Очень довольны. Что у нас болит?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(раздраж</w:t>
      </w:r>
      <w:r>
        <w:rPr>
          <w:b/>
          <w:i/>
        </w:rPr>
        <w:t>ен)</w:t>
      </w:r>
      <w:r>
        <w:rPr>
          <w:b/>
        </w:rPr>
        <w:t xml:space="preserve">. Дурачится!.. Вы чего </w:t>
      </w:r>
      <w:r>
        <w:rPr>
          <w:b/>
        </w:rPr>
        <w:lastRenderedPageBreak/>
        <w:t>дурачитесь? Лицемерные волки! Обложили – накинулись!..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Возвращается </w:t>
      </w:r>
      <w:r>
        <w:rPr>
          <w:b/>
          <w:spacing w:val="20"/>
        </w:rPr>
        <w:t>служащий СИЗО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Тише-тише.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 xml:space="preserve"> </w:t>
      </w:r>
      <w:r>
        <w:rPr>
          <w:b/>
          <w:i/>
        </w:rPr>
        <w:t xml:space="preserve">(угрожая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дубинкой)</w:t>
      </w:r>
      <w:r>
        <w:rPr>
          <w:b/>
        </w:rPr>
        <w:t>. Ты утихомиришься?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Тише вы! </w:t>
      </w:r>
      <w:r>
        <w:rPr>
          <w:b/>
          <w:i/>
        </w:rPr>
        <w:t xml:space="preserve">(Не пускает </w:t>
      </w:r>
      <w:r>
        <w:rPr>
          <w:b/>
          <w:i/>
          <w:spacing w:val="20"/>
        </w:rPr>
        <w:t>служащего</w:t>
      </w:r>
      <w:r>
        <w:rPr>
          <w:b/>
          <w:i/>
        </w:rPr>
        <w:t xml:space="preserve"> к </w:t>
      </w:r>
      <w:r>
        <w:rPr>
          <w:b/>
          <w:i/>
          <w:spacing w:val="20"/>
        </w:rPr>
        <w:t>Козьм</w:t>
      </w:r>
      <w:r>
        <w:rPr>
          <w:b/>
          <w:i/>
          <w:spacing w:val="20"/>
        </w:rPr>
        <w:t>ину</w:t>
      </w:r>
      <w:r>
        <w:rPr>
          <w:b/>
          <w:i/>
        </w:rPr>
        <w:t>.)</w:t>
      </w:r>
      <w:r>
        <w:rPr>
          <w:b/>
        </w:rPr>
        <w:t xml:space="preserve"> Спокойно у нас.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 xml:space="preserve">. Бросится с кулаками? Покалечит. Психованный. </w:t>
      </w:r>
      <w:r>
        <w:rPr>
          <w:b/>
          <w:i/>
        </w:rPr>
        <w:t>(</w:t>
      </w:r>
      <w:r>
        <w:rPr>
          <w:b/>
          <w:i/>
          <w:spacing w:val="20"/>
        </w:rPr>
        <w:t>Козьмину</w:t>
      </w:r>
      <w:r>
        <w:rPr>
          <w:b/>
          <w:i/>
        </w:rPr>
        <w:t>.)</w:t>
      </w:r>
      <w:r>
        <w:rPr>
          <w:b/>
        </w:rPr>
        <w:t xml:space="preserve"> Ты мне смотри!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Не психованный. Чей-то сынок. Олигарха в законе мелкая сошка. </w:t>
      </w:r>
      <w:r>
        <w:rPr>
          <w:b/>
          <w:i/>
        </w:rPr>
        <w:t xml:space="preserve">(Выпроваживает </w:t>
      </w:r>
      <w:r>
        <w:rPr>
          <w:b/>
          <w:i/>
          <w:spacing w:val="20"/>
        </w:rPr>
        <w:t>служащего</w:t>
      </w:r>
      <w:r>
        <w:rPr>
          <w:b/>
          <w:i/>
        </w:rPr>
        <w:t>.)</w:t>
      </w:r>
      <w:r>
        <w:rPr>
          <w:b/>
        </w:rPr>
        <w:t xml:space="preserve"> Иди. С ними свяжешься – не расхлебаем, по с</w:t>
      </w:r>
      <w:r>
        <w:rPr>
          <w:b/>
        </w:rPr>
        <w:t>удам затаскают за царапину на мизинце. Такой визг!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 вновь покидает камеру.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(негромко).</w:t>
      </w:r>
      <w:r>
        <w:rPr>
          <w:b/>
        </w:rPr>
        <w:t xml:space="preserve"> Придурки.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Вы, господин подследственный, всё-таки держите себя в руках. Привыкли во дворцах своих челядью помыкать, не соображаете, </w:t>
      </w:r>
      <w:r>
        <w:rPr>
          <w:b/>
        </w:rPr>
        <w:t>куда угодили.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Во дворцах! Я – честный.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В хорошем вы для честных месте очутились. Сюда других и не возят под конвоем. Только тех, кто в белых одеждах. Обстоятельства с той стороны забора гадкие, вот и пачкаются. Рубашку снимайте</w:t>
      </w:r>
      <w:r>
        <w:rPr>
          <w:b/>
        </w:rPr>
        <w:t>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здоров.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Миновали обстоятельства, и люди похорошели! Не дай вору украсть, он и трудиться начнет. Менделеевыми станем, когда газ кончится!.. Снимайте рубашку в конце концов!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Я ни на что не жалуюсь – ни на что. </w:t>
      </w:r>
      <w:r>
        <w:rPr>
          <w:b/>
          <w:i/>
        </w:rPr>
        <w:t>(Тем н</w:t>
      </w:r>
      <w:r>
        <w:rPr>
          <w:b/>
          <w:i/>
        </w:rPr>
        <w:t>е менее, готовится к осмотру.)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Сергей Александрович за вас попросил. За каждого следователь просит? Ха-ха!.. Теперь думай: кого посадили? Зачем сидит? Лучше порядочного человека замордуют, потому что некому за него просить. </w:t>
      </w:r>
      <w:r>
        <w:rPr>
          <w:b/>
          <w:i/>
        </w:rPr>
        <w:t>(Надевает фо</w:t>
      </w:r>
      <w:r>
        <w:rPr>
          <w:b/>
          <w:i/>
        </w:rPr>
        <w:t>нендоскоп.)</w:t>
      </w:r>
      <w:r>
        <w:rPr>
          <w:b/>
        </w:rPr>
        <w:t xml:space="preserve"> Откуда у порядочного связи?.. Дыш</w:t>
      </w:r>
      <w:r>
        <w:rPr>
          <w:b/>
          <w:i/>
        </w:rPr>
        <w:t>и</w:t>
      </w:r>
      <w:r>
        <w:rPr>
          <w:b/>
        </w:rPr>
        <w:t xml:space="preserve">те!.. За связи чем-то надо </w:t>
      </w:r>
      <w:r>
        <w:rPr>
          <w:b/>
        </w:rPr>
        <w:lastRenderedPageBreak/>
        <w:t>расплачиваться.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(подышав)</w:t>
      </w:r>
      <w:r>
        <w:rPr>
          <w:b/>
        </w:rPr>
        <w:t>. Я – порядочный.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 </w:t>
      </w:r>
      <w:r>
        <w:rPr>
          <w:b/>
          <w:i/>
        </w:rPr>
        <w:t>(продолжая осмотр)</w:t>
      </w:r>
      <w:r>
        <w:rPr>
          <w:b/>
        </w:rPr>
        <w:t>. Синяки на предплечьях. Кости целы? Спасались бегством.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Отбивался от них. Скрутили. В</w:t>
      </w:r>
      <w:r>
        <w:rPr>
          <w:b/>
        </w:rPr>
        <w:t>ывернули.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Кости целы. Не докрутили. Йодом помажу. Йодная сетка. </w:t>
      </w:r>
      <w:r>
        <w:rPr>
          <w:b/>
          <w:i/>
        </w:rPr>
        <w:t>(Вынимает пузырек.)</w:t>
      </w:r>
      <w:r>
        <w:rPr>
          <w:b/>
        </w:rPr>
        <w:t xml:space="preserve"> По судам затаскают за царапину на мизинце.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(уклоняясь тампона)</w:t>
      </w:r>
      <w:r>
        <w:rPr>
          <w:b/>
        </w:rPr>
        <w:t>. Не затаскаю! Холопское мышление! Что вы, словно холоп, слюнявите!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</w:t>
      </w:r>
      <w:r>
        <w:rPr>
          <w:b/>
          <w:spacing w:val="20"/>
        </w:rPr>
        <w:t>овна</w:t>
      </w:r>
      <w:r>
        <w:rPr>
          <w:b/>
        </w:rPr>
        <w:t>. Стресс.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Из-за вашего холопства мы в луже барахтаемся! Вы хотя бы это понимаете? Доходит до вашего затюканного самомнения? Рассудка!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От йода отказываемся.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– без связей, без покровителей, я – ничей! Ради вас борю</w:t>
      </w:r>
      <w:r>
        <w:rPr>
          <w:b/>
        </w:rPr>
        <w:t>сь! Ради настоящего. Своего и вашего!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Площадной умник? Ага.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Достоинство у вас площадное – достоинство! Пресмыкаетесь как и сто лет назад! Ненавижу эти слащавые улыбочки в виду начальника – рабские экивоки!.. Он позирует – они у</w:t>
      </w:r>
      <w:r>
        <w:rPr>
          <w:b/>
        </w:rPr>
        <w:t>миляются каждой банальности с начальственных уст. Вас ненавижу! Чему умиляетесь? Берите и пользуйтесь, что вам принадлежит – властью! Контролируйте полицию, коммунальщиков, не ждите! Губернаторов, мэров, – с президента спрашивайте! Не отчитался, – в шею ег</w:t>
      </w:r>
      <w:r>
        <w:rPr>
          <w:b/>
        </w:rPr>
        <w:t>о!.. Друг другу предъявляйте требования – друг другу!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Такой смелый! Точно – чей-то сынок. Ничего не боится.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 боюсь, потому что прав! Потому что со мной – честные и смелые! У нас есть цель, задачи, программа, принципы! Мы унич</w:t>
      </w:r>
      <w:r>
        <w:rPr>
          <w:b/>
        </w:rPr>
        <w:t>тожаем воровство и ложь! С ними у России нет перспектив. Пока отношения между вами и мной не будут очищены от жадного лицемерия, ни у вас, ни у меня не появятся стимулы думать, изобретать, творить, инвестировать! Зачем, если можно, украв, поделившись…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</w:t>
      </w:r>
      <w:r>
        <w:rPr>
          <w:b/>
          <w:spacing w:val="20"/>
        </w:rPr>
        <w:t>ила Викторовна</w:t>
      </w:r>
      <w:r>
        <w:rPr>
          <w:b/>
        </w:rPr>
        <w:t>. Йод украду? С тобой не поделюсь!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Если трудом богатеть долго!.. Без труда богатство – ловушка, без честности ваши большие </w:t>
      </w:r>
      <w:r>
        <w:rPr>
          <w:b/>
        </w:rPr>
        <w:lastRenderedPageBreak/>
        <w:t>деньги – удавка! Молчаливые массы вас потопчут, как в великую революцию, если веры не будет в справедливость р</w:t>
      </w:r>
      <w:r>
        <w:rPr>
          <w:b/>
        </w:rPr>
        <w:t>оскоши, сколько не молитесь, сколько церквей не стройте!..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Я, молчаливая, не потопчу.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Куда вы сбежите с вашими отпрысками? В Европу и Америку? Не пом</w:t>
      </w:r>
      <w:r>
        <w:rPr>
          <w:b/>
          <w:i/>
        </w:rPr>
        <w:t>е</w:t>
      </w:r>
      <w:r>
        <w:rPr>
          <w:b/>
        </w:rPr>
        <w:t>ститесь! Очень нужны там бояре-нахлебники, только и умеющие красть и блевать!</w:t>
      </w:r>
      <w:r>
        <w:rPr>
          <w:b/>
        </w:rPr>
        <w:t>.. Европа долго и нудно – веками – отсекала головы разгильдяйству и порокам, культивируя ум, трудолюбие, порядок в ущерб наглости и праздному самохвальству, и тут – вы как стая саранчи: люб</w:t>
      </w:r>
      <w:r>
        <w:rPr>
          <w:b/>
          <w:i/>
        </w:rPr>
        <w:t>и</w:t>
      </w:r>
      <w:r>
        <w:rPr>
          <w:b/>
        </w:rPr>
        <w:t>те нас – российских ленивых господ! А в таксисты? А в посудомойки?</w:t>
      </w:r>
      <w:r>
        <w:rPr>
          <w:b/>
        </w:rPr>
        <w:t>.. Народ вас потопчет!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Я не потопчу.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(расслышав собеседницу)</w:t>
      </w:r>
      <w:r>
        <w:rPr>
          <w:b/>
        </w:rPr>
        <w:t>. Почему?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Викторовна.</w:t>
      </w:r>
      <w:r>
        <w:rPr>
          <w:b/>
        </w:rPr>
        <w:t xml:space="preserve"> Работаю, слава Богу. Дети выучились. Внук попискивает. </w:t>
      </w:r>
      <w:r>
        <w:rPr>
          <w:b/>
          <w:i/>
        </w:rPr>
        <w:t>(После паузы.)</w:t>
      </w:r>
      <w:r>
        <w:rPr>
          <w:b/>
        </w:rPr>
        <w:t xml:space="preserve"> Пертуберальный период у кого-то затянулся.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Вот. Вот! Я и го</w:t>
      </w:r>
      <w:r>
        <w:rPr>
          <w:b/>
        </w:rPr>
        <w:t>ворю: тр</w:t>
      </w:r>
      <w:r>
        <w:rPr>
          <w:b/>
          <w:i/>
        </w:rPr>
        <w:t>у</w:t>
      </w:r>
      <w:r>
        <w:rPr>
          <w:b/>
        </w:rPr>
        <w:t xml:space="preserve">сы и палачи! О внуке бы позаботились, раз уж на собственное достоинство наплевали! Будет, как и вы, хозяйские задворки с мучительной радостью языком мести!.. Вам не унизительно? 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Какие мы гордые! </w:t>
      </w:r>
      <w:r>
        <w:rPr>
          <w:b/>
          <w:i/>
        </w:rPr>
        <w:t>(Складывает медицински</w:t>
      </w:r>
      <w:r>
        <w:rPr>
          <w:b/>
          <w:i/>
        </w:rPr>
        <w:t>е принадлежности.)</w:t>
      </w:r>
      <w:r>
        <w:rPr>
          <w:b/>
        </w:rPr>
        <w:t xml:space="preserve"> Жив – здоров, и до свидания! </w:t>
      </w:r>
      <w:r>
        <w:rPr>
          <w:b/>
          <w:i/>
        </w:rPr>
        <w:t>(Уходя.)</w:t>
      </w:r>
      <w:r>
        <w:rPr>
          <w:b/>
        </w:rPr>
        <w:t xml:space="preserve"> Заслонился олигархом в законе и голосит! Умник площадной. Наплачемся с вами.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3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Помещение в СИЗО для встречи с подследственными. </w:t>
      </w:r>
      <w:r>
        <w:rPr>
          <w:b/>
          <w:spacing w:val="20"/>
        </w:rPr>
        <w:t>Теняева</w:t>
      </w:r>
      <w:r>
        <w:rPr>
          <w:b/>
        </w:rPr>
        <w:t xml:space="preserve"> говорит по мобильному телефону.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Отвратительное</w:t>
      </w:r>
      <w:r>
        <w:rPr>
          <w:b/>
        </w:rPr>
        <w:t xml:space="preserve"> обслуживание. Я не привыкла. Да-да, в твоей богоспасаемой Европе!.. Их аэропорт меня разъярил! Тупые манекены с оттянутыми губами!.. Что?.. Презираю европейский социализм! Религия шпаны под либеральным прикрытием. Да!.. Что странного? Коммунизм, мать его,</w:t>
      </w:r>
      <w:r>
        <w:rPr>
          <w:b/>
        </w:rPr>
        <w:t xml:space="preserve"> оттуда приполз!.. Не утрирую я – не утрирую! Натерлась бы ты по </w:t>
      </w:r>
      <w:r>
        <w:rPr>
          <w:b/>
        </w:rPr>
        <w:lastRenderedPageBreak/>
        <w:t xml:space="preserve">креслам с мое, у них – забастовка! Видела я их забастовку в гробу, когда у меня рейсы пересекаются! Когда не рейсы – тоже видела!.. Издержки?.. В красную армию их издержки! Шпана. </w:t>
      </w:r>
      <w:r>
        <w:rPr>
          <w:b/>
          <w:i/>
        </w:rPr>
        <w:t>(Отрывает т</w:t>
      </w:r>
      <w:r>
        <w:rPr>
          <w:b/>
          <w:i/>
        </w:rPr>
        <w:t>елефон от уха, читает сообщение.)</w:t>
      </w:r>
      <w:r>
        <w:rPr>
          <w:b/>
        </w:rPr>
        <w:t xml:space="preserve"> Ладно, важный дядька на проводе. Сомкнемся позже. </w:t>
      </w:r>
      <w:r>
        <w:rPr>
          <w:b/>
          <w:i/>
        </w:rPr>
        <w:t>(Переключается на входящий вызов, изменив интонации и тембр голоса.)</w:t>
      </w:r>
      <w:r>
        <w:rPr>
          <w:b/>
        </w:rPr>
        <w:t xml:space="preserve"> Алло?..  Для вас – всегда в зоне доступа! Если не в зоне, то, будьте уверены, компенсирую отсутствие по</w:t>
      </w:r>
      <w:r>
        <w:rPr>
          <w:b/>
        </w:rPr>
        <w:t>дчеркнутым присутствием!.. Хи-хи!.. Чт</w:t>
      </w:r>
      <w:r>
        <w:rPr>
          <w:b/>
          <w:i/>
        </w:rPr>
        <w:t>о</w:t>
      </w:r>
      <w:r>
        <w:rPr>
          <w:b/>
        </w:rPr>
        <w:t xml:space="preserve"> вы, деловитостью – подчеркнутой деловитостью!.. Ничего безличного! Только личный контакт – служебный!.. Конечно, конечно. Успешный бизнес другим не бывает – исключительно персональным.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Дверь отворяется. </w:t>
      </w:r>
      <w:r>
        <w:rPr>
          <w:b/>
          <w:spacing w:val="20"/>
        </w:rPr>
        <w:t>Служащий СИЗ</w:t>
      </w:r>
      <w:r>
        <w:rPr>
          <w:b/>
          <w:spacing w:val="20"/>
        </w:rPr>
        <w:t>О</w:t>
      </w:r>
      <w:r>
        <w:rPr>
          <w:b/>
        </w:rPr>
        <w:t xml:space="preserve"> сопровождает в помещение </w:t>
      </w:r>
      <w:r>
        <w:rPr>
          <w:b/>
          <w:spacing w:val="20"/>
        </w:rPr>
        <w:t>Козьмина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Теняева </w:t>
      </w:r>
      <w:r>
        <w:rPr>
          <w:b/>
        </w:rPr>
        <w:t>(</w:t>
      </w:r>
      <w:r>
        <w:rPr>
          <w:b/>
          <w:i/>
        </w:rPr>
        <w:t>отворачиваясь с телефоном в угол)</w:t>
      </w:r>
      <w:r>
        <w:rPr>
          <w:b/>
        </w:rPr>
        <w:t>. Да!.. Исключительно. Сколько персоналий?.. Отвечу вам. Не по телефону. Телефон безличен? Хи-хи!.. Да?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Гм. Козьмин. Ваш подследственный?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Теняева </w:t>
      </w:r>
      <w:r>
        <w:rPr>
          <w:b/>
          <w:i/>
        </w:rPr>
        <w:t xml:space="preserve">(соглашаясь со </w:t>
      </w:r>
      <w:r>
        <w:rPr>
          <w:b/>
          <w:i/>
          <w:spacing w:val="20"/>
        </w:rPr>
        <w:t>служа</w:t>
      </w:r>
      <w:r>
        <w:rPr>
          <w:b/>
          <w:i/>
          <w:spacing w:val="20"/>
        </w:rPr>
        <w:t>щим</w:t>
      </w:r>
      <w:r>
        <w:rPr>
          <w:b/>
          <w:i/>
        </w:rPr>
        <w:t>, побуждая его выйти)</w:t>
      </w:r>
      <w:r>
        <w:rPr>
          <w:b/>
        </w:rPr>
        <w:t>. Да-да!.. Вами столик заказан? Ой, как-то чересчур по-деловому!.. Что я сделаю: бизнес есть бизнес!.. Запомнила. Записала. Постараюсь ко времени.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 выходит. </w:t>
      </w:r>
      <w:r>
        <w:rPr>
          <w:b/>
          <w:spacing w:val="20"/>
        </w:rPr>
        <w:t xml:space="preserve">Теняева </w:t>
      </w:r>
      <w:r>
        <w:rPr>
          <w:b/>
        </w:rPr>
        <w:t>присаживается за стол к ноутбуку.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Кхе-кхе. </w:t>
      </w:r>
      <w:r>
        <w:rPr>
          <w:b/>
          <w:i/>
        </w:rPr>
        <w:t>(Кашл</w:t>
      </w:r>
      <w:r>
        <w:rPr>
          <w:b/>
          <w:i/>
        </w:rPr>
        <w:t>яет.)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Болен? Простыл? Присаживайся!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Здоров.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 камере холодно?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 камере холодно.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Андрей Владимирович Козьмин. Я – Тамара Николаевна, твой адвокат. Фамилия – Теняева.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Спасибо, я оповещен.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Обо мне</w:t>
      </w:r>
      <w:r>
        <w:rPr>
          <w:b/>
        </w:rPr>
        <w:t xml:space="preserve"> оповещен? Это приятно. Спасибо твоим друзьям-соратникам. Преданным друзьям. Тебя формальности волновать не будут. </w:t>
      </w:r>
      <w:r>
        <w:rPr>
          <w:b/>
          <w:i/>
        </w:rPr>
        <w:t xml:space="preserve">(Предлагает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бумаги для ознакомления и подписи.)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Деньги.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В том числе деньги. Мы сосредоточимся на </w:t>
      </w:r>
      <w:r>
        <w:rPr>
          <w:b/>
        </w:rPr>
        <w:lastRenderedPageBreak/>
        <w:t>оборонительных де</w:t>
      </w:r>
      <w:r>
        <w:rPr>
          <w:b/>
        </w:rPr>
        <w:t xml:space="preserve">йствиях. И наступательных. Так победим! Наш оппонент – Прилуцкий Сергей Александрович. Следователь. Мой старый знакомый следователь. </w:t>
      </w:r>
      <w:r>
        <w:rPr>
          <w:b/>
          <w:i/>
        </w:rPr>
        <w:t>(После паузы.)</w:t>
      </w:r>
      <w:r>
        <w:rPr>
          <w:b/>
        </w:rPr>
        <w:t xml:space="preserve"> Вы ни в чем не виноваты.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Бороться с режимом – не вина. Долг.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Замечательный настрой! </w:t>
      </w:r>
      <w:r>
        <w:rPr>
          <w:b/>
          <w:i/>
        </w:rPr>
        <w:t>(Делае</w:t>
      </w:r>
      <w:r>
        <w:rPr>
          <w:b/>
          <w:i/>
        </w:rPr>
        <w:t>т пометки, используя планшет.)</w:t>
      </w:r>
      <w:r>
        <w:rPr>
          <w:b/>
        </w:rPr>
        <w:t xml:space="preserve"> Процесс резонансный, и настрой замечательный. Вы не совершали преступных деяний, умысел был направлен на достижение добра, корыстные мотивы не омрачали сознания, вами двигало благо социума.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Саморегулирующаяся социаль</w:t>
      </w:r>
      <w:r>
        <w:rPr>
          <w:b/>
        </w:rPr>
        <w:t>ная справедливость. Вне бюрократии и сословных доминант.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Ага. Это исходные данные. Базовый инстинкт, на котором держится линия защиты. Нет умысла, нет вины, нет события, нет преступления. Что есть? За что ты тут?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Я – тут. </w:t>
      </w:r>
      <w:r>
        <w:rPr>
          <w:b/>
          <w:i/>
        </w:rPr>
        <w:t>(После паузы.)</w:t>
      </w:r>
      <w:r>
        <w:rPr>
          <w:b/>
        </w:rPr>
        <w:t xml:space="preserve"> С</w:t>
      </w:r>
      <w:r>
        <w:rPr>
          <w:b/>
        </w:rPr>
        <w:t>остою в организации. Мы собираемся, обсуждаем, действуем.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Неправда.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Почему неправда? У нас выборный орган, структура на местах. Документы проголосованы. Я больше по теоретическим вопросам, моя ответственность – агитация и статьи, целиком </w:t>
      </w:r>
      <w:r>
        <w:rPr>
          <w:b/>
        </w:rPr>
        <w:t>интернет; улицей товарищи плотно занимаются. Мы взаимодействуем с фанатскими группами.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Неправда!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Выстраиваем отношения с легальными движениями, которые в оппозиции, и с неформальными, которые всюду, на ближних подступах к границе и на дал</w:t>
      </w:r>
      <w:r>
        <w:rPr>
          <w:b/>
        </w:rPr>
        <w:t>ьних. Пытаемся наладить финансирование, закупаем…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Неправда!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Правда! Что вы знаете? Женское упрямство! Мы с полицией деремся на митингах!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Я от тебя накануне узнала, что преступного умысла ты не имел, события преступления тоже не б</w:t>
      </w:r>
      <w:r>
        <w:rPr>
          <w:b/>
        </w:rPr>
        <w:t>ыло, теперь ты говоришь прямо противоположное. Вранье!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Не вранье! </w:t>
      </w:r>
      <w:r>
        <w:rPr>
          <w:b/>
          <w:i/>
        </w:rPr>
        <w:t>(Помолчав в замешательстве.)</w:t>
      </w:r>
      <w:r>
        <w:rPr>
          <w:b/>
        </w:rPr>
        <w:t xml:space="preserve"> Нас подслушивали. Разговоры записаны!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Предвзято истолковали. Фальсифицировали запись. Внедрили агента, который спровоцировал.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</w:t>
      </w:r>
      <w:r>
        <w:rPr>
          <w:b/>
        </w:rPr>
        <w:t xml:space="preserve"> Мы боролись и будем бороться за власть.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С насекомыми в камере? Желаю удачи! </w:t>
      </w:r>
      <w:r>
        <w:rPr>
          <w:b/>
          <w:i/>
        </w:rPr>
        <w:t>(Оценив эффект.)</w:t>
      </w:r>
      <w:r>
        <w:rPr>
          <w:b/>
        </w:rPr>
        <w:t xml:space="preserve"> По-моему, ты несколько преувеличиваешь статус вашей дружеской пирушки и собственную роль. Нет, роль, наверняка, донельзя главенствующая, но организация –</w:t>
      </w:r>
      <w:r>
        <w:rPr>
          <w:b/>
        </w:rPr>
        <w:t xml:space="preserve"> мифический ужас. Юношеский эгоизм. Статусный обман.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Ха!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Вы – лучшие представители поколения, добрые, отзывчивые, прекраснодушные филантропы. Вас больно ранят страдания населения, дисбаланс в доходах и карьерных возможностях различных соц</w:t>
      </w:r>
      <w:r>
        <w:rPr>
          <w:b/>
        </w:rPr>
        <w:t>иальных слоев общества; вы болеете за бесталанных и нерасторопных и верите, что искренним словом, призывом к милосердию несовершенства мира могут быть исправлены.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Призывом? Действием!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Вам не нужна власть.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Нужна! Мы насильственно </w:t>
      </w:r>
      <w:r>
        <w:rPr>
          <w:b/>
        </w:rPr>
        <w:t>ее захватим, если они по-хорошему не уступят! Они не уступят.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Тра-ля-ля. Я начинаю сомневаться, Андрей. Ты состоял на учете в психиатрическом диспансере?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Пошутила. Значит, различаешь не только черное и белое, оттенки видишь </w:t>
      </w:r>
      <w:r>
        <w:rPr>
          <w:b/>
        </w:rPr>
        <w:t>– полутона?.. Пошутила. Линия защиты, о которой мы договорились, подразумевает, а так оно и есть в либеральном восприятии, что ты и твои славные друзья являетесь жертвами деспотического режима – нашей административной и силовой бюрократии! Вы – хорошие, он</w:t>
      </w:r>
      <w:r>
        <w:rPr>
          <w:b/>
        </w:rPr>
        <w:t>и – плохие, вы – добрые, они – злые, вы – милосердные, они – жестокие, вы – наивные, они – мошенники! Что бы вы ни мыслили, что бы ни совершали, вы функционируете в рамках закона. Как бы они ни препятствовали, ни сопротивлялись, они посягают на Конституцию</w:t>
      </w:r>
      <w:r>
        <w:rPr>
          <w:b/>
        </w:rPr>
        <w:t xml:space="preserve"> и здравый смысл. Ведь так?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Оттенки – полутона вами не различаются. Состоите на учете у психиатра?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Андрей, я проглотила пилюлю. Мне на пользу, открываю новые типажи. Тебя воодушевляет? </w:t>
      </w:r>
      <w:r>
        <w:rPr>
          <w:b/>
          <w:i/>
        </w:rPr>
        <w:t>(Помолчав.)</w:t>
      </w:r>
      <w:r>
        <w:rPr>
          <w:b/>
        </w:rPr>
        <w:t xml:space="preserve"> Наши позиции должны совпасть. Ли</w:t>
      </w:r>
      <w:r>
        <w:rPr>
          <w:b/>
        </w:rPr>
        <w:t>бо ты доверишься мне, любо я доверюсь тебе, либо мы расходимся восвояси: для меня – в ресторане ужин, для тебя – местная кухня.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(саркастичен)</w:t>
      </w:r>
      <w:r>
        <w:rPr>
          <w:b/>
        </w:rPr>
        <w:t>. В любом случае обмен невозможен. Я почти догадался, почему.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Вот как. Тем не менее, у меня обязат</w:t>
      </w:r>
      <w:r>
        <w:rPr>
          <w:b/>
        </w:rPr>
        <w:t>ельства перед твоими родственниками и соратниками. Я обязана обратиться с вопросом: как ты намерен защищать себя на стадии предварительного следствия и в суде?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Шкурно лгать. Отступать от принципов.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Я не предлагала ложь и предательство. Я </w:t>
      </w:r>
      <w:r>
        <w:rPr>
          <w:b/>
        </w:rPr>
        <w:t>даже не обмолвилась о сотрудничестве со следствием, к которому тебя наверняка склоняли. На что я покусилась – представила трактовку твоей революционной, реформаторской деятельности, исключающую, по моему здравому суждению, уголовное преследование тебя и тв</w:t>
      </w:r>
      <w:r>
        <w:rPr>
          <w:b/>
        </w:rPr>
        <w:t>оих соратников. Вероятно, трактовка не вполне глубокая. Какие альтернативы? Ты с приземистой судебной трибуны заклеймишь якобы кровавых узурпаторов-мздоимцев, призовешь убогих к кавалерийской атаке, и на ближайшие двадцать лет скандальные сайты о тебе забу</w:t>
      </w:r>
      <w:r>
        <w:rPr>
          <w:b/>
        </w:rPr>
        <w:t xml:space="preserve">дут. Кто подхватит упавшее знамя? Кто поддержит информационный фон? Такие реформаторы нам не нужны! </w:t>
      </w:r>
      <w:r>
        <w:rPr>
          <w:b/>
          <w:i/>
        </w:rPr>
        <w:t>(Помолчав.)</w:t>
      </w:r>
      <w:r>
        <w:rPr>
          <w:b/>
        </w:rPr>
        <w:t xml:space="preserve"> Я снова пошутила.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Революция – реформа приносит плоды, когда ее лидеры элементарно честны. Минимально порядочны. Ответственно принципиал</w:t>
      </w:r>
      <w:r>
        <w:rPr>
          <w:b/>
        </w:rPr>
        <w:t>ьны. Реформаторы девяностых должны были умереть, но не поступиться провозглашенными убеждениями: свободным рынком, открытой конкуренцией, отказом от привилегий для избранных семейств. Они предали собственные идеалы, обогатились сами и обогатили попутчиков.</w:t>
      </w:r>
      <w:r>
        <w:rPr>
          <w:b/>
        </w:rPr>
        <w:t xml:space="preserve"> Не умерли, до сих пор чадят. Итог их реформ – карикатура на свободу. Я – не они. Мы – не они.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Ты из какого яйца вылупился? </w:t>
      </w:r>
      <w:r>
        <w:rPr>
          <w:b/>
          <w:i/>
        </w:rPr>
        <w:t xml:space="preserve">(Озадачена. </w:t>
      </w:r>
      <w:r>
        <w:rPr>
          <w:b/>
          <w:i/>
        </w:rPr>
        <w:lastRenderedPageBreak/>
        <w:t>Колеблется между насмешкой и сочувствием.)</w:t>
      </w:r>
      <w:r>
        <w:rPr>
          <w:b/>
        </w:rPr>
        <w:t xml:space="preserve"> Книжек начитался. Детство – волшебная скоротечная пора. Ты </w:t>
      </w:r>
      <w:r>
        <w:rPr>
          <w:b/>
        </w:rPr>
        <w:t>же – не фанатик в буквальном звучании? Умалишенный?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Потребуйте экспертизу. Линия защиты.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Извини! Однако… Так устроен мир. Системные люди интуитивно воспринимают. </w:t>
      </w:r>
      <w:r>
        <w:rPr>
          <w:b/>
          <w:i/>
        </w:rPr>
        <w:t>(Обнаружив метафору.)</w:t>
      </w:r>
      <w:r>
        <w:rPr>
          <w:b/>
        </w:rPr>
        <w:t xml:space="preserve"> Блестящий небоскреб – тебе нравятся небоскребы? Голово</w:t>
      </w:r>
      <w:r>
        <w:rPr>
          <w:b/>
        </w:rPr>
        <w:t>кружительная архитектура, стеклянный фасад, роскошь интерьеров. Наружная красота. Что под ней? Безобразный бетон, строительный мусор в пространствах между этажами. Как-то так. Безобразия замаскированы. Они необходимы, чтобы здание не рухнуло! Если фундамен</w:t>
      </w:r>
      <w:r>
        <w:rPr>
          <w:b/>
        </w:rPr>
        <w:t>т, опоры и перекрытия будут изящными, феерически стильными, то от легкого порыва ветра небоскреб качнется, и ему – конец! Наружная красота всегда опирается на что-то грубое, некрасивое и вязкое. Или падает.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Система утилитарных ценностей. Хм.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</w:t>
      </w:r>
      <w:r>
        <w:rPr>
          <w:b/>
          <w:spacing w:val="20"/>
        </w:rPr>
        <w:t>ва</w:t>
      </w:r>
      <w:r>
        <w:rPr>
          <w:b/>
        </w:rPr>
        <w:t>. Вокруг каждого сильного энергичного лидера в бизнесе, политике концентрируются друзья, родственники – стабильная, испытанная в боях команда. Они – его серый фундамент и пыльные перекрытия! Для них – блага в первую очередь! Идеалы, лозунги – это красивы</w:t>
      </w:r>
      <w:r>
        <w:rPr>
          <w:b/>
        </w:rPr>
        <w:t>й фасад.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Хм.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У тебя есть девушка? Кто ее одевает? Обрати внимание: женщина прекрасна, воздушна и убедительна, когда кто-то, мужчина, закрывает собой грязные стороны жизни – золотодобычу! Ни подкопы, ни дележ ее не беспокоят. Она чиста и г</w:t>
      </w:r>
      <w:r>
        <w:rPr>
          <w:b/>
        </w:rPr>
        <w:t>рациозна, умна и обходительна!..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Как вы. Ваш мужчина – вор?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Избегаю подпорок в работе и в быту. Ценю независимость материальную и моральную.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Снаружи – блеск, вы – блистательны: независимый от погоды небоскреб. Значит, грязь – вну</w:t>
      </w:r>
      <w:r>
        <w:rPr>
          <w:b/>
        </w:rPr>
        <w:t>три вас? Где-то же она должна быть, по вашей теории. Иначе вы рухните – без фундамента. Без грязи. Она – внутри.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 xml:space="preserve">Козьмин </w:t>
      </w:r>
      <w:r>
        <w:rPr>
          <w:b/>
        </w:rPr>
        <w:t>(</w:t>
      </w:r>
      <w:r>
        <w:rPr>
          <w:b/>
          <w:i/>
        </w:rPr>
        <w:t>неуравновешен)</w:t>
      </w:r>
      <w:r>
        <w:rPr>
          <w:b/>
        </w:rPr>
        <w:t>. Хе-хе!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Мне полезно. Я проглотила. </w:t>
      </w:r>
      <w:r>
        <w:rPr>
          <w:b/>
          <w:i/>
        </w:rPr>
        <w:t>(Обращается к планшету, потом к бумагам.)</w:t>
      </w:r>
      <w:r>
        <w:rPr>
          <w:b/>
        </w:rPr>
        <w:t xml:space="preserve"> Твои товарищи и родствен</w:t>
      </w:r>
      <w:r>
        <w:rPr>
          <w:b/>
        </w:rPr>
        <w:t xml:space="preserve">ники настаивают, что ты подвергся физическому воздействию. Тебя истязали, добиваясь показаний. Напиши об этом. Поясни, кто, где, при каких обстоятельствах, каким способом. </w:t>
      </w:r>
      <w:r>
        <w:rPr>
          <w:b/>
          <w:i/>
        </w:rPr>
        <w:t xml:space="preserve">(Указывает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на письменные принадлежности.)</w:t>
      </w:r>
      <w:r>
        <w:rPr>
          <w:b/>
        </w:rPr>
        <w:t xml:space="preserve"> Следы побоев я сфотографирую.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</w:t>
      </w:r>
      <w:r>
        <w:rPr>
          <w:b/>
          <w:spacing w:val="20"/>
        </w:rPr>
        <w:t>ьмин</w:t>
      </w:r>
      <w:r>
        <w:rPr>
          <w:b/>
        </w:rPr>
        <w:t>. Следы!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На тебя оказывалось психологическое давление. Кем? С какой целью? Самооговор, донос на невиновных под условием изменения меры пресечения.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Давление оказывалось. Психологическое. Что касается физического воздействия…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</w:t>
      </w:r>
      <w:r>
        <w:rPr>
          <w:b/>
        </w:rPr>
        <w:t xml:space="preserve">винтэссенция письма твоих соратников. Некоторые из них заключены под стражу. </w:t>
      </w:r>
      <w:r>
        <w:rPr>
          <w:b/>
          <w:i/>
        </w:rPr>
        <w:t>(Зачитывает с планшета.)</w:t>
      </w:r>
      <w:r>
        <w:rPr>
          <w:b/>
        </w:rPr>
        <w:t xml:space="preserve"> «Андрей, мы с тобой, наше дело правое…» «Арестованы главный и те, кто имел отношение к последнему событию. При задержании главному сломали ребра, пробили </w:t>
      </w:r>
      <w:r>
        <w:rPr>
          <w:b/>
        </w:rPr>
        <w:t>голову. Во время обыска в одной из квартир нашли игрушки, ясно, что не спустят на тормозах…» «Ребята держатся, своих не сдают. Ничему не верь, на шантаж не поддавайся. Наше оружие сейчас – судебные жалобы и широкая огласка в СМИ тех беззаконий, которые тво</w:t>
      </w:r>
      <w:r>
        <w:rPr>
          <w:b/>
        </w:rPr>
        <w:t xml:space="preserve">рят с нами силовики. Другого пути пока нет. Сражайся!..» Подписи. Без печати. </w:t>
      </w:r>
      <w:r>
        <w:rPr>
          <w:b/>
          <w:i/>
        </w:rPr>
        <w:t xml:space="preserve">(Демонстрирует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экран планшета.)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Палачи.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Виртуальные палачи? По-твоему, при планировании наступательной операции необходим анализ вражеских персоналий, </w:t>
      </w:r>
      <w:r>
        <w:rPr>
          <w:b/>
        </w:rPr>
        <w:t>чтобы, не дай Бог, не пострадали те, кто тебя обходил по траектории. Тебя и твою организацию – конкретно. Хотя руки у них по локоть в нарушениях. Это предательство так или иначе.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не предаю!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Не дерешься, поэтому предаешь. Какие принципы </w:t>
      </w:r>
      <w:r>
        <w:rPr>
          <w:b/>
        </w:rPr>
        <w:t xml:space="preserve">для тебя важнее: всеобщей и бескомпромиссной борьбы? Идеологической солидарности? Или время от времени повизгивания? Явочного протеста? Впечатление, что ты – принципиальный словоблуд. </w:t>
      </w:r>
      <w:r>
        <w:rPr>
          <w:b/>
          <w:i/>
        </w:rPr>
        <w:t>(После паузы.)</w:t>
      </w:r>
      <w:r>
        <w:rPr>
          <w:b/>
        </w:rPr>
        <w:t xml:space="preserve"> Все средства справедливы в любви и на войне. </w:t>
      </w:r>
      <w:r>
        <w:rPr>
          <w:b/>
          <w:i/>
        </w:rPr>
        <w:t>(Наблюдая за</w:t>
      </w:r>
      <w:r>
        <w:rPr>
          <w:b/>
          <w:i/>
        </w:rPr>
        <w:t xml:space="preserve"> </w:t>
      </w:r>
      <w:r>
        <w:rPr>
          <w:b/>
          <w:i/>
          <w:spacing w:val="20"/>
        </w:rPr>
        <w:t>Козьминым</w:t>
      </w:r>
      <w:r>
        <w:rPr>
          <w:b/>
          <w:i/>
        </w:rPr>
        <w:t>.)</w:t>
      </w:r>
      <w:r>
        <w:rPr>
          <w:b/>
        </w:rPr>
        <w:t xml:space="preserve"> Мой перевод. Английская поговорка.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Козьмин</w:t>
      </w:r>
      <w:r>
        <w:rPr>
          <w:b/>
        </w:rPr>
        <w:t>. Хм.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Врагу свойственно что-то симпатичное. Враг бывает забавным с кошками, добрым с детьми, милым с любовницей, – от этого он не перестает быть врагом. И что же? Не наносить удар в его любяще</w:t>
      </w:r>
      <w:r>
        <w:rPr>
          <w:b/>
        </w:rPr>
        <w:t xml:space="preserve">е сахарных отпрысков сердце? </w:t>
      </w:r>
      <w:r>
        <w:rPr>
          <w:b/>
          <w:i/>
        </w:rPr>
        <w:t>(После паузы.)</w:t>
      </w:r>
      <w:r>
        <w:rPr>
          <w:b/>
        </w:rPr>
        <w:t xml:space="preserve"> А кто безошибочно определит число и силу необходимых ударов в драке? Ты определишь? Классики не умели. Захватив телеграф, телефон, вокзал, они, игнорируя упреки в жестокосердии, цинично и методично приводили стра</w:t>
      </w:r>
      <w:r>
        <w:rPr>
          <w:b/>
        </w:rPr>
        <w:t>ну в соответствие с доминирующей в их головах идеей, пусть и ошибочной, по нашему представлению, однако в тех исторических условиях, как доказала лагерная практика, не имеющей эффективной альтернативы. И преуспели! Среди наших современников твердость харак</w:t>
      </w:r>
      <w:r>
        <w:rPr>
          <w:b/>
        </w:rPr>
        <w:t>тера, если она у кого-то и завалялась, отменяется нажатием ссылки в браузере; за разум и сердце конкурируют не великие смыслы, а искусственно созданные маркетологами потребности, – и ты нашему беспочвенному обществу хочешь проповедовать взвешенные подходы?</w:t>
      </w:r>
      <w:r>
        <w:rPr>
          <w:b/>
        </w:rPr>
        <w:t xml:space="preserve"> Нет! Нет. Словоблудие – это для нас первично и привлекательно. Без последствий. Увечий и страстей.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(отчаявшись, закатив рукав рубашки).</w:t>
      </w:r>
      <w:r>
        <w:rPr>
          <w:b/>
        </w:rPr>
        <w:t xml:space="preserve"> Следы истязаний!.. Диктуйте, я напишу!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 xml:space="preserve">Теняева </w:t>
      </w:r>
      <w:r>
        <w:rPr>
          <w:b/>
        </w:rPr>
        <w:t xml:space="preserve">деловита, </w:t>
      </w:r>
      <w:r>
        <w:rPr>
          <w:b/>
          <w:spacing w:val="20"/>
        </w:rPr>
        <w:t xml:space="preserve">Козьмин </w:t>
      </w:r>
      <w:r>
        <w:rPr>
          <w:b/>
        </w:rPr>
        <w:t>неуравновешен.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4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Камера </w:t>
      </w:r>
      <w:r>
        <w:rPr>
          <w:b/>
          <w:spacing w:val="20"/>
        </w:rPr>
        <w:t>Козьм</w:t>
      </w:r>
      <w:r>
        <w:rPr>
          <w:b/>
          <w:spacing w:val="20"/>
        </w:rPr>
        <w:t>ина</w:t>
      </w:r>
      <w:r>
        <w:rPr>
          <w:b/>
        </w:rPr>
        <w:t xml:space="preserve"> в следственном изоляторе. Сопроводив в камеру </w:t>
      </w:r>
      <w:r>
        <w:rPr>
          <w:b/>
          <w:spacing w:val="20"/>
        </w:rPr>
        <w:t xml:space="preserve">Владимира, служащий СИЗО </w:t>
      </w:r>
      <w:r>
        <w:rPr>
          <w:b/>
        </w:rPr>
        <w:t>замыкает за ним дверь.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Владимир </w:t>
      </w:r>
      <w:r>
        <w:rPr>
          <w:b/>
          <w:i/>
        </w:rPr>
        <w:t>(осматриваясь)</w:t>
      </w:r>
      <w:r>
        <w:rPr>
          <w:b/>
        </w:rPr>
        <w:t xml:space="preserve">. Обстановка. Подземелья тирании. </w:t>
      </w:r>
      <w:r>
        <w:rPr>
          <w:b/>
          <w:i/>
        </w:rPr>
        <w:t>(Кладет вещи на свободный топчан.)</w:t>
      </w:r>
      <w:r>
        <w:rPr>
          <w:b/>
        </w:rPr>
        <w:t xml:space="preserve"> К надеждам дороги нет. Отсюда!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В коридоре гремят замки и двери. </w:t>
      </w:r>
      <w:r>
        <w:rPr>
          <w:b/>
          <w:spacing w:val="20"/>
        </w:rPr>
        <w:t xml:space="preserve">Владимир </w:t>
      </w:r>
      <w:r>
        <w:rPr>
          <w:b/>
        </w:rPr>
        <w:t>бдителен. Умилен видом решетчатого окна. Вспомнив о намеченном, достает смартфон, набирает номер.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lastRenderedPageBreak/>
        <w:t xml:space="preserve">Владимир </w:t>
      </w:r>
      <w:r>
        <w:rPr>
          <w:b/>
          <w:i/>
        </w:rPr>
        <w:t>(в смартфон, приглушенным голосом)</w:t>
      </w:r>
      <w:r>
        <w:rPr>
          <w:b/>
        </w:rPr>
        <w:t xml:space="preserve">. Алло!.. Алло, слышишь меня?.. Что за связь! </w:t>
      </w:r>
      <w:r>
        <w:rPr>
          <w:b/>
          <w:i/>
        </w:rPr>
        <w:t>(Заново жмет на кнопки.)</w:t>
      </w:r>
      <w:r>
        <w:rPr>
          <w:b/>
        </w:rPr>
        <w:t xml:space="preserve"> Алло! </w:t>
      </w:r>
      <w:r>
        <w:rPr>
          <w:b/>
          <w:i/>
        </w:rPr>
        <w:t>(Извиваясь у окна, ищет зону</w:t>
      </w:r>
      <w:r>
        <w:rPr>
          <w:b/>
          <w:i/>
        </w:rPr>
        <w:t xml:space="preserve"> устойчивого приема.)</w:t>
      </w:r>
      <w:r>
        <w:rPr>
          <w:b/>
        </w:rPr>
        <w:t xml:space="preserve"> Я – это! Каменный мешок, связь никакая!.. Да, да! Прибыл на место, провожу рекогносцировку. Тут паршиво!.. Н</w:t>
      </w:r>
      <w:r>
        <w:rPr>
          <w:b/>
          <w:i/>
        </w:rPr>
        <w:t>е</w:t>
      </w:r>
      <w:r>
        <w:rPr>
          <w:b/>
        </w:rPr>
        <w:t xml:space="preserve">т тут никого!.. Откуда я знаю – заключенный на нарах? Будет информация, тебе сообщу. </w:t>
      </w:r>
      <w:r>
        <w:rPr>
          <w:b/>
          <w:i/>
        </w:rPr>
        <w:t xml:space="preserve">(Реагируя на голоса в коридоре.) </w:t>
      </w:r>
      <w:r>
        <w:rPr>
          <w:b/>
        </w:rPr>
        <w:t>Отключа</w:t>
      </w:r>
      <w:r>
        <w:rPr>
          <w:b/>
        </w:rPr>
        <w:t xml:space="preserve">юсь!.. </w:t>
      </w:r>
      <w:r>
        <w:rPr>
          <w:b/>
          <w:i/>
        </w:rPr>
        <w:t>(Поспешно отключает смартфон, прячет его, ложится на топчан.)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Шум за дверью смолкает.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Тьфу! Ложная тревога. (</w:t>
      </w:r>
      <w:r>
        <w:rPr>
          <w:b/>
          <w:i/>
        </w:rPr>
        <w:t>Хочет было снова звонить, однако передумывает. Неподвижен. Сосредоточен.)</w:t>
      </w:r>
      <w:r>
        <w:rPr>
          <w:b/>
        </w:rPr>
        <w:t xml:space="preserve"> Орфей в подземном царстве. Обратно – через колонию-пос</w:t>
      </w:r>
      <w:r>
        <w:rPr>
          <w:b/>
        </w:rPr>
        <w:t xml:space="preserve">еление. </w:t>
      </w:r>
      <w:r>
        <w:rPr>
          <w:b/>
          <w:i/>
        </w:rPr>
        <w:t>(Усмехается.)</w:t>
      </w:r>
      <w:r>
        <w:rPr>
          <w:b/>
        </w:rPr>
        <w:t xml:space="preserve"> Чушь! Просто страшно. Утомительный мещанский страх. Я-то – не филистер, я-то – о-го-го!..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Лязг замков. </w:t>
      </w:r>
      <w:r>
        <w:rPr>
          <w:b/>
          <w:spacing w:val="20"/>
        </w:rPr>
        <w:t>Служащий СИЗО</w:t>
      </w:r>
      <w:r>
        <w:rPr>
          <w:b/>
        </w:rPr>
        <w:t xml:space="preserve"> заводит в камеру </w:t>
      </w:r>
      <w:r>
        <w:rPr>
          <w:b/>
          <w:spacing w:val="20"/>
        </w:rPr>
        <w:t>Козьмина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Служащий </w:t>
      </w:r>
      <w:r>
        <w:rPr>
          <w:b/>
          <w:i/>
        </w:rPr>
        <w:t>(перед уходом).</w:t>
      </w:r>
      <w:r>
        <w:rPr>
          <w:b/>
        </w:rPr>
        <w:t xml:space="preserve"> Курортники! Один на один.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– на топчане.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Ты </w:t>
      </w:r>
      <w:r>
        <w:rPr>
          <w:b/>
        </w:rPr>
        <w:t xml:space="preserve">– старожил. Так. </w:t>
      </w:r>
      <w:r>
        <w:rPr>
          <w:b/>
          <w:i/>
        </w:rPr>
        <w:t xml:space="preserve">(Поскольку </w:t>
      </w:r>
      <w:r>
        <w:rPr>
          <w:b/>
          <w:i/>
          <w:spacing w:val="20"/>
        </w:rPr>
        <w:t>Козьмин</w:t>
      </w:r>
      <w:r>
        <w:rPr>
          <w:b/>
          <w:i/>
        </w:rPr>
        <w:t xml:space="preserve"> молчит.)</w:t>
      </w:r>
      <w:r>
        <w:rPr>
          <w:b/>
        </w:rPr>
        <w:t xml:space="preserve"> Меня зовут Владимир. Я…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 лезь!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К тебе не лезу. Говорю.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Молчание. </w:t>
      </w:r>
      <w:r>
        <w:rPr>
          <w:b/>
          <w:spacing w:val="20"/>
        </w:rPr>
        <w:t>Козьмин</w:t>
      </w:r>
      <w:r>
        <w:rPr>
          <w:b/>
        </w:rPr>
        <w:t xml:space="preserve"> не смотрит в сторону </w:t>
      </w:r>
      <w:r>
        <w:rPr>
          <w:b/>
          <w:spacing w:val="20"/>
        </w:rPr>
        <w:t>Владимира</w:t>
      </w:r>
      <w:r>
        <w:rPr>
          <w:b/>
        </w:rPr>
        <w:t>, который, не найдя повода для общения, раскладывает принесенные с собой вещи.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</w:t>
      </w:r>
      <w:r>
        <w:rPr>
          <w:b/>
          <w:spacing w:val="20"/>
        </w:rPr>
        <w:t>ир</w:t>
      </w:r>
      <w:r>
        <w:rPr>
          <w:b/>
        </w:rPr>
        <w:t xml:space="preserve">. Тревожный чемодан. Хм. Чемодан для тревог. Вместо тревог. Хм. А ларчик просто открывался!.. Потому что мало ценного в нем. </w:t>
      </w:r>
      <w:r>
        <w:rPr>
          <w:b/>
          <w:i/>
        </w:rPr>
        <w:t>(После паузы.)</w:t>
      </w:r>
      <w:r>
        <w:rPr>
          <w:b/>
        </w:rPr>
        <w:t xml:space="preserve"> Тебе мешаю?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 лезь!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Рычит. Чего рычишь? С голоду – зверь. По мокрой статье? Буду кричать. Поня</w:t>
      </w:r>
      <w:r>
        <w:rPr>
          <w:b/>
        </w:rPr>
        <w:t xml:space="preserve">л? Набросишься, </w:t>
      </w:r>
      <w:r>
        <w:rPr>
          <w:b/>
        </w:rPr>
        <w:lastRenderedPageBreak/>
        <w:t>я буду кричать. Я зверски кричу. Имей в виду.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Расстарался. Подсадная утка.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Я – утка? Кря-кря! Ты меня классифицировал как водоплавающее, поэтому неприветлив! </w:t>
      </w:r>
      <w:r>
        <w:rPr>
          <w:b/>
          <w:i/>
        </w:rPr>
        <w:t>(С энтузиазмом.)</w:t>
      </w:r>
      <w:r>
        <w:rPr>
          <w:b/>
        </w:rPr>
        <w:t xml:space="preserve"> Ошибка. Я – свой. Я на нарах, видишь, сижу, за</w:t>
      </w:r>
      <w:r>
        <w:rPr>
          <w:b/>
        </w:rPr>
        <w:t xml:space="preserve"> свои интересы эпохальные и прогрессивные! Мы с тобой сойдемся, ха-ха! Мы покажем этой тюремной обслуге, откуда у нее клешни прорезались! Мы их с тобой… Тебя как зовут? Меня – Владимиром!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Утка.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Заладил свое. Ты мне в лицо посмотри! Где к</w:t>
      </w:r>
      <w:r>
        <w:rPr>
          <w:b/>
        </w:rPr>
        <w:t xml:space="preserve">люв? Где перья, ото лба к макушке зализанные? Наивная физиономия прохвоста-студиоза. А походка? Походку оцени! </w:t>
      </w:r>
      <w:r>
        <w:rPr>
          <w:b/>
          <w:i/>
        </w:rPr>
        <w:t>(Прохаживается по камере.)</w:t>
      </w:r>
      <w:r>
        <w:rPr>
          <w:b/>
        </w:rPr>
        <w:t xml:space="preserve"> Я не раскачиваюсь, я гарцую! Нашел утку. Истый селезень!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Переиграл. Плохой клоун.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Я переиграл?! Нап</w:t>
      </w:r>
      <w:r>
        <w:rPr>
          <w:b/>
        </w:rPr>
        <w:t>раслину возводишь.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Ты. </w:t>
      </w:r>
      <w:r>
        <w:rPr>
          <w:b/>
          <w:i/>
        </w:rPr>
        <w:t>(О своем.)</w:t>
      </w:r>
      <w:r>
        <w:rPr>
          <w:b/>
        </w:rPr>
        <w:t xml:space="preserve"> Или я. Меня переиграли.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Да кому понадобилось к тебе утку подсаживать! Кто ты такой? Гляжу на тебя, и пророчества сбываются: невзрачный, хлипкий, яйцеголовый интеллигент, угодивший по попустительству суде</w:t>
      </w:r>
      <w:r>
        <w:rPr>
          <w:b/>
        </w:rPr>
        <w:t>йских в кутузку, такое о себе начинает мнить! Пуп земли. Мыслительный агрессор, угрожающий миру завзятой банальностью. Практическим людям на гребне тренда она в прошлом веке набила оскомину!.. Он посягнул, он закашлялся! Да эту твою галантерейную жвачку об</w:t>
      </w:r>
      <w:r>
        <w:rPr>
          <w:b/>
        </w:rPr>
        <w:t xml:space="preserve">сосал и выплюнул каждый задрипанный клерк в нарукавниках! </w:t>
      </w:r>
      <w:r>
        <w:rPr>
          <w:b/>
          <w:i/>
        </w:rPr>
        <w:t>(Осознав, что проявил неуместную осведомленность.)</w:t>
      </w:r>
      <w:r>
        <w:rPr>
          <w:b/>
        </w:rPr>
        <w:t xml:space="preserve"> Ты – переодетый в непотребное миллиардер! Опасаешься, я подослан рейдерами за шрифтом от ржавого лондонского сейфа. Что оседлал? Трубу? Удобрения? </w:t>
      </w:r>
      <w:r>
        <w:rPr>
          <w:b/>
        </w:rPr>
        <w:t xml:space="preserve">Надменный – ты, не наш человек, вот и поплатился. </w:t>
      </w:r>
      <w:r>
        <w:rPr>
          <w:b/>
          <w:i/>
        </w:rPr>
        <w:t>(Вскидывает руки, вылупляет глаза.)</w:t>
      </w:r>
      <w:r>
        <w:rPr>
          <w:b/>
        </w:rPr>
        <w:t xml:space="preserve"> Называй шифр, я – гипнотизер!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Клоун. Портянка. Помолчал бы уже.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в замешательстве. Вынимает шоколадный батончик. Рвет упаковку. Откусывает. 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</w:t>
      </w:r>
      <w:r>
        <w:rPr>
          <w:b/>
          <w:spacing w:val="20"/>
        </w:rPr>
        <w:t xml:space="preserve">имир </w:t>
      </w:r>
      <w:r>
        <w:rPr>
          <w:b/>
          <w:i/>
        </w:rPr>
        <w:t xml:space="preserve">(подавая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второй батончик). </w:t>
      </w:r>
      <w:r>
        <w:rPr>
          <w:b/>
        </w:rPr>
        <w:lastRenderedPageBreak/>
        <w:t>На! Ничего не должен взамен. Даже междометий.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(отворачивается)</w:t>
      </w:r>
      <w:r>
        <w:rPr>
          <w:b/>
        </w:rPr>
        <w:t>. Сыт по горло.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Баландой, что ли? </w:t>
      </w:r>
      <w:r>
        <w:rPr>
          <w:b/>
          <w:i/>
        </w:rPr>
        <w:t>(Сообразив.)</w:t>
      </w:r>
      <w:r>
        <w:rPr>
          <w:b/>
        </w:rPr>
        <w:t xml:space="preserve"> А, путаник! Начинаю с десерта. </w:t>
      </w:r>
      <w:r>
        <w:rPr>
          <w:b/>
          <w:i/>
        </w:rPr>
        <w:t>(Порывшись в вещах, обнаруживает колбасу.)</w:t>
      </w:r>
      <w:r>
        <w:rPr>
          <w:b/>
        </w:rPr>
        <w:t xml:space="preserve"> О! Пахучая. Се</w:t>
      </w:r>
      <w:r>
        <w:rPr>
          <w:b/>
        </w:rPr>
        <w:t xml:space="preserve">йчас как наляжем! </w:t>
      </w:r>
      <w:r>
        <w:rPr>
          <w:b/>
          <w:i/>
        </w:rPr>
        <w:t>(Разрезает колбасу складным ножом.)</w:t>
      </w:r>
      <w:r>
        <w:rPr>
          <w:b/>
        </w:rPr>
        <w:t xml:space="preserve"> С такой можно до второго пришествия по звонким углам грызунов гонять! </w:t>
      </w:r>
      <w:r>
        <w:rPr>
          <w:b/>
          <w:i/>
        </w:rPr>
        <w:t>(Режет.)</w:t>
      </w:r>
      <w:r>
        <w:rPr>
          <w:b/>
        </w:rPr>
        <w:t xml:space="preserve"> До второго пришествия либералов к кормушке.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(недоумевая).</w:t>
      </w:r>
      <w:r>
        <w:rPr>
          <w:b/>
        </w:rPr>
        <w:t xml:space="preserve"> Нож?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За ваши деньги – всё, что изволите! </w:t>
      </w:r>
      <w:r>
        <w:rPr>
          <w:b/>
          <w:i/>
        </w:rPr>
        <w:t>(Кладе</w:t>
      </w:r>
      <w:r>
        <w:rPr>
          <w:b/>
          <w:i/>
        </w:rPr>
        <w:t xml:space="preserve">т порезанную колбасу перед </w:t>
      </w:r>
      <w:r>
        <w:rPr>
          <w:b/>
          <w:i/>
          <w:spacing w:val="20"/>
        </w:rPr>
        <w:t>Козьминым</w:t>
      </w:r>
      <w:r>
        <w:rPr>
          <w:b/>
          <w:i/>
        </w:rPr>
        <w:t>.)</w:t>
      </w:r>
      <w:r>
        <w:rPr>
          <w:b/>
        </w:rPr>
        <w:t xml:space="preserve"> Продажные твари! Цепные псы золотого тельца! Ненавижу.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озадачен ножом. </w:t>
      </w:r>
      <w:r>
        <w:rPr>
          <w:b/>
          <w:spacing w:val="20"/>
        </w:rPr>
        <w:t>Владимир</w:t>
      </w:r>
      <w:r>
        <w:rPr>
          <w:b/>
        </w:rPr>
        <w:t xml:space="preserve"> жует, побуждая </w:t>
      </w:r>
      <w:r>
        <w:rPr>
          <w:b/>
          <w:spacing w:val="20"/>
        </w:rPr>
        <w:t>Козьмина</w:t>
      </w:r>
      <w:r>
        <w:rPr>
          <w:b/>
        </w:rPr>
        <w:t xml:space="preserve"> составить ему компанию.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Лакомый кусок! Так и просится на вкусовые рецепторы. </w:t>
      </w:r>
      <w:r>
        <w:rPr>
          <w:b/>
          <w:i/>
        </w:rPr>
        <w:t xml:space="preserve">(Прячет нож.) </w:t>
      </w:r>
      <w:r>
        <w:rPr>
          <w:b/>
        </w:rPr>
        <w:t>Бе</w:t>
      </w:r>
      <w:r>
        <w:rPr>
          <w:b/>
        </w:rPr>
        <w:t>ри! Не пожалеешь.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Спасибо. </w:t>
      </w:r>
      <w:r>
        <w:rPr>
          <w:b/>
          <w:i/>
        </w:rPr>
        <w:t>(Берет колбасу.)</w:t>
      </w:r>
      <w:r>
        <w:rPr>
          <w:b/>
        </w:rPr>
        <w:t xml:space="preserve"> Нож?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Продажные твари! </w:t>
      </w:r>
      <w:r>
        <w:rPr>
          <w:b/>
          <w:i/>
        </w:rPr>
        <w:t>(Спохватываясь.)</w:t>
      </w:r>
      <w:r>
        <w:rPr>
          <w:b/>
        </w:rPr>
        <w:t xml:space="preserve"> Ты только никому не заикайся! Твари-то продажные, но не каждому заплачено. Мной то есть. Конфуз выйдет. Страшный конфуз! Меня потом отсюда… Не проболтайся</w:t>
      </w:r>
      <w:r>
        <w:rPr>
          <w:b/>
        </w:rPr>
        <w:t>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(о колбасе).</w:t>
      </w:r>
      <w:r>
        <w:rPr>
          <w:b/>
        </w:rPr>
        <w:t xml:space="preserve"> Лакомый кусок.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Одичал под замком? Я бы одичал! Сколько тут, а уже – уже! И, согласись, мы с тобой будто в теплице – отдельно. Почему? Откуда такое подобострастие?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Какое?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Сидим вдвоем. Ведут меня. Куда? Я </w:t>
      </w:r>
      <w:r>
        <w:rPr>
          <w:b/>
        </w:rPr>
        <w:t>начитался, разные уловки у рецидивистов. Хотя предупредили: никого не будет. Сомневался. Попробуй – не испугайся!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Был со всеми. Перевели сюда. Я – политический. Против власти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А! Чтобы ты ни с кем не договорился, чтобы блокировать информа</w:t>
      </w:r>
      <w:r>
        <w:rPr>
          <w:b/>
        </w:rPr>
        <w:t>ционный обмен.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Чтобы тебя подсадили ко мне.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Точно! Вопрос: кто меня подсадил к политическому? Ха-ха! </w:t>
      </w:r>
      <w:r>
        <w:rPr>
          <w:b/>
          <w:i/>
        </w:rPr>
        <w:t>(Доволен собой.)</w:t>
      </w:r>
      <w:r>
        <w:rPr>
          <w:b/>
        </w:rPr>
        <w:t xml:space="preserve"> Хорошо!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Козьмин</w:t>
      </w:r>
      <w:r>
        <w:rPr>
          <w:b/>
        </w:rPr>
        <w:t>. Я тебе ничего не скажу. Будет плохо. Премии лишат за проваленную операцию.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Премии! Хм. А гон</w:t>
      </w:r>
      <w:r>
        <w:rPr>
          <w:b/>
        </w:rPr>
        <w:t>ораров?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отворачивается. 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Смеюсь. Нервничаю. Я – свой. Купил их. Ну, не сам. Работодатели. Глобальное проникновение! Вне конкуренции, серьезные люди.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Прихвостни.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Бизнес! Кто владеет информацией… Это свобода – инф</w:t>
      </w:r>
      <w:r>
        <w:rPr>
          <w:b/>
        </w:rPr>
        <w:t>ормация то есть. Ты что-то имеешь против? (</w:t>
      </w:r>
      <w:r>
        <w:rPr>
          <w:b/>
          <w:i/>
        </w:rPr>
        <w:t xml:space="preserve">Поскольку </w:t>
      </w:r>
      <w:r>
        <w:rPr>
          <w:b/>
          <w:i/>
          <w:spacing w:val="20"/>
        </w:rPr>
        <w:t>Козьмин</w:t>
      </w:r>
      <w:r>
        <w:rPr>
          <w:b/>
          <w:i/>
        </w:rPr>
        <w:t xml:space="preserve"> не отвечает.)</w:t>
      </w:r>
      <w:r>
        <w:rPr>
          <w:b/>
        </w:rPr>
        <w:t xml:space="preserve"> Я – не философ, кое-что почитывал. Выборочные абзацы. При доставшемся нам объеме литературы, памятников, источников, они накапливались тысячу лет, выборочное чтение – единственно оп</w:t>
      </w:r>
      <w:r>
        <w:rPr>
          <w:b/>
        </w:rPr>
        <w:t>равданное. Короче, мнение для себя сформировал. И, собственно, неглупые боссы там и тут, авторитетные господа, его разделяют – мое мнение. Информация во имя информации! Врут с подоплекой? Я не соглашусь. Потому что, где и когда образуется пробка в циркуляц</w:t>
      </w:r>
      <w:r>
        <w:rPr>
          <w:b/>
        </w:rPr>
        <w:t>ии данных от сосуда к сосуду, там почти сразу гниение и нарыв. Это как обмен веществ в организме! Как вода в экосистеме земли! Или гнойник, или болото, или блокада – диктаторский режим!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Любое определение – это ограничение. Любая цель – это преград</w:t>
      </w:r>
      <w:r>
        <w:rPr>
          <w:b/>
        </w:rPr>
        <w:t>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Что? Я – не философ, говорю тебе. Информация должна течь! Одни добывают, другие сливают, третьи фильтруют, четвертые множат, пятые впитывают!.. И далее круговорот в социуме. Тогда заполняются газеты и телевизор, повышается рейтинг, дорожает ре</w:t>
      </w:r>
      <w:r>
        <w:rPr>
          <w:b/>
        </w:rPr>
        <w:t xml:space="preserve">клама, продаются товары, мелькают рты, сменяются поколения, деревья шумят, море волнуется… Журналисты хорошо зарабатывают, что немаловажно для престижа профессии. </w:t>
      </w:r>
      <w:r>
        <w:rPr>
          <w:b/>
          <w:i/>
        </w:rPr>
        <w:t>(После паузы.)</w:t>
      </w:r>
      <w:r>
        <w:rPr>
          <w:b/>
        </w:rPr>
        <w:t xml:space="preserve"> Убедил?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не спорил.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Поэтому я в твоей камере. Пусть море в</w:t>
      </w:r>
      <w:r>
        <w:rPr>
          <w:b/>
        </w:rPr>
        <w:t xml:space="preserve">олнуется, и деревья шумят!.. Чем не экосистема в миниатюре? Выращенная мной и тобой флора! </w:t>
      </w:r>
      <w:r>
        <w:rPr>
          <w:b/>
          <w:i/>
        </w:rPr>
        <w:t>(Предполагая, что эффект достигнут.)</w:t>
      </w:r>
      <w:r>
        <w:rPr>
          <w:b/>
        </w:rPr>
        <w:t xml:space="preserve"> Тебя арестовали по политической статье? В общем обстоятельства мне известны. А частности? На самом деле, меня не столько частнос</w:t>
      </w:r>
      <w:r>
        <w:rPr>
          <w:b/>
        </w:rPr>
        <w:t xml:space="preserve">ти интересуют, сколько онлайн трансляция с </w:t>
      </w:r>
      <w:r>
        <w:rPr>
          <w:b/>
        </w:rPr>
        <w:lastRenderedPageBreak/>
        <w:t>места расправы. Хлеба и зрелищ, – понимаешь, о чем я? Казнь традиционно собирала т</w:t>
      </w:r>
      <w:r>
        <w:rPr>
          <w:b/>
          <w:i/>
        </w:rPr>
        <w:t>о</w:t>
      </w:r>
      <w:r>
        <w:rPr>
          <w:b/>
        </w:rPr>
        <w:t>лпы, разбавляла мозги. Если бы пыточные трюки инквизиции можно было транслировать в прямом эфире, прекратилась бы на Западе монопо</w:t>
      </w:r>
      <w:r>
        <w:rPr>
          <w:b/>
        </w:rPr>
        <w:t xml:space="preserve">лия церкви? Вопрос. Да что нам Запад! Петр Первый собственными руками корежил мускулистые конечности стрельцов! </w:t>
      </w:r>
      <w:r>
        <w:rPr>
          <w:b/>
          <w:i/>
        </w:rPr>
        <w:t>(Остепенившись.)</w:t>
      </w:r>
      <w:r>
        <w:rPr>
          <w:b/>
        </w:rPr>
        <w:t xml:space="preserve"> Это теория. Твоя практика. Ты должен! Уникальный случай. Мы их купили! На первый взгляд, удивительного мало, информация стоит д</w:t>
      </w:r>
      <w:r>
        <w:rPr>
          <w:b/>
        </w:rPr>
        <w:t>енег. Когда же второй взгляд конвоира оседает на моей шкуре!.. Ты должен делиться. Без обиняков.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Поделился. Наступил на горло.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С кем? Чем? </w:t>
      </w:r>
      <w:r>
        <w:rPr>
          <w:b/>
          <w:i/>
        </w:rPr>
        <w:t>(Не получив ответа.)</w:t>
      </w:r>
      <w:r>
        <w:rPr>
          <w:b/>
        </w:rPr>
        <w:t xml:space="preserve"> Кошки-мышки – игра для слабоумных. Давай быстро, четко, с пикантными подробно</w:t>
      </w:r>
      <w:r>
        <w:rPr>
          <w:b/>
        </w:rPr>
        <w:t xml:space="preserve">стями. </w:t>
      </w:r>
      <w:r>
        <w:rPr>
          <w:b/>
          <w:i/>
        </w:rPr>
        <w:t>(Подождав.)</w:t>
      </w:r>
      <w:r>
        <w:rPr>
          <w:b/>
        </w:rPr>
        <w:t xml:space="preserve"> Я просто нервничаю. Войди в положение. Распространяйся!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Распространюсь конвоирам о твоем ноже. Потечет информация от источника к источнику.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Ты чего? Ты чего!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(огрызается)</w:t>
      </w:r>
      <w:r>
        <w:rPr>
          <w:b/>
        </w:rPr>
        <w:t xml:space="preserve">. Ничего!.. Заткнись. </w:t>
      </w:r>
      <w:r>
        <w:rPr>
          <w:b/>
          <w:i/>
        </w:rPr>
        <w:t>(Сдержавшись.)</w:t>
      </w:r>
      <w:r>
        <w:rPr>
          <w:b/>
        </w:rPr>
        <w:t xml:space="preserve"> Спа</w:t>
      </w:r>
      <w:r>
        <w:rPr>
          <w:b/>
        </w:rPr>
        <w:t>сибо за колбасу.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Заболел от важности? Не твоя бы репутация в известных кругах!.. Будешь говорить?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Буду спать. Не шебарши.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Мрак!.. Мрак.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Тишина. Лязг замков в коридоре. </w:t>
      </w:r>
      <w:r>
        <w:rPr>
          <w:b/>
          <w:spacing w:val="20"/>
        </w:rPr>
        <w:t>Козьмин</w:t>
      </w:r>
      <w:r>
        <w:rPr>
          <w:b/>
        </w:rPr>
        <w:t xml:space="preserve"> пытается обрести неподвижность. </w:t>
      </w:r>
      <w:r>
        <w:rPr>
          <w:b/>
          <w:spacing w:val="20"/>
        </w:rPr>
        <w:t>Владимир</w:t>
      </w:r>
      <w:r>
        <w:rPr>
          <w:b/>
        </w:rPr>
        <w:t>, жестикул</w:t>
      </w:r>
      <w:r>
        <w:rPr>
          <w:b/>
        </w:rPr>
        <w:t>ируя, меняя позы, мысленно дискутирует с воображаемым оппонентом.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5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Там же. Те же.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Мерцает лампа дежурного освещения. </w:t>
      </w:r>
      <w:r>
        <w:rPr>
          <w:b/>
          <w:spacing w:val="20"/>
        </w:rPr>
        <w:t>Козьмин</w:t>
      </w:r>
      <w:r>
        <w:rPr>
          <w:b/>
        </w:rPr>
        <w:t xml:space="preserve"> неподвижен, </w:t>
      </w:r>
      <w:r>
        <w:rPr>
          <w:b/>
          <w:spacing w:val="20"/>
        </w:rPr>
        <w:t>Владимир</w:t>
      </w:r>
      <w:r>
        <w:rPr>
          <w:b/>
        </w:rPr>
        <w:t xml:space="preserve"> ворочается, сидит за столом, лежит.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Дежурное освещение гаснет. </w:t>
      </w:r>
      <w:r>
        <w:rPr>
          <w:b/>
          <w:spacing w:val="20"/>
        </w:rPr>
        <w:t>Владимир</w:t>
      </w:r>
      <w:r>
        <w:rPr>
          <w:b/>
        </w:rPr>
        <w:t>, подыскивая повод для разгов</w:t>
      </w:r>
      <w:r>
        <w:rPr>
          <w:b/>
        </w:rPr>
        <w:t xml:space="preserve">ора с </w:t>
      </w:r>
      <w:r>
        <w:rPr>
          <w:b/>
          <w:spacing w:val="20"/>
        </w:rPr>
        <w:t>Козьминым</w:t>
      </w:r>
      <w:r>
        <w:rPr>
          <w:b/>
        </w:rPr>
        <w:t xml:space="preserve">, ходит по камере от окна к двери, читает прикрепленную к стене инструкцию, рассматривает сквозь решетки небо. </w:t>
      </w:r>
      <w:r>
        <w:rPr>
          <w:b/>
          <w:spacing w:val="20"/>
        </w:rPr>
        <w:lastRenderedPageBreak/>
        <w:t>Козьмин</w:t>
      </w:r>
      <w:r>
        <w:rPr>
          <w:b/>
        </w:rPr>
        <w:t xml:space="preserve"> безучастен, и </w:t>
      </w:r>
      <w:r>
        <w:rPr>
          <w:b/>
          <w:spacing w:val="20"/>
        </w:rPr>
        <w:t>Владимиру</w:t>
      </w:r>
      <w:r>
        <w:rPr>
          <w:b/>
        </w:rPr>
        <w:t xml:space="preserve"> тяжко.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Откидывается перегородка на двери камеры.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Голос разносчика пищи</w:t>
      </w:r>
      <w:r>
        <w:rPr>
          <w:b/>
        </w:rPr>
        <w:t>. Еда!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На откинувшейся пл</w:t>
      </w:r>
      <w:r>
        <w:rPr>
          <w:b/>
        </w:rPr>
        <w:t>оскости появляется миска.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Я не буду, у меня свое.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Голос разносчика пищи</w:t>
      </w:r>
      <w:r>
        <w:rPr>
          <w:b/>
        </w:rPr>
        <w:t>. Еда!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Ты будешь? Бери!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не буду.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Мы сыты, мы свое кушаем.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Миска исчезает, перегородка захлопывается.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Ты ел их пищу? Повеяло от миск</w:t>
      </w:r>
      <w:r>
        <w:rPr>
          <w:b/>
        </w:rPr>
        <w:t>и!.. Разумеется, сработает привычка. Опускаешься ниже. Ты сколько дней в этом зверинце? Почти опустился. За несколько дней. Что дальше с тобой случится?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Иди домой.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Как? </w:t>
      </w:r>
      <w:r>
        <w:rPr>
          <w:b/>
          <w:i/>
        </w:rPr>
        <w:t xml:space="preserve">(Удивлен. Раздосадован, утвердившись во мнении, что </w:t>
      </w:r>
      <w:r>
        <w:rPr>
          <w:b/>
          <w:i/>
          <w:spacing w:val="20"/>
        </w:rPr>
        <w:t>Козьмин</w:t>
      </w:r>
      <w:r>
        <w:rPr>
          <w:b/>
          <w:i/>
        </w:rPr>
        <w:t xml:space="preserve"> ему не д</w:t>
      </w:r>
      <w:r>
        <w:rPr>
          <w:b/>
          <w:i/>
        </w:rPr>
        <w:t>оверяет.)</w:t>
      </w:r>
      <w:r>
        <w:rPr>
          <w:b/>
        </w:rPr>
        <w:t xml:space="preserve"> Счел меня сотрудником на пособии. Ладно. Я тебе рассказал мотивы, ты не поверил. Ладно. Не разбираешься в людях, революционер! И пойду домой! (</w:t>
      </w:r>
      <w:r>
        <w:rPr>
          <w:b/>
          <w:i/>
        </w:rPr>
        <w:t>Вынимает мобильный телефон.)</w:t>
      </w:r>
      <w:r>
        <w:rPr>
          <w:b/>
        </w:rPr>
        <w:t xml:space="preserve"> Провалил задание, деньги потратили. Ладно! Какие-то нюансы в будущем приго</w:t>
      </w:r>
      <w:r>
        <w:rPr>
          <w:b/>
        </w:rPr>
        <w:t xml:space="preserve">дятся. </w:t>
      </w:r>
      <w:r>
        <w:rPr>
          <w:b/>
          <w:i/>
        </w:rPr>
        <w:t>(Включив смартфон, звонит.)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Звук голосов в коридоре.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Видеонаблюдение. За тобой идут.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Видеокамера! В углу? Где? </w:t>
      </w:r>
      <w:r>
        <w:rPr>
          <w:b/>
          <w:i/>
        </w:rPr>
        <w:t>(Поспешно прячет смартфон. Испуган.)</w:t>
      </w:r>
      <w:r>
        <w:rPr>
          <w:b/>
        </w:rPr>
        <w:t xml:space="preserve"> Где?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 одном из углов. Мне померещилось.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В каком? Мы платили,</w:t>
      </w:r>
      <w:r>
        <w:rPr>
          <w:b/>
        </w:rPr>
        <w:t xml:space="preserve"> нас предупредили бы! </w:t>
      </w:r>
      <w:r>
        <w:rPr>
          <w:b/>
          <w:i/>
        </w:rPr>
        <w:t>(Мечется по камере.)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Спрос рождает предложение. И наоборот.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Где?.. Нет видеокамер!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Лязг замка. Открывается дверь. Входит </w:t>
      </w:r>
      <w:r>
        <w:rPr>
          <w:b/>
          <w:spacing w:val="20"/>
        </w:rPr>
        <w:t>служащий СИЗО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Служащий</w:t>
      </w:r>
      <w:r>
        <w:rPr>
          <w:b/>
        </w:rPr>
        <w:t xml:space="preserve">. Нарушаем режим? </w:t>
      </w:r>
      <w:r>
        <w:rPr>
          <w:b/>
          <w:i/>
        </w:rPr>
        <w:t>(Осмотревшись.)</w:t>
      </w:r>
      <w:r>
        <w:rPr>
          <w:b/>
        </w:rPr>
        <w:t xml:space="preserve"> Режим нарушаем, без году – неделя?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Соблюдаем, товарищ. Гм, гражданин.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Голодовку объявили. Я вам покажу голодовку!.. Запрещено. Вы – на контроле.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Мы не голодаем! </w:t>
      </w:r>
      <w:r>
        <w:rPr>
          <w:b/>
          <w:i/>
        </w:rPr>
        <w:t>(Обрадованный.)</w:t>
      </w:r>
      <w:r>
        <w:rPr>
          <w:b/>
        </w:rPr>
        <w:t xml:space="preserve"> Смотрите – смотрите! </w:t>
      </w:r>
      <w:r>
        <w:rPr>
          <w:b/>
          <w:i/>
        </w:rPr>
        <w:t xml:space="preserve">(Демонстрирует </w:t>
      </w:r>
      <w:r>
        <w:rPr>
          <w:b/>
          <w:i/>
          <w:spacing w:val="20"/>
        </w:rPr>
        <w:t>служащему</w:t>
      </w:r>
      <w:r>
        <w:rPr>
          <w:b/>
          <w:i/>
        </w:rPr>
        <w:t xml:space="preserve"> свертки с едой.)</w:t>
      </w:r>
      <w:r>
        <w:rPr>
          <w:b/>
        </w:rPr>
        <w:t xml:space="preserve"> Абсолютно свежее, абс</w:t>
      </w:r>
      <w:r>
        <w:rPr>
          <w:b/>
        </w:rPr>
        <w:t>олютно питательное!..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 придирчиво оглядывает продукты и вещи.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Кляуз не имеем. Претензий не имеем.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Режим блюсти. Чистоту блюсти. Нарушители будут строго наказаны. Неотвратимо.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Так точно. Так точно.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В камеру входит </w:t>
      </w:r>
      <w:r>
        <w:rPr>
          <w:b/>
          <w:spacing w:val="20"/>
        </w:rPr>
        <w:t>Лю</w:t>
      </w:r>
      <w:r>
        <w:rPr>
          <w:b/>
          <w:spacing w:val="20"/>
        </w:rPr>
        <w:t>дмила Викторовна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Что такое? День добрый.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Для подследственного Кузьмина – добрый? Козьмин в добром здравии?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>. А? Козьмин!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отступает на задний план.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Общественность у начальника. Козьмина </w:t>
      </w:r>
      <w:r>
        <w:rPr>
          <w:b/>
        </w:rPr>
        <w:t>ведь били!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Кто бил?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Выяснят. Наведут шороху.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Козьмин? Отвечай, когда спрашиваю!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Вы – за дверь, пожалуйста. По нынешним временам вам за дверью, на посту – самое надежное. </w:t>
      </w:r>
      <w:r>
        <w:rPr>
          <w:b/>
          <w:i/>
        </w:rPr>
        <w:t xml:space="preserve">(Настоятельно – </w:t>
      </w:r>
      <w:r>
        <w:rPr>
          <w:b/>
          <w:i/>
          <w:spacing w:val="20"/>
        </w:rPr>
        <w:t>служащему</w:t>
      </w:r>
      <w:r>
        <w:rPr>
          <w:b/>
          <w:i/>
        </w:rPr>
        <w:t>.</w:t>
      </w:r>
      <w:r>
        <w:rPr>
          <w:b/>
          <w:i/>
        </w:rPr>
        <w:t>)</w:t>
      </w:r>
      <w:r>
        <w:rPr>
          <w:b/>
        </w:rPr>
        <w:t xml:space="preserve"> Общественность у начальника. С прокурором. С кем они ходят?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 СИЗО</w:t>
      </w:r>
      <w:r>
        <w:rPr>
          <w:b/>
        </w:rPr>
        <w:t xml:space="preserve"> благоразумно покидает камеру. </w:t>
      </w:r>
      <w:r>
        <w:rPr>
          <w:b/>
          <w:spacing w:val="20"/>
        </w:rPr>
        <w:t>Владимир</w:t>
      </w:r>
      <w:r>
        <w:rPr>
          <w:b/>
        </w:rPr>
        <w:t xml:space="preserve"> старается не привлекать внимания.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Борьба.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>. Что вы говорите, молодой человек? К выступлению готовитесь перед тем</w:t>
      </w:r>
      <w:r>
        <w:rPr>
          <w:b/>
        </w:rPr>
        <w:t xml:space="preserve">ной </w:t>
      </w:r>
      <w:r>
        <w:rPr>
          <w:b/>
        </w:rPr>
        <w:lastRenderedPageBreak/>
        <w:t xml:space="preserve">массой. </w:t>
      </w:r>
      <w:r>
        <w:rPr>
          <w:b/>
          <w:i/>
        </w:rPr>
        <w:t>(После паузы.)</w:t>
      </w:r>
      <w:r>
        <w:rPr>
          <w:b/>
        </w:rPr>
        <w:t xml:space="preserve"> Снимайте рубашку! Демонстрируйте же!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отмалчивается.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Кровоподтеки, переломы? Сотрясение мозга? Куда их вчера прятали, признавайтесь! Ах, внутреннее кровоизлияние! Я бы не заметила – ставленница палаче</w:t>
      </w:r>
      <w:r>
        <w:rPr>
          <w:b/>
        </w:rPr>
        <w:t>й! Оно же – внутри. Оно же никак на самочувствие не влияет, пока в интернете о нем не проорут, – олигарх в законе соизволил, так-так. Только проорали, вы и скрючились, господин из лужи холоп! Крючимся, чего сто</w:t>
      </w:r>
      <w:r>
        <w:rPr>
          <w:b/>
          <w:i/>
        </w:rPr>
        <w:t>и</w:t>
      </w:r>
      <w:r>
        <w:rPr>
          <w:b/>
        </w:rPr>
        <w:t>м-то? Репетируйте! Скоро зрители столпятся, п</w:t>
      </w:r>
      <w:r>
        <w:rPr>
          <w:b/>
        </w:rPr>
        <w:t>охлопают!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Вы – актриса.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. Заплечных дел актриса, ага. Вас ночью в тисках зажимали, я потешаюсь. </w:t>
      </w:r>
      <w:r>
        <w:rPr>
          <w:b/>
          <w:i/>
        </w:rPr>
        <w:t xml:space="preserve">(После паузы.) </w:t>
      </w:r>
      <w:r>
        <w:rPr>
          <w:b/>
        </w:rPr>
        <w:t>Демонстрируйте травмы! Нечего демонстрировать?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Хм. </w:t>
      </w:r>
      <w:r>
        <w:rPr>
          <w:b/>
          <w:i/>
        </w:rPr>
        <w:t>(Отворачивается.)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>. Поэтому за вами люди</w:t>
      </w:r>
      <w:r>
        <w:rPr>
          <w:b/>
        </w:rPr>
        <w:t xml:space="preserve"> и не идут! Потому что вы не за людей стараетесь, вы – за свой истеричный междусобойчик, за ваши мослы и навязчивые состояния! В</w:t>
      </w:r>
      <w:r>
        <w:rPr>
          <w:b/>
          <w:i/>
        </w:rPr>
        <w:t>е</w:t>
      </w:r>
      <w:r>
        <w:rPr>
          <w:b/>
        </w:rPr>
        <w:t>ртитесь, как ужи, лишь бы вам выкрутиться. Всегда правы! Порядочного человека разве услышат?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 xml:space="preserve">Владимир </w:t>
      </w:r>
      <w:r>
        <w:rPr>
          <w:b/>
        </w:rPr>
        <w:t>оборачивается на приближ</w:t>
      </w:r>
      <w:r>
        <w:rPr>
          <w:b/>
        </w:rPr>
        <w:t xml:space="preserve">ающиеся голоса. </w:t>
      </w:r>
      <w:r>
        <w:rPr>
          <w:b/>
          <w:spacing w:val="20"/>
        </w:rPr>
        <w:t>Людмила Викторовна</w:t>
      </w:r>
      <w:r>
        <w:rPr>
          <w:b/>
        </w:rPr>
        <w:t>, оглянувшись на дверь, отступает с прохода.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Служащий-офицер</w:t>
      </w:r>
      <w:r>
        <w:rPr>
          <w:b/>
        </w:rPr>
        <w:t xml:space="preserve"> </w:t>
      </w:r>
      <w:r>
        <w:rPr>
          <w:b/>
          <w:i/>
        </w:rPr>
        <w:t>(появляясь)</w:t>
      </w:r>
      <w:r>
        <w:rPr>
          <w:b/>
        </w:rPr>
        <w:t>. Сюда, пожалуйста, в это помещение!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В камеру входят </w:t>
      </w:r>
      <w:r>
        <w:rPr>
          <w:b/>
          <w:spacing w:val="20"/>
        </w:rPr>
        <w:t>представители общественности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 </w:t>
      </w:r>
      <w:r>
        <w:rPr>
          <w:b/>
          <w:i/>
        </w:rPr>
        <w:t>(уничижительно)</w:t>
      </w:r>
      <w:r>
        <w:rPr>
          <w:b/>
        </w:rPr>
        <w:t>. Крючьтесь!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Служащий-офицер</w:t>
      </w:r>
      <w:r>
        <w:rPr>
          <w:b/>
        </w:rPr>
        <w:t xml:space="preserve">. </w:t>
      </w:r>
      <w:r>
        <w:rPr>
          <w:b/>
        </w:rPr>
        <w:t xml:space="preserve">Смелее! Мы никого не скрываем. Распахнуты настежь – в рамках инструкций. Здравствуйте, Людмила Викторовна! </w:t>
      </w:r>
      <w:r>
        <w:rPr>
          <w:b/>
          <w:i/>
        </w:rPr>
        <w:t>(</w:t>
      </w:r>
      <w:r>
        <w:rPr>
          <w:b/>
          <w:i/>
          <w:spacing w:val="20"/>
        </w:rPr>
        <w:t>Представителям общественности</w:t>
      </w:r>
      <w:r>
        <w:rPr>
          <w:b/>
          <w:i/>
        </w:rPr>
        <w:t>.)</w:t>
      </w:r>
      <w:r>
        <w:rPr>
          <w:b/>
        </w:rPr>
        <w:t xml:space="preserve"> Наш доктор. </w:t>
      </w:r>
      <w:r>
        <w:rPr>
          <w:b/>
          <w:i/>
        </w:rPr>
        <w:t xml:space="preserve">(Глядя попеременно на </w:t>
      </w:r>
      <w:r>
        <w:rPr>
          <w:b/>
          <w:i/>
          <w:spacing w:val="20"/>
        </w:rPr>
        <w:t>Козьмина и Владимира</w:t>
      </w:r>
      <w:r>
        <w:rPr>
          <w:b/>
          <w:i/>
        </w:rPr>
        <w:t>.)</w:t>
      </w:r>
      <w:r>
        <w:rPr>
          <w:b/>
        </w:rPr>
        <w:t xml:space="preserve"> Из вас Козьмин?.. До вынесения судом обвинительного </w:t>
      </w:r>
      <w:r>
        <w:rPr>
          <w:b/>
        </w:rPr>
        <w:lastRenderedPageBreak/>
        <w:t>пригово</w:t>
      </w:r>
      <w:r>
        <w:rPr>
          <w:b/>
        </w:rPr>
        <w:t>ра наши постояльцы для нас – обычные граждане, в отношении которых ведется следствие.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1-ый представитель</w:t>
      </w:r>
      <w:r>
        <w:rPr>
          <w:b/>
        </w:rPr>
        <w:t>. Хотелось бы надеяться.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Служащий-офицер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b/>
          <w:i/>
          <w:spacing w:val="20"/>
        </w:rPr>
        <w:t>Козьмину</w:t>
      </w:r>
      <w:r>
        <w:rPr>
          <w:b/>
          <w:i/>
        </w:rPr>
        <w:t>)</w:t>
      </w:r>
      <w:r>
        <w:rPr>
          <w:b/>
        </w:rPr>
        <w:t>. Вы – тот самый возмутитель спокойствия. Людмила Викторовна, при поступлении в наше учреждение гражд</w:t>
      </w:r>
      <w:r>
        <w:rPr>
          <w:b/>
        </w:rPr>
        <w:t>анин Козьмин был подвергнут медицинскому освидетельствованию?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В соответствии с инструкцией. Медицинские журналы, записи ведутся.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2-ой представитель</w:t>
      </w:r>
      <w:r>
        <w:rPr>
          <w:b/>
        </w:rPr>
        <w:t xml:space="preserve"> </w:t>
      </w:r>
      <w:r>
        <w:rPr>
          <w:b/>
          <w:i/>
        </w:rPr>
        <w:t xml:space="preserve">(у </w:t>
      </w:r>
      <w:r>
        <w:rPr>
          <w:b/>
          <w:i/>
          <w:spacing w:val="20"/>
        </w:rPr>
        <w:t>Козьмина</w:t>
      </w:r>
      <w:r>
        <w:rPr>
          <w:b/>
          <w:i/>
        </w:rPr>
        <w:t>)</w:t>
      </w:r>
      <w:r>
        <w:rPr>
          <w:b/>
        </w:rPr>
        <w:t>. Вас, как и положено, освидетельствовали?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Вы просили ме</w:t>
      </w:r>
      <w:r>
        <w:rPr>
          <w:b/>
        </w:rPr>
        <w:t>ня о помощи?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3-ий представитель</w:t>
      </w:r>
      <w:r>
        <w:rPr>
          <w:b/>
        </w:rPr>
        <w:t>. Обождите, доктор! Вы навязываете ему ответ. Плохо.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>. Необходимые отметки в журналах проставлены.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1-ый представитель</w:t>
      </w:r>
      <w:r>
        <w:rPr>
          <w:b/>
        </w:rPr>
        <w:t>. Нашим бы журналам да соответствующую процедуру! Российским журналам.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2-ой представитель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b/>
          <w:i/>
          <w:spacing w:val="20"/>
        </w:rPr>
        <w:t>Козьмину</w:t>
      </w:r>
      <w:r>
        <w:rPr>
          <w:b/>
          <w:i/>
        </w:rPr>
        <w:t>)</w:t>
      </w:r>
      <w:r>
        <w:rPr>
          <w:b/>
        </w:rPr>
        <w:t>. Ответьте, пожалуйста! Опасаетесь мести?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не опасаюсь. Я здоров.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Служащий-офицер</w:t>
      </w:r>
      <w:r>
        <w:rPr>
          <w:b/>
        </w:rPr>
        <w:t>. Кто бы сомневался!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3-ий представитель</w:t>
      </w:r>
      <w:r>
        <w:rPr>
          <w:b/>
        </w:rPr>
        <w:t>. Обождите!.. Андрей Владимирович, по нашим данным, к вам применяли насилие оперативные работники, получая от вас пр</w:t>
      </w:r>
      <w:r>
        <w:rPr>
          <w:b/>
        </w:rPr>
        <w:t>изнательные показания.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не признавался.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3-ий представитель</w:t>
      </w:r>
      <w:r>
        <w:rPr>
          <w:b/>
        </w:rPr>
        <w:t>. Это ясно – ничего не сказали. А пытки? Между прочим, неправомерное применение физической силы к задержанным является должностным преступлением с достаточно серьезными санкциями для винов</w:t>
      </w:r>
      <w:r>
        <w:rPr>
          <w:b/>
        </w:rPr>
        <w:t>ных: увольнение со службы и реальный срок.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1-ый представитель</w:t>
      </w:r>
      <w:r>
        <w:rPr>
          <w:b/>
        </w:rPr>
        <w:t>. Закон вас полностью защищает. С формальной точки зрения, главным образом.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2-ой представитель</w:t>
      </w:r>
      <w:r>
        <w:rPr>
          <w:b/>
        </w:rPr>
        <w:t>. Если вы напишете заявление в прокуратуру с указанием времени, места, конкретных должностных лиц, ил</w:t>
      </w:r>
      <w:r>
        <w:rPr>
          <w:b/>
        </w:rPr>
        <w:t>и хотя бы их примет…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Служащий-офицер</w:t>
      </w:r>
      <w:r>
        <w:rPr>
          <w:b/>
        </w:rPr>
        <w:t>. Он же ответил, его не трогали!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2-ой представитель</w:t>
      </w:r>
      <w:r>
        <w:rPr>
          <w:b/>
        </w:rPr>
        <w:t xml:space="preserve">. Уважаемый господин Козьмин, на некоторых сайтах размещена фотография вашего письма из следственного изолятора, где вы </w:t>
      </w:r>
      <w:r>
        <w:rPr>
          <w:b/>
        </w:rPr>
        <w:lastRenderedPageBreak/>
        <w:t xml:space="preserve">прямо ссылаетесь на применяемые к вам пытки. </w:t>
      </w:r>
      <w:r>
        <w:rPr>
          <w:b/>
          <w:i/>
        </w:rPr>
        <w:t>(Дем</w:t>
      </w:r>
      <w:r>
        <w:rPr>
          <w:b/>
          <w:i/>
        </w:rPr>
        <w:t>онстрирует распечатку.)</w:t>
      </w:r>
      <w:r>
        <w:rPr>
          <w:b/>
        </w:rPr>
        <w:t xml:space="preserve"> Вот оно. Ваше обращение? Ваш почерк?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3-ий представитель</w:t>
      </w:r>
      <w:r>
        <w:rPr>
          <w:b/>
        </w:rPr>
        <w:t>. Вероятно, не та обстановка?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Гм.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1-ый представитель</w:t>
      </w:r>
      <w:r>
        <w:rPr>
          <w:b/>
        </w:rPr>
        <w:t xml:space="preserve">. Требуется мужество. Условия комфортнее не станут без мужества. 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2-ой представитель</w:t>
      </w:r>
      <w:r>
        <w:rPr>
          <w:b/>
        </w:rPr>
        <w:t>. Господин Козьмин!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Мой</w:t>
      </w:r>
      <w:r>
        <w:rPr>
          <w:b/>
        </w:rPr>
        <w:t>. Может, не мой. Почерк.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Служащий-офицер</w:t>
      </w:r>
      <w:r>
        <w:rPr>
          <w:b/>
        </w:rPr>
        <w:t>. Сурово.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b/>
          <w:i/>
          <w:spacing w:val="20"/>
        </w:rPr>
        <w:t>Козьмину</w:t>
      </w:r>
      <w:r>
        <w:rPr>
          <w:b/>
          <w:i/>
        </w:rPr>
        <w:t>)</w:t>
      </w:r>
      <w:r>
        <w:rPr>
          <w:b/>
        </w:rPr>
        <w:t>. Предъявите рубцы, царапины, что-нибудь!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2-ой представитель</w:t>
      </w:r>
      <w:r>
        <w:rPr>
          <w:b/>
        </w:rPr>
        <w:t>. Вам пакет на голову надевали?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3-ий представитель</w:t>
      </w:r>
      <w:r>
        <w:rPr>
          <w:b/>
        </w:rPr>
        <w:t xml:space="preserve">. Мы добьемся для вас независимого обследования. </w:t>
      </w:r>
      <w:r>
        <w:rPr>
          <w:b/>
          <w:i/>
        </w:rPr>
        <w:t>(Коллегам</w:t>
      </w:r>
      <w:r>
        <w:rPr>
          <w:b/>
          <w:i/>
        </w:rPr>
        <w:t>.)</w:t>
      </w:r>
      <w:r>
        <w:rPr>
          <w:b/>
        </w:rPr>
        <w:t xml:space="preserve"> Господа, не будем усугублять положение. </w:t>
      </w:r>
      <w:r>
        <w:rPr>
          <w:b/>
          <w:i/>
        </w:rPr>
        <w:t>(</w:t>
      </w:r>
      <w:r>
        <w:rPr>
          <w:b/>
          <w:i/>
          <w:spacing w:val="20"/>
        </w:rPr>
        <w:t>Служащему-офицеру</w:t>
      </w:r>
      <w:r>
        <w:rPr>
          <w:b/>
          <w:i/>
        </w:rPr>
        <w:t>.)</w:t>
      </w:r>
      <w:r>
        <w:rPr>
          <w:b/>
        </w:rPr>
        <w:t xml:space="preserve"> Вы позволите?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Служащий-офицер</w:t>
      </w:r>
      <w:r>
        <w:rPr>
          <w:b/>
        </w:rPr>
        <w:t xml:space="preserve">. Не смею иначе! Вопросы закончились? Спасибо, что не оставляете нас заботами! </w:t>
      </w:r>
      <w:r>
        <w:rPr>
          <w:b/>
          <w:i/>
        </w:rPr>
        <w:t xml:space="preserve">(Открывает дверь для </w:t>
      </w:r>
      <w:r>
        <w:rPr>
          <w:b/>
          <w:i/>
          <w:spacing w:val="20"/>
        </w:rPr>
        <w:t>представителей общественности</w:t>
      </w:r>
      <w:r>
        <w:rPr>
          <w:b/>
          <w:i/>
        </w:rPr>
        <w:t>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Людмила Викторовна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b/>
          <w:i/>
          <w:spacing w:val="20"/>
        </w:rPr>
        <w:t>Козьмину</w:t>
      </w:r>
      <w:r>
        <w:rPr>
          <w:b/>
          <w:i/>
        </w:rPr>
        <w:t>)</w:t>
      </w:r>
      <w:r>
        <w:rPr>
          <w:b/>
        </w:rPr>
        <w:t xml:space="preserve">. </w:t>
      </w:r>
      <w:r>
        <w:rPr>
          <w:b/>
        </w:rPr>
        <w:t>В</w:t>
      </w:r>
      <w:r>
        <w:rPr>
          <w:b/>
          <w:i/>
        </w:rPr>
        <w:t>е</w:t>
      </w:r>
      <w:r>
        <w:rPr>
          <w:b/>
        </w:rPr>
        <w:t>ртитесь, лишь бы вам выкрутиться, и не идут люди за вами!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20"/>
        </w:rPr>
      </w:pPr>
      <w:r>
        <w:rPr>
          <w:b/>
        </w:rPr>
        <w:t>Сцена 6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Представители общественности</w:t>
      </w:r>
      <w:r>
        <w:rPr>
          <w:b/>
        </w:rPr>
        <w:t xml:space="preserve">, </w:t>
      </w:r>
      <w:r>
        <w:rPr>
          <w:b/>
          <w:spacing w:val="20"/>
        </w:rPr>
        <w:t>служащий-офицер</w:t>
      </w:r>
      <w:r>
        <w:rPr>
          <w:b/>
        </w:rPr>
        <w:t xml:space="preserve"> и </w:t>
      </w:r>
      <w:r>
        <w:rPr>
          <w:b/>
          <w:spacing w:val="20"/>
        </w:rPr>
        <w:t>Людмила Викторовна</w:t>
      </w:r>
      <w:r>
        <w:rPr>
          <w:b/>
        </w:rPr>
        <w:t xml:space="preserve"> покидают камеру.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Вау! Сенсация. </w:t>
      </w:r>
      <w:r>
        <w:rPr>
          <w:b/>
          <w:i/>
        </w:rPr>
        <w:t>(Смотрит на дверь – не вернется ли кто-либо.)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. М. </w:t>
      </w:r>
      <w:r>
        <w:rPr>
          <w:b/>
          <w:i/>
        </w:rPr>
        <w:t>(Зол. Удручен.)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</w:t>
      </w:r>
      <w:r>
        <w:rPr>
          <w:b/>
          <w:spacing w:val="20"/>
        </w:rPr>
        <w:t>адимир</w:t>
      </w:r>
      <w:r>
        <w:rPr>
          <w:b/>
        </w:rPr>
        <w:t xml:space="preserve"> звонит по мобильному телефону.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Фу. </w:t>
      </w:r>
      <w:r>
        <w:rPr>
          <w:b/>
          <w:i/>
        </w:rPr>
        <w:t>(Шумно вдыхает и выдыхает.)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</w:t>
      </w:r>
      <w:r>
        <w:rPr>
          <w:b/>
          <w:i/>
        </w:rPr>
        <w:t>(шепотом в смартфон)</w:t>
      </w:r>
      <w:r>
        <w:rPr>
          <w:b/>
        </w:rPr>
        <w:t>. Сенсация!.. Их якобы мучили!.. Старая новость?.. Не то, не то! Пришла комиссия, он отказывается, не подтверждает. При докторе – нет!.. Да, собств</w:t>
      </w:r>
      <w:r>
        <w:rPr>
          <w:b/>
        </w:rPr>
        <w:t xml:space="preserve">енными ушами – тут! Я заметку в облаке наберу, заходи – выкладывай. Две </w:t>
      </w:r>
      <w:r>
        <w:rPr>
          <w:b/>
        </w:rPr>
        <w:lastRenderedPageBreak/>
        <w:t>секунды!.. Отбой. Отбой!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  <w:r>
        <w:rPr>
          <w:b/>
          <w:spacing w:val="20"/>
        </w:rPr>
        <w:t>Владимир</w:t>
      </w:r>
      <w:r>
        <w:rPr>
          <w:b/>
        </w:rPr>
        <w:t xml:space="preserve"> сосредоточен над смартфоном.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Умник площадной.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Что?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оболгал ни в чем неповинных. Я оболгал неповинных ни в чем!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Твари. За ними не заржавеет.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Жутко. Фу.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Хуже не будет, чего ты переживаешь! Эти собаки только тогда унимаются, когда чувствуют отпор. Гавкнули на тебя, ты им по макушке!.. </w:t>
      </w:r>
      <w:r>
        <w:rPr>
          <w:b/>
          <w:i/>
        </w:rPr>
        <w:t>(Набирает текст.)</w:t>
      </w:r>
      <w:r>
        <w:rPr>
          <w:b/>
        </w:rPr>
        <w:t xml:space="preserve"> Око за око, подкуп на подкуп, ложь за</w:t>
      </w:r>
      <w:r>
        <w:rPr>
          <w:b/>
        </w:rPr>
        <w:t xml:space="preserve"> ложь!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Бредовая мысль. Беспросветная мысль.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Почему беспросветная? </w:t>
      </w:r>
      <w:r>
        <w:rPr>
          <w:b/>
          <w:i/>
        </w:rPr>
        <w:t>(Отвлекается на смартфон.</w:t>
      </w:r>
      <w:r>
        <w:rPr>
          <w:b/>
        </w:rPr>
        <w:t>) Сейчас, я закончу.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Что я наделал? Фу.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завершает набор, выключает смартфон.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Противен сам себе.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И я противе</w:t>
      </w:r>
      <w:r>
        <w:rPr>
          <w:b/>
        </w:rPr>
        <w:t xml:space="preserve">н. Одна помывка в неделю! Концлагерь. </w:t>
      </w:r>
      <w:r>
        <w:rPr>
          <w:b/>
          <w:i/>
        </w:rPr>
        <w:t>(Не имея отклика.)</w:t>
      </w:r>
      <w:r>
        <w:rPr>
          <w:b/>
        </w:rPr>
        <w:t xml:space="preserve"> Почему беспросветная мысль? Кто с мечом к нам придет, от меча и погибнет! О том же самом. Тогда приходили иноземные захватчики, сегодня захватчики – из наших, подковерных. Липкая каста: невзрачные, м</w:t>
      </w:r>
      <w:r>
        <w:rPr>
          <w:b/>
        </w:rPr>
        <w:t>утные, лысые, бородатые. Шуршат под коврами, башни прирастают! Липкая каста. Зуб за зуб!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(резко)</w:t>
      </w:r>
      <w:r>
        <w:rPr>
          <w:b/>
        </w:rPr>
        <w:t>. Что ты мелешь! Мы с ними бьемся!.. Есть причинно-следственные связи. В материальном мире. В человеческом обществе. От толчка – движение, от удара – де</w:t>
      </w:r>
      <w:r>
        <w:rPr>
          <w:b/>
        </w:rPr>
        <w:t>формация, от обмана – фальшь, от насилия – произвол!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Я – поверхностный философ. Очень.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Замкнутый круг, пойми? Замкнутый! Зуб за зуб! Клевета за клевету!.. Выйти из него, избегая последствий, которые в свою очередь становятся причинами, м</w:t>
      </w:r>
      <w:r>
        <w:rPr>
          <w:b/>
        </w:rPr>
        <w:t>ожно только сознательным способом, – не уподобляясь! Это новый уровень, скачок в развитии. Они предвзяты, а ты справедлив, они лебезят, а ты требуешь, они воруют, а ты трудишься, они лживы, а ты честен!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Владимир</w:t>
      </w:r>
      <w:r>
        <w:rPr>
          <w:b/>
        </w:rPr>
        <w:t>. Неужели!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 противном случае – смен</w:t>
      </w:r>
      <w:r>
        <w:rPr>
          <w:b/>
        </w:rPr>
        <w:t>а лиц, риторики, кланов без всякой пользы для страны, общества, народа! Для каждого из нас: меня, тебя! Фиктивные революции, клановые перевороты. Возня недоумков. Сколько можно! Не уподобляться, ты способен на это?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Дали в морду, ребро подставь.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</w:t>
      </w:r>
      <w:r>
        <w:rPr>
          <w:b/>
          <w:spacing w:val="20"/>
        </w:rPr>
        <w:t>озьмин</w:t>
      </w:r>
      <w:r>
        <w:rPr>
          <w:b/>
        </w:rPr>
        <w:t>. Не так! По-другому! Упреждая крамолу, не становись кровопийцей. Отвечая на оскорбление, не превращайся в клеветника.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Вокруг помои, в помоях плаваем, кто-то – избранный! – выныривает чистеньким. Водолаз – он? Подводник? Хорошо замаскировал</w:t>
      </w:r>
      <w:r>
        <w:rPr>
          <w:b/>
        </w:rPr>
        <w:t>ся!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Страшная пелена!.. Личным примером доказывай – личным!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Делай, как ты? Твоим примером?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кривится от душевной боли.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Не страдай! Пелену разгонял. </w:t>
      </w:r>
      <w:r>
        <w:rPr>
          <w:b/>
          <w:i/>
        </w:rPr>
        <w:t xml:space="preserve">(Видя, как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тяжело.)</w:t>
      </w:r>
      <w:r>
        <w:rPr>
          <w:b/>
        </w:rPr>
        <w:t xml:space="preserve"> Я с тобой согласен. В целом. Поднимаемся н</w:t>
      </w:r>
      <w:r>
        <w:rPr>
          <w:b/>
        </w:rPr>
        <w:t>а новую высоту. Танцуем от абстракций, к черту потребности! От абстракций пляшем: честь, совесть!..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Каемся.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Перед кем? Перед лицемерами? </w:t>
      </w:r>
      <w:r>
        <w:rPr>
          <w:b/>
          <w:i/>
        </w:rPr>
        <w:t xml:space="preserve">(Впредь старается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подыгрывать.)</w:t>
      </w:r>
      <w:r>
        <w:rPr>
          <w:b/>
        </w:rPr>
        <w:t xml:space="preserve"> Наедине – в темной комнате! Да, наедине. Я согласен. Очевид</w:t>
      </w:r>
      <w:r>
        <w:rPr>
          <w:b/>
        </w:rPr>
        <w:t>ный путь.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Иногда перед людьми труднее.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Покаяние? Картинно перед людьми. Вынужденно, по-моему. Из детства помню.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Меня задавило. Людьми задавило. Наедине кое-как обосновывал. Сломались принципы – кое-как чинил. Доктору что возражу</w:t>
      </w:r>
      <w:r>
        <w:rPr>
          <w:b/>
        </w:rPr>
        <w:t>? Она изобличает. От чего отговаривал, тем и закончил. Удавка.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Учись! Политика несовместима с принципами. </w:t>
      </w:r>
      <w:r>
        <w:rPr>
          <w:b/>
          <w:i/>
        </w:rPr>
        <w:t>(Спохватываясь.)</w:t>
      </w:r>
      <w:r>
        <w:rPr>
          <w:b/>
        </w:rPr>
        <w:t xml:space="preserve"> Старая политика, низшего уровня. Тем не менее, надо учиться. Мне что подумалось? Механизм! Создай защиту. </w:t>
      </w:r>
      <w:r>
        <w:rPr>
          <w:b/>
          <w:i/>
        </w:rPr>
        <w:t>(Поспешно.)</w:t>
      </w:r>
      <w:r>
        <w:rPr>
          <w:b/>
        </w:rPr>
        <w:t xml:space="preserve"> Сразу</w:t>
      </w:r>
      <w:r>
        <w:rPr>
          <w:b/>
        </w:rPr>
        <w:t xml:space="preserve"> не отказывайся! Идея у меня только формируется, наметки в мозгу. Сейчас сформулирую! Так. Самозащита. У тебя – принципы. И вдруг возникает неоднозначная ситуация! Какая из альтернатив </w:t>
      </w:r>
      <w:r>
        <w:rPr>
          <w:b/>
        </w:rPr>
        <w:lastRenderedPageBreak/>
        <w:t>соответствует принципам? Вдобавок внешнее давление – шантаж!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Д</w:t>
      </w:r>
      <w:r>
        <w:rPr>
          <w:b/>
        </w:rPr>
        <w:t>ля слабых – шантаж, для сильных – вызов.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От минуты слабости никто не застрахован! Свойство психики, между прочим. Шантаж – решающий фактор, разумеется. Выбери и точка! Взвешивать некогда. Поэтому создай защиту от шантажа!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безразличен.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</w:t>
      </w:r>
      <w:r>
        <w:rPr>
          <w:b/>
          <w:spacing w:val="20"/>
        </w:rPr>
        <w:t>ладимир</w:t>
      </w:r>
      <w:r>
        <w:rPr>
          <w:b/>
        </w:rPr>
        <w:t>. Я предлагаю тебе эксперимент. У тебя будут встречи – допросы.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Ну?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Сегодня, завтра!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Сегодня, завтра.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, порывшись в своих вещах, обнаруживает диктофон.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Будут допросы. И что?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И то!.. Целый дикт</w:t>
      </w:r>
      <w:r>
        <w:rPr>
          <w:b/>
        </w:rPr>
        <w:t>офон.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Продажные твари.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Продажные твари!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А покупатели – кто? Ригористы.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Неважно! Если тебе важно, я – тварь. Речь о тебе. О твоих пошатнувшихся идеалах. </w:t>
      </w:r>
      <w:r>
        <w:rPr>
          <w:b/>
          <w:i/>
        </w:rPr>
        <w:t xml:space="preserve">(На возражения </w:t>
      </w:r>
      <w:r>
        <w:rPr>
          <w:b/>
          <w:i/>
          <w:spacing w:val="20"/>
        </w:rPr>
        <w:t>Козьмина</w:t>
      </w:r>
      <w:r>
        <w:rPr>
          <w:b/>
          <w:i/>
        </w:rPr>
        <w:t>.)</w:t>
      </w:r>
      <w:r>
        <w:rPr>
          <w:b/>
        </w:rPr>
        <w:t xml:space="preserve"> Ты выслушай! Помолчи. Вменяемый</w:t>
      </w:r>
      <w:r>
        <w:rPr>
          <w:b/>
        </w:rPr>
        <w:t xml:space="preserve">? </w:t>
      </w:r>
      <w:r>
        <w:rPr>
          <w:b/>
          <w:i/>
        </w:rPr>
        <w:t>(После паузы.)</w:t>
      </w:r>
      <w:r>
        <w:rPr>
          <w:b/>
        </w:rPr>
        <w:t xml:space="preserve"> Почему человек ломается на допросах? Его к стенке припирают обрывочными сведениями, дилеммы выстраивают из неправды и полуправды, играя на чувствах к разнородным сущностям! Проблема с ориентирами, нет почвы под ногами, жгут эмоции. Самое г</w:t>
      </w:r>
      <w:r>
        <w:rPr>
          <w:b/>
        </w:rPr>
        <w:t>орькое: нечего потом общественности предъявить, никто не поверит, что адекватно реагировал, что средства – гнилые. Нечего! Эта беспомощность, однозначный проигрыш, подстегивает человека к опрометчивому решению. Так с тобой было или не так?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Было.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В</w:t>
      </w:r>
      <w:r>
        <w:rPr>
          <w:b/>
          <w:spacing w:val="20"/>
        </w:rPr>
        <w:t>ладимир</w:t>
      </w:r>
      <w:r>
        <w:rPr>
          <w:b/>
        </w:rPr>
        <w:t>. Сообразил, для чего диктофон?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Сообразил. Ты – не подсадная утка.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О!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Ловец гнилых сенсаций.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В десятку! Но даже у таких антиподов, как мы, идеологические приоритеты иногда совпадают.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Хм.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Я – н</w:t>
      </w:r>
      <w:r>
        <w:rPr>
          <w:b/>
        </w:rPr>
        <w:t xml:space="preserve">е беспринципный шалтай-болтай, я – за свободный обмен!.. Мы – союзники. Теперь, с диктофоном, ты владеешь временем – не они. Взял паузу. Обмозговал. Обнародовал запись – оперативный шантаж: они тебя травят, ты их травишь. После этого, как бы ты на публику </w:t>
      </w:r>
      <w:r>
        <w:rPr>
          <w:b/>
        </w:rPr>
        <w:t>в софистике не упражнялся, тебя сочтут оболганным, их – инквизиторами. Тебе и врать не придется! Оставят в покое.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Софистика!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Диктофон прицепим к рубашке на груди. С изнанки прицепим. Включается на звук! Фоновый шум картину портит, не сту</w:t>
      </w:r>
      <w:r>
        <w:rPr>
          <w:b/>
        </w:rPr>
        <w:t>дийное качество. Голоса различаются.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Меня обыщут.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Сегодняшний не найдет! Завтрашний тоже. Продажные ведь! </w:t>
      </w:r>
      <w:r>
        <w:rPr>
          <w:b/>
          <w:i/>
        </w:rPr>
        <w:t>(После паузы.)</w:t>
      </w:r>
      <w:r>
        <w:rPr>
          <w:b/>
        </w:rPr>
        <w:t xml:space="preserve"> Ближе к собеседнику будь, уяснил? Говори размеренно, задавай ритм. Оставляй собеседнику пространство для вариаций, п</w:t>
      </w:r>
      <w:r>
        <w:rPr>
          <w:b/>
        </w:rPr>
        <w:t>усть взлетит, помашет крылышками и, спикировав, закопается в навозе!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Вводи в соблазн.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Женщин – вводи! Мораль здоровые инстинкты не отменила. </w:t>
      </w:r>
      <w:r>
        <w:rPr>
          <w:b/>
          <w:i/>
        </w:rPr>
        <w:t xml:space="preserve">(Примеряет диктофон к рубашке </w:t>
      </w:r>
      <w:r>
        <w:rPr>
          <w:b/>
          <w:i/>
          <w:spacing w:val="20"/>
        </w:rPr>
        <w:t>Козьмина</w:t>
      </w:r>
      <w:r>
        <w:rPr>
          <w:b/>
          <w:i/>
        </w:rPr>
        <w:t>.)</w:t>
      </w:r>
      <w:r>
        <w:rPr>
          <w:b/>
        </w:rPr>
        <w:t xml:space="preserve"> Прилепим изнутри и прорепетируем. Диалог – прослушивани</w:t>
      </w:r>
      <w:r>
        <w:rPr>
          <w:b/>
        </w:rPr>
        <w:t>е. Оптимальную точка будет найдена!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7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Помещение в СИЗО для встречи с подследственными. </w:t>
      </w:r>
      <w:r>
        <w:rPr>
          <w:b/>
          <w:spacing w:val="20"/>
        </w:rPr>
        <w:t>Теняева</w:t>
      </w:r>
      <w:r>
        <w:rPr>
          <w:b/>
        </w:rPr>
        <w:t xml:space="preserve"> у стола с бумагами и планшетом.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Теняева </w:t>
      </w:r>
      <w:r>
        <w:rPr>
          <w:b/>
        </w:rPr>
        <w:t>(</w:t>
      </w:r>
      <w:r>
        <w:rPr>
          <w:b/>
          <w:i/>
        </w:rPr>
        <w:t>читая новости на экране планшета)</w:t>
      </w:r>
      <w:r>
        <w:rPr>
          <w:b/>
        </w:rPr>
        <w:t>. Не подтверждается об избиениях. Козьмин отрицает. Правозащитники затруднились</w:t>
      </w:r>
      <w:r>
        <w:rPr>
          <w:b/>
        </w:rPr>
        <w:t xml:space="preserve">. Трудно им. </w:t>
      </w:r>
      <w:r>
        <w:rPr>
          <w:b/>
          <w:i/>
        </w:rPr>
        <w:t>(Пробегает глазами заголовки.)</w:t>
      </w:r>
      <w:r>
        <w:rPr>
          <w:b/>
        </w:rPr>
        <w:t xml:space="preserve"> Ох, Козьмин! Бедолага. Хм. 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Входит </w:t>
      </w:r>
      <w:r>
        <w:rPr>
          <w:b/>
          <w:spacing w:val="20"/>
        </w:rPr>
        <w:t>Прилуцкий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Вы позволите?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Ах!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Это я. Снова 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Через сколько лет – снова? Господи! Я, конечно, знала! Горела нетерпением. Пламя умеренное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 Сколько же лет?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Посчитайте зимы. По ним легче считается: гладкие и холодные.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 </w:t>
      </w:r>
      <w:r>
        <w:rPr>
          <w:b/>
          <w:i/>
        </w:rPr>
        <w:t xml:space="preserve">(напротив </w:t>
      </w:r>
      <w:r>
        <w:rPr>
          <w:b/>
          <w:i/>
          <w:spacing w:val="20"/>
        </w:rPr>
        <w:t>Теняевой</w:t>
      </w:r>
      <w:r>
        <w:rPr>
          <w:b/>
          <w:i/>
        </w:rPr>
        <w:t>)</w:t>
      </w:r>
      <w:r>
        <w:rPr>
          <w:b/>
        </w:rPr>
        <w:t>. Девять?.. Одиннадцать! Неужели одиннадцать?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Вчера. По-моему, не далее, как вчера. Вы же не намекаете на плохой макия</w:t>
      </w:r>
      <w:r>
        <w:rPr>
          <w:b/>
        </w:rPr>
        <w:t>ж? Было бы отвратительно.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Превосходный макияж! </w:t>
      </w:r>
      <w:r>
        <w:rPr>
          <w:b/>
          <w:i/>
        </w:rPr>
        <w:t xml:space="preserve">(Опережая комичную гримасу на лице </w:t>
      </w:r>
      <w:r>
        <w:rPr>
          <w:b/>
          <w:i/>
          <w:spacing w:val="20"/>
        </w:rPr>
        <w:t>Теняевой</w:t>
      </w:r>
      <w:r>
        <w:rPr>
          <w:b/>
          <w:i/>
        </w:rPr>
        <w:t>.)</w:t>
      </w:r>
      <w:r>
        <w:rPr>
          <w:b/>
        </w:rPr>
        <w:t xml:space="preserve"> Внешность превосходная! Черты и формы. Формы и черты скелета и черепа.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Ах! Искренний Сергей Александрович! Душка.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Искренний.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Да что вы! Вам по должности заказано? Я помню: прямодушие и милосердие.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 быту. В личной жизни.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Ах! И это помню: что-то про любовь. В телефонную трубку. Личная жизнь.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 xml:space="preserve"> качает головой, разводит руками, обреченно вздыхает – с </w:t>
      </w:r>
      <w:r>
        <w:rPr>
          <w:b/>
        </w:rPr>
        <w:t>иронией.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Почему в телефонную трубку, Сергей Александрович! Что это было? До сих пор мучаюсь! Разновидность игры? Алкогольное опьянение?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Любовь. Это была любовь.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Как же можно было не влюбиться, Тамара Николаевна!</w:t>
      </w:r>
      <w:r>
        <w:rPr>
          <w:b/>
        </w:rPr>
        <w:t xml:space="preserve"> Красивая, строгая, юная!..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Умная!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Очень умная, очень красивая! Адвокат.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Первое дело. Теряется, заискивает.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Доказывает. Переубеждает.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Сурового следователя.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Тусклого семьянина. Книжного полуночника</w:t>
      </w:r>
      <w:r>
        <w:rPr>
          <w:b/>
        </w:rPr>
        <w:t>. Хороший повод, чтобы развестись.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Теняева</w:t>
      </w:r>
      <w:r>
        <w:rPr>
          <w:b/>
        </w:rPr>
        <w:t>. Повод?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Любовь.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 телефонную трубку, Сергей Александрович? Привычка к телефонному праву, полагаю?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Просто забыл озвучить на свидании. Суетился. Откладывал. Выжидал. Трусил.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Э</w:t>
      </w:r>
      <w:r>
        <w:rPr>
          <w:b/>
        </w:rPr>
        <w:t>то было свидание? Ни цветов, ни вина!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Прогулка? Пробежка? Экскурсия вдоль и поперек окрестностей. Едва расстались, опомнился – позвонил. Нелепо вышло. Я вообще нелепый.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До сих пор? С женщинами?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Когда искренний. Когда глупый.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Развелись. Женились? </w:t>
      </w:r>
      <w:r>
        <w:rPr>
          <w:b/>
          <w:i/>
        </w:rPr>
        <w:t xml:space="preserve">(На отрицательный жест </w:t>
      </w:r>
      <w:r>
        <w:rPr>
          <w:b/>
          <w:i/>
          <w:spacing w:val="20"/>
        </w:rPr>
        <w:t>Прилуцкого</w:t>
      </w:r>
      <w:r>
        <w:rPr>
          <w:b/>
          <w:i/>
        </w:rPr>
        <w:t>.)</w:t>
      </w:r>
      <w:r>
        <w:rPr>
          <w:b/>
        </w:rPr>
        <w:t xml:space="preserve"> Я испортила вам быт! Не сожалею. Нисколько! Злодейка.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Восстановили. Возобновили. Спасибо! Прекрасное время! Замечательный эпизод.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Сергей Александрович? Благодарите за раз</w:t>
      </w:r>
      <w:r>
        <w:rPr>
          <w:b/>
        </w:rPr>
        <w:t>битое сердце! Избегала вас. Унижала!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Нет, почему? Были откровенными.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Ах.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На поверхности что-то бурлило и ошпаривало. В глубине – безмятежно было на глубине! Жизнь в который раз началась после умирания. После спячки. Бурно. За</w:t>
      </w:r>
      <w:r>
        <w:rPr>
          <w:b/>
        </w:rPr>
        <w:t xml:space="preserve">гадочно. Тоннель разветвился. </w:t>
      </w:r>
      <w:r>
        <w:rPr>
          <w:b/>
          <w:i/>
        </w:rPr>
        <w:t>(Без сожаления.)</w:t>
      </w:r>
      <w:r>
        <w:rPr>
          <w:b/>
        </w:rPr>
        <w:t xml:space="preserve"> Почувствовал через несколько месяцев, что достаточно романтики, хорошего – понемножку. Выполнил заказ чувств. Дальше – некуда, причитания дальше. Прекратил вас грызть напоминаниями о себе, работа затянула.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</w:t>
      </w:r>
      <w:r>
        <w:rPr>
          <w:b/>
          <w:spacing w:val="20"/>
        </w:rPr>
        <w:t>яева</w:t>
      </w:r>
      <w:r>
        <w:rPr>
          <w:b/>
        </w:rPr>
        <w:t>. Как прагматично! Любовь?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Вам лучше знать, куда она уходит. У женщин с этим взаимодействие отлажено.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 чем – этим?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С эмоциями. С чувствами. С правильным выбором. Быт не портится: по спирали и к звездам.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О! Я вам</w:t>
      </w:r>
      <w:r>
        <w:rPr>
          <w:b/>
        </w:rPr>
        <w:t xml:space="preserve"> объясню. У женщин чувства исчезают в надеждах. Соблазняется кавалером, надеется, он рыцарь – трепетный, стойкий, не сдающий позиции!..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Лет пятьдесят?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 чем вы спросили?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Лет пятьдесят не сдающий позиции, </w:t>
      </w:r>
      <w:r>
        <w:rPr>
          <w:b/>
        </w:rPr>
        <w:lastRenderedPageBreak/>
        <w:t xml:space="preserve">пока она – женщина – </w:t>
      </w:r>
      <w:r>
        <w:rPr>
          <w:b/>
        </w:rPr>
        <w:t>выбирает и перебирает.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Не вполне понимаю.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О вашем подзащитном спросил, наверное. О стойком рыцаре, призванном не разочаровать.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Резкие у вас переходы. Женские.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По-моему, плавный и логичный переход: люби до см</w:t>
      </w:r>
      <w:r>
        <w:rPr>
          <w:b/>
        </w:rPr>
        <w:t>ерти, сиди до смерти, лишь бы дама в ложе не разочаровалась. Так приятно, когда ради тебя жертвуют всем, а ты никому ничего не должна. Царское наслаждение!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Сергей Александрович?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О вашем подзащитном я, не беспокойтесь. Вы калечите ему су</w:t>
      </w:r>
      <w:r>
        <w:rPr>
          <w:b/>
        </w:rPr>
        <w:t>дьбу. Не оставляете шанса.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Господин следователь! Что за тон?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Обычный тон – вне протокола. Зачем этот пасквиль о том, чего не было? Вы вдохновили! Раструбили в СМИ! Его не истязали, к нему пальцем не прикасались! Какие они конспираторы? </w:t>
      </w:r>
      <w:r>
        <w:rPr>
          <w:b/>
        </w:rPr>
        <w:t xml:space="preserve">Материал по полочкам разложен, протоколируй и в суд! Вы устраиваете гладиаторское шоу вместо реальной адвокатской помощи: пусть с картонным мечом выходит против хищников! Женскую страсть к самолюбованию ваше шоу, по-видимому, удовлетворяет. Совместимо оно </w:t>
      </w:r>
      <w:r>
        <w:rPr>
          <w:b/>
        </w:rPr>
        <w:t>с адвокатской этикой?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Господин следователь!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Господин – и? Следователь – ну?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Боже мой! Что за тон?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Сочините ему речь для последнего слова! Призовет к террору, насильственному свержению. Народ повеселится. Горлопаны ох</w:t>
      </w:r>
      <w:r>
        <w:rPr>
          <w:b/>
        </w:rPr>
        <w:t>рипнут. Судья учтет. Зато какой пиар для вас, утонченная Тамара Николаевна! В Европарламент метите? В Страсбург?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Боже мой.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Вместо защиты – красная тряпка. Вместо смягчающих обстоятельств – самооговор. Вместо осязаемого условного срока –</w:t>
      </w:r>
      <w:r>
        <w:rPr>
          <w:b/>
        </w:rPr>
        <w:t xml:space="preserve"> десять лет без права переписки. Кандалы. Сибирские руды. Испорченная судьба.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Мне вас жаль, господин следователь.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Прилуцкий</w:t>
      </w:r>
      <w:r>
        <w:rPr>
          <w:b/>
        </w:rPr>
        <w:t>. Не расплачьтесь от жалости. Вам платок?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Устаревшие у вас представления о хорошей судьбе, ретроград вы мой!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</w:t>
      </w:r>
      <w:r>
        <w:rPr>
          <w:b/>
          <w:spacing w:val="20"/>
        </w:rPr>
        <w:t>кий</w:t>
      </w:r>
      <w:r>
        <w:rPr>
          <w:b/>
        </w:rPr>
        <w:t>. Ваш! Забавно.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Старомодные представления. Вы допускаете, что власть когда-нибудь сменится?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Ну да. Ну да. </w:t>
      </w:r>
      <w:r>
        <w:rPr>
          <w:b/>
          <w:i/>
        </w:rPr>
        <w:t>(Усмехается.)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Что оппозиция когда-нибудь победит? В исторической перспективе, говорю вам это для общего развития, ни о</w:t>
      </w:r>
      <w:r>
        <w:rPr>
          <w:b/>
        </w:rPr>
        <w:t>дна династия, партия или мафиозный клан ни в одной стране мира не правили вечно. Власть сменится, и мой подзащитный, пойдя на сделку с правосудием сегодня, через пару лет потеряет преимущества от предательства своих убеждений и товарищей, которые вы называ</w:t>
      </w:r>
      <w:r>
        <w:rPr>
          <w:b/>
        </w:rPr>
        <w:t>ете осязаемыми. Напротив, устояв перед вами и вашими приманками, он вернется в новую политическую реальность честным человеком – человеком бунтующим!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Бунтари никакой власти не нужны.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Я утрирую.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Вы сами – в оппозиции? Демагог-</w:t>
      </w:r>
      <w:r>
        <w:rPr>
          <w:b/>
        </w:rPr>
        <w:t>историк.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Смените тон! Прекратите хамить!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Пожалуй, прекращу. Подожду за дверью. Узкие стены. Располагают к близости. </w:t>
      </w:r>
      <w:r>
        <w:rPr>
          <w:b/>
          <w:i/>
        </w:rPr>
        <w:t>(Выходит.)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Ретроград. Забавно.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8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Там же. </w:t>
      </w:r>
      <w:r>
        <w:rPr>
          <w:b/>
          <w:spacing w:val="20"/>
        </w:rPr>
        <w:t>Теняева</w:t>
      </w:r>
      <w:r>
        <w:rPr>
          <w:b/>
        </w:rPr>
        <w:t xml:space="preserve"> звонит по мобильному телефону.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 xml:space="preserve"> </w:t>
      </w:r>
      <w:r>
        <w:rPr>
          <w:b/>
          <w:i/>
        </w:rPr>
        <w:t>(откла</w:t>
      </w:r>
      <w:r>
        <w:rPr>
          <w:b/>
          <w:i/>
        </w:rPr>
        <w:t>дывая телефон)</w:t>
      </w:r>
      <w:r>
        <w:rPr>
          <w:b/>
        </w:rPr>
        <w:t xml:space="preserve">. Не отвечает. Кому я звонила? </w:t>
      </w:r>
      <w:r>
        <w:rPr>
          <w:b/>
          <w:i/>
        </w:rPr>
        <w:t>(Помолчав.)</w:t>
      </w:r>
      <w:r>
        <w:rPr>
          <w:b/>
        </w:rPr>
        <w:t xml:space="preserve"> Случилось. Поставили восклицательный знак.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Открывается дверь. </w:t>
      </w:r>
      <w:r>
        <w:rPr>
          <w:b/>
          <w:spacing w:val="20"/>
        </w:rPr>
        <w:t>Служащий СИЗО</w:t>
      </w:r>
      <w:r>
        <w:rPr>
          <w:b/>
        </w:rPr>
        <w:t xml:space="preserve"> сопровождает в помещение </w:t>
      </w:r>
      <w:r>
        <w:rPr>
          <w:b/>
          <w:spacing w:val="20"/>
        </w:rPr>
        <w:t>Козьмина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Ваш. Любите и жалуйте. (</w:t>
      </w:r>
      <w:r>
        <w:rPr>
          <w:b/>
          <w:i/>
        </w:rPr>
        <w:t>Уходит.)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Защищайте!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lastRenderedPageBreak/>
        <w:t>Теняева</w:t>
      </w:r>
      <w:r>
        <w:rPr>
          <w:b/>
        </w:rPr>
        <w:t>. Добрый день, А</w:t>
      </w:r>
      <w:r>
        <w:rPr>
          <w:b/>
        </w:rPr>
        <w:t xml:space="preserve">ндрей. </w:t>
      </w:r>
      <w:r>
        <w:rPr>
          <w:b/>
          <w:i/>
        </w:rPr>
        <w:t>(Смотрит в планшет.)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неуравновешен.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Отдыхай.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От чего?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Вернется следователь. Начнем допрос.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Откуда вернется?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Курит.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Был с вами. Не выдержал. Курит.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Был со мной.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Вас пог</w:t>
      </w:r>
      <w:r>
        <w:rPr>
          <w:b/>
        </w:rPr>
        <w:t>оловно не выдерживают? Одни пишут кляузы под вашу диктовку, другие травятся. Для начала – никотином. Удивительная закономерность.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Ага.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Баба Яга!.. Будете меня защищать? Будете?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Андрей. Я размышляла над твоим упреком. Над</w:t>
      </w:r>
      <w:r>
        <w:rPr>
          <w:b/>
        </w:rPr>
        <w:t xml:space="preserve"> твоей позицией. Она верна. И неверна тоже.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Что за дурь!..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Чистота – всего лишь мгновение. Правда, искренность – всего лишь мгновение. Время сдвинулось после поступка – сл</w:t>
      </w:r>
      <w:r>
        <w:rPr>
          <w:b/>
          <w:i/>
        </w:rPr>
        <w:t>о</w:t>
      </w:r>
      <w:r>
        <w:rPr>
          <w:b/>
        </w:rPr>
        <w:t>ва, и пыль, и слякоть оказались там, где было солнечно – иные душе</w:t>
      </w:r>
      <w:r>
        <w:rPr>
          <w:b/>
        </w:rPr>
        <w:t>вные состояния и порывы!.. Поэтому, как бы мы не упорствовали, общество всегда устроено одинаково. Общество и государство, – какими бы эпитетами ты их не награждал. Мало что меняется при смене лозунгов: иерархия, привилегии остаются незыблемыми.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</w:t>
      </w:r>
      <w:r>
        <w:rPr>
          <w:b/>
        </w:rPr>
        <w:t>ы несете дикую чушь!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Демагог-историк.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Вы отрицаете исторический прогресс? Английскую революцию? Французскую революцию? Мартина Лютера Кинга в Штатах? Нельсона Манделлу в ЮАР? Вы прозевали усложнение социальной базы государств, гармонизаци</w:t>
      </w:r>
      <w:r>
        <w:rPr>
          <w:b/>
        </w:rPr>
        <w:t>ю интересов групп и сословий на основе исторически отобранных прецедентов, благодаря которым многие народы, сопротивляясь и созидая, в настоящем времени живут несоизмеримо качественнее, безопаснее, достойнее, чем двести, сто, пятьдесят лет назад!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Теняева</w:t>
      </w:r>
      <w:r>
        <w:rPr>
          <w:b/>
        </w:rPr>
        <w:t xml:space="preserve">. </w:t>
      </w:r>
      <w:r>
        <w:rPr>
          <w:b/>
        </w:rPr>
        <w:t>Я это отрицаю?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Тупость! Чушь!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Андрей, я не отрицаю.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А что вы делаете? Что вы несете!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Я об отношении – оно прогрессирует.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Тупость!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Рассмотрим, Андрей, личную гигиену. Люди грязнились и грязнятся как и ты</w:t>
      </w:r>
      <w:r>
        <w:rPr>
          <w:b/>
        </w:rPr>
        <w:t>сячу лет назад. Разве нет? Как и в средние века. Мы – грязнули. Что изменилось? А вот что: люди, не перестав пачкаться, начали мыться чаще.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Величайшее открытие!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Так и везде. Так и в политике: делаются те же грязные дела, только тише, неза</w:t>
      </w:r>
      <w:r>
        <w:rPr>
          <w:b/>
        </w:rPr>
        <w:t>метнее для широкой публики – народных масс, демократических кругов.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У нас? Очень тонко! Нагло. Напролом!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Всюду! Всюду. В мировом масштабе. У нас – плохо, не научились пока. В цивилизованном мире целенаправленно и методично проводится тонк</w:t>
      </w:r>
      <w:r>
        <w:rPr>
          <w:b/>
        </w:rPr>
        <w:t>ая очистка корыстных мотивов публичных деятелей. Электорату навязывается неизбежный консенсус, нагнетаются выгодные элите предпочтения. Ты знаком с маркетингом? Механизм похожий.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Чего механизм!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Как ты объяснишь, что бывшим президентам раз</w:t>
      </w:r>
      <w:r>
        <w:rPr>
          <w:b/>
        </w:rPr>
        <w:t>витых стран за лекции платят миллионы долларов, берут их в советники глобальных корпораций? Что неслыханное они сообщают аудитории? Бизнесу?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Истину!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Еще бы! Гигиеническую истину: вымойте руки, потом обедайте. А в просторечье: покиньте дол</w:t>
      </w:r>
      <w:r>
        <w:rPr>
          <w:b/>
        </w:rPr>
        <w:t xml:space="preserve">жность, потом от нее кормитесь – от тех, кого на должности облагодетельствовали. </w:t>
      </w:r>
      <w:r>
        <w:rPr>
          <w:b/>
          <w:i/>
        </w:rPr>
        <w:t>(Помолчав.)</w:t>
      </w:r>
      <w:r>
        <w:rPr>
          <w:b/>
        </w:rPr>
        <w:t xml:space="preserve"> Цивилизационный прорыв, Андрей, – это чаще мыться и мелодично подыгрывать своему окружению виртуозно законными способами.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Ха-ха!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Ты для меня – св</w:t>
      </w:r>
      <w:r>
        <w:rPr>
          <w:b/>
        </w:rPr>
        <w:t>ой, подзащитный. Я тебе подыгрываю, ты упираешься. Опроверг вчерашнее заявление о побоях, смутил сторонников, оскорбил сочувствующих.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Андрей, время для тебя – взрослеть.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Зачем?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Для мужчины важно не оставаться инфантильны</w:t>
      </w:r>
      <w:r>
        <w:rPr>
          <w:b/>
        </w:rPr>
        <w:t>м дольше возраста полового созревания.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Зачем вы мне об этом говорите! </w:t>
      </w:r>
      <w:r>
        <w:rPr>
          <w:b/>
          <w:i/>
        </w:rPr>
        <w:t>(Раздражен.)</w:t>
      </w:r>
      <w:r>
        <w:rPr>
          <w:b/>
        </w:rPr>
        <w:t xml:space="preserve"> О купленных президентах – загнивающем Западе, в котором рядовому гражданину якобы хуже, чем у нас, в миллион раз, на тысячи измерений, но к нам оттуда никто не бежи</w:t>
      </w:r>
      <w:r>
        <w:rPr>
          <w:b/>
        </w:rPr>
        <w:t>т! Об их очковтирательстве – корыстной элите! Зачем!..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Чтобы ты вместо ученических противопоставлений занялся прагматическим анализом.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Какой-то вечный сермяжный вой, какое-то ущемленное родовое скудоумие! Неполноценность. Обида на развиты</w:t>
      </w:r>
      <w:r>
        <w:rPr>
          <w:b/>
        </w:rPr>
        <w:t>е нации! Вам-то чего – успешной феминистке? Вы о чьей липкой трясине воете?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Потерпи, Андрей, не нагнетай. Говоря с Прилуцким, я придерживалась твоей позиции.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Зачем мне в моей ситуации ваш бред? Сентенции, выводы, – эксперимент надо мной?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Воспринимала тебя как зрелого интеллектуала, рассуждала на темы, близкие нам обоим. Мы ведь нащупываем платформу для старта, мне и тебе необходимо единомыслие.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Бред.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Просчиталась, извини. Нежная мыслительная кожица поверх фатальн</w:t>
      </w:r>
      <w:r>
        <w:rPr>
          <w:b/>
        </w:rPr>
        <w:t>ой чувственной лавы.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– интеллектуал!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Эмоции преобладают, теперь убедилась.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– рассудочный!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Оба рассудочные. Во что верю, о том не рассуждаю. Куриная слепота. Куриная слепота. Тем не менее, требующая участия. Поэтому, </w:t>
      </w:r>
      <w:r>
        <w:rPr>
          <w:b/>
        </w:rPr>
        <w:t xml:space="preserve">исходя из неопределенности твоего отношения к предъявляемому вскоре обвинению, я настоятельно рекомендую тебе отказаться от дачи показаний на основании соответствующей статьи уголовно-процессуального кодекса Российской Федерации. Андрей, ты сегодня будешь </w:t>
      </w:r>
      <w:r>
        <w:rPr>
          <w:b/>
        </w:rPr>
        <w:t>молчаливым.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Молчание?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На допросе. Потом кричи, обличай, ниспровергай, оскорбляй. Понаблюдаем за следователем. </w:t>
      </w:r>
      <w:r>
        <w:rPr>
          <w:b/>
        </w:rPr>
        <w:lastRenderedPageBreak/>
        <w:t>Встретимся завтра. Продолжим консультации.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Продолжите ваши манипуляции мной.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Сотрудничество. Мое и твое сотруд</w:t>
      </w:r>
      <w:r>
        <w:rPr>
          <w:b/>
        </w:rPr>
        <w:t>ничество.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У вас не получится. Я не поддаюсь.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Что не получится?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 xml:space="preserve">Козьмин </w:t>
      </w:r>
      <w:r>
        <w:rPr>
          <w:b/>
        </w:rPr>
        <w:t>выражает насмешку и непоколебимость.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Получится! У разумных партнеров?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Ты расторгаешь со мной контракт? Пожалуйста! Твое законное прав</w:t>
      </w:r>
      <w:r>
        <w:rPr>
          <w:b/>
        </w:rPr>
        <w:t>о. Будете искать компромисс с новым защитником.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 xml:space="preserve">Козьмин </w:t>
      </w:r>
      <w:r>
        <w:rPr>
          <w:b/>
          <w:i/>
        </w:rPr>
        <w:t>(резок и сбивчив)</w:t>
      </w:r>
      <w:r>
        <w:rPr>
          <w:b/>
        </w:rPr>
        <w:t>. Не будет компромиссов!.. Вы – конвенционалисты!.. Позор – упадок русской интеллигенции! Не России – русского самосознания!.. Мы живы! Мы выкорчуем..,  и вырастет поросль убежденная,</w:t>
      </w:r>
      <w:r>
        <w:rPr>
          <w:b/>
        </w:rPr>
        <w:t xml:space="preserve"> твердая!.. Я не поддаюсь!.. Заботьтесь о собственной защите – вы!..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9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Там же. Те же. В помещение заходит </w:t>
      </w:r>
      <w:r>
        <w:rPr>
          <w:b/>
          <w:spacing w:val="20"/>
        </w:rPr>
        <w:t>Прилуцкий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Защищайтесь! Вам понадобятся аргументы!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>. Прошу прощения?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Я прощаю.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>. Тронут. А ваше к</w:t>
      </w:r>
      <w:r>
        <w:rPr>
          <w:b/>
        </w:rPr>
        <w:t>оллективное бессознательное прощает? Гм. Если вы не договорили, я с многолетним смирением подожду.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Присаживайтесь, уважаемый господин следователь! Мы обо всем договорились с подзащитным.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С таким миротворческим скепсисом и не ус</w:t>
      </w:r>
      <w:r>
        <w:rPr>
          <w:b/>
        </w:rPr>
        <w:t>ловиться! Глядя на вас, бытовые аспекты когнитивного диссонанса обретают в моем мимолетном восприятии некоторое очарование.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Как мило! Мы старались.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Прилуцкий</w:t>
      </w:r>
      <w:r>
        <w:rPr>
          <w:b/>
        </w:rPr>
        <w:t>. Я тронут. Однако, к чему с патетикой побуждал меня молодой человек, ваш подзащитный, – п</w:t>
      </w:r>
      <w:r>
        <w:rPr>
          <w:b/>
        </w:rPr>
        <w:t>олагаю, и вам перепало от его щедрот, – однако, наши личные симпатии и антипатии при отправлении казенных функций не могут рассматриваться в качестве релевантных.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Казенщина? Боже мой! Имидж следственных работников матереет благодаря вам. Не остана</w:t>
      </w:r>
      <w:r>
        <w:rPr>
          <w:b/>
        </w:rPr>
        <w:t>вливайтесь, умоляю, Сергей Александрович!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Прошу прощения. </w:t>
      </w:r>
      <w:r>
        <w:rPr>
          <w:b/>
          <w:i/>
        </w:rPr>
        <w:t>(Раскладывает бумаги.)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Что такое? Смутила похвала?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 xml:space="preserve"> делает над собой усилие.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Что такое?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 пикировке вам с треском проиграю. Надолго меня не хватает</w:t>
      </w:r>
      <w:r>
        <w:rPr>
          <w:b/>
        </w:rPr>
        <w:t xml:space="preserve"> – упускаю нить.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Спящая красавица.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Зато ремесленный алгоритм добрую службу служит. Итак, постановление о привлечении в качестве обвиняемого. Ознакомьтесь! </w:t>
      </w:r>
      <w:r>
        <w:rPr>
          <w:b/>
          <w:i/>
        </w:rPr>
        <w:t>(После паузы.)</w:t>
      </w:r>
      <w:r>
        <w:rPr>
          <w:b/>
        </w:rPr>
        <w:t xml:space="preserve"> Я зачитаю.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Постановление?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О чем вы были заране</w:t>
      </w:r>
      <w:r>
        <w:rPr>
          <w:b/>
        </w:rPr>
        <w:t>е уведомлены. В законные сроки. Вы возражаете? Чрезмерное возбуждение?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У меня? Не приписывайте мне особенностей мужчин вашего склада. Нить выпадает из ваших рук вследствие дрожи, сопутствующей напряжению, которое накапливается по причине неспособн</w:t>
      </w:r>
      <w:r>
        <w:rPr>
          <w:b/>
        </w:rPr>
        <w:t>ости быть естественным с умной женщиной, и, выплеснувшись, напряжение оставляет рукам дрожь, а словам, призванным к ее маскировке, – въедливую духоту и невыносимую серость.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Спасибо. Снова оступился и с треском проиграл. (</w:t>
      </w:r>
      <w:r>
        <w:rPr>
          <w:b/>
          <w:i/>
        </w:rPr>
        <w:t xml:space="preserve">Демонстрирует </w:t>
      </w:r>
      <w:r>
        <w:rPr>
          <w:b/>
          <w:i/>
          <w:spacing w:val="20"/>
        </w:rPr>
        <w:t>Козьмину</w:t>
      </w:r>
      <w:r>
        <w:rPr>
          <w:b/>
          <w:i/>
        </w:rPr>
        <w:t xml:space="preserve"> п</w:t>
      </w:r>
      <w:r>
        <w:rPr>
          <w:b/>
          <w:i/>
        </w:rPr>
        <w:t>остановление.)</w:t>
      </w:r>
      <w:r>
        <w:rPr>
          <w:b/>
        </w:rPr>
        <w:t xml:space="preserve"> Гражданин Козьмин! Вчитывайтесь и вслушивайтесь. Судьбоносный документ. Вам нездоровится?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Мне хорошо.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Я разъясню вам существо обвинения и ваши права в связи с процедурой. Вы прочтете предварительно? Судьбоносный документ.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Ничтожная бумажка.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Прилуцкий</w:t>
      </w:r>
      <w:r>
        <w:rPr>
          <w:b/>
        </w:rPr>
        <w:t>. Кому как. Для кого как.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Фикция – не обвинение. Разорвите его в клочки, пока ваши труды и вы не осмеяны. Рвите!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Я согласен с тем, что мои теплые чувства к воспоминаниям о вас дают вам предлог…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</w:t>
      </w:r>
      <w:r>
        <w:rPr>
          <w:b/>
          <w:spacing w:val="20"/>
        </w:rPr>
        <w:t>ева</w:t>
      </w:r>
      <w:r>
        <w:rPr>
          <w:b/>
        </w:rPr>
        <w:t>. Чувства к воспоминаниям!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Дали вам повод для фамильярности мои теплые чувства. Хочу предостеречь от злоупотребления.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Ах.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>. Это первое. Второе. Вы – ответственное лицо. Ответственное перед подзащитным. Ваша заскорузлая непри</w:t>
      </w:r>
      <w:r>
        <w:rPr>
          <w:b/>
        </w:rPr>
        <w:t>язнь ко мне, выражаемая в форме вопиющего издевательства над бесспорными процессуальными нормами, может, на мой бюрократический взгляд, спровоцировать в нем ошибочные представления о поверхностном характере и скором прекращении происходящих с ним неприятно</w:t>
      </w:r>
      <w:r>
        <w:rPr>
          <w:b/>
        </w:rPr>
        <w:t>стей. За пренебрежением сигналами, подаваемыми обстоятельствами, наступает пора упаднических настроений.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между тем читает постановление.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Что там? </w:t>
      </w:r>
      <w:r>
        <w:rPr>
          <w:b/>
          <w:i/>
        </w:rPr>
        <w:t xml:space="preserve">(Отбирает постановление у </w:t>
      </w:r>
      <w:r>
        <w:rPr>
          <w:b/>
          <w:i/>
          <w:spacing w:val="20"/>
        </w:rPr>
        <w:t>Козьмина</w:t>
      </w:r>
      <w:r>
        <w:rPr>
          <w:b/>
          <w:i/>
        </w:rPr>
        <w:t>.)</w:t>
      </w:r>
      <w:r>
        <w:rPr>
          <w:b/>
        </w:rPr>
        <w:t xml:space="preserve"> Организация вооруженного мятежа в целях свержения!.. М</w:t>
      </w:r>
      <w:r>
        <w:rPr>
          <w:b/>
        </w:rPr>
        <w:t xml:space="preserve">амочки мои! Стул прикручен? Залепила бы кирпичом! </w:t>
      </w:r>
      <w:r>
        <w:rPr>
          <w:b/>
          <w:i/>
        </w:rPr>
        <w:t>(С издевкой.)</w:t>
      </w:r>
      <w:r>
        <w:rPr>
          <w:b/>
        </w:rPr>
        <w:t xml:space="preserve"> Образное выражение, господин Прилуцкий. Реального кирпича под рукой нет.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Помечу в протоколе об отсутствии, не переживайте.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Вооруженное восстание, семнадцатый год! Кого вы о</w:t>
      </w:r>
      <w:r>
        <w:rPr>
          <w:b/>
        </w:rPr>
        <w:t>бвиняете? Прекраснодушного студента? Гуманитария! Смешной следователь. Вы сошли с ума?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Поменьше бы эпатажа. Козьмин – студент. Его соратники – боевая организация.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– организация!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Прекраснодушная идеология и нарезные стволы, </w:t>
      </w:r>
      <w:r>
        <w:rPr>
          <w:b/>
        </w:rPr>
        <w:t>революционная греза и страна в развалинах.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– организация.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Кто развалил страну? Гуманитарии? Вы точно сошли с ума, господа! Вы долгие л</w:t>
      </w:r>
      <w:r>
        <w:rPr>
          <w:b/>
          <w:i/>
        </w:rPr>
        <w:t>е</w:t>
      </w:r>
      <w:r>
        <w:rPr>
          <w:b/>
        </w:rPr>
        <w:t xml:space="preserve">та планируете, учреждаете, управляете, контролируете, пользуетесь </w:t>
      </w:r>
      <w:r>
        <w:rPr>
          <w:b/>
        </w:rPr>
        <w:lastRenderedPageBreak/>
        <w:t>дивидендами от, гм, слившегося в эк</w:t>
      </w:r>
      <w:r>
        <w:rPr>
          <w:b/>
        </w:rPr>
        <w:t>стазе управления и контроля, а бедные студенты, намекнувшие вам на конституционные гарантии, – виноваты в вашей завистливой некомпетентности.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Охладите пыл.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Осудите-ка, сердечные, собственную безалаберность! Приговорите-ка себя к отставк</w:t>
      </w:r>
      <w:r>
        <w:rPr>
          <w:b/>
        </w:rPr>
        <w:t>е и рыбалке! Вам пора! Не пора ли вам, Сергей Александрович?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Адвокат Теняева! Вы срываете следственное действие. Вынуждаете меня к принятию мер.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Теняева</w:t>
      </w:r>
      <w:r>
        <w:rPr>
          <w:b/>
        </w:rPr>
        <w:t>. Противодействую вам в отправлении правосудия? Так дело возбуждайте! Клоунада восторжествует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  <w:r>
        <w:rPr>
          <w:b/>
          <w:spacing w:val="20"/>
        </w:rPr>
        <w:t>Прилуцкий</w:t>
      </w:r>
      <w:r>
        <w:rPr>
          <w:b/>
        </w:rPr>
        <w:t xml:space="preserve"> собирается с мыслями.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Вы поняли? Организация – это 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Андрей, прекрати истерику! Мои теплые чувства к тебе покрываются испариной.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Клоунада. Не предвидел. 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У меня – истерика?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Куриная слепот</w:t>
      </w:r>
      <w:r>
        <w:rPr>
          <w:b/>
        </w:rPr>
        <w:t>а! Оба без рассудка.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(в сторону)</w:t>
      </w:r>
      <w:r>
        <w:rPr>
          <w:b/>
        </w:rPr>
        <w:t>. Дура!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. Что? </w:t>
      </w:r>
      <w:r>
        <w:rPr>
          <w:b/>
          <w:i/>
        </w:rPr>
        <w:t>(</w:t>
      </w:r>
      <w:r>
        <w:rPr>
          <w:b/>
          <w:i/>
          <w:spacing w:val="20"/>
        </w:rPr>
        <w:t>Прилуцкому</w:t>
      </w:r>
      <w:r>
        <w:rPr>
          <w:b/>
          <w:i/>
        </w:rPr>
        <w:t>.)</w:t>
      </w:r>
      <w:r>
        <w:rPr>
          <w:b/>
        </w:rPr>
        <w:t xml:space="preserve"> Больше естественности! Меньше дрожи. Обвинение сегодня не будет предъявлено. Прозаическая данность.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Какая – прозаическая?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Козьмин не обеспечен квалифицированной</w:t>
      </w:r>
      <w:r>
        <w:rPr>
          <w:b/>
        </w:rPr>
        <w:t xml:space="preserve"> помощью. Контракт со мной он расторг накануне.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Хм.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Обозвал меня дурой. Увы и ах. Я упиралась? Правильно обозвал. Квалификация подкачала.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Гражданин Козьмин? Вы ходатайствуете о замене – о предоставлении?..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Да! Да!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</w:t>
      </w:r>
      <w:r>
        <w:rPr>
          <w:b/>
          <w:spacing w:val="20"/>
        </w:rPr>
        <w:t>няева</w:t>
      </w:r>
      <w:r>
        <w:rPr>
          <w:b/>
        </w:rPr>
        <w:t xml:space="preserve">. Веселая история. Отчасти грустная. </w:t>
      </w:r>
      <w:r>
        <w:rPr>
          <w:b/>
          <w:i/>
        </w:rPr>
        <w:t>(Складывает принадлежности.)</w:t>
      </w:r>
      <w:r>
        <w:rPr>
          <w:b/>
        </w:rPr>
        <w:t xml:space="preserve"> Вам, господин Прилуцкий, желаю неудачи – профессиональной неудачи. Мое желание, впрочем, избыточно, ваше фундаментально нелогичное мышление вам ее услужливо дарует. В часы досуга желаю </w:t>
      </w:r>
      <w:r>
        <w:rPr>
          <w:b/>
        </w:rPr>
        <w:t xml:space="preserve">вам только </w:t>
      </w:r>
      <w:r>
        <w:rPr>
          <w:b/>
        </w:rPr>
        <w:lastRenderedPageBreak/>
        <w:t>уютного, мягкого, покладистого, слюнявого! Женщины – марлевой повязки.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Тамара Николаевна.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>. А Козьмину?.. Недвусмысленных приоритетов тебе, Андрей! Я, как и твои друзья на свободе, не совпала с тобой в тактических вопросах. Стр</w:t>
      </w:r>
      <w:r>
        <w:rPr>
          <w:b/>
        </w:rPr>
        <w:t xml:space="preserve">атегически мы союзники: ты невиновен. Если ты и не умышленная жертва системы, то ее сознательный вдохновленный критик с положительной, не экстремистской альтернативой. Я – за твои идеалы, Андрей.  </w:t>
      </w:r>
      <w:r>
        <w:rPr>
          <w:b/>
          <w:i/>
        </w:rPr>
        <w:t>(Идет к двери.)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Тамара Николаевна?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(крич</w:t>
      </w:r>
      <w:r>
        <w:rPr>
          <w:b/>
          <w:i/>
        </w:rPr>
        <w:t>ит)</w:t>
      </w:r>
      <w:r>
        <w:rPr>
          <w:b/>
        </w:rPr>
        <w:t>. Лжете – лжете и вы, и они! Соратники – друзья! Презираете идеи. Вы – одинаковые!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Теняева</w:t>
      </w:r>
      <w:r>
        <w:rPr>
          <w:b/>
        </w:rPr>
        <w:t xml:space="preserve"> </w:t>
      </w:r>
      <w:r>
        <w:rPr>
          <w:b/>
          <w:i/>
        </w:rPr>
        <w:t>(</w:t>
      </w:r>
      <w:r>
        <w:rPr>
          <w:b/>
          <w:i/>
          <w:spacing w:val="20"/>
        </w:rPr>
        <w:t>Прилуцкому</w:t>
      </w:r>
      <w:r>
        <w:rPr>
          <w:b/>
          <w:i/>
        </w:rPr>
        <w:t>)</w:t>
      </w:r>
      <w:r>
        <w:rPr>
          <w:b/>
        </w:rPr>
        <w:t>. Всего доброго?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. Постоянно замечал их двуличие – постоянно! И ваше, госпожа! Вам прямо сказал. Им не говорил – терпел ради борьбы. Обличают, </w:t>
      </w:r>
      <w:r>
        <w:rPr>
          <w:b/>
        </w:rPr>
        <w:t>а сами проворачивают аферы. Ненавижу вас! Ненавижу их! С ними, с вами – не по пути!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  <w:r>
        <w:rPr>
          <w:b/>
          <w:spacing w:val="20"/>
        </w:rPr>
        <w:t>Теняева</w:t>
      </w:r>
      <w:r>
        <w:rPr>
          <w:b/>
        </w:rPr>
        <w:t xml:space="preserve"> покидает помещение.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10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Там же. Те же.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Я добуду воду. </w:t>
      </w:r>
      <w:r>
        <w:rPr>
          <w:b/>
          <w:i/>
        </w:rPr>
        <w:t>(Выглядывает в коридор. Просит. Ждет. Возвращается с графином и стаканом.)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</w:t>
      </w:r>
      <w:r>
        <w:rPr>
          <w:b/>
        </w:rPr>
        <w:t>Ненавижу.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Вода. </w:t>
      </w:r>
      <w:r>
        <w:rPr>
          <w:b/>
          <w:i/>
        </w:rPr>
        <w:t>(Наполняет стакан.)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отказывается. Подождав, </w:t>
      </w:r>
      <w:r>
        <w:rPr>
          <w:b/>
          <w:spacing w:val="20"/>
        </w:rPr>
        <w:t>Прилуцкий</w:t>
      </w:r>
      <w:r>
        <w:rPr>
          <w:b/>
        </w:rPr>
        <w:t xml:space="preserve"> выпивает воду.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Такая история. Вопросы и ответы. </w:t>
      </w:r>
      <w:r>
        <w:rPr>
          <w:b/>
          <w:i/>
        </w:rPr>
        <w:t>(Перекладывает документы.)</w:t>
      </w:r>
      <w:r>
        <w:rPr>
          <w:b/>
        </w:rPr>
        <w:t xml:space="preserve"> История.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Что ей грозит?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Твоему адвокату? Что ей может грози</w:t>
      </w:r>
      <w:r>
        <w:rPr>
          <w:b/>
        </w:rPr>
        <w:t>ть? Женщина. Прекрасная женщина среди сонных мужчин. Небезопасная поэтому. Для толстокожих.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Лживая.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Ну, наверно. Умная. Тебе бы нравилась наивная женщина? Мы одеваемся, прикрывая наготу. Лицемерие – та же одежда души и характера. Иногда</w:t>
      </w:r>
      <w:r>
        <w:rPr>
          <w:b/>
        </w:rPr>
        <w:t xml:space="preserve"> она </w:t>
      </w:r>
      <w:r>
        <w:rPr>
          <w:b/>
        </w:rPr>
        <w:lastRenderedPageBreak/>
        <w:t xml:space="preserve">становится слишком плотной. Это печально. </w:t>
      </w:r>
      <w:r>
        <w:rPr>
          <w:b/>
          <w:i/>
        </w:rPr>
        <w:t>(Перекладывает бумаги. Снова пьет воду.)</w:t>
      </w:r>
      <w:r>
        <w:rPr>
          <w:b/>
        </w:rPr>
        <w:t xml:space="preserve"> Ты бы хотел наивного адвоката?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Защищайтесь! Вам понадобится.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Сейчас – тебе, когда-нибудь – мне. Я обращусь к Тамаре Николаевне! Она не откажет, как </w:t>
      </w:r>
      <w:r>
        <w:rPr>
          <w:b/>
        </w:rPr>
        <w:t>ты считаешь? Тем более за деньги. Накоплю обязательно!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Я не считаю.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А представь: революционный трибунал; ты – Робеспьер; я, естественно, – не королевский прокурор, какой-нибудь третьеразрядный сановник, попившей кровушку разномастным фр</w:t>
      </w:r>
      <w:r>
        <w:rPr>
          <w:b/>
        </w:rPr>
        <w:t>ондерам. Заступись она за меня – ты внял бы? Женщина – рапира, женщина – щитоносец?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Двуличная.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>. Ты не внял бы. Исключительная порода. Шары квадратного сечения.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Молчат.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Порода эволюционирует.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Твоя? </w:t>
      </w:r>
      <w:r>
        <w:rPr>
          <w:b/>
          <w:i/>
        </w:rPr>
        <w:t>(После паузы.)</w:t>
      </w:r>
      <w:r>
        <w:rPr>
          <w:b/>
        </w:rPr>
        <w:t xml:space="preserve"> Ее?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Людей. Человечества.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Пока это случится, тебя выпустят, меня тоже выпустят. Отпустят. Отпустит!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Порода эволюционирует.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В какую сторону? И нужно ей это – человеческой породе! Выводят бурёнок. Что в них занятного? Потр</w:t>
      </w:r>
      <w:r>
        <w:rPr>
          <w:b/>
        </w:rPr>
        <w:t>оши и кушай. Молочную корову – на удой, мясную – на убой. Что в этом занятного для душевного человека? Всеобщее эволюционное добро! Возьмем, к примеру, меня и ее. Наклюнулось бы что-то в моем нутре, восседай она тут с юридическими формулировками? И ты бы е</w:t>
      </w:r>
      <w:r>
        <w:rPr>
          <w:b/>
        </w:rPr>
        <w:t xml:space="preserve">е дурой не назвал! Предъявили бы тебе обвинение и разбежались, – ни брызг, ни пены, ни пьянящего послевкусия. </w:t>
      </w:r>
      <w:r>
        <w:rPr>
          <w:b/>
          <w:i/>
        </w:rPr>
        <w:t>(Пьет воду.)</w:t>
      </w:r>
      <w:r>
        <w:rPr>
          <w:b/>
        </w:rPr>
        <w:t xml:space="preserve"> Пресная жидкость. От нее – в пустыню.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На баррикады.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Против кого? </w:t>
      </w:r>
      <w:r>
        <w:rPr>
          <w:b/>
          <w:i/>
        </w:rPr>
        <w:t>(После паузы.)</w:t>
      </w:r>
      <w:r>
        <w:rPr>
          <w:b/>
        </w:rPr>
        <w:t xml:space="preserve"> Влюбиться как в детстве! </w:t>
      </w:r>
      <w:r>
        <w:rPr>
          <w:b/>
          <w:i/>
        </w:rPr>
        <w:t>(После п</w:t>
      </w:r>
      <w:r>
        <w:rPr>
          <w:b/>
          <w:i/>
        </w:rPr>
        <w:t>аузы.)</w:t>
      </w:r>
      <w:r>
        <w:rPr>
          <w:b/>
        </w:rPr>
        <w:t xml:space="preserve"> Ты – на баррикадах.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Один. Я – один.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А в любви ведь тоже всегда один! Несовпадение? Ведь любовь – несовпадение! Кода совпадет на разных уровнях, долго она продлится? </w:t>
      </w:r>
      <w:r>
        <w:rPr>
          <w:b/>
        </w:rPr>
        <w:lastRenderedPageBreak/>
        <w:t>Обрыв устранен, и провода не искрят. Пока искрят, освещая простр</w:t>
      </w:r>
      <w:r>
        <w:rPr>
          <w:b/>
        </w:rPr>
        <w:t xml:space="preserve">анства, сколько в душе несуразностей обнаружится, сколько перипетий!.. А ты говоришь эволюция! 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От простого к сложному – эволюция. От толпы к личности. От схожести к различиям.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К пестрому, что ли?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 личности!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Ты обмо</w:t>
      </w:r>
      <w:r>
        <w:rPr>
          <w:b/>
        </w:rPr>
        <w:t>лвился уже о личностях. Перевоспитались, прикармливаясь от баррикад? Руководители вашей революционной армии.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Они – одинаковые.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А не сказал бы! </w:t>
      </w:r>
      <w:r>
        <w:rPr>
          <w:b/>
          <w:i/>
        </w:rPr>
        <w:t>(Обращается к бумагам.)</w:t>
      </w:r>
      <w:r>
        <w:rPr>
          <w:b/>
        </w:rPr>
        <w:t xml:space="preserve"> На пожертвования и взносы твой политический босс купил супруге внедор</w:t>
      </w:r>
      <w:r>
        <w:rPr>
          <w:b/>
        </w:rPr>
        <w:t>ожник – скромный внедорожник, за два миллиона; его заместитель фундамент вывел под загородный дом; второй заместитель подругу на острова свозил… Перечисляю крупные траты. На каждый день – популярные заведения, шмотки опять же, вкусный алкоголь. Не олигархи</w:t>
      </w:r>
      <w:r>
        <w:rPr>
          <w:b/>
        </w:rPr>
        <w:t xml:space="preserve">ческий, конечно, да лиха беда начало! Наверстают. Ты же – на баррикадах. </w:t>
      </w:r>
      <w:r>
        <w:rPr>
          <w:b/>
          <w:i/>
        </w:rPr>
        <w:t>(Полистав материалы.)</w:t>
      </w:r>
      <w:r>
        <w:rPr>
          <w:b/>
        </w:rPr>
        <w:t xml:space="preserve"> Амуницию тебе покупали. Регулярно тратились. Место под солнцем революции для них отвоюешь: дом-то надо от фундамента – к солнцу! Архитектору-то плати, – чтобы от</w:t>
      </w:r>
      <w:r>
        <w:rPr>
          <w:b/>
        </w:rPr>
        <w:t>личался от других – эволюционировал.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Они – оборотни.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Нормальные они. Ты – шар квадратного сечения. Синоним пушечного мяса? </w:t>
      </w:r>
      <w:r>
        <w:rPr>
          <w:b/>
          <w:i/>
        </w:rPr>
        <w:t>(Готовится к уходу.)</w:t>
      </w:r>
      <w:r>
        <w:rPr>
          <w:b/>
        </w:rPr>
        <w:t xml:space="preserve"> 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Они – не нормальные.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>. Каковы наши дальнейшие действия. Я заключил из тво</w:t>
      </w:r>
      <w:r>
        <w:rPr>
          <w:b/>
        </w:rPr>
        <w:t>его высокомерия, что ты на сделку со следствием идти не собираешься, на своих двуличных идолов показаний не дашь, вину за подготовку примешь на себя. В ближайшие дни, я планирую, примешь вину. Требуется адвокат. Он войдет в дело, и мы сразу засучим рукава.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Они – не нормальные.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Рукава? </w:t>
      </w:r>
      <w:r>
        <w:rPr>
          <w:b/>
          <w:i/>
        </w:rPr>
        <w:t>(После паузы.)</w:t>
      </w:r>
      <w:r>
        <w:rPr>
          <w:b/>
        </w:rPr>
        <w:t xml:space="preserve"> Да брось ты! Вокруг погляди, Андрей! Вокруг. Мысленным взором, раздвигающим стены. Они обычные – твои соратники. То ли время такое, то ли – черт его знает! На время </w:t>
      </w:r>
      <w:r>
        <w:rPr>
          <w:b/>
        </w:rPr>
        <w:lastRenderedPageBreak/>
        <w:t>пеняли и при царе, и при С</w:t>
      </w:r>
      <w:r>
        <w:rPr>
          <w:b/>
        </w:rPr>
        <w:t xml:space="preserve">оветах. В очередной раз пережитки подвели? Книжные критерии никак не срабатывают: забота, доброта, справедливость, совестливость, самоотдача, трудолюбие, бескорыстие!.. Критерии ошибочные? С чем мы сверяемся, если, какую эпоху из прошлого не капни, наружу </w:t>
      </w:r>
      <w:r>
        <w:rPr>
          <w:b/>
        </w:rPr>
        <w:t>вылезут безнадежные образы! Образины вылезут с кнутом и под кнутом!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Козьмин.</w:t>
      </w:r>
      <w:r>
        <w:rPr>
          <w:b/>
        </w:rPr>
        <w:t xml:space="preserve"> Кто-то должен начать.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Кто! Ты правильно сказал: мы – одинаковые. В обоих лагерях – жулики, приспособленцы, трусы, нытики: что чиновник – что оппозиционер, что бандит – </w:t>
      </w:r>
      <w:r>
        <w:rPr>
          <w:b/>
        </w:rPr>
        <w:t>что правоохранитель, что пылкий влюбленный – что прожженный</w:t>
      </w:r>
      <w:r>
        <w:rPr>
          <w:b/>
        </w:rPr>
        <w:tab/>
        <w:t>циник. Крадем, потворствуем, прогибаемся, насилуем! Пыжимся, грыземся, стонем, эмигрируем в собственный темный угол или в чужой свет! Все одинаковые. Все продажные. Может быть, кроме тебя.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Нет.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Ты – молодец, Андрей! Побеждай. </w:t>
      </w:r>
      <w:r>
        <w:rPr>
          <w:b/>
          <w:i/>
        </w:rPr>
        <w:t>(Покидает помещение.)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отрицательно качает головой.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20"/>
        </w:rPr>
      </w:pPr>
      <w:r>
        <w:rPr>
          <w:b/>
        </w:rPr>
        <w:t>Сцена 11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в камере следственного изолятора. Пританцовывает под музыку через наушники, жует бутерброд.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</w:t>
      </w:r>
      <w:r>
        <w:rPr>
          <w:b/>
          <w:i/>
        </w:rPr>
        <w:t>(напевает)</w:t>
      </w:r>
      <w:r>
        <w:rPr>
          <w:b/>
        </w:rPr>
        <w:t>. Ла-ла, на-на;</w:t>
      </w:r>
      <w:r>
        <w:rPr>
          <w:b/>
        </w:rPr>
        <w:t xml:space="preserve"> ла-ла, на-на!.. </w:t>
      </w:r>
      <w:r>
        <w:rPr>
          <w:b/>
          <w:i/>
        </w:rPr>
        <w:t>(Сняв наушники.)</w:t>
      </w:r>
      <w:r>
        <w:rPr>
          <w:b/>
        </w:rPr>
        <w:t xml:space="preserve"> А! </w:t>
      </w:r>
      <w:r>
        <w:rPr>
          <w:b/>
          <w:i/>
        </w:rPr>
        <w:t>(Включает смартфон, звонит. Шепчет.)</w:t>
      </w:r>
      <w:r>
        <w:rPr>
          <w:b/>
        </w:rPr>
        <w:t xml:space="preserve"> Алло!.. Изнываю тут. Ничего нового – изнываю!.. Хочу к вам, у вас тепло и яблоки. Ха-ха!.. Зависли яблоки?.. Будьте готовы в любую минуту. К эвакуации. Моей эвакуации!.. Ага, будьте </w:t>
      </w:r>
      <w:r>
        <w:rPr>
          <w:b/>
        </w:rPr>
        <w:t xml:space="preserve">готовы! </w:t>
      </w:r>
      <w:r>
        <w:rPr>
          <w:b/>
          <w:i/>
        </w:rPr>
        <w:t>(Отключает смартфон.)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  <w:r>
        <w:rPr>
          <w:b/>
          <w:spacing w:val="20"/>
        </w:rPr>
        <w:t>Владимир</w:t>
      </w:r>
      <w:r>
        <w:rPr>
          <w:b/>
        </w:rPr>
        <w:t xml:space="preserve"> изнывает.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Открывается дверь. </w:t>
      </w:r>
      <w:r>
        <w:rPr>
          <w:b/>
          <w:spacing w:val="20"/>
        </w:rPr>
        <w:t>Служащий СИЗО</w:t>
      </w:r>
      <w:r>
        <w:rPr>
          <w:b/>
        </w:rPr>
        <w:t xml:space="preserve">, пропустив </w:t>
      </w:r>
      <w:r>
        <w:rPr>
          <w:b/>
          <w:spacing w:val="20"/>
        </w:rPr>
        <w:t>Козьмина</w:t>
      </w:r>
      <w:r>
        <w:rPr>
          <w:b/>
        </w:rPr>
        <w:t xml:space="preserve"> в камеру, выходит.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Привет! Картина без масла: заждался.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lastRenderedPageBreak/>
        <w:t>Козьмин</w:t>
      </w:r>
      <w:r>
        <w:rPr>
          <w:b/>
        </w:rPr>
        <w:t xml:space="preserve"> садится на топчан. Сидит.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Бутерброд без масла. Ты голодный</w:t>
      </w:r>
      <w:r>
        <w:rPr>
          <w:b/>
        </w:rPr>
        <w:t xml:space="preserve">! </w:t>
      </w:r>
      <w:r>
        <w:rPr>
          <w:b/>
          <w:i/>
        </w:rPr>
        <w:t xml:space="preserve">(Нарезает ножом хлеб и колбасу. Кладет бутерброд перед </w:t>
      </w:r>
      <w:r>
        <w:rPr>
          <w:b/>
          <w:i/>
          <w:spacing w:val="20"/>
        </w:rPr>
        <w:t>Козьминым</w:t>
      </w:r>
      <w:r>
        <w:rPr>
          <w:b/>
          <w:i/>
        </w:rPr>
        <w:t>.)</w:t>
      </w:r>
      <w:r>
        <w:rPr>
          <w:b/>
        </w:rPr>
        <w:t xml:space="preserve"> Ешь пока рот свеж!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Кулинарных изысков у меня нет. Ананасы и рябчики – после штурма Бастилии!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безучастен.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И скучно, и грустно в минуту душевной невзг</w:t>
      </w:r>
      <w:r>
        <w:rPr>
          <w:b/>
        </w:rPr>
        <w:t>оды. Дай лапу мне на счастье, Брут!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Что тебе надо?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Веселил тебя! </w:t>
      </w:r>
      <w:r>
        <w:rPr>
          <w:b/>
          <w:i/>
        </w:rPr>
        <w:t>(После паузы.)</w:t>
      </w:r>
      <w:r>
        <w:rPr>
          <w:b/>
        </w:rPr>
        <w:t xml:space="preserve"> Диктофон цел?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выдергивает из-под рубашки диктофон, который отшвыривает </w:t>
      </w:r>
      <w:r>
        <w:rPr>
          <w:b/>
          <w:spacing w:val="20"/>
        </w:rPr>
        <w:t>Владимиру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Осторожно!.. </w:t>
      </w:r>
      <w:r>
        <w:rPr>
          <w:b/>
          <w:i/>
        </w:rPr>
        <w:t>(Поймав диктофон.)</w:t>
      </w:r>
      <w:r>
        <w:rPr>
          <w:b/>
        </w:rPr>
        <w:t xml:space="preserve"> Подотчетное имущество. </w:t>
      </w:r>
      <w:r>
        <w:rPr>
          <w:b/>
        </w:rPr>
        <w:t>Орудие труда ментального пролетариата – мозгов на ножках. Ха-ха! Без цепей – мозгов.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Кроме меня.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Что ты сказал? </w:t>
      </w:r>
      <w:r>
        <w:rPr>
          <w:b/>
          <w:i/>
        </w:rPr>
        <w:t>(О диктофоне.)</w:t>
      </w:r>
      <w:r>
        <w:rPr>
          <w:b/>
        </w:rPr>
        <w:t xml:space="preserve"> Столько записано! Великолепная техника. И ты справился! От меня тебе медаль – колбаса! Проверю качест</w:t>
      </w:r>
      <w:r>
        <w:rPr>
          <w:b/>
        </w:rPr>
        <w:t>во.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Диктофон воспроизводит шипение. </w:t>
      </w:r>
      <w:r>
        <w:rPr>
          <w:b/>
          <w:spacing w:val="20"/>
        </w:rPr>
        <w:t>Владимир</w:t>
      </w:r>
      <w:r>
        <w:rPr>
          <w:b/>
        </w:rPr>
        <w:t xml:space="preserve"> нажимает на копки, вслушивается, то уменьшая, то увеличивая громкость звучания.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</w:t>
      </w:r>
      <w:r>
        <w:rPr>
          <w:b/>
          <w:i/>
        </w:rPr>
        <w:t>(диктофон прижат к уху)</w:t>
      </w:r>
      <w:r>
        <w:rPr>
          <w:b/>
        </w:rPr>
        <w:t xml:space="preserve">. О!.. Я слышу, я различаю. Ура! </w:t>
      </w:r>
      <w:r>
        <w:rPr>
          <w:b/>
          <w:i/>
        </w:rPr>
        <w:t>(Отстраняет от уха.)</w:t>
      </w:r>
      <w:r>
        <w:rPr>
          <w:b/>
        </w:rPr>
        <w:t xml:space="preserve"> Ого! Следователь?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20"/>
        </w:rPr>
      </w:pPr>
      <w:r>
        <w:rPr>
          <w:b/>
        </w:rPr>
        <w:t>Из динамиков диктофона д</w:t>
      </w:r>
      <w:r>
        <w:rPr>
          <w:b/>
        </w:rPr>
        <w:t xml:space="preserve">оносится монолог </w:t>
      </w:r>
      <w:r>
        <w:rPr>
          <w:b/>
          <w:spacing w:val="20"/>
        </w:rPr>
        <w:t>Прилуцкого и Козьмина</w:t>
      </w:r>
      <w:r>
        <w:rPr>
          <w:b/>
        </w:rPr>
        <w:t>: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Прилуцкий</w:t>
      </w:r>
      <w:r>
        <w:rPr>
          <w:b/>
        </w:rPr>
        <w:t>. Критерии ошибочные? С чем мы сверяемся, если, какую эпоху из прошлого не капни, наружу вылезут безнадежные образы! Образины вылезут с кнутом и под кнутом!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Козьмин.</w:t>
      </w:r>
      <w:r>
        <w:rPr>
          <w:b/>
        </w:rPr>
        <w:t xml:space="preserve"> Кто-то должен начать.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Прилуцкий</w:t>
      </w:r>
      <w:r>
        <w:rPr>
          <w:b/>
        </w:rPr>
        <w:t xml:space="preserve">. Кто! Ты </w:t>
      </w:r>
      <w:r>
        <w:rPr>
          <w:b/>
        </w:rPr>
        <w:t>правильно сказал: мы – одинаковые. В обоих лагерях – жулики, приспособленцы, трусы, нытики: что чиновник – что оппозиционер, что бандит – что правоохранитель, что пылкий влюбленный – что прожженный циник. Крадем, потворствуем, прогибаемся, насилуем! Пыжимс</w:t>
      </w:r>
      <w:r>
        <w:rPr>
          <w:b/>
        </w:rPr>
        <w:t>я, грыземся, стонем, эмигрируем в собственный темный угол или в чужой свет! Все одинаковые. Все продажные. Может быть, кроме тебя.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Нет.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Прилуцкий</w:t>
      </w:r>
      <w:r>
        <w:rPr>
          <w:b/>
        </w:rPr>
        <w:t>. Ты – молодец, Андрей! Побеждай.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 xml:space="preserve">Владимир </w:t>
      </w:r>
      <w:r>
        <w:rPr>
          <w:b/>
        </w:rPr>
        <w:t>(</w:t>
      </w:r>
      <w:r>
        <w:rPr>
          <w:b/>
          <w:i/>
        </w:rPr>
        <w:t>отключив диктофон)</w:t>
      </w:r>
      <w:r>
        <w:rPr>
          <w:b/>
        </w:rPr>
        <w:t>. Твой следователь – диссидент в погона</w:t>
      </w:r>
      <w:r>
        <w:rPr>
          <w:b/>
        </w:rPr>
        <w:t xml:space="preserve">х. </w:t>
      </w:r>
      <w:r>
        <w:rPr>
          <w:b/>
          <w:i/>
        </w:rPr>
        <w:t>(Ликует.)</w:t>
      </w:r>
      <w:r>
        <w:rPr>
          <w:b/>
        </w:rPr>
        <w:t xml:space="preserve"> Потрясающе! Вау! Это бомба! Взорву изнутри! Вау! Громыхнет – закачаются!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Сотри.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Запись – в сеть! Миллионы кликов! Ну и операция! Героическая операция!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Сотри. У него будут неприятности.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Пострадает за правду</w:t>
      </w:r>
      <w:r>
        <w:rPr>
          <w:b/>
        </w:rPr>
        <w:t xml:space="preserve">! Ура! Они – ублюдки, они крадут и стонут!.. Из первых уст! При исполнении служебных обязанностей! </w:t>
      </w:r>
      <w:r>
        <w:rPr>
          <w:b/>
          <w:i/>
        </w:rPr>
        <w:t xml:space="preserve">(Звонит по смартфону.) </w:t>
      </w:r>
      <w:r>
        <w:rPr>
          <w:b/>
        </w:rPr>
        <w:t>Алло?.. У меня – бомба! Алло?.. Эвакуируйте! Сразу за мной!..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Резко поднявшись, </w:t>
      </w:r>
      <w:r>
        <w:rPr>
          <w:b/>
          <w:spacing w:val="20"/>
        </w:rPr>
        <w:t>Козьмин</w:t>
      </w:r>
      <w:r>
        <w:rPr>
          <w:b/>
        </w:rPr>
        <w:t xml:space="preserve"> вырывает у </w:t>
      </w:r>
      <w:r>
        <w:rPr>
          <w:b/>
          <w:spacing w:val="20"/>
        </w:rPr>
        <w:t>Владимира</w:t>
      </w:r>
      <w:r>
        <w:rPr>
          <w:b/>
        </w:rPr>
        <w:t xml:space="preserve"> диктофон.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 xml:space="preserve">. Ты </w:t>
      </w:r>
      <w:r>
        <w:rPr>
          <w:b/>
        </w:rPr>
        <w:t>чего! Отдай.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Так неправильно. Я сотру.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Владимир</w:t>
      </w:r>
      <w:r>
        <w:rPr>
          <w:b/>
        </w:rPr>
        <w:t>. Э!.. Не глупи. Почему неправильно? Чистосердечное признание! Когда подследственных доводят до того, что они родного отца сдают, – по-твоему, это зд</w:t>
      </w:r>
      <w:r>
        <w:rPr>
          <w:b/>
          <w:i/>
        </w:rPr>
        <w:t>о</w:t>
      </w:r>
      <w:r>
        <w:rPr>
          <w:b/>
        </w:rPr>
        <w:t>рово? Тут следователь сам раскололся – сам! Мне вс</w:t>
      </w:r>
      <w:r>
        <w:rPr>
          <w:b/>
        </w:rPr>
        <w:t>ё равно, чем ты его раскалывал, я вырежу твои симуляции!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Нездорово!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Стой! Погоди. Запись защищена. Да, одним нажатием не удастся!.. Послушай меня! </w:t>
      </w:r>
      <w:r>
        <w:rPr>
          <w:b/>
        </w:rPr>
        <w:lastRenderedPageBreak/>
        <w:t>Послушай меня. В голове у тебя – пудинг. Холодец! Зависшие мозги у тебя – аморфные! Какие-</w:t>
      </w:r>
      <w:r>
        <w:rPr>
          <w:b/>
        </w:rPr>
        <w:t>то идеи в безвоздушном пространстве! Нет идей без отношения к людям, ни плохих идей, ни хороших! Без конкретных людей. Под человека идея, – сколько тебе повторять?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разбирается с интерфейсом диктофона.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Одна и та же идея – разная! Для цен</w:t>
      </w:r>
      <w:r>
        <w:rPr>
          <w:b/>
        </w:rPr>
        <w:t xml:space="preserve">ного человека, для вредного человека!.. Э! Ну ты и лох! </w:t>
      </w:r>
      <w:r>
        <w:rPr>
          <w:b/>
          <w:i/>
        </w:rPr>
        <w:t xml:space="preserve">(Бросается на </w:t>
      </w:r>
      <w:r>
        <w:rPr>
          <w:b/>
          <w:i/>
          <w:spacing w:val="20"/>
        </w:rPr>
        <w:t>Козьмина</w:t>
      </w:r>
      <w:r>
        <w:rPr>
          <w:b/>
          <w:i/>
        </w:rPr>
        <w:t xml:space="preserve">, отбирая диктофон.) </w:t>
      </w:r>
      <w:r>
        <w:rPr>
          <w:b/>
        </w:rPr>
        <w:t>Отдай!..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 и Владимир</w:t>
      </w:r>
      <w:r>
        <w:rPr>
          <w:b/>
        </w:rPr>
        <w:t xml:space="preserve"> упираются, толкаются, отмахиваются друг от друга.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Козьмину</w:t>
      </w:r>
      <w:r>
        <w:rPr>
          <w:b/>
        </w:rPr>
        <w:t xml:space="preserve"> удается одолеть </w:t>
      </w:r>
      <w:r>
        <w:rPr>
          <w:b/>
          <w:spacing w:val="20"/>
        </w:rPr>
        <w:t>Владимира</w:t>
      </w:r>
      <w:r>
        <w:rPr>
          <w:b/>
        </w:rPr>
        <w:t>, который, отчаявшись, хватается за нож.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В</w:t>
      </w:r>
      <w:r>
        <w:rPr>
          <w:b/>
          <w:spacing w:val="20"/>
        </w:rPr>
        <w:t>ладимир</w:t>
      </w:r>
      <w:r>
        <w:rPr>
          <w:b/>
        </w:rPr>
        <w:t>. Верни диктофон! Придурок, верни!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Возьми. Выкупи!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 начинает шарить по карманам, когда </w:t>
      </w:r>
      <w:r>
        <w:rPr>
          <w:b/>
          <w:spacing w:val="20"/>
        </w:rPr>
        <w:t>Козьмин</w:t>
      </w:r>
      <w:r>
        <w:rPr>
          <w:b/>
        </w:rPr>
        <w:t xml:space="preserve"> роняет диктофон на пол и наступает на него подошвой.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Выкупил?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Тварь. </w:t>
      </w:r>
      <w:r>
        <w:rPr>
          <w:b/>
          <w:i/>
        </w:rPr>
        <w:t xml:space="preserve">(Отбрасывает нож, который оказывается напротив </w:t>
      </w:r>
      <w:r>
        <w:rPr>
          <w:b/>
          <w:i/>
          <w:spacing w:val="20"/>
        </w:rPr>
        <w:t>Козьмина</w:t>
      </w:r>
      <w:r>
        <w:rPr>
          <w:b/>
          <w:i/>
        </w:rPr>
        <w:t xml:space="preserve"> под топчаном.)</w:t>
      </w:r>
      <w:r>
        <w:rPr>
          <w:b/>
        </w:rPr>
        <w:t xml:space="preserve"> Лбом прошибем ворота и в топку! </w:t>
      </w:r>
      <w:r>
        <w:rPr>
          <w:b/>
          <w:i/>
        </w:rPr>
        <w:t>(Зол и беспомощен.)</w:t>
      </w:r>
      <w:r>
        <w:rPr>
          <w:b/>
        </w:rPr>
        <w:t xml:space="preserve"> Не продаешься? Кому ты сдался тебя покупать!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Сцена 12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Там же. Те же.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Мной прошибут. Хм.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>. Лох.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Громыхнув, открывается дверь. Входит </w:t>
      </w:r>
      <w:r>
        <w:rPr>
          <w:b/>
          <w:spacing w:val="20"/>
        </w:rPr>
        <w:t>служащий СИ</w:t>
      </w:r>
      <w:r>
        <w:rPr>
          <w:b/>
          <w:spacing w:val="20"/>
        </w:rPr>
        <w:t>ЗО</w:t>
      </w:r>
      <w:r>
        <w:rPr>
          <w:b/>
        </w:rPr>
        <w:t>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lastRenderedPageBreak/>
        <w:t>Служащий</w:t>
      </w:r>
      <w:r>
        <w:rPr>
          <w:b/>
        </w:rPr>
        <w:t>. С вещами на выход! Кто из вас?..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Владимир</w:t>
      </w:r>
      <w:r>
        <w:rPr>
          <w:b/>
        </w:rPr>
        <w:t xml:space="preserve">. Я!.. На выход – я. </w:t>
      </w:r>
      <w:r>
        <w:rPr>
          <w:b/>
          <w:i/>
        </w:rPr>
        <w:t xml:space="preserve">(Поспешно складывает вещи. </w:t>
      </w:r>
      <w:r>
        <w:rPr>
          <w:b/>
          <w:i/>
          <w:spacing w:val="20"/>
        </w:rPr>
        <w:t>Козьмину</w:t>
      </w:r>
      <w:r>
        <w:rPr>
          <w:b/>
          <w:i/>
        </w:rPr>
        <w:t>.)</w:t>
      </w:r>
      <w:r>
        <w:rPr>
          <w:b/>
        </w:rPr>
        <w:t xml:space="preserve"> Аукнется. Жизнью тебе аукнется. </w:t>
      </w:r>
      <w:r>
        <w:rPr>
          <w:b/>
          <w:i/>
        </w:rPr>
        <w:t>(Выбегает из камеры.)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 СИЗО</w:t>
      </w:r>
      <w:r>
        <w:rPr>
          <w:b/>
        </w:rPr>
        <w:t xml:space="preserve"> затворяет за собой дверь.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</w:t>
      </w:r>
      <w:r>
        <w:rPr>
          <w:b/>
          <w:i/>
        </w:rPr>
        <w:t>(бросаясь к двери)</w:t>
      </w:r>
      <w:r>
        <w:rPr>
          <w:b/>
        </w:rPr>
        <w:t>. Стойте! Вернитесь</w:t>
      </w:r>
      <w:r>
        <w:rPr>
          <w:b/>
        </w:rPr>
        <w:t xml:space="preserve">! </w:t>
      </w:r>
      <w:r>
        <w:rPr>
          <w:b/>
          <w:i/>
        </w:rPr>
        <w:t>(Бьет по двери кулаками.)</w:t>
      </w:r>
      <w:r>
        <w:rPr>
          <w:b/>
        </w:rPr>
        <w:t xml:space="preserve"> Открывайте же!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Служащий СИЗО</w:t>
      </w:r>
      <w:r>
        <w:rPr>
          <w:b/>
        </w:rPr>
        <w:t xml:space="preserve"> возвращается в камеру.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Чего дебоширишь?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>. Бумагу и ручку!.. Дайте мне бумагу и ручку!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Служащий</w:t>
      </w:r>
      <w:r>
        <w:rPr>
          <w:b/>
        </w:rPr>
        <w:t>. Чего?</w:t>
      </w:r>
    </w:p>
    <w:p w:rsidR="00000000" w:rsidRDefault="00F037C6">
      <w:pPr>
        <w:pStyle w:val="ab"/>
        <w:tabs>
          <w:tab w:val="clear" w:pos="5670"/>
        </w:tabs>
        <w:rPr>
          <w:b/>
          <w:spacing w:val="20"/>
        </w:rPr>
      </w:pPr>
      <w:r>
        <w:rPr>
          <w:b/>
          <w:spacing w:val="20"/>
        </w:rPr>
        <w:t>Козьмин</w:t>
      </w:r>
      <w:r>
        <w:rPr>
          <w:b/>
        </w:rPr>
        <w:t xml:space="preserve">. Явка с повинной!.. Обо всем напишу: боевые ячейки, каналы, оружие, – </w:t>
      </w:r>
      <w:r>
        <w:rPr>
          <w:b/>
        </w:rPr>
        <w:t>дайте!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. На подельников, что ли? Сломался, значит. </w:t>
      </w:r>
      <w:r>
        <w:rPr>
          <w:b/>
          <w:i/>
        </w:rPr>
        <w:t xml:space="preserve">(После паузы.) </w:t>
      </w:r>
      <w:r>
        <w:rPr>
          <w:b/>
        </w:rPr>
        <w:t xml:space="preserve">У начальства справлюсь. </w:t>
      </w:r>
      <w:r>
        <w:rPr>
          <w:b/>
          <w:i/>
        </w:rPr>
        <w:t>(Выходит.)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 xml:space="preserve"> видит на полу раздавленный диктофон. Топчет его в озлоблении. Замечает нож. Поднимает. Прячет.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 </w:t>
      </w:r>
      <w:r>
        <w:rPr>
          <w:b/>
          <w:i/>
        </w:rPr>
        <w:t>(войдя с бумагой и ручкой).</w:t>
      </w:r>
      <w:r>
        <w:rPr>
          <w:b/>
        </w:rPr>
        <w:t xml:space="preserve"> Пиши!</w:t>
      </w:r>
      <w:r>
        <w:rPr>
          <w:b/>
        </w:rPr>
        <w:t>.. С тобой постою. Покараулю.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Пауза. </w:t>
      </w:r>
      <w:r>
        <w:rPr>
          <w:b/>
          <w:spacing w:val="20"/>
        </w:rPr>
        <w:t>Козьмин</w:t>
      </w:r>
      <w:r>
        <w:rPr>
          <w:b/>
        </w:rPr>
        <w:t xml:space="preserve"> пишет.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. Кхе-кхе! Странный народец. </w:t>
      </w:r>
      <w:r>
        <w:rPr>
          <w:b/>
          <w:i/>
        </w:rPr>
        <w:t>(Удивляется.)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Дописав,</w:t>
      </w:r>
      <w:r>
        <w:rPr>
          <w:b/>
          <w:spacing w:val="20"/>
        </w:rPr>
        <w:t xml:space="preserve"> Козьмин</w:t>
      </w:r>
      <w:r>
        <w:rPr>
          <w:b/>
        </w:rPr>
        <w:t xml:space="preserve"> откладывает ручку.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Служащий</w:t>
      </w:r>
      <w:r>
        <w:rPr>
          <w:b/>
        </w:rPr>
        <w:t xml:space="preserve">. Что там? Никого не забыл? Передам кому надо – вверх по команде. </w:t>
      </w:r>
      <w:r>
        <w:rPr>
          <w:b/>
          <w:i/>
        </w:rPr>
        <w:t>(Выходит.)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Пауза. Темно. Загорается де</w:t>
      </w:r>
      <w:r>
        <w:rPr>
          <w:b/>
        </w:rPr>
        <w:t>журное освещение.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Не боюсь, потому что прав!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 xml:space="preserve">Периодически лампа дежурного освещения </w:t>
      </w:r>
      <w:r>
        <w:rPr>
          <w:b/>
        </w:rPr>
        <w:lastRenderedPageBreak/>
        <w:t xml:space="preserve">вспыхивает, и тогда лицо </w:t>
      </w:r>
      <w:r>
        <w:rPr>
          <w:b/>
          <w:spacing w:val="20"/>
        </w:rPr>
        <w:t>Козьмина</w:t>
      </w:r>
      <w:r>
        <w:rPr>
          <w:b/>
        </w:rPr>
        <w:t xml:space="preserve"> различается лучше.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Зачем мне ваш бред?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  <w:r>
        <w:rPr>
          <w:b/>
        </w:rPr>
        <w:t>В коридоре громыхают замки и двери.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</w:rPr>
      </w:pPr>
    </w:p>
    <w:p w:rsidR="00000000" w:rsidRDefault="00F037C6">
      <w:pPr>
        <w:pStyle w:val="ab"/>
        <w:tabs>
          <w:tab w:val="clear" w:pos="5670"/>
        </w:tabs>
        <w:rPr>
          <w:b/>
        </w:rPr>
      </w:pPr>
      <w:r>
        <w:rPr>
          <w:b/>
          <w:spacing w:val="20"/>
        </w:rPr>
        <w:t>Козьмин</w:t>
      </w:r>
      <w:r>
        <w:rPr>
          <w:b/>
        </w:rPr>
        <w:t>. Я не поддамся. У вас не получит</w:t>
      </w:r>
      <w:r>
        <w:rPr>
          <w:b/>
        </w:rPr>
        <w:t xml:space="preserve">ся. </w:t>
      </w:r>
      <w:r>
        <w:rPr>
          <w:b/>
          <w:i/>
        </w:rPr>
        <w:t>(Приставляет лезвие ножа к венам на запястье.)</w:t>
      </w:r>
    </w:p>
    <w:p w:rsidR="00000000" w:rsidRDefault="00F037C6">
      <w:pPr>
        <w:pStyle w:val="ab"/>
        <w:tabs>
          <w:tab w:val="clear" w:pos="5670"/>
        </w:tabs>
        <w:rPr>
          <w:b/>
        </w:rPr>
      </w:pP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40"/>
        </w:rPr>
      </w:pPr>
      <w:r>
        <w:rPr>
          <w:b/>
          <w:spacing w:val="40"/>
        </w:rPr>
        <w:t>КОНЕЦ</w:t>
      </w:r>
    </w:p>
    <w:p w:rsidR="00000000" w:rsidRDefault="00F037C6">
      <w:pPr>
        <w:pStyle w:val="ab"/>
        <w:tabs>
          <w:tab w:val="clear" w:pos="5670"/>
        </w:tabs>
        <w:jc w:val="center"/>
        <w:rPr>
          <w:b/>
          <w:spacing w:val="40"/>
        </w:rPr>
      </w:pPr>
    </w:p>
    <w:p w:rsidR="00000000" w:rsidRDefault="00F037C6" w:rsidP="00EF6138">
      <w:pPr>
        <w:pStyle w:val="ab"/>
        <w:tabs>
          <w:tab w:val="clear" w:pos="5670"/>
        </w:tabs>
        <w:jc w:val="right"/>
        <w:rPr>
          <w:b/>
        </w:rPr>
      </w:pPr>
      <w:r>
        <w:rPr>
          <w:b/>
        </w:rPr>
        <w:t>2014 год</w:t>
      </w:r>
    </w:p>
    <w:p w:rsidR="00F037C6" w:rsidRDefault="00F037C6">
      <w:pPr>
        <w:rPr>
          <w:b/>
          <w:sz w:val="24"/>
        </w:rPr>
      </w:pPr>
    </w:p>
    <w:sectPr w:rsidR="00F037C6">
      <w:footerReference w:type="default" r:id="rId7"/>
      <w:footnotePr>
        <w:pos w:val="beneathText"/>
      </w:footnotePr>
      <w:pgSz w:w="11906" w:h="16838"/>
      <w:pgMar w:top="1985" w:right="2408" w:bottom="2694" w:left="3261" w:header="720" w:footer="708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C6" w:rsidRDefault="00F037C6">
      <w:pPr>
        <w:spacing w:line="240" w:lineRule="auto"/>
      </w:pPr>
      <w:r>
        <w:separator/>
      </w:r>
    </w:p>
  </w:endnote>
  <w:endnote w:type="continuationSeparator" w:id="1">
    <w:p w:rsidR="00F037C6" w:rsidRDefault="00F03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37C6">
    <w:pPr>
      <w:pStyle w:val="ad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EF6138">
      <w:rPr>
        <w:noProof/>
      </w:rPr>
      <w:t>1</w:t>
    </w:r>
    <w:r>
      <w:fldChar w:fldCharType="end"/>
    </w:r>
  </w:p>
  <w:p w:rsidR="00000000" w:rsidRDefault="00F037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C6" w:rsidRDefault="00F037C6">
      <w:pPr>
        <w:spacing w:line="240" w:lineRule="auto"/>
      </w:pPr>
      <w:r>
        <w:separator/>
      </w:r>
    </w:p>
  </w:footnote>
  <w:footnote w:type="continuationSeparator" w:id="1">
    <w:p w:rsidR="00F037C6" w:rsidRDefault="00F03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38"/>
    <w:rsid w:val="00EF6138"/>
    <w:rsid w:val="00F0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cs="DejaVu Sans"/>
      <w:kern w:val="1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40" w:after="240"/>
      <w:ind w:left="5103" w:right="284" w:firstLine="0"/>
      <w:outlineLvl w:val="1"/>
    </w:pPr>
    <w:rPr>
      <w:rFonts w:ascii="Arial" w:hAnsi="Arial" w:cs="Tahoma"/>
      <w:b/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basedOn w:val="DefaultParagraphFont"/>
    <w:rPr>
      <w:rFonts w:ascii="Arial" w:eastAsia="Times New Roman" w:hAnsi="Arial" w:cs="DejaVu Sans"/>
      <w:b/>
      <w:noProof w:val="0"/>
      <w:sz w:val="28"/>
      <w:szCs w:val="20"/>
      <w:lang w:val="en-US" w:eastAsia="ru-RU"/>
    </w:rPr>
  </w:style>
  <w:style w:type="character" w:styleId="a4">
    <w:name w:val="Hyperlink"/>
    <w:basedOn w:val="DefaultParagraphFont"/>
    <w:semiHidden/>
    <w:rPr>
      <w:noProof w:val="0"/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a5">
    <w:name w:val="Верхний колонтитул Знак"/>
    <w:basedOn w:val="DefaultParagraphFont"/>
    <w:rPr>
      <w:rFonts w:ascii="Times New Roman" w:eastAsia="Times New Roman" w:hAnsi="Times New Roman" w:cs="DejaVu Sans"/>
      <w:noProof w:val="0"/>
      <w:sz w:val="20"/>
      <w:szCs w:val="20"/>
      <w:lang w:eastAsia="ru-RU"/>
    </w:rPr>
  </w:style>
  <w:style w:type="character" w:customStyle="1" w:styleId="a6">
    <w:name w:val="Нижний колонтитул Знак"/>
    <w:basedOn w:val="DefaultParagraphFont"/>
    <w:rPr>
      <w:rFonts w:ascii="Times New Roman" w:eastAsia="Times New Roman" w:hAnsi="Times New Roman" w:cs="DejaVu Sans"/>
      <w:noProof w:val="0"/>
      <w:sz w:val="20"/>
      <w:szCs w:val="20"/>
      <w:lang w:eastAsia="ru-RU"/>
    </w:rPr>
  </w:style>
  <w:style w:type="character" w:customStyle="1" w:styleId="1">
    <w:name w:val="Гиперссылка1"/>
    <w:basedOn w:val="DefaultParagraphFont"/>
    <w:rPr>
      <w:color w:val="0000FF"/>
      <w:u w:val="single"/>
    </w:rPr>
  </w:style>
  <w:style w:type="character" w:customStyle="1" w:styleId="21">
    <w:name w:val="Гиперссылка2"/>
    <w:basedOn w:val="DefaultParagraphFont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8">
    <w:name w:val="List"/>
    <w:basedOn w:val="a0"/>
    <w:semiHidden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Tahoma"/>
    </w:rPr>
  </w:style>
  <w:style w:type="paragraph" w:customStyle="1" w:styleId="ab">
    <w:name w:val="Õóäîæåñòâåííûé"/>
    <w:basedOn w:val="a"/>
    <w:pPr>
      <w:widowControl w:val="0"/>
      <w:suppressLineNumbers/>
      <w:tabs>
        <w:tab w:val="left" w:pos="5670"/>
      </w:tabs>
      <w:ind w:firstLine="284"/>
      <w:jc w:val="both"/>
    </w:pPr>
    <w:rPr>
      <w:sz w:val="24"/>
    </w:rPr>
  </w:style>
  <w:style w:type="paragraph" w:styleId="ac">
    <w:name w:val="header"/>
    <w:basedOn w:val="a"/>
    <w:semiHidden/>
    <w:pPr>
      <w:suppressLineNumbers/>
      <w:tabs>
        <w:tab w:val="center" w:pos="4153"/>
        <w:tab w:val="right" w:pos="8306"/>
      </w:tabs>
    </w:pPr>
  </w:style>
  <w:style w:type="paragraph" w:styleId="ad">
    <w:name w:val="footer"/>
    <w:basedOn w:val="a"/>
    <w:semiHidden/>
    <w:pPr>
      <w:suppressLineNumbers/>
      <w:tabs>
        <w:tab w:val="center" w:pos="4153"/>
        <w:tab w:val="right" w:pos="8306"/>
      </w:tabs>
    </w:pPr>
  </w:style>
  <w:style w:type="paragraph" w:customStyle="1" w:styleId="ListBullet">
    <w:name w:val="List Bullet"/>
    <w:basedOn w:val="a"/>
  </w:style>
  <w:style w:type="paragraph" w:customStyle="1" w:styleId="ListBullet2">
    <w:name w:val="List Bullet 2"/>
    <w:basedOn w:val="a"/>
    <w:pPr>
      <w:tabs>
        <w:tab w:val="left" w:pos="360"/>
      </w:tabs>
      <w:jc w:val="both"/>
    </w:pPr>
    <w:rPr>
      <w:sz w:val="24"/>
    </w:rPr>
  </w:style>
  <w:style w:type="paragraph" w:customStyle="1" w:styleId="ae">
    <w:name w:val="Ìïåãàñ"/>
    <w:basedOn w:val="a"/>
    <w:pPr>
      <w:keepNext/>
      <w:tabs>
        <w:tab w:val="left" w:pos="5670"/>
      </w:tabs>
      <w:ind w:left="3969" w:right="284"/>
    </w:pPr>
    <w:rPr>
      <w:sz w:val="24"/>
    </w:rPr>
  </w:style>
  <w:style w:type="paragraph" w:customStyle="1" w:styleId="22">
    <w:name w:val="Ìàðêèðîâàííûé ñïèñîê 2.Äèàëîã"/>
    <w:basedOn w:val="ab"/>
    <w:pPr>
      <w:tabs>
        <w:tab w:val="clear" w:pos="5670"/>
        <w:tab w:val="left" w:pos="644"/>
      </w:tabs>
    </w:pPr>
  </w:style>
  <w:style w:type="paragraph" w:customStyle="1" w:styleId="af">
    <w:name w:val="Ïåãàñ"/>
    <w:basedOn w:val="ab"/>
    <w:pPr>
      <w:keepNext/>
      <w:widowControl/>
      <w:suppressLineNumbers w:val="0"/>
      <w:ind w:left="2835" w:right="284" w:firstLine="0"/>
      <w:jc w:val="left"/>
    </w:pPr>
  </w:style>
  <w:style w:type="paragraph" w:customStyle="1" w:styleId="10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11587</Words>
  <Characters>66050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Идеалисты</vt:lpstr>
    </vt:vector>
  </TitlesOfParts>
  <Company>Grizli777</Company>
  <LinksUpToDate>false</LinksUpToDate>
  <CharactersWithSpaces>77483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Белинцев К. Идеалисты</dc:title>
  <dc:subject>Константин Белинцев</dc:subject>
  <dc:creator>Белинцев К. Идеалисты</dc:creator>
  <cp:keywords>Белинцев К. Идеалисты</cp:keywords>
  <dc:description>http://www.theatre-library.ru</dc:description>
  <cp:lastModifiedBy>Санек</cp:lastModifiedBy>
  <cp:revision>2</cp:revision>
  <cp:lastPrinted>1601-01-01T00:00:00Z</cp:lastPrinted>
  <dcterms:created xsi:type="dcterms:W3CDTF">2020-06-26T07:14:00Z</dcterms:created>
  <dcterms:modified xsi:type="dcterms:W3CDTF">2020-06-26T07:14:00Z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