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И. Григорьев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Петербургский анекдот с жильцом и домохозяином</w:t>
      </w:r>
    </w:p>
    <w:p w:rsidR="00C20C98" w:rsidRPr="00D63412" w:rsidRDefault="00C20C98" w:rsidP="00D6341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D6341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 Иванович Иванов.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Казимир Андреевич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хозяин дома.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управитель его дома, из мещан.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Неизвестный господин, нанимающий квартиру,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Охтенка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молочница      |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Прачка                </w:t>
      </w:r>
      <w:r w:rsidR="00F54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|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Булочник         </w:t>
      </w:r>
      <w:r w:rsidR="00F54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|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Лавочник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</w:t>
      </w:r>
      <w:r w:rsidR="00F54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}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Кредиторы Иванова.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Сапожник          </w:t>
      </w:r>
      <w:r w:rsidR="00F54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|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Мальчик от портного     |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Горничная от соседа    </w:t>
      </w:r>
      <w:r w:rsidR="00F545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|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человек Иванова. |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Авдей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дворник.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Деревенская баба от кухмистерши.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Действие происходит в зимнее время, в квартире Иванова.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Театр представляет довольно большую комнату, бедно меблированную. Направо изразцовая печь, которая топится. В середине дверь, выходящая в общий коридор, по сторонам двери два окна; у двери проведен в комнату звонок. Налево, у стены, старый комод и диван; простой круглый стол подле дивана. На столе чайная большая чашка, подсвечник с огарком и графин с водой. Диван загорожен ширмами. За печкой в углу стоит у стены контрабас со смычком, на стене висит тромбон. На полу у печки же разломанная корзинка, топор, сломанный стул, часть плинтуса.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I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(у печки), Иванов (спит за ширмами).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(ломая корзину, плинтус, стул, все кладет в печь).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Фу! Как холодно стало... Не знаю, долго ли еще наживем мы в этой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фатере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уж больно нам плохо приходится. Деньги прожили и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тепереча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живем в Питере безо всякой участи! То есть, никакого мы существования не имеем! Да еще, па горе мое, пришла ему блажь отдать меня в ученье к музыкантам! "Учись, говорит,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после спасибо скажешь!" Как же! Скажешь спасибо... Муштруют меня на музыке так, что ахти мне. Эх,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кабы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можно, как бы я важно истопил печку этим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контрабасищем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Разбойник управитель! Как перестал нам давать дрова, с той поры печка совсем тепла не держит, а барыня требует... "Хоть ты, говорит, лопни,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чтоб горница была натоплена!" Ну и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неча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делать, вот у соседей мимоходом унес одно 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полешко, да на дворе стянул корзинку, да старый стул стащил с чердака, да вот кое-как отодрал! весь плинтус у нашей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фатеры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отогреваю себя с бараном... а все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 тепло, ни холодно... Ох! А что-то мы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нонича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жевать будем? Уж, кажись, никто нам не верит. За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фатеру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целый год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гроша не платим, В долг же мы у всех берем! Хоть у черта схватим! Кредиторов целый воз, Всяк нас осаждает: Лавка, прачка, водовоз, Булочник страдает. И молочница бежит, И сапожник плачет, И портной на нас кричит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Дело худо, значит!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Вишь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Тамбове жизнь тяжка: "Еду, еду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Питер!" Вот, карманы да бока Питер-то и вытер!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(кричит из-за ширм). 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(вскакивает).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Ахти, проснулся! Верно,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прозяб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Ты здесь?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Здесь, сударь...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Что ты там делаешь?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вот печку топлю-с...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Хорошо. А чем ты топишь? Дровами?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сударь, а так, чем бог послал.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Все-таки хорошо. А управляющий приходил за деньгами?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Уж разумеется... раза три...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Это нехорошо. Что же ты ему отвечал?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Да... что обыкновенно всякий день: "Спит, мол, завтра приходите".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Хорошо. Что же он?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Обыкновенно что: начал нас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страмить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... потом приводил какого-то барина показывать нашу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фатеру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 я не пустил... ну и он, обыкновенно, пришел в обиду, ругается...</w:t>
      </w:r>
      <w:proofErr w:type="gramEnd"/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А как ругается?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обыкновенно нехорошо, говорит: "Черт тебя задави!"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То есть, кого же: меня или тебя?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он со мной разговаривал... так я думаю, что меня.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А! Хорошо! А что,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напоишь ты меня сегодня чаем?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Извольте, сударь, хоть сейчас... готов...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(выбегая из-за ширм в сюртучном халате).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А! Хорошо! Давай, давай! Спасибо, что распорядился. Я же немножко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прозяб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Давай!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чего, сударь?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Чаю,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где же я возьму? Пожалуйте денег, так я разом все изготовлю...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Ха! Ха! Ха!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болван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 тебя только и речей: "Пожалуйте, да пожалуйте денег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!" -- 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где я возьму тебе денег? У меня были, да все вышли...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 у меня и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отродясь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бывало.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(расхаживая из угла в угол).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Ну, так сходи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вдолг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нужно...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Нет, сударь, меня уж из трех лавок чуть не в шею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спровадили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неплатеж.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Гм! Неужели? Как это неприятно... и даже неловко как-то существовать без денег! Хочется этак и того и другого, и ничего нельзя!.. Матушка из деревни ничего не присылает... Верно, там у нее неурожай, что ли, или опять саранча... Должность ничего особенного не приносит..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Думает и потом что-то поет.)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что,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много ли мы в год проживаем? А?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как прожили все, так уж теперь мы совсем ничего не проживаем. А как еще этак пойдет, так и сами много не проживем.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(весело).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Ха! Ха! Врешь,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Я скоро поправлю все свои дела.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(Вдруг останавливается, </w:t>
      </w:r>
      <w:proofErr w:type="spellStart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уставя</w:t>
      </w:r>
      <w:proofErr w:type="spellEnd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глаза в потолок.)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Постой... сейчас... Кажется, я не всем еще должен? У кого бы еще занять на время! Гм... Нет, надо, надо, надо исправиться... Начну с того, что займу у кого-нибудь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денег! Да... да... это главное.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У меня знакомых много.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Все хлопочут поддержать.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Словом, есть везде дорога;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Право,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есть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где в долг занять.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Жить порядочно мне надо,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Чтоб родства не уронить.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Только вот одна досада: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 могу долгов платить!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себе я удивляюсь: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Иногда, при деньгах, так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Долг отдать сто раз сбираюсь,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 разу не отдам!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Впрочем, я еще не в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штатных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Хоть и рыщу от долгов;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В Петербурге тьма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печатных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Неисправных должников!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Ну,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так чаю сегодня мы пить, значит, не расположены?..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коли вам угодно иметь это расположение, так я бы вам присоветовал, каким манером можно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воротиться...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Неужели? Говори, братец! Я уж испытал, что иногда даже и совет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 благодетельное влияние на пустой карман.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сударь, уж и мне бы вы сделали благодеяние, если бы приняли мой холопский совет.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Ну, ну, советуй: мне деньги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очень нужны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(кланяясь низко).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Батюшка! Иван Иванович! Избавьте от греха и мученья вашего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Левку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Право, из меня никакого музыканта не будет! Позвольте продать этот контрабас, да и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эвту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чертову дудку!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Хошь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меня и понуждаете учиться, но, ей-ей, никакой у мен музыки не выходит; только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трещит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 воет, а пользы ни на копейку!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болван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Ты опять за старую песню! Ни, ни! И не смей просить! Я тебя,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хочу сделать замечательным артистом, потому что у тебя есть отличные способности, есть ухо.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Помилуйте! У меня, благодаря господу, два уха есть, да ведь играть-то надо, вишь, пальцами да губами, сударь, а уши тут у меня в стороне...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мне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никакой нет помощи, только трещат при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ученьи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Врешь,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болван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Я знаю, что у тебя от природы верное, музыкальное ухо!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еще не понимавши что ты с дарованием, урод! Только не унывай, старайся преодолеть первые трудности. Когда ты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пройдешь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гаммы во всех тонах, когда постигнешь все средства и конструкцию каждого из этих инструментов, когда, наконец, ознакомишь ухо свое с гармонией звуков, тогда уж ты вполовину музыкант! Я тебя могу определить на жалованье в оркестр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Гунгля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Германа или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Конкордии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Ты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будешь полезен мне и себе, будешь благодарить,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болван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(чешет затылок).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Нет, сударь,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эвтово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и во сто лет от меня не дождетесь... Подумайте: сколько до той поры надо муки перетерпеть! Сколько от моего ученья и хозяин, и все жильцы всякого ругательства нам присылают.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Ничего! Брань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вороту не виснет! Ты уж вот и теперь, ничего не видя, а своим талантом мне полезен. Во время твоего ученья на контрабасе или на тромбоне все мои кредиторы затыкая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уши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бегут вон поневоле! Ха! Ха! Ха!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эвто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еще не большое утешенье. Долги-го ваши, сколько я ни труби, все только нарастают... а уж я вон, смотрите, и мозоли натер, и губы-то отодрал совсем...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(садясь писать).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Ничего! Терпи, казак! Терпение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первая добродетель,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болван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Да, хорошо вам, вы не музыкант, вы всякий день в гостях кушаете что угодно. А вон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вчерась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мне на целый день пожаловали только на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еду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пятак серебра... как я его ни вертел, а досыта не наелся! Воля ваша, а с голодными животами я трубить не в силах!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Ха! Ха! Ха! Ты меня,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забавляешь своим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прожорством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Ты вечно голоден! Но, так и быть... вот я сейчас пошлю тебя с запиской к моей кузине... Она мне обещала дать денег на короткое время, и мы с тобой, "ой будущий артист, заживем!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(Пишет.)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Который теперь час?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Поди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узнай...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зачем же? Я и так знаю. Когда мне утром больно есть захочется,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значит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первый час.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А! Да верно ли это?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уж так верно, что чудо!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 себя).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Кузина теперь еще дома... Ах, если бы она прислала мне хоть немножко... Я, признаться, и сам крепко проголодался.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(Громко.) 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достань сейчас у соседей облаток или сургуча с печатью.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нельзя, сударь! Никто не даст.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Неужели? Отчего же? Это значит, что ты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совсем не умеешь жить в ладу с нашими соседями.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Помилуйте! И умел бы, да нельзя. С тех пор, как вы мне приказали быть музыкантом, все соседи меня лешим зовут! И только вот один, правда, еще новый, что вчера переехал... тот еще пока ничего, а только от моей игры выбегает в коридор да спрашивает: "Что это? Где это? У кого это? Ах, батюшки!"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Ха! Ха! Ха! А кто же он сам-то, как его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Говорят, какой-то стряпчий Иванов.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А! Мой однофамилец! Приятно слышать; как бы с ним познакомиться?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сударь, едва ли!.. Моя музыка расстроит всякое знакомство. Право, сударь, позвольте продать хоть контрабас; я нашел подле нас немецкого столяра, который их работает. Он бы за него целковых десять дал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Нет! Ни за что! Я насильно хочу сделать тебе добро, а продам твои инструменты уж разве тогда, как совсем потеряю кредит.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Слышен звонок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Звонят! Спроси, кто. Прежде не отворяй! Впрочем, ты знаешь, как надо действовать.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(Прикрывается ширмами.)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 дверей, грубо).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там?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Голос деревенской бабы. Отоприте, батюшка, ваше благородие...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(так же).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 кто ты? От кого?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(Барину.)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Какой-то бабий голос.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Тот же голос. Здесь,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што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ль, живет барин Иванов?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(барину).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 спрашивают!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(Бабе.)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на что тебе, тетушка?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 со счетом за деньгами пришла, так барина нет дома, и не обедает, и ночевать не будет] и завтра не приходи!</w:t>
      </w:r>
      <w:proofErr w:type="gramEnd"/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Голос. Нет, родной, я не за деньгами, а пришла с кушаньем от хозяйки.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(обрадовавшись).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А! С кушаньем? (Отворяет.) Так добро пожаловать!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(Барину.)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Ваше благородие! Вам кушанье прислали!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(из-за ширм, тихо).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Как! Да кто прислал? Узнай-ка...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(вводя бабу). 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Поди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сюда, моя красавица,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покажь-ка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ты там принесла...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Явление II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 же и деревенская баба (вносит судки, наполненные разным кушаньем).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Баба. Погодь-ка прежде: здесь аль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живет барин Иванов?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Здеся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Здеся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А кто тебя прислал?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Баба. Да моя хозяйка, повариха, что живет у Гороховой улицы.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(Ставит на комод судки и утирается рукавом рубахи.)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Ох! Дотащила, кажись, в целости.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Вчерась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приходил к нам, вишь, твой барин, да и сторговался с хозяйкой носить к нему обед в первом часу, и деньги отдал, оставил и адрес на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дом, велел только спросить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фатеру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Иванова.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Хорошо, хорошо, спасибо, что вовремя принесла. Ну, прощай, красавица...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Баба. Нет,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родной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судки наши опростай,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надоть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еще в них в другое место тащить кушанье.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(живо начинает перекладывать и переливать кушанье в свою посуду).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Изволь, изволь, духом переложим! А как тебя зовут, моя красавица?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Баба.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Федорой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родимый.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Неужели? Да уж не родня ли мне приходишься? У меня сноха была Федора.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Баба. А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так, а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нет. А ты, голубец мой, разве тоже из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олончан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тут, поблизости, мы из Онеги. Архангельской губернии. Чьих ты господ-то,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Федорушка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Баба. Да помещицы Толстолобовой. Знаешь?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А! Знаем!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(Нюхая кушанье.)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У! Какой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совус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 себя, смеясь).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Ха! Ха! Ха! Разбойник! Что он там делает?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(Вполголоса.) 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Тс! Тс!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Баба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(услыхав).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Ахти!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Штой-то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тамотка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Слышь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Ась?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Ничего! Не слушай... это ветерок в окне гуляет. Рама еще не замазана, вчера только так приставил на ночь от холода.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(Отдавая судки.)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Ну, вот, на, ступи.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Федорушка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благодари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хозяйку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завтра еще приноси...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Баба. А где ж твой барин-то, аль сам господин,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што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ль?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еще не приехал; завтра увидишь; только приноси пораньше и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побольше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Баба. Да уж,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вестимо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как сготовим, так уж и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тово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да, неси нам и того, и сего, и всего... Прощай!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Баба уходит.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(Запирает дверь на ключ.)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III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 же, кроме бабы.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(выходя из-за ширм).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Ха! Ха! Ха!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Разбойник! Да с чего ты выдумал,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это кушанье именно ко мне? Я и не думал посылать за ним.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Неужели-с? Ахти! Я ведь и забыл, что у нас новый жилец тоже Иванов! Виноват, сударь! Иванов. С чего же ты взял останавливать?..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(отчаянно).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 с голоду, сударь!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Ей-ей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голоду я, воля ваша, не разбираю ни своего, ни чужого}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(Ставит все кушанье на стол перед печкой.)</w:t>
      </w:r>
      <w:proofErr w:type="gramEnd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Вы,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сударе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смейтесь... Это, знать, уж сам господь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всемогуществует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нам, грешным... Полюбопытствуйте-ка, батюшка барин... Что это за соус! А суп-то! Батюшки! С какими-то белыми змейками!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(поглядывает в нетерпении на кушанье).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Перестань,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Стану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есть черт знает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и... портить аппетит! Я сегодня буду обедать у одного известного гастронома...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 слушая).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Эх, важное кушанье! Барин, что за суп! У!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Как горяч! Как жар горит!..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Да тут всякий ахнет!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Похлебал бы в аппетит,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Больно вкусно пахнет!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Барин! Сядьте... Все подам...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 хочу и слушать!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Да ведь, чай, в привычку вам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 чужой счет кушать.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Сядьте, если бог привел,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Все лишь не съедайте...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Что-нибудь на задний стол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Музыканту дайте;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 могу играть никак!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Хлеба нет в запасе,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в желудке пусто так,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Словно в контрабасе!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(подходя к столу).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 этакий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едь надо будет заплатить за этот обед, а у меня совсем нет денег.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Нет денег! Ничего-с, это, говорят, перед деньгами! Завтра отдадите. Посмотрите, ведь как сготовлено-то! Фигурно... А коли вы сыты, так позвольте мне, я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 уберу...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(толкая </w:t>
      </w:r>
      <w:proofErr w:type="spellStart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Левку</w:t>
      </w:r>
      <w:proofErr w:type="spellEnd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Пошел,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(Садится к столу.)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в самом деле, кажется, изрядно, чистенько приготовлено?..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Чего изволите?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Так ты очень есть хочешь?..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Ох, очень, сударь!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Ну, и я тоже.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(Берет ложкой суп.)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славный бульон! Начнем... О! Да мы сегодня с тобой чудесно пообедаем.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(Хочет есть.)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Раздается сильный звонок.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испуге роняет из рук ложку.)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(Вскрикивая, убегает за ширмы.)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Верно, опять проклятый управитель. Меня дома нет!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я боюсь, не Федора ли воротилась? Да уж не отдам ей ничего.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 дверей.)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там?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Голос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отопри! Это я!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отпирает дверь.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IV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 же и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что вам угодно, господин управитель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,-- 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барина нет дома.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(постепенно разгорячается).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тебя, плута, только и слышно одно: нет дома! Нет денег! Завтра приди! Да что это мне с вами за мука такая? Когда я избавлюсь и от тебя, и от твоего барина?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 все отвечает холодно).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почем я знаю? Очистим, когда деньги будут.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когда же у твоего барина деньги будут? Ведь меня хозяин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поедом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ест за твоего барина! Ведь вы целый год гроша не отдавали за квартиру.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Ничего, отдадим. Завтра придите.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Завтра! Да ты, злодей, меня с барином только завтраками и кормишь! Есть ли у вас совесть-то?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Есть, только денег нет.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Денег нет!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(Смотря на стол.)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Вот уж жилец навязался! Не дай бог никому!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Вишь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денег нет, а этакие разносолы ест! Ведь,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небось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 деньги же покупаете? Что?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это так...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так? Даром, что ли, достается?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почти даром.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Да, чего доброго! Я думаю, в долг берете, без отдачи! А зачем ты,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рожа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унес зимнюю раму с чердака?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Барину холодно стало, а вы дров не даете.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 поделом вам! Зачем не платите за квартиру! Ты ведь,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дурацкая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голова, только мне стекла перебьешь, а не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вставишь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следует. Зачем же суешься не в свое дело?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Авдей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придет и вставит как надо, слышишь?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Слышу-с. Прощайте-с... Пожалуйте...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(Указывая на дверь.)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ну, холоп! Молчать! Чем бы поблагодарить, а ты еще грубишь. Ведь я недаром пришел; надо же раму-то вставить, хоть вы и не стоите... Эй,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Авдей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Где ты там?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V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 же,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Авдей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 тулупе, входит и оставляет дверь настежь),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Авдей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Здесь, Лаврентий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Семеныч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Раму, что ли вставлять?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Да! Вставь и замажь хорошенько, хоть, правда, жилец этого и не стоит.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Авдей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Слушаю-с.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(Подходит и вынимает раму.)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 ширмами про себя).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 чудеса! Так управитель еще не совсем зол на меня.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 себя).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 диво! А я думал, что скоро помрем с холоду.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Авдей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Эх, да рама-то не той стороной и стоит-то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этак надо...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(Схватывает раму и быстро уносит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комнаты.)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Прощайте!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(замечая за дворником).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Как! Что же это такое?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Эй, куда же ты утащил раму-то?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(запирает дверь).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Ха! Ха! Ха! Да так! вам и надо! Коли вас выжить нельзя, так вас я хочу холодком протурить... Ха! Ха! Ха!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бешенстве выходит из-за ширмы).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А! Эта уж варварство!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Ай! ай! Караул!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Э! Да вы дома, сударь!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Да как ты смеешь так поступать с благородными жильцами? А?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Пожалуйста, вы меня этак не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стращайте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Я уж сам тертый калач! Не испугаюсь...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давно привык к угрозам;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Денег нет у вас?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Так авось я вас морозом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Выживу от нас!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ведь это не поможет...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Нет, свое возьмет: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Если совесть не тревожит,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Холод проберет!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Чтоб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спастися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обманов,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теперь готов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Выводить, как тараканов,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Всех дурных жильцов!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Так хозяин не дождется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Денег получить!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Денег нет, так вам придется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Жизнью заплатить!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Ты на все готов решиться!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Знаю, знаю я!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Вот прошу с людьми ужиться!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Просто нет житья!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Это значит управитель!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Кто ты, ада сын?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Кто ты? Плут, злодей, грабитель?..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(гордо).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Здешний мещанин!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(постепенно одушевляясь).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Неправда! Ты, верно, нездешний, ты пришел сюда в третий этаж прямо "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преисподней! Но я тебе докажу, что я выше всех 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твоих дьявольских замыслов! Если другие жильцы у вас так глупы, что выезжают по вашему глупому приказу, так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зато жилец не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Квартира моя сдана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другому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Хорошо! Ничего, но пока я не выеду добровольно, вы меня не выживете! Квартира эта холодна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-- 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ничего! Я надену шубу и теплые галоши. Мы с Левкой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сыны севера! Я люблю непогоды, обожаю ураганы! Вы думаете, что мы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холода заплачем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? -- 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Никогда! Мы будем назло вам смеяться, петь и плясать!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играй на контрабасе! Затеем бал! Поднимем весь дом на ноги! Разбудим сонных и растревожим больных! Оглушим хозяина! Весь дом вверх дном! Валяй увертюру из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Цампы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играет на контрабасе.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(затыкая уши).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Батюшки, да с таким жильцом хоть не живи на свете! Побегу опять жаловаться хозяину!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Ха! Ха! Ха! Что, мещанин из преисподней? Поди,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поди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скажи своему... хозяину, что если я и выеду из его дома, так выеду так, что вы никогда не забудете Ивана Ивановича Иванова! Вон,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дурацкая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рожа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Выродок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сатаны! Домовой! Племянник дьявола! Вон!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уничтожь его контрабасом!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(Садится к столу.)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(вынув ключ из дверей).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Хорошо! Но опять приду! Этим нас не испугаете!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будто хочет поднять контрабас.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струсив, быстро уходит.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VI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 же, кроме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Ха! Ха! Ха! Браво,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Управитель побежден! Разбитый хан бежит... Теперь надо ждать хозяина...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Неблагодарные, требовать денег, выгонять из квартиры тогда, как у меня ни того, ни другого нет в запасе!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запри дверь на ключ!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 дверей).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Нельзя, сударь! Управитель унес ключ с собою!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Ха! Ха! Ха!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Этакой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плут! Против воли заставляет нас жить нараспашку. Нечего делать, давай с горя утолять голод!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(Хочет начать есть.)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Давайте, давайте, сударь...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Раздается снова звонок.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(вскакивает и опять бежит за ширмы).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Ай! Опять! Ну, весь наш обед простынет!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Кто там?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(Посмотрев за дверь.)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долгом, кажись, пришли! Никак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охтенка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Явление VII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 же и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охтенка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кувшином).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Охтенка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Я,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Левушка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я... за долгом к твоему барину прибежала...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его дома нет...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(выбегая).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ты врешь,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Для такой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хорошенькой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всегда дома! Здравствуй, душенька.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Марфушенька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(Обнимает ее.)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Охтенка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Полноте, эка привычка! Не замайте... молочко мое прольете... Отдайте ж, барин, должок-то... Ведь я прямо к вам с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Охты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(заигрывая с нею). 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ты, плутовка! Каше у тебя пухлые щечки! Какие варварские глазенки! Просто кровь с молоком!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Охтенка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замайте! С вами только грех! Отдайте лучше мои деньжонки...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(так же).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 на что тебе деньжонки? Ты сама дороже всяких денег! Ты просто объеденье, а не молочница! Я бы тебя озолотил,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кабы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меня были деньги.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Охтенка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Экий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ведь вы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шематон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барин! Пожалуйста, заплатите же...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Завтра, завтра заплачу, душенька... Ну, что твои коровушки? Здоровы ли? Много ли дают сливок? Много ли у тебя женихов?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Охтенка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что вам до них? Вы должок-то отдайте лучше...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Хорошо, изволь! Налей прежде бутылку сливочек.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Охтенка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сливки, барин, все вышли. Коли хотите, у меня снятого молочка осталось.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Хорошо, давай хоть молочка: я ведь страшный лакомка!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(Целует ее.)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Охтенка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наливает в кружку молока.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берет у нее.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Охтенка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уж я вас знаю! С вами, барин, просто беда! Вы,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хоша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добрый, веселый барин, Иван Иванович, только больно тяжело деньги отдаете.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Да уж тебе, так и быть, отдам, ты так занимательна,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Марфушенька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мне хотелось бы вечно быть у тебя в долгу.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(Целует ее.)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Браво! Вот и сливочки я снял с твоих щечек; теперь счастлив в полной мере.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Охтенка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Ведь этакий вы греховодник! От вас никак не увернешься. Ну, пожалуйте же, расплатитесь, кстати, за все...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Хорошо, мой дружок...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(Шарит в карманах.)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Вот, видишь ли, деньги у меня завтра будут. Завтра я получу тысяч десять серебром.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Охтенка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Как! Опять завтра? Да вы сказали мне, что сегодня...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Ну да, душечка, я и говорю сегодня, что отдам завтра. Понимаешь?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Охтенка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Понимаю! Завтра вы опять обманете.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О, боже сохрани! Я отроду никого еще не обманывал! Уж кому должен, так должен, у меня долги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святое дело! Я даже нарочно всем должаю, чтобы только иметь удовольствие расплачиваться! Завтра ты от меня получишь: за сливки, за молоко, за поцелуй, за все одолжения! Да еще подарю тебе на сережки, на платье, на бусы, на платок, и вот задаток!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(Целует в щеку.)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Охтенка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полно вам! Ну как кто увидит из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наших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Ну, эка важность!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Охтенка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Да, ты говори!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 прощайте, я ужо опять забегу...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Уж и так молва презлая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Нам покою не дает,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Охта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Малая, Большая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Нас вертушками зовет.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Хоть смеюсь я их угрозе,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Но на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Охте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все кричат,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Будто к нам на перевозе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Подъезжает всякий хват;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Будто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охтенки-красотки</w:t>
      </w:r>
      <w:proofErr w:type="spellEnd"/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Любят все пощеголять,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 на даче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Безбородки</w:t>
      </w:r>
      <w:proofErr w:type="spellEnd"/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 воскресенье погулять.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VIII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 же, кроме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охтенки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Ну,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коли запереться нельзя, так лучше я поем поскорее и уйду от кредиторов.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 уж и меня не забудьте...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Неужто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 от такого обеда ничего мне не оставите?..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Не знаю, брат... Я сам теперь в таком расположении, что ничего не обещаю... Уж ты лучше потерпи... </w:t>
      </w:r>
      <w:proofErr w:type="gramStart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(Берет в рот кусок.</w:t>
      </w:r>
      <w:proofErr w:type="gramEnd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Опять звонят.)</w:t>
      </w:r>
      <w:proofErr w:type="gramEnd"/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(прячет молоко, которое собрался пить). 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Экая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напасть сегодня!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(Смотрит в дверь.)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Да, я чувствую, что нынче нам предстоит бурный день. Кто еще? Справляться или нет? Быть или не быть дома?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(посмотрев).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Какой-то господин... совсем незнакомый... Не тот ли, кому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наша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фатера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сдается?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А! Так я не спрячусь...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незнакомом мы покажем себя совсем в другом виде, поддержим репутацию, пустим пыль в глаза.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Управитель с ним?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Идет за ним по лестнице.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Хорошо же! Они, как видно, ведут уже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иной дело по-военному, пошли на приступ... Постой же, проглочу еще кусочек, чтобы придать силы воображению! О, мой гений, одушеви, поддержи и спаси упадающую честь моего дома!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Снова легкий звонок.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не заперто! Что раззвонились?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(тихо, </w:t>
      </w:r>
      <w:proofErr w:type="spellStart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Левке</w:t>
      </w:r>
      <w:proofErr w:type="spellEnd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 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смотри в оба: потакай мне по всем! Не осрами!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уж не в первый раз. Эту музыку-то я понял.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IX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Те же,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неизвестный господин (довольно важной наружности, в пальто и с палкою в руке).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Пожалуйте, ваше высокородие... Дверь здесь, я знаю, не заперта, напрасно трудились звонить...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Неизвестный. А! Я не знаю этого...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Увидя</w:t>
      </w:r>
      <w:proofErr w:type="spellEnd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Иванова, кланяется.)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Извините, сударь мой, если мы вас обеспокоили...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Ничего-с! Вот это та самая квартира, за которую вы изволили дать задаток.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(важно).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Позвольте... Что вам угодно, сударь? Что это значит?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Неизвестный. Да вот он привел меня посмотреть вашу квартиру... Я дал уж и задаток...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важностью).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Послушай, ты, управляющий!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ты смел, братец, привести их сюда, не (спросивши моего позволения?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Что это за наглое невежество? У меня еще не убрано ничего, все разбросано, все в беспорядке...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Неизвестный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(управляющему).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Да... точно... Как же это ты, братец, ведешь?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(Иванову.)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самом деле, у вас, это видно, что все как будто того... извините...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Ничего: они только так говорят, для важности...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Послушай ты,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болван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твои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дерзости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наконец выходят из границ! Видно, что ты необтесанный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урод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который не имеет ни малейшего понятия о том, как должно обращаться с благородными людьми. А вот всякий порядочный человек сейчас видит и знает, что в таком случае...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Неизвестный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(так же).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самом деле, братец, как же ты это? Я бы и сам не позволил бы войти к себе без позволения...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(Иванову.)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Извините, я право, невольно сделал такое невежество...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Помилуйте, я вас и не виню. Судя по вашему лицу и приемам, сейчас видно, что вы прекрасный, умный человек, вполне понимающий необходимые приличия...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Неизвестный. Покорно вас благодарю. Вы тоже, сколько я могу понять, человек прекрасный и как-то с первого разу умеете внушить к себе должное уважение.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Благодарю... А эти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ослы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думают, что если им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жилец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хоть безделицу задолжал за квартиру, так уж они и вправе забыть к нему всякое уважение. Конечно, я обещал им выехать из этой квартиры, потому что она мне мала и неудобна, но все-таки не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позволяю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я обходиться с собою так...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вы это такое говорите, сударь! Да с вас два раза брали подписку о немедленном выезде, стало быть, хозяин имеет право понуждать вас...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(делаясь смелее).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Хозяин твой такой же невежа, как и ты! Не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выеду же я черт знает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куда, без разбору! В Петербурге квартир много, а порядочной, по вкусу не скоро найдешь!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(Неизвестному.)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 не поверите, как ныне многие домовладельцы обманывают жильцов квартирами!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Придешь этак посмотреть: все чисто, выкрашено, замазано, забелено, все хорошо, -- а только переехал, так, я вам скажу, просто житья нет!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окна везде дует, печи дымят, холод страшный, сырость по всем углам, просто наказание! Просишь починить, поправит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ь-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ни за что!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поневоле выйдешь из терпения и иногда нарочно не заплатишь месяца за два...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Неизвестный. Да, да, это случается...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 вы должны нам за целый год.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Неправда! Вы на меня насчитываете.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(Незнакомцу.)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Я, знаете, сам давно собираюсь купить дом, чтоб, знаете, не переезжать с квартиры на квартиру, но боюсь: обманут, непременно обманут.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Неизвестный. Да, да,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ваша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правда... Я вам даже и не советую покупать: пожалуй, даром бросите деньги.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Покорно вас благодарю за совет; так ни за что не куплю!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Имевши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свой дом, ведь надо самому во все входить, а я занят ужасно, верить же управляющему нельзя, потому что они, по большей части, разбойники, воруют ужасно.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Неизвестный. Да, да, конечно, бывают такие домашние разбойники, что просто и не поймаешь...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Да и невозможно поймать! Вот вам хоть этот молодец! Вообразите, что он сделал со мной: я жил лето все на даче в Павловске, квартиру оставил на его попечение, ничего большего не взял с собою и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 же? -- приезжаю... У меня здесь все пусто, вся мебель от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Гамбса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масляные в золотых рамах картины, старинное наследственное серебро, зимний гардероб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-- 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все, все украли! И он, разбойник, говорит теперь, что у меня ничего этого не было! Просто ужас! Что за люди!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Неизвестный. Неужели? Все украли! Как же тебе, братец, это не стыдно! Как же это ты...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Помилуйте! Это что еще за новости? Что вы это за небылицу взводите?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Вот, слышите! Отпирается, да и только! И ведь, к моему несчастию, ничем его уличить нельзя, а вот и человек мой скажет...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говори!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что серебро! У меня последние сапоги унесли!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Ах ты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пропасть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какая! Откуда у них все это берется?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Неизвестный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(жмет руку).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Жаль мне вас... душевно жаль. Вы, как видно, прекрасный, благородный человек, рассказываете о такой важной потере и с таким равнодушием... Позвольте узнать, где вы воспитывались? Мне бы весьма было приятно познакомить с вами моего племянника, для которого я нанимаю эту квартиру...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Очень рад...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Неизвестный. Вы бы, я надеюсь, как человек солидный и опытный, остерегли его, внушили бы ему все прекрасные качества вашего характера...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Извольте, я с большим удовольствием...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Неизвестный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чувством).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Сделайте милость, я же сам уезжаю в деревню... А, между прочим, позвольте взглянуть на квартиру...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(Осматривая.)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Скажите, пожалуйста, что, тепла она?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Нет-с, уж не стану вас обманывать, порядочно холодновата... Не правда ли,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Страшно холодно. Зуб на зуб не попадает.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верьте, сударь: они почти не топили никогда.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Неизвестный. Да уж ты, братец, молчи: я скорей поверю откровенному жильцу, нежели тебе, особливо, как они про тебя порассказали...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(Иванову.)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 вы говорите, холодновата?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Ужасно! Да и нельзя натопить... Вот вам доказательство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(стучит по стене):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внутри пустые стены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набиты щебнем... дом строен, как многие у нас, на продажу, самым плутовским образом. Я даже думаю, что я скоро совсем обвалится...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Оба стучат по стенкам;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также берет колодку и стучит, отбивая штукатурку.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Слышите? Слышите?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еще задавит кого-нибудь!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(Ударив крепко.)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Вон оно!.. Ничего не держится!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что ж вы это делаете?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Левке</w:t>
      </w:r>
      <w:proofErr w:type="spellEnd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 ведь,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дурак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щекатурку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отбиваешь.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Неизвестный. Да, да, в самом деле, дом не надежен. Долго ли до несчастия?.. По крайней мере, скажите, суха ли эта квартира?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Помилуйте! Сырость непомерная! Все жильцы жалуются, никто жить не хочет.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Хоть дом и новый, но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прегадкий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Как управляющий его;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Стоит на почве самой шаткой,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Все выезжают из него: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Все ищут верного жилища;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Но я уверился в одном,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 нет надежнее кладбища,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Как в Петербурге новый дом.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Неизвестный. Да, да... а все проклятые спекуляции...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не верьте, сударь, у нас весь дом занят...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Неизвестный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 слушая).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Э, да что же это? И плинтусы все оторваны?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Ой, ай! И вправду, я еще этого и сам не заметил...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Видите? Хочет доказать, что будто плинтусы тут были, чтоб обвинить только жильца. О, бессовестный! Настоящий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Понимаю! Но уж это только такой жилец, как вы, может сделать! Плинтусы везде были, право, но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ваш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верно, их ободрал, чтоб даром истопить ими печку.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Неизвестный.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уж, брат, это что-то невероятно...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Не правда ли? Ведь именно смысла нет, чтоб благородный жилец, как я, дошел до того, что начал вместо дров топить печи плинтусами. Ах, когда меня судьба вынесет из этой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гнусной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квартиры! Когда я избавлюсь от этой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скаредной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физиономии?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(Неизвестному.)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советую вам брать этой негодной квартиры; надо вам сказать еще, что наверху живет здесь всякий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сброд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сквозь потолок протекает вода, вечный шум, грохот, стукотня, минуты нет покоя!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Неизвестный. А! Неужели?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(Управителю.)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же это ты, братец? Я вам на слово поверил, вы взяли задаток, а к вам просто страшно и переехать.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Ах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создатель мой! Да не верьте, сухарь! Это от них никому здесь покоя нет!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(Показывая на </w:t>
      </w:r>
      <w:proofErr w:type="spellStart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Левку</w:t>
      </w:r>
      <w:proofErr w:type="spellEnd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Вот этот олух весь дом будоражит.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 зудит на контрабасе, то трубит на какой-то звонкой дудке так страшно, что недавно у одной тут жилицы, почтенной барыни, от испуга сделался родимчик, а один господин шел раз, задумавшись, мимо по коридору и так испугался, как этот черт рявкнул на трубе, что барин покатился с лестницы, вывихнул ногу, ссадил лоб, и от испуга на неделю язык отнялся!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Это вам все скажут!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Неизвестный. Ха! Ха! Ха! Вот уж быть не может!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Ха! Ха! Ха! Эго я вам скажу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вот как было: он лжет на какого-то господина; не правда! Это он был сам! Он сбирал деньги с жильцов и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был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крепко выпивши: он пьет запоем, иногда прокутит все, что от жильцов получит! А теперь вздумал обвинять моего человека.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Ах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батюшки! Это не жилец, а какая-то кара на весь дом!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Неизвестный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(управителю).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Э! Так вот ты какой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 же ты, братец? Пусть уж лучше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мои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задаток пропадает, а моему племяннику здесь не жить! Прощай! У меня же есть на примете другая квартира...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(Иванову.)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Очень вам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благодарен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дружеское расположение! Милости просим ко мне... Я стою в "Лондоне", в седьмом номере... Пожалуйста, будьте другом моего племянника! Вы прекрасный человек; он от вас может, как я вижу, много перенять доброго.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Иванов. Помилуйте! Готов служить душой и телом; я уж пожил на свете и могу быть руководителем молодого человека... особливо, если вы дадите ему определенное содержание...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Неизвестный. О, на содержание я не пожалею ничего, лишь бы по пустякам не транжирил да не должал всем...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О, на этот счет уж я, если возьмусь смотреть, так будьте покойны. Я не могу копейки задолжать: аккуратен, как немец.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Неизвестный. Вот это бесподобно! Итак, до приятного свидания...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Сегодня же явлюсь...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отопри дверь! А ты,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грубиян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пошел вон!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(Отходит на авансцену и хохочет.)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Гм, отбил-таки жильца! Пойду опять жаловаться хозяину!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(Берет около печки обе вьюшки.)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Вы что?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дверях).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вот что! Нет же вам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вьюшек от печки! Умирайте с холоду!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X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 же, кроме Неизвестного и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Ай! ай! Барин! А я только что с грехом пополам истопил печку! Теперь нечем нам и трубы закрыть! А уж мороз на дворе...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(шагая по комнате весело).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Ничего, ничего,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мы с тобой сыны севера, не должны унывать от бурь и непогоды... Учись только скорей на контрабасе, и тогда я тебя помещу в теплое местечко...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Помилуйте! Да у меня без ученья руки окостенели! Теперь нам одно спасенье от холода: руки в брюки, а нос в карман...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(потирая руки).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Ничего, ничего,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крепись. Если провидение определило нам жить, так тебя и злой мороз не уничтожит! Погоди... Я вот еще приобрел новое выгодное знакомство... О, мы еще поживем! Сверх того, авось здешний хозяин утомится нас преследовать? Я знаю, Казимир Андреевич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человек старый, больной, уже близок к смерти, а говорят, что самые скаредные люди иногда перед смертью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раздобриваются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Надейся,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не могу: холодно.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 нашем несчастье опасно сомнение!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Будем же верить и ждать...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Будем испытывать наше терпение.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Будем обед доедать!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 жалобах время напрасно лишь губится,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Жизнь без того коротка;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Помни же,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Левка-брат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стерпится,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слюбится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(Давая           </w:t>
      </w:r>
      <w:proofErr w:type="gramStart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ему</w:t>
      </w:r>
      <w:proofErr w:type="gramEnd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пустую тарелку.)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На, замори червяка!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 вы, барин! Да уж и вы не перед смертью ли так раздобрились?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продолжая</w:t>
      </w:r>
      <w:proofErr w:type="gramEnd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есть).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Нет,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это я тебя благодарю за сегодняшний обед... О, я всегда умею быть благодарным, особливо кто меня хорошо угощает. А каково мы отделали управителя-то? А? Верно, он побежал все рассказать хозяину. Ха! Ха! Ха!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каково, сударь, нас отделают, если он приведет сюда хозяина-то?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Ничего! Уж мы теперь в таком отчаянном положении, что нам остается с горя только смеяться! Знаешь ли, что я еще хочу сделать с хозяином? Авось он перестанет нас преследовать.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что такое?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Я знаю, что он давно сбирается жениться на какой-то молоденькой вдовушке, которая живет на одной с ним лестнице. Я прикинусь в нее влюбленным, сделаюсь отчаянным соперником старичишки хозяина, заведу историю; он начнет беситься, ревновать, и я ему не уступлю вдовушку до тех пор, пока он не даст мне в долг рублей двести!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Вот тебе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Да мы и без того должны ему.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Да это уж он пусть там сам собой, как хочет, предает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забвению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вычтет с платы управителя. Да! Да! Конечно! В крайности человек должен за все хвататься: предпринимать, изобретать, выдумывать, особливо, когда зима на дворе, дров нет, есть нечего и рамы не вставлены! О! Тут есть достаточные причины действовать отчаянно! Бывали примеры, что иногда дерзкая мысль спасала человечество!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 наш затейливый век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Холостой человек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не то иногда затевает!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Пьет, играет, кутит,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Деньги страшно сорит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наследство отцов проживает!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Я ж совсем не кучу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лишь только хочу,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Чтоб поправиться средства мне дали,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Чтоб до будущих благ,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Как поможет Аллах,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Из квартиры насильно не гнали.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Я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кой-как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извернусь,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И, вернее, женюсь...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 на бедной красивой вертушке;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Нет, уж я отыскал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Пребольшой капитал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У одной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допотопной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старушки.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Сильный звонок у дверей.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(бежит за ширмы).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Ай, как этот проклятый звонок сильно действует на мои нервы! И не хочешь, а спрячешься.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(Вполголоса.)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Кто там,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(посмотрев).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Ну, барин! Как нарочно, всем наши должники нагрянули!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(тихо).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Ого! Сегодня тяжелый, бурный день! А я только хотел идти соперничать с хозяином! Меня дома нет! Отделайся от них, как сам знаешь, а я пока приготовлю письмо к кузине и обдумаю, как лучше атаковать хозяйскую невесту.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скоро тут отделаешься!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(Смотря в щелку двери.)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Вон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какая компания... булочник, прачка, лавочник, портной, сапожник, водовоз. Всякого калибр есть... По всем частям задолжали!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(Громко и грубо кричит.</w:t>
      </w:r>
      <w:proofErr w:type="gramStart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й, вы, вражьи 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дети! Кто там меня беспокоит?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(Берет контрабас.)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дадут и поучиться порядочно.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(Играет польку.)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смейте входить! Беда будет.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XI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окна комнаты поочередно выглядывают: булочник, прачка, лавочник, мальчик от портного, сапожник и водовоз.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Булочник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бородой, выглядывая в окно из коридора).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Что,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Левонтий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дома Иван Иванович?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(продолжая играть).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Лавочник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(также).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что, разбогатели вы деньгами? Получу я по книжке?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(при каждом ответе сильно дергает смычком).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Сапожник. Что ж барин-то твой отдаст сегодня за сапоги-то, что ли?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Прачка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(кланяясь в окне). 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Левушка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полно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зудить-то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Барин-от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твой вот уже третий месяц водит меня.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Вчерась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сказал, что отдаст мне за стирку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беспременно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Мальчик от портного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(показывая счет).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 ты полно, не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некай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Не отыгрывайся! Меня хозяин послал... пожалуйте деньги-с...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Водовоз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(грубо из другого окна).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 брось ты чертову балалайку!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неужто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даром таскал вам два месяца воду-то? Пожалуйста, отдай...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(вместе).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Эка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напасть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какая! Да где же твой барин-то?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 себя).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Куда бы мне их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спровадить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Э! Да барин мой сам ищет случая напасть на хозяина, занести с ним историю... так постой же, заварю я кашу!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(Громко.)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Барин мой теперь пошел рассчитываться с хозяином за квартиру.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 (с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радостью). 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Неужто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 К хозяину? Так у него, ало, есть деньги?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Эх вы,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дурачье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Понимаете ли, он, уходя, сказал, что ему надо получить еще с хозяина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рублев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двести.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Все. Эх, братцы, так мы его там поймаем! Пойдем все к хозяину! Авось! Спасибо, что надоумил...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за что.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Хор.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Как с ножом к нему пристанем!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А не даст, так должника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К надзирателю потянем.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Благо часть недалека!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уходят.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XII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Иванов и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(выходя из-за ширмы, хохочет </w:t>
      </w:r>
      <w:proofErr w:type="gramStart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до</w:t>
      </w:r>
      <w:proofErr w:type="gramEnd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упаду).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Ха! Ха! Ха!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разбойник! Что ты наделал? Ха! Ха! Ха!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(оставляя контрабас).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 вы сами сказали: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отделайся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знаешь.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 и отделался.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Ха! Ха! Ха! Я воображаю, как они все начнут теперь осаждать хозяина! Ха! Ха! Ха! У Казимира Андреевича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пресмешно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вытянется физиономия; дорого бы дал я посмотреть на эту сцену! Ха! Ха! Ха! Впрочем, что ж? Если он рассердится и придет ко мне для объяснений, я оправдаюсь, скажу прямо, что я это сделал с горя, с отчаянием, с холоду и, наконец, от любви! Да, зачем хозяин отбивает у меня вдовушку, в которую я влюблен до безумия? Э! Уж коли лгать на себя, так надо смело.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давай одеваться...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Бррр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Воображение мое разыгралось так, что я сейчас иду волочиться за хозяйской невестой.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(Одеваясь скоро, говорит с воодушевлением.)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Трепещи, Казимир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Андреич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Комедия переходит в отчаянную раздирательную драму!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скорей!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(Расхаживает трагически по комнате.)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Ах, батюшки! Видно, это вас с холоду так пробирает...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Да, да! Без вьюшек и зимней рамы поневоле взбесишься! Пусть трепещут теперь все вдовушки и хозяева домов!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(Декламируя.)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Досель я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агнецем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был, отныне из вертепа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Выходит тигр на пагубу врагов!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Сильный звонок.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(Бежит за ширмы.)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Ай! Этот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гнусный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звонок когда-нибудь уходит меня: он уничтожает всю силу моего характера...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XIII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 же и горничная.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Горничная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(высовываясь в дверь).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Извините, господа! Не здесь ли живет господин Иванов?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 на что тебе, голубушка?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Горничная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(громко в дверях).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Ах,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оченно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надо узнать. Мы, видите,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вчерась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сюда переехали, видите-с, барин мой тоже по фамилии Иванов и велел кухмистерше прислать ему сегодня пораньше обед; хорошо-с ждал-ждал и проголодался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ужасти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как! Послал меня самое к кухмистерше, а та божится, клянется, что обед послала к господину Иванову, но только мы не получали! Да вот теперь бегаем, ищем обед. Барин мой с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голодухи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ужасти как грызет меня. Не к нам ли ошибкой занесли наш обед?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голубушка, у нас всегда свой повар готовит. Верно, управляющий съел ваш обед: он любит чужое.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Горничная. Неужели? Ох, он бессовестный!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Да! Да! И еще какой... Съест чужое, да потом и отпирается.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Горничная. Неужели? Так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пойду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скажу своему барину; он у меня такой скупой, что за свой кусок съест самого управляющего! Прощайте...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XIV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 же, кроме горничной.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(аплодируя).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Ха! Ха! Ха! Браво,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Люблю! Ты далеко пойдешь: врешь и не краснеешь! При больших несчастьях это иногда спасает...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Да,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живучи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вами, всему научишься.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Молодец! Молодец! Если уж нас и выживут отсюда, так этот дом передаст наши имена в потомство. Прощай, я бегу теперь знакомиться е хозяйской невестой...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XV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 же и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Выжигии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(впопыхах).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Господин Иванов! Помилуйте! Что вы это за ватагу пригнали к хозяину? Он человек такой деликатный, такой слабый здоровьем, что ваши должники чуть его с ног не сбили! Помилуйте! Уж это злодейство!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А! Я этого-то и хочу! Зачем он сам, злодей, меня притесняет? Зачем он отбивает мою невесту, в которую я влюблен до бешенства?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Что? Что? Это еще что за новости? Вы и тут еще хотите вмешаться?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Да! Да! Я человек отчаянный! Я могу платить за квартиру, но не могу видеть, когда старый! хитрый старичишка отнимает мое счастье.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 себя). 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Экого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жильца нажили! Хорошо, что хозяин распорядился заранее, как от него избавиться.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(надевая шляпу).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Сейчас же иду расстроить вконец свадьбу и здоровье твоего господина...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Нет, уж увольте... Вот он сам к вам идет для окончательной разделки...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А, милости просим! Я сегодня уж решила всех принимать у себя, даже и домового хозяина.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Явление XVI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 же и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(седой, бледный старик, одетый очень чисто, в фуражке, с палкою в руке).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язвительной улыбкой).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А! Господин Иванов! Наконец и я являюсь к вам с визитом... Вы не ожидали? А?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(очень вежливо).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Нет... Но, впрочем, я весьма рад вашему посещению...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подай крепкий стул Казимиру Андреевичу.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садится.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Как ваше драгоценное здоровье?..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Гм, не совсем-то хорошо...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А это худо! Вы, вероятно, все хлопочете. Мало бережете себя. В нашем климате это опасно.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Да... сверх того, и вы также не бережен меня, заставляете к себе ходить...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Помилуйте, я нисколько не хотел вас беспокоить... Я вас так уважаю... Ну, как вы проводите время, Казимир Андреевич? Весело ли? Уж, вероятно вы человек богатый, наслаждаетесь жизнью вполне! Да и грешно бы было жить худо при ваших средствах... А ведь знаете, у нас есть люди, которые как ни богаты, а живут всегда прескверно! Никого не принимают, дрожат над каждой копейкой, лишают себя даже необходимого и все только копят деньги, а там, глядишь, и протянут ноги! Ей-богу! То есть, просто...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Гм! Позвольте... что ж вы мне рассказываете? Конечно, я бы тоже мог жить очень приятно и счастливо... Но иногда жизнь наша и при деньгах и при доме бывает невыносимо тяжела! Особливо, как попадется гадкий жилец, неугомонный, не платящий за квартиру... О! Это адское наказание в жизни!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(нисколько не конфузясь).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Да-с, это бывает... Но, послушайте, я вам скажу, что опять ведь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нельзя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прожить без неприятностей... Мы все рождены на то, чтоб попеременно испытать и частичку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блаженства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час-другой житейского горя. Вы согласитесь, что мы с вами не такие уже праведники, Казимир Андреевич, чтоб иметь притязание на бесконечное блаженство?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хочет говорить.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(Перебивает.)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Знаю, знаю, что вы хотите сказать... Но я с этим не согласен.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Добро и зло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необходимы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миру;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У вас есть дом, другой и так живет.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Один, положим, платит за квартиру,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Другой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глядишь, ни гроша не дает;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Один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жильцам хорош домовладелец.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(Смотрит на </w:t>
      </w:r>
      <w:proofErr w:type="spellStart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Глухова</w:t>
      </w:r>
      <w:proofErr w:type="spellEnd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Другой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 обидеть, как злодей!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Один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даст, не спорит из безделиц,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Другой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рад взять и вьюшки от печей!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Добро и зло -- наш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наш мучитель;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как жильцы в домах поразберут: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 одном дому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пречестный управитель.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(Показывает на </w:t>
      </w:r>
      <w:proofErr w:type="spellStart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Выжигина</w:t>
      </w:r>
      <w:proofErr w:type="spellEnd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.)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другом, глядишь, -- разбойник, вор и плут!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(перебивая его с нетерпением).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Или жилец один живет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претихо</w:t>
      </w:r>
      <w:proofErr w:type="spellEnd"/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аккуратно платит...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(перебивая его).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                              Да, да, да...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Другой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живет и весело и лихо...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(так же).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Живет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другой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 денег, без стыда!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Да, да, мы все без денег в этом мире.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                    В долгах затем и дети и отцы,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                    Что на земле -- как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временной квартире --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вы, и я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-- 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вечные жильцы.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нетерпении).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Позвольте ж мне хоть слово вымолвить...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Извольте, извольте...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(ударяя на слова).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Итак, позвольте же... Жизнь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наша то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есть тогда только приятна и весела, когда выгонишь из дому неугомонного жильца, от которого нет пользы хозяину и покоя соседям; понимаете?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(ветрено).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Понимаю, но не совсем... Потому что я не был домовладельцем, не испытал этого удовольствия...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О, сударь, а я так буду благословлять судьбу, если успею выжить от себя такого злодея. Тогда! сердцу легче, и в доме чище, и жизнь приятнее... Скоро вы от меня выберетесь?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Я? А, право, еще не знаю. Все жду денег от матушки из деревни, но не шлет: верно, у нее там опять саранча или картофельная болезнь появилась... Не знаю что, только денег нет...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Но, однако ж, вы дали подписку выехать. Неужели я опять должен обратиться к правительству?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Нет, я вам не советую напрасно беспокоиться. Я недавно сам откровенно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имел честь относиться к кому следует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что я все заплачу, дал подписку, за меня поручились; потом я объявил, что надо же мне жить на квартире, а не на улице. А как я вам должен за год, то, во избежание новых жалоб, я и решился лучше остаться у вас. Об этом думали, рассуждали и, наконец, решили, что чем мне переезжать из дома в дом, заводить историю со многими, так уж лучше иметь дело с одними вами. Это уж решено.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Помилуйте! Да за что ж я один буду страдать?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Ах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какие вы! Да все же лучше вам страдать одним, нежели многим. И будь я на вашем месте, я бы согласился охотно держать вас и страдать, чтоб показать пример всем скупым хозяевам.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помилуйте, я не хочу держать вас! Вы у меня никому покоя не даете! Мне не платите и еще своих кредиторов ко мне присылаете.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Совершенно согласен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но я люблю пользоваться жизнью! Сверх того, я вам враг, ваш соперник.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(испугавшись).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Что? Что? Мой соперник?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Да, Казимир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Андреич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Если вы этого еще не знали, так теперь я вам все открою. Вы хотите жениться на той, которую я обожаю, боготворю, я пылаю от нее, несмотря на то, что мороз на дворе.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Возможно ли!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 себя.)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Еще новое горе!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(Ему.)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Как! Разве вы знакомы с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Шарлотой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Карловной!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 себя).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Смелее.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(Ему.)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О!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Гораздо прежде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вас! А она это, верно, от вас скрывала? Душечка! Милая вдовушка! Понимаю: если б она не любила меня, верно бы, открыла вам эту тайну. Но это хорошо, что она скрыла ее: она с большим характером.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ходил ты сегодня справляться о здоровье Шарлоты Карловны?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Еще бы! Ходил-с, два раза. Они, слава богу, приказали вам кланяться и целуют вас заочно.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Что я узнал! Да уж это ни на что не похоже! Неужели я от вас должен еще испытать...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(быстро).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О! Вы увидите, что у нас произойдет за все, что я терплю в вашем доме. Если вы влюблены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Шарлоту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Карловну, тем лучше для меня! Я не дурен собой, а вы, извините... Она умеет скрываться, тем лучше для нее; я беден, вы богаты, тем хуже для вас! О, моя партия еще не проиграна!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(отчаянно).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Господин Иванов, пощадите! Вы не человек, а враг рода человеческого!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Вы не хозяин, а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душегубец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Вы меня морозите! У вас просто житья нет!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Ради бога, выезжайте! Вы меня уморите!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Ни за что на свете. Вы заедаете мое счастье!..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это время взял тромбон).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мне мешаете учиться!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(Берет сильную ноту.)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(испугавшись).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Ай! Ай! Ай! Это еще что?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Музыка.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(садится с помощью </w:t>
      </w:r>
      <w:proofErr w:type="spellStart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Выжигина</w:t>
      </w:r>
      <w:proofErr w:type="spellEnd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Перестань, разбойник! Ох, как я испугался...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(показывая на хозяина).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Господин Иванов! Ведь он человек больной...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Да мне-то что? А мой человек парень здоровый и учится надувать для своей пользы.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Выжигину</w:t>
      </w:r>
      <w:proofErr w:type="spellEnd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вполголоса).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Нечего делать,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надое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ним кончить, а то беда!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Как вам угодно. Авось на этих условиях избавимся от злодея.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(встает).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Послушайте, Иван Иванович... я хочу непременно, чтобы вы выехали...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Мудрено, нет никакого средства; не будь у матушки картофельной болезни, о! Тогда бы...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усилием).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вам дам все средства к выезду.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А? Что такое?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Да, я решаюсь на такую жертву, на которую, я думаю, никто другой не решится. Я нанял для вас квартиру с дровами.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А! Покорно вас благодарю, но мне нечем платить.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криком).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Позвольте, я все предвидел и заплатил за два месяца вперед: вот у него и расписка в получении. Чувствуете ли вы это?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(удивленный).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Неужели, Казимир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Андреич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 Вы меня поражаете; это так ново и оригинально, что хоть кого обезоружит. А мой долг за эту квартиру?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Уж бог с вами: все прощаю, только сейчас очистите эту квартиру.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Неужели?.. Да это редкая, примерная черта! Прощаете долг за целый год?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Прощаю.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И наняли мне другую квартиру с дровами? И заплатили вперед за два месяца?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Заплатил.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Вот и адрес дома и расписка в получении за квартиру.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(прочитав, кладет в карман).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Да... да... чудеса; это оригинальный, поучительный, назидательный пример для всех домохозяев!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 себя.)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Постой же... коли уж пошло на уступки и погашения долгов, так я его распечатаю до возможной степени!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(Ему с упреком.)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Казимир Андреевич, да неужели я вам уж так насолил, что вы даже решаетесь...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(решительно).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все, на все! Только бы сию минуту выжить вас в другой дом.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(также).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 за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 вы другому хозяину желаете неизбежного зла? Вы поступаете по-татарски, по-вашему, ужасно!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(Громко и решительно.)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Нет! Не хочу выезжать, во-первых, я человек, по возможности благородный, во-вторых, влюблен, в-третьих, около ста рублей должен здесь разным беднякам, в-четвертых, не имею денег переехать и купить кое-что для новоселья, в-пятых ну, да и этого довольно.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отчаянием).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Послушайте вы... вы не жилец, а демон!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А вы домовой хозяин, который...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Не продолжайте! Я умру, я слабый человек, у меня от вас может лопнуть какая-нибудь артерия. Так и быть, уж если я отдал вперед за вашу новую квартиру, так не оставлю своего намерения.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(Кричит, обращаясь к дверям.)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Эй, вы, приходите ко мне все, кому должен господин Иванов, все, все отдам до копейки.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Ага!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(Обращаясь к должникам.)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Слышите, вы? Ступайте все к хозяину, а меня с барином не беспокойте.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Голоса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 окнах).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Очень рады! Благодарим покорно.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 чувством).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Казимир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Андреич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теперь только я знаю, кого в вас лишаюсь.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 тебе я сколько должен?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Да уж я и счет потерял: целковых-с четыре, кажись, будет.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Казимир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Андреич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Он славный, трезвый человек, это видно по его физиономии... притом с большим талантом, отлично играет на двух инструментах... Хотите послушать? Эй,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хвати на тромбоне из "Роберта Дьявола".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хочет играть.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Нет, нет, не нужно!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отдай ему скорее четыре целковых!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(отдавая </w:t>
      </w:r>
      <w:proofErr w:type="spellStart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Левке</w:t>
      </w:r>
      <w:proofErr w:type="spellEnd"/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). 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на, дудка проклятая!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Ага!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Казимир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Андреич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 меня победили! Отныне вы будете у меня жить здесь! Здесь!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(Показывая на сердце.)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 в городе здесь так тяжело жить без денег...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(Вынимая пустой бумажник.)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здесь у меня так легко, что из рук вон... Так уж заодно одолжите до первых денег целковых тридцать...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Еще?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 Да, да, вы, я знаю, служили некогда в магистрате и недаром нажили четырехэтажный домик; так это ничего не значит.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Уж, разумеется, рассчитайтесь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заодно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следует, да уж и бог с вами.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Иван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Иваныч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Казимир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Андреич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(вне себя).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Вы... вы... нет, уж у меня и слов недостает!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А, слов! </w:t>
      </w:r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Ну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уж это ваша забота. А у меня вот недостает денег... Впрочем, вы, как я вижу, достаете свои...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(вынимая деньги). </w:t>
      </w: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Да, да, но это последняя жертва.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вели сейчас выносить его имение; надо кончить эту операцию!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Иванов.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выезжать нам или нет?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Ну, уж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теперича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можно...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Вот вам деньги, и не знайте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 этом мире нас и в том!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Выходите! Выезжайте!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Иванов и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Едем, едем в новый дом!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Оба собирают вещи; между тем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окликнув многих должников Иванова, заставляет их выносить мебель.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Выносите все живее.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  Иванов.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 сердитесь! Съедем вмиг!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Выезжайте же скорее!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Эх, доехали мы их!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Глухов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(про себя).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Жить нельзя мне с этим франтом!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(считая деньги).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Трудно деньги наживать.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(взяв на плечи контрабас).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Тяжело быть музыкантом...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Выжигин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Нелегко жильца прогнать!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Иванов.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Худо жить нам в этом мире!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  </w:t>
      </w:r>
      <w:proofErr w:type="spell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Да, придется вспомнить им: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Вот как жили на квартире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</w:t>
      </w:r>
      <w:proofErr w:type="spellStart"/>
      <w:proofErr w:type="gramStart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Левка</w:t>
      </w:r>
      <w:proofErr w:type="spell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барином своим!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Все </w:t>
      </w:r>
      <w:r w:rsidRPr="00C20C9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(к публике).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 жизни все мы переносим,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Всем хлопочем угодить,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И всех зрителей здесь просим,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                    Чтобы пьесе дать пожить.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</w:p>
    <w:p w:rsidR="00C20C98" w:rsidRPr="00C20C98" w:rsidRDefault="00C20C98" w:rsidP="00C20C98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20C9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 1848</w:t>
      </w:r>
    </w:p>
    <w:sectPr w:rsidR="00C20C98" w:rsidRPr="00C20C98" w:rsidSect="00490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C98"/>
    <w:rsid w:val="004901C7"/>
    <w:rsid w:val="00C20C98"/>
    <w:rsid w:val="00D63412"/>
    <w:rsid w:val="00F5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0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8734</Words>
  <Characters>49785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58403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Петербургский анекдот с жильцом и домохозяином</dc:title>
  <dc:creator>Григорьев П.И.</dc:creator>
  <cp:keywords>Григорьев П.И. Петербургский анекдот с жильцом и домохозяином</cp:keywords>
  <cp:lastModifiedBy>Санек</cp:lastModifiedBy>
  <cp:revision>2</cp:revision>
  <dcterms:created xsi:type="dcterms:W3CDTF">2019-04-22T06:22:00Z</dcterms:created>
  <dcterms:modified xsi:type="dcterms:W3CDTF">2019-04-22T06:22:00Z</dcterms:modified>
</cp:coreProperties>
</file>