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43" w:rsidRDefault="00C521FF">
      <w:pPr>
        <w:pStyle w:val="20"/>
        <w:framePr w:w="5942" w:h="1391" w:hRule="exact" w:wrap="none" w:vAnchor="page" w:hAnchor="page" w:x="398" w:y="1909"/>
        <w:shd w:val="clear" w:color="auto" w:fill="auto"/>
        <w:spacing w:after="191" w:line="220" w:lineRule="exact"/>
      </w:pPr>
      <w:r>
        <w:t>Пол Хантер</w:t>
      </w:r>
    </w:p>
    <w:p w:rsidR="00650343" w:rsidRDefault="00C521FF">
      <w:pPr>
        <w:pStyle w:val="10"/>
        <w:framePr w:w="5942" w:h="1391" w:hRule="exact" w:wrap="none" w:vAnchor="page" w:hAnchor="page" w:x="398" w:y="1909"/>
        <w:shd w:val="clear" w:color="auto" w:fill="auto"/>
        <w:spacing w:before="0" w:after="181" w:line="240" w:lineRule="exact"/>
        <w:ind w:left="740"/>
      </w:pPr>
      <w:bookmarkStart w:id="0" w:name="bookmark0"/>
      <w:r>
        <w:t>Интервью с Ф. Скоттом Фицджеральдом</w:t>
      </w:r>
      <w:bookmarkEnd w:id="0"/>
    </w:p>
    <w:p w:rsidR="00650343" w:rsidRPr="00E74CAD" w:rsidRDefault="00C521FF">
      <w:pPr>
        <w:pStyle w:val="30"/>
        <w:framePr w:w="5942" w:h="1391" w:hRule="exact" w:wrap="none" w:vAnchor="page" w:hAnchor="page" w:x="398" w:y="1909"/>
        <w:shd w:val="clear" w:color="auto" w:fill="auto"/>
        <w:spacing w:before="0" w:line="170" w:lineRule="exact"/>
        <w:ind w:left="740"/>
        <w:rPr>
          <w:b w:val="0"/>
          <w:i/>
        </w:rPr>
      </w:pPr>
      <w:r w:rsidRPr="00E74CAD">
        <w:rPr>
          <w:b w:val="0"/>
          <w:i/>
        </w:rPr>
        <w:t>Пьеса</w:t>
      </w:r>
      <w:r w:rsidR="00C557E7">
        <w:rPr>
          <w:b w:val="0"/>
          <w:i/>
        </w:rPr>
        <w:t xml:space="preserve"> </w:t>
      </w:r>
      <w:r w:rsidRPr="00E74CAD">
        <w:rPr>
          <w:b w:val="0"/>
          <w:i/>
        </w:rPr>
        <w:t>в одном действии</w:t>
      </w:r>
    </w:p>
    <w:p w:rsidR="00650343" w:rsidRPr="00C557E7" w:rsidRDefault="00C521FF">
      <w:pPr>
        <w:pStyle w:val="30"/>
        <w:framePr w:wrap="none" w:vAnchor="page" w:hAnchor="page" w:x="398" w:y="3494"/>
        <w:shd w:val="clear" w:color="auto" w:fill="auto"/>
        <w:spacing w:before="0" w:line="170" w:lineRule="exact"/>
        <w:ind w:left="740"/>
        <w:rPr>
          <w:u w:val="single"/>
        </w:rPr>
      </w:pPr>
      <w:r w:rsidRPr="00C557E7">
        <w:rPr>
          <w:u w:val="single"/>
        </w:rPr>
        <w:t>Действующие ли</w:t>
      </w:r>
      <w:r w:rsidR="00E74CAD" w:rsidRPr="00C557E7">
        <w:rPr>
          <w:u w:val="single"/>
        </w:rPr>
        <w:t>ц</w:t>
      </w:r>
      <w:r w:rsidRPr="00C557E7">
        <w:rPr>
          <w:u w:val="single"/>
        </w:rPr>
        <w:t>а</w:t>
      </w:r>
    </w:p>
    <w:p w:rsidR="00650343" w:rsidRDefault="00C521FF">
      <w:pPr>
        <w:pStyle w:val="30"/>
        <w:framePr w:w="5942" w:h="566" w:hRule="exact" w:wrap="none" w:vAnchor="page" w:hAnchor="page" w:x="398" w:y="3789"/>
        <w:shd w:val="clear" w:color="auto" w:fill="auto"/>
        <w:spacing w:before="0" w:line="168" w:lineRule="exact"/>
        <w:ind w:left="2380"/>
      </w:pPr>
      <w:r>
        <w:rPr>
          <w:rStyle w:val="32pt"/>
          <w:b/>
          <w:bCs/>
        </w:rPr>
        <w:t>Фицджеральд.</w:t>
      </w:r>
    </w:p>
    <w:p w:rsidR="00650343" w:rsidRDefault="00C521FF">
      <w:pPr>
        <w:pStyle w:val="40"/>
        <w:framePr w:w="5942" w:h="566" w:hRule="exact" w:wrap="none" w:vAnchor="page" w:hAnchor="page" w:x="398" w:y="3789"/>
        <w:shd w:val="clear" w:color="auto" w:fill="auto"/>
        <w:ind w:left="2380"/>
      </w:pPr>
      <w:r>
        <w:t>Сиделка.</w:t>
      </w:r>
    </w:p>
    <w:p w:rsidR="00650343" w:rsidRDefault="00C521FF">
      <w:pPr>
        <w:pStyle w:val="30"/>
        <w:framePr w:w="5942" w:h="566" w:hRule="exact" w:wrap="none" w:vAnchor="page" w:hAnchor="page" w:x="398" w:y="3789"/>
        <w:shd w:val="clear" w:color="auto" w:fill="auto"/>
        <w:spacing w:before="0" w:line="168" w:lineRule="exact"/>
        <w:ind w:left="2380"/>
      </w:pPr>
      <w:r>
        <w:rPr>
          <w:rStyle w:val="32pt"/>
          <w:b/>
          <w:bCs/>
        </w:rPr>
        <w:t>Репортер.</w:t>
      </w:r>
    </w:p>
    <w:p w:rsidR="00650343" w:rsidRDefault="00C521FF">
      <w:pPr>
        <w:pStyle w:val="30"/>
        <w:framePr w:w="5942" w:h="5637" w:hRule="exact" w:wrap="none" w:vAnchor="page" w:hAnchor="page" w:x="398" w:y="4445"/>
        <w:shd w:val="clear" w:color="auto" w:fill="auto"/>
        <w:spacing w:before="0" w:after="77" w:line="170" w:lineRule="exact"/>
        <w:ind w:left="740"/>
      </w:pPr>
      <w:r>
        <w:t>Картина первая</w:t>
      </w:r>
    </w:p>
    <w:p w:rsidR="00650343" w:rsidRDefault="00C521FF">
      <w:pPr>
        <w:pStyle w:val="30"/>
        <w:framePr w:w="5942" w:h="5637" w:hRule="exact" w:wrap="none" w:vAnchor="page" w:hAnchor="page" w:x="398" w:y="4445"/>
        <w:shd w:val="clear" w:color="auto" w:fill="auto"/>
        <w:spacing w:before="0" w:line="168" w:lineRule="exact"/>
        <w:jc w:val="both"/>
      </w:pPr>
      <w:r>
        <w:t>Небольшая, скромно обставленная спальня в благоустроенной курорт</w:t>
      </w:r>
      <w:r>
        <w:softHyphen/>
        <w:t>ной гостинице в Эшвилле, Северная Каролина. Обычная для гости</w:t>
      </w:r>
      <w:r>
        <w:softHyphen/>
        <w:t>ниц мебель: кровать, кресло, стол; в углу — стул с прямой спинкой, на видном месте — туалетный столик с зеркалом. Двери ведут в холл, ванную, туалет. Занавешенное окно выходит в тихий гостиничный сад. Номер занимает писатель Фицджеральд. Его единственные личные вещи — портрет жены на туалетном столике и аккуратная стопка книг на столе. Фицджеральд болен. На столике стоят пузырьки с лекарствами, лежат бинты. Вообще во всей атмосфере ощущается гнетущая стерильность, отчасти потому, что в комнате господствует подчеркнутый порядок: сиделка, ухаживающая за Фицджеральдом, постоянно расставляет вещи по местам. Больше того, обстановка как бы свидетельствует об опустошенности писателя в его нынешнем</w:t>
      </w:r>
    </w:p>
    <w:p w:rsidR="00650343" w:rsidRDefault="00C521FF">
      <w:pPr>
        <w:pStyle w:val="30"/>
        <w:framePr w:w="5942" w:h="5637" w:hRule="exact" w:wrap="none" w:vAnchor="page" w:hAnchor="page" w:x="398" w:y="4445"/>
        <w:shd w:val="clear" w:color="auto" w:fill="auto"/>
        <w:spacing w:before="0" w:line="168" w:lineRule="exact"/>
        <w:jc w:val="center"/>
      </w:pPr>
      <w:r>
        <w:t>состоянии.</w:t>
      </w:r>
    </w:p>
    <w:p w:rsidR="00650343" w:rsidRDefault="00C521FF">
      <w:pPr>
        <w:pStyle w:val="30"/>
        <w:framePr w:w="5942" w:h="5637" w:hRule="exact" w:wrap="none" w:vAnchor="page" w:hAnchor="page" w:x="398" w:y="4445"/>
        <w:shd w:val="clear" w:color="auto" w:fill="auto"/>
        <w:spacing w:before="0" w:line="168" w:lineRule="exact"/>
        <w:jc w:val="both"/>
      </w:pPr>
      <w:r>
        <w:t>Время действия — 24 сентября 1936 года, день сорокалетия Фицдже</w:t>
      </w:r>
      <w:r>
        <w:softHyphen/>
        <w:t xml:space="preserve">ральда. Раннее утро пасмурного дня. </w:t>
      </w:r>
      <w:r>
        <w:rPr>
          <w:rStyle w:val="32pt"/>
          <w:b/>
          <w:bCs/>
        </w:rPr>
        <w:t xml:space="preserve">Фицджеральд и сидел- </w:t>
      </w:r>
      <w:r>
        <w:t>к а играют в карты, сидя на кровати. На писателе пижама, комнат</w:t>
      </w:r>
      <w:r>
        <w:softHyphen/>
        <w:t>ные туфли, халат, накинутый на гипсовую повязку на плече. Он выглядит на все свои сорок лет, но благодаря светлым волосам и выразительным чертам лица что-то мальчишески красивое видится в его усталом и поблекшем облике. Он не только страдает от пере</w:t>
      </w:r>
      <w:r>
        <w:softHyphen/>
        <w:t>лома в плече и легкого приступа артрита, но на его внешности, здо</w:t>
      </w:r>
      <w:r>
        <w:softHyphen/>
        <w:t>ровье, нервной системе сказались также слишком многие годы пре</w:t>
      </w:r>
      <w:r>
        <w:softHyphen/>
        <w:t>небрежения к себе и чрезмерного пьянства. Руки его порой трясутся, лицо дергается, а мысль не так мгновенно вспыхивает, как прежде. Частная сиделка, ухаживающая за Фицджеральдом, выглядит, по</w:t>
      </w:r>
      <w:r>
        <w:softHyphen/>
        <w:t>жалуй, ординарно — обыкновенная простая женщина пятидесяти с лишним лет. Чувствуется, что между ней и Фицджеральдом воз</w:t>
      </w:r>
      <w:r>
        <w:softHyphen/>
        <w:t>никла привязанность; хотя она и неспособна обсуждать и понимать его творчество, но все же умеет хорошо слушать, что немало помогло ее усилиям вывести писателя из угнетенного состояния. Фицдже</w:t>
      </w:r>
      <w:r>
        <w:softHyphen/>
      </w:r>
    </w:p>
    <w:p w:rsidR="00650343" w:rsidRDefault="00C521FF">
      <w:pPr>
        <w:pStyle w:val="22"/>
        <w:framePr w:wrap="none" w:vAnchor="page" w:hAnchor="page" w:x="6148" w:y="10205"/>
        <w:shd w:val="clear" w:color="auto" w:fill="auto"/>
        <w:spacing w:line="170" w:lineRule="exact"/>
      </w:pPr>
      <w:r>
        <w:t>3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30"/>
        <w:framePr w:w="6010" w:h="9667" w:hRule="exact" w:wrap="none" w:vAnchor="page" w:hAnchor="page" w:x="364" w:y="424"/>
        <w:shd w:val="clear" w:color="auto" w:fill="auto"/>
        <w:spacing w:before="0" w:after="86" w:line="168" w:lineRule="exact"/>
        <w:jc w:val="both"/>
      </w:pPr>
      <w:r>
        <w:lastRenderedPageBreak/>
        <w:t>ральд знает, чем можно ее расположить к себе, и она потворствует ему больше, чем даже считает нужным. Заметно, что Фицджеральду наскучила игра в карты. Сиделка поглощена ею; она тасует карты и от удовольствия что-то мурлычет.</w:t>
      </w:r>
    </w:p>
    <w:p w:rsidR="00650343" w:rsidRDefault="00C521FF">
      <w:pPr>
        <w:pStyle w:val="20"/>
        <w:framePr w:w="6010" w:h="9667" w:hRule="exact" w:wrap="none" w:vAnchor="page" w:hAnchor="page" w:x="364" w:y="424"/>
        <w:shd w:val="clear" w:color="auto" w:fill="auto"/>
        <w:spacing w:after="0" w:line="211" w:lineRule="exact"/>
        <w:ind w:firstLine="400"/>
      </w:pPr>
      <w:r>
        <w:rPr>
          <w:rStyle w:val="22pt"/>
        </w:rPr>
        <w:t>Фиц джеральд.</w:t>
      </w:r>
      <w:r>
        <w:t xml:space="preserve"> Когда вы начинаете так мурлы</w:t>
      </w:r>
      <w:r>
        <w:softHyphen/>
        <w:t>кать, значит, вы собираетесь побить меня в игре.</w:t>
      </w:r>
    </w:p>
    <w:p w:rsidR="00650343" w:rsidRDefault="00C521FF">
      <w:pPr>
        <w:pStyle w:val="20"/>
        <w:framePr w:w="6010" w:h="9667" w:hRule="exact" w:wrap="none" w:vAnchor="page" w:hAnchor="page" w:x="364" w:y="424"/>
        <w:shd w:val="clear" w:color="auto" w:fill="auto"/>
        <w:spacing w:after="0" w:line="211" w:lineRule="exact"/>
        <w:ind w:firstLine="400"/>
      </w:pPr>
      <w:r>
        <w:rPr>
          <w:rStyle w:val="22pt"/>
        </w:rPr>
        <w:t>Сиделка</w:t>
      </w:r>
      <w:r>
        <w:t xml:space="preserve"> </w:t>
      </w:r>
      <w:r>
        <w:rPr>
          <w:rStyle w:val="23"/>
        </w:rPr>
        <w:t>(раздавая карты.).</w:t>
      </w:r>
      <w:r>
        <w:t xml:space="preserve"> Некоторые имеют талант к сочинительству, а другие — к карточным играм.</w:t>
      </w:r>
    </w:p>
    <w:p w:rsidR="00650343" w:rsidRDefault="00C521FF">
      <w:pPr>
        <w:pStyle w:val="20"/>
        <w:framePr w:w="6010" w:h="9667" w:hRule="exact" w:wrap="none" w:vAnchor="page" w:hAnchor="page" w:x="364" w:y="424"/>
        <w:shd w:val="clear" w:color="auto" w:fill="auto"/>
        <w:spacing w:after="0" w:line="211" w:lineRule="exact"/>
        <w:ind w:firstLine="40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(бросая свои карты).</w:t>
      </w:r>
      <w:r>
        <w:t xml:space="preserve"> Опять про</w:t>
      </w:r>
      <w:r>
        <w:softHyphen/>
        <w:t>дулся!</w:t>
      </w:r>
    </w:p>
    <w:p w:rsidR="00650343" w:rsidRDefault="00C521FF">
      <w:pPr>
        <w:pStyle w:val="20"/>
        <w:framePr w:w="6010" w:h="9667" w:hRule="exact" w:wrap="none" w:vAnchor="page" w:hAnchor="page" w:x="364" w:y="424"/>
        <w:shd w:val="clear" w:color="auto" w:fill="auto"/>
        <w:spacing w:after="0" w:line="211" w:lineRule="exact"/>
        <w:ind w:left="20"/>
        <w:jc w:val="center"/>
      </w:pPr>
      <w:r>
        <w:rPr>
          <w:rStyle w:val="22pt"/>
        </w:rPr>
        <w:t>Сиделка.</w:t>
      </w:r>
      <w:r>
        <w:t xml:space="preserve"> Не хотите ли сыграть еще одну партию?</w:t>
      </w:r>
    </w:p>
    <w:p w:rsidR="00650343" w:rsidRDefault="00C521FF">
      <w:pPr>
        <w:pStyle w:val="20"/>
        <w:framePr w:w="6010" w:h="9667" w:hRule="exact" w:wrap="none" w:vAnchor="page" w:hAnchor="page" w:x="364" w:y="424"/>
        <w:shd w:val="clear" w:color="auto" w:fill="auto"/>
        <w:spacing w:after="0" w:line="211" w:lineRule="exact"/>
        <w:ind w:firstLine="400"/>
      </w:pPr>
      <w:r>
        <w:rPr>
          <w:rStyle w:val="22pt"/>
        </w:rPr>
        <w:t>Фицджеральд.</w:t>
      </w:r>
      <w:r>
        <w:t xml:space="preserve"> Я бы хотел, чтоб в этой комнате было радио.</w:t>
      </w:r>
    </w:p>
    <w:p w:rsidR="00650343" w:rsidRDefault="00C521FF">
      <w:pPr>
        <w:pStyle w:val="20"/>
        <w:framePr w:w="6010" w:h="9667" w:hRule="exact" w:wrap="none" w:vAnchor="page" w:hAnchor="page" w:x="364" w:y="424"/>
        <w:shd w:val="clear" w:color="auto" w:fill="auto"/>
        <w:spacing w:after="0" w:line="211" w:lineRule="exact"/>
        <w:ind w:firstLine="400"/>
      </w:pPr>
      <w:r>
        <w:rPr>
          <w:rStyle w:val="22pt"/>
        </w:rPr>
        <w:t>Сиделка.</w:t>
      </w:r>
      <w:r>
        <w:t xml:space="preserve"> Вы не хотите играть только потому, что я выигрываю?</w:t>
      </w:r>
    </w:p>
    <w:p w:rsidR="00650343" w:rsidRDefault="00C521FF">
      <w:pPr>
        <w:pStyle w:val="20"/>
        <w:framePr w:w="6010" w:h="9667" w:hRule="exact" w:wrap="none" w:vAnchor="page" w:hAnchor="page" w:x="364" w:y="424"/>
        <w:shd w:val="clear" w:color="auto" w:fill="auto"/>
        <w:spacing w:after="0" w:line="211" w:lineRule="exact"/>
        <w:ind w:firstLine="400"/>
      </w:pPr>
      <w:r>
        <w:rPr>
          <w:rStyle w:val="22pt"/>
        </w:rPr>
        <w:t>Фицджеральд.</w:t>
      </w:r>
      <w:r>
        <w:t xml:space="preserve"> Мне надоела эта игра. Может, сы</w:t>
      </w:r>
      <w:r>
        <w:softHyphen/>
        <w:t>граем в покер с раздеванием?</w:t>
      </w:r>
    </w:p>
    <w:p w:rsidR="00650343" w:rsidRDefault="00C521FF">
      <w:pPr>
        <w:pStyle w:val="20"/>
        <w:framePr w:w="6010" w:h="9667" w:hRule="exact" w:wrap="none" w:vAnchor="page" w:hAnchor="page" w:x="364" w:y="424"/>
        <w:shd w:val="clear" w:color="auto" w:fill="auto"/>
        <w:spacing w:after="0" w:line="211" w:lineRule="exact"/>
        <w:ind w:firstLine="400"/>
      </w:pPr>
      <w:r>
        <w:rPr>
          <w:rStyle w:val="22pt"/>
        </w:rPr>
        <w:t>Сиделка.</w:t>
      </w:r>
      <w:r>
        <w:t xml:space="preserve"> Вы смеетесь надо мной.</w:t>
      </w:r>
    </w:p>
    <w:p w:rsidR="00650343" w:rsidRDefault="00C521FF">
      <w:pPr>
        <w:pStyle w:val="20"/>
        <w:framePr w:w="6010" w:h="9667" w:hRule="exact" w:wrap="none" w:vAnchor="page" w:hAnchor="page" w:x="364" w:y="424"/>
        <w:shd w:val="clear" w:color="auto" w:fill="auto"/>
        <w:spacing w:after="0" w:line="211" w:lineRule="exact"/>
        <w:ind w:firstLine="40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(подчеркнуто).</w:t>
      </w:r>
      <w:r>
        <w:t xml:space="preserve"> Нет, я вовсе не соби</w:t>
      </w:r>
      <w:r>
        <w:softHyphen/>
        <w:t>раюсь смеяться над вами.</w:t>
      </w:r>
    </w:p>
    <w:p w:rsidR="00650343" w:rsidRDefault="00C521FF">
      <w:pPr>
        <w:pStyle w:val="50"/>
        <w:framePr w:w="6010" w:h="9667" w:hRule="exact" w:wrap="none" w:vAnchor="page" w:hAnchor="page" w:x="364" w:y="424"/>
        <w:shd w:val="clear" w:color="auto" w:fill="auto"/>
        <w:ind w:firstLine="400"/>
      </w:pPr>
      <w:r>
        <w:rPr>
          <w:rStyle w:val="52pt"/>
        </w:rPr>
        <w:t>Сиделка.</w:t>
      </w:r>
      <w:r>
        <w:rPr>
          <w:rStyle w:val="51"/>
        </w:rPr>
        <w:t xml:space="preserve"> Мистер Фицджеральд! </w:t>
      </w:r>
      <w:r>
        <w:t>(Она улыбается не</w:t>
      </w:r>
      <w:r>
        <w:softHyphen/>
        <w:t>сколько растерянно.)</w:t>
      </w:r>
    </w:p>
    <w:p w:rsidR="00650343" w:rsidRDefault="00C521FF">
      <w:pPr>
        <w:pStyle w:val="50"/>
        <w:framePr w:w="6010" w:h="9667" w:hRule="exact" w:wrap="none" w:vAnchor="page" w:hAnchor="page" w:x="364" w:y="424"/>
        <w:shd w:val="clear" w:color="auto" w:fill="auto"/>
        <w:ind w:firstLine="400"/>
      </w:pPr>
      <w:r>
        <w:rPr>
          <w:rStyle w:val="52pt"/>
        </w:rPr>
        <w:t>Фицджеральд</w:t>
      </w:r>
      <w:r>
        <w:rPr>
          <w:rStyle w:val="51"/>
        </w:rPr>
        <w:t xml:space="preserve"> </w:t>
      </w:r>
      <w:r>
        <w:t>(встает и начинает беспокойно ша</w:t>
      </w:r>
      <w:r>
        <w:softHyphen/>
        <w:t xml:space="preserve">гать по комнате, подходит к окну, выглядывает из него). </w:t>
      </w:r>
      <w:r>
        <w:rPr>
          <w:rStyle w:val="51"/>
        </w:rPr>
        <w:t>В Северной Каролине всегда так пасмурно?</w:t>
      </w:r>
    </w:p>
    <w:p w:rsidR="00650343" w:rsidRDefault="00C521FF">
      <w:pPr>
        <w:pStyle w:val="20"/>
        <w:framePr w:w="6010" w:h="9667" w:hRule="exact" w:wrap="none" w:vAnchor="page" w:hAnchor="page" w:x="364" w:y="424"/>
        <w:shd w:val="clear" w:color="auto" w:fill="auto"/>
        <w:spacing w:after="155" w:line="211" w:lineRule="exact"/>
        <w:ind w:firstLine="400"/>
      </w:pPr>
      <w:r>
        <w:rPr>
          <w:rStyle w:val="22pt"/>
        </w:rPr>
        <w:t>Сиделка.</w:t>
      </w:r>
      <w:r>
        <w:t xml:space="preserve"> Да, в это время года.</w:t>
      </w:r>
    </w:p>
    <w:p w:rsidR="00650343" w:rsidRDefault="00C521FF">
      <w:pPr>
        <w:pStyle w:val="30"/>
        <w:framePr w:w="6010" w:h="9667" w:hRule="exact" w:wrap="none" w:vAnchor="page" w:hAnchor="page" w:x="364" w:y="424"/>
        <w:shd w:val="clear" w:color="auto" w:fill="auto"/>
        <w:spacing w:before="0" w:after="78" w:line="168" w:lineRule="exact"/>
        <w:ind w:left="20"/>
        <w:jc w:val="center"/>
      </w:pPr>
      <w:r>
        <w:t>Фицджеральд продолжает бесцельно слоняться по комнате. Затем</w:t>
      </w:r>
      <w:r>
        <w:br/>
        <w:t>подходит к туалетному столику и начинает открывать одно из отде-</w:t>
      </w:r>
      <w:r>
        <w:br/>
        <w:t>лений.</w:t>
      </w:r>
    </w:p>
    <w:p w:rsidR="00650343" w:rsidRDefault="00C521FF">
      <w:pPr>
        <w:pStyle w:val="20"/>
        <w:framePr w:w="6010" w:h="9667" w:hRule="exact" w:wrap="none" w:vAnchor="page" w:hAnchor="page" w:x="364" w:y="424"/>
        <w:shd w:val="clear" w:color="auto" w:fill="auto"/>
        <w:spacing w:after="60" w:line="220" w:lineRule="exact"/>
        <w:jc w:val="left"/>
      </w:pPr>
      <w:r>
        <w:t>Хотите я скажу, чтобы нам принесли чай?</w:t>
      </w:r>
    </w:p>
    <w:p w:rsidR="00650343" w:rsidRDefault="00C521FF">
      <w:pPr>
        <w:pStyle w:val="30"/>
        <w:framePr w:w="6010" w:h="9667" w:hRule="exact" w:wrap="none" w:vAnchor="page" w:hAnchor="page" w:x="364" w:y="424"/>
        <w:shd w:val="clear" w:color="auto" w:fill="auto"/>
        <w:spacing w:before="0" w:after="66" w:line="170" w:lineRule="exact"/>
        <w:ind w:left="20"/>
        <w:jc w:val="center"/>
      </w:pPr>
      <w:r>
        <w:t>Звонит телефон.</w:t>
      </w:r>
    </w:p>
    <w:p w:rsidR="00650343" w:rsidRDefault="00C521FF">
      <w:pPr>
        <w:pStyle w:val="20"/>
        <w:framePr w:w="6010" w:h="9667" w:hRule="exact" w:wrap="none" w:vAnchor="page" w:hAnchor="page" w:x="364" w:y="424"/>
        <w:shd w:val="clear" w:color="auto" w:fill="auto"/>
        <w:spacing w:after="0" w:line="211" w:lineRule="exact"/>
        <w:ind w:firstLine="400"/>
      </w:pPr>
      <w:r>
        <w:rPr>
          <w:rStyle w:val="22pt"/>
        </w:rPr>
        <w:t>Фицджеральд.</w:t>
      </w:r>
      <w:r>
        <w:t xml:space="preserve"> Я сам подойду. </w:t>
      </w:r>
      <w:r>
        <w:rPr>
          <w:rStyle w:val="23"/>
        </w:rPr>
        <w:t>(Подходит к теле</w:t>
      </w:r>
      <w:r>
        <w:rPr>
          <w:rStyle w:val="23"/>
        </w:rPr>
        <w:softHyphen/>
        <w:t>фону, поднимает трубку.)</w:t>
      </w:r>
      <w:r>
        <w:t xml:space="preserve"> Алло!.. Да... Это кто?.. Не могу себе представить, что людям все еще интересно читать обо мне... Не думаю... Мне нездоровилось, сломал плечо... Мои встречи с репортерами были не очень удачными в послед</w:t>
      </w:r>
      <w:r>
        <w:softHyphen/>
        <w:t>ние несколько лет. Многие из вас приходят с уже готовы</w:t>
      </w:r>
      <w:r>
        <w:softHyphen/>
        <w:t xml:space="preserve">ми представлениями еще до разговора со мной... Уверен, что вы поступите иначе... </w:t>
      </w:r>
      <w:r>
        <w:rPr>
          <w:rStyle w:val="23"/>
        </w:rPr>
        <w:t>(Улыбается.)</w:t>
      </w:r>
      <w:r>
        <w:t xml:space="preserve"> Тогда я действи</w:t>
      </w:r>
      <w:r>
        <w:softHyphen/>
        <w:t>тельно должен повидаться с вами... Вы что, внизу, в вес</w:t>
      </w:r>
      <w:r>
        <w:softHyphen/>
        <w:t xml:space="preserve">тибюле?.. Вы на вокзале? Проделали весь этот путь, даже не зная, приму ли я вас?.. Пожалуй, если на несколько минут... Да. </w:t>
      </w:r>
      <w:r>
        <w:rPr>
          <w:rStyle w:val="23"/>
        </w:rPr>
        <w:t>(Кладет трубку.)</w:t>
      </w:r>
    </w:p>
    <w:p w:rsidR="00650343" w:rsidRDefault="00C521FF">
      <w:pPr>
        <w:pStyle w:val="a5"/>
        <w:framePr w:wrap="none" w:vAnchor="page" w:hAnchor="page" w:x="383" w:y="10197"/>
        <w:shd w:val="clear" w:color="auto" w:fill="auto"/>
        <w:spacing w:line="180" w:lineRule="exact"/>
      </w:pPr>
      <w:r>
        <w:t>4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lastRenderedPageBreak/>
        <w:t>Сиделка.</w:t>
      </w:r>
      <w:r>
        <w:t xml:space="preserve"> Вы не так здоровы, чтобы встречаться с газетными репортерами.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Он прибыл из самого Нью-Йорка, чтобы получить интервью в день моего сорокалетия.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Вы должны были отказаться от встречи.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Я знаю. Но он молод, и это его пер</w:t>
      </w:r>
      <w:r>
        <w:softHyphen/>
        <w:t>вое ответственное задание. Я не мог лишить его шанса добиться успеха. Я всегда помогал молодым авторам. Знаете, я помог Эрнесту Хемингуэю, когда он только на</w:t>
      </w:r>
      <w:r>
        <w:softHyphen/>
        <w:t>чинал в Париже.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Я его прогоню.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Нет, мне хочется его увидеть.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Вы хотите его видеть?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С единственной целью убедиться, что не все меня забыли.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Но ведь вы на отдыхе.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(пуская в ход свое обаяние).</w:t>
      </w:r>
      <w:r>
        <w:t xml:space="preserve"> Ну по</w:t>
      </w:r>
      <w:r>
        <w:softHyphen/>
        <w:t>жалуйста...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Вы, конечно, знаете, что я уступлю.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Вы меня балуете, и мне это нравит</w:t>
      </w:r>
      <w:r>
        <w:softHyphen/>
        <w:t>ся. А теперь я должен переодеться.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Почему бы вам не остаться в халате?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Не хочется принимать его в таком виде.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Он должен понять, почему вы в халате.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Пожалуй что так. Да и мой костюм стал таким потертым. Вы должны особо подчеркнуть, что я хвораю.</w:t>
      </w:r>
    </w:p>
    <w:p w:rsidR="00650343" w:rsidRDefault="00C521FF">
      <w:pPr>
        <w:pStyle w:val="50"/>
        <w:framePr w:w="5918" w:h="9658" w:hRule="exact" w:wrap="none" w:vAnchor="page" w:hAnchor="page" w:x="410" w:y="447"/>
        <w:shd w:val="clear" w:color="auto" w:fill="auto"/>
        <w:ind w:firstLine="360"/>
      </w:pPr>
      <w:r>
        <w:rPr>
          <w:rStyle w:val="52pt"/>
        </w:rPr>
        <w:t>Сиделка.</w:t>
      </w:r>
      <w:r>
        <w:rPr>
          <w:rStyle w:val="51"/>
        </w:rPr>
        <w:t xml:space="preserve"> Уж я позабочусь. </w:t>
      </w:r>
      <w:r>
        <w:t>(Начинает поправлять постель.)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(оглядывая комнату).</w:t>
      </w:r>
      <w:r>
        <w:t xml:space="preserve"> Как бы сде</w:t>
      </w:r>
      <w:r>
        <w:softHyphen/>
        <w:t>лать комнату повеселее? Не хочется, чтобы она произво</w:t>
      </w:r>
      <w:r>
        <w:softHyphen/>
        <w:t>дила впечатление, будто я уже умер. Не помешали бы пляшущие девочки и бумажные гирлянды. Да еще джаз из пяти человек под руководством Бенни Гудмена.</w:t>
      </w:r>
    </w:p>
    <w:p w:rsidR="00650343" w:rsidRDefault="00C521FF">
      <w:pPr>
        <w:pStyle w:val="50"/>
        <w:framePr w:w="5918" w:h="9658" w:hRule="exact" w:wrap="none" w:vAnchor="page" w:hAnchor="page" w:x="410" w:y="447"/>
        <w:shd w:val="clear" w:color="auto" w:fill="auto"/>
        <w:ind w:firstLine="360"/>
      </w:pPr>
      <w:r>
        <w:rPr>
          <w:rStyle w:val="52pt"/>
        </w:rPr>
        <w:t>Сиделка</w:t>
      </w:r>
      <w:r>
        <w:rPr>
          <w:rStyle w:val="51"/>
        </w:rPr>
        <w:t xml:space="preserve"> </w:t>
      </w:r>
      <w:r>
        <w:t>(довольная тем, что он в хорошем настрое</w:t>
      </w:r>
      <w:r>
        <w:softHyphen/>
        <w:t>нии).</w:t>
      </w:r>
      <w:r>
        <w:rPr>
          <w:rStyle w:val="51"/>
        </w:rPr>
        <w:t xml:space="preserve"> Вы взволнованы?</w:t>
      </w:r>
    </w:p>
    <w:p w:rsidR="00650343" w:rsidRDefault="00C521FF">
      <w:pPr>
        <w:pStyle w:val="20"/>
        <w:framePr w:w="5918" w:h="9658" w:hRule="exact" w:wrap="none" w:vAnchor="page" w:hAnchor="page" w:x="41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Хорошее интервью может стать для меня новым толчком к успеху. Люди, возможно, опять начнут раскупать мои книги. </w:t>
      </w:r>
      <w:r>
        <w:rPr>
          <w:rStyle w:val="23"/>
        </w:rPr>
        <w:t>(Пауза. Затем, как бы обра</w:t>
      </w:r>
      <w:r>
        <w:rPr>
          <w:rStyle w:val="23"/>
        </w:rPr>
        <w:softHyphen/>
        <w:t>щаясь к самому себе.)</w:t>
      </w:r>
      <w:r>
        <w:t xml:space="preserve"> Интересно, о чем он будет спраши</w:t>
      </w:r>
      <w:r>
        <w:softHyphen/>
        <w:t>вать? Может быть, его редактор читал о моем упадке и решил, что я послужу хорошим примером того, как зна</w:t>
      </w:r>
      <w:r>
        <w:softHyphen/>
        <w:t>менитые люди гибнут в результате надлома? И тогда все его читатели, которым удалось пережить депрессию, по</w:t>
      </w:r>
      <w:r>
        <w:softHyphen/>
      </w:r>
    </w:p>
    <w:p w:rsidR="00650343" w:rsidRDefault="00C521FF">
      <w:pPr>
        <w:pStyle w:val="22"/>
        <w:framePr w:wrap="none" w:vAnchor="page" w:hAnchor="page" w:x="400" w:y="10215"/>
        <w:shd w:val="clear" w:color="auto" w:fill="auto"/>
        <w:spacing w:line="170" w:lineRule="exact"/>
      </w:pPr>
      <w:r>
        <w:t>2-680</w:t>
      </w:r>
    </w:p>
    <w:p w:rsidR="00650343" w:rsidRDefault="00C521FF">
      <w:pPr>
        <w:pStyle w:val="22"/>
        <w:framePr w:wrap="none" w:vAnchor="page" w:hAnchor="page" w:x="6155" w:y="10219"/>
        <w:shd w:val="clear" w:color="auto" w:fill="auto"/>
        <w:spacing w:line="170" w:lineRule="exact"/>
      </w:pPr>
      <w:r>
        <w:t>5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18" w:h="9678" w:hRule="exact" w:wrap="none" w:vAnchor="page" w:hAnchor="page" w:x="410" w:y="408"/>
        <w:shd w:val="clear" w:color="auto" w:fill="auto"/>
        <w:spacing w:after="0" w:line="211" w:lineRule="exact"/>
      </w:pPr>
      <w:r>
        <w:lastRenderedPageBreak/>
        <w:t xml:space="preserve">чувствуют свое превосходство надо мной. </w:t>
      </w:r>
      <w:r>
        <w:rPr>
          <w:rStyle w:val="23"/>
        </w:rPr>
        <w:t>(Обдумывая,</w:t>
      </w:r>
    </w:p>
    <w:p w:rsidR="00650343" w:rsidRDefault="00C521FF">
      <w:pPr>
        <w:pStyle w:val="20"/>
        <w:framePr w:w="5918" w:h="9678" w:hRule="exact" w:wrap="none" w:vAnchor="page" w:hAnchor="page" w:x="410" w:y="408"/>
        <w:shd w:val="clear" w:color="auto" w:fill="auto"/>
        <w:spacing w:after="95" w:line="211" w:lineRule="exact"/>
      </w:pPr>
      <w:r>
        <w:rPr>
          <w:rStyle w:val="23"/>
        </w:rPr>
        <w:t>как ему себя вести.)</w:t>
      </w:r>
      <w:r>
        <w:t xml:space="preserve"> Придется притвориться, что все было не так плохо, как я сам говорил. Скажу ему, что все уже позади. </w:t>
      </w:r>
      <w:r>
        <w:rPr>
          <w:rStyle w:val="23"/>
        </w:rPr>
        <w:t>(Некоторое время продолжает ходить по комнате.)</w:t>
      </w:r>
    </w:p>
    <w:p w:rsidR="00650343" w:rsidRDefault="00C521FF">
      <w:pPr>
        <w:pStyle w:val="30"/>
        <w:framePr w:w="5918" w:h="9678" w:hRule="exact" w:wrap="none" w:vAnchor="page" w:hAnchor="page" w:x="410" w:y="408"/>
        <w:shd w:val="clear" w:color="auto" w:fill="auto"/>
        <w:spacing w:before="0" w:after="146" w:line="168" w:lineRule="exact"/>
        <w:jc w:val="center"/>
      </w:pPr>
      <w:r>
        <w:t>Сиделка озабоченно следит за Фицджеральдом. Он снова подходит</w:t>
      </w:r>
      <w:r>
        <w:br/>
        <w:t>к туалетному столику и открывает то же отделение.</w:t>
      </w:r>
    </w:p>
    <w:p w:rsidR="00650343" w:rsidRDefault="00C521FF">
      <w:pPr>
        <w:pStyle w:val="20"/>
        <w:framePr w:w="5918" w:h="9678" w:hRule="exact" w:wrap="none" w:vAnchor="page" w:hAnchor="page" w:x="410" w:y="408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Мистер Фицджеральд, не надо...</w:t>
      </w:r>
    </w:p>
    <w:p w:rsidR="00650343" w:rsidRDefault="00C521FF">
      <w:pPr>
        <w:pStyle w:val="50"/>
        <w:framePr w:w="5918" w:h="9678" w:hRule="exact" w:wrap="none" w:vAnchor="page" w:hAnchor="page" w:x="410" w:y="408"/>
        <w:shd w:val="clear" w:color="auto" w:fill="auto"/>
        <w:ind w:firstLine="360"/>
      </w:pPr>
      <w:r>
        <w:rPr>
          <w:rStyle w:val="52pt"/>
        </w:rPr>
        <w:t>Фицджеральд</w:t>
      </w:r>
      <w:r>
        <w:rPr>
          <w:rStyle w:val="51"/>
        </w:rPr>
        <w:t xml:space="preserve"> </w:t>
      </w:r>
      <w:r>
        <w:t>(вынимает бутылку джина, налива</w:t>
      </w:r>
      <w:r>
        <w:softHyphen/>
        <w:t>ет в бокал).</w:t>
      </w:r>
      <w:r>
        <w:rPr>
          <w:rStyle w:val="51"/>
        </w:rPr>
        <w:t xml:space="preserve"> Не беспокойтесь, при нем я не буду пить. У ме</w:t>
      </w:r>
      <w:r>
        <w:rPr>
          <w:rStyle w:val="51"/>
        </w:rPr>
        <w:softHyphen/>
        <w:t xml:space="preserve">ня для этого хватает сообразительности. </w:t>
      </w:r>
      <w:r>
        <w:t>(Делает глоток, и чувствуется, что он принес ему облегчение. Вздыхает и снова начинает ходить по комнате.)</w:t>
      </w:r>
    </w:p>
    <w:p w:rsidR="00650343" w:rsidRDefault="00C521FF">
      <w:pPr>
        <w:pStyle w:val="20"/>
        <w:framePr w:w="5918" w:h="9678" w:hRule="exact" w:wrap="none" w:vAnchor="page" w:hAnchor="page" w:x="410" w:y="408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Вы уверены в том, что вам действительно следует повидаться с ним?</w:t>
      </w:r>
    </w:p>
    <w:p w:rsidR="00650343" w:rsidRDefault="00C521FF">
      <w:pPr>
        <w:pStyle w:val="20"/>
        <w:framePr w:w="5918" w:h="9678" w:hRule="exact" w:wrap="none" w:vAnchor="page" w:hAnchor="page" w:x="410" w:y="40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Я знаю, как вести себя с репортера</w:t>
      </w:r>
      <w:r>
        <w:softHyphen/>
        <w:t xml:space="preserve">ми. В нашу лучшую пору у меня и у Зельды то и дело брали интервью. </w:t>
      </w:r>
      <w:r>
        <w:rPr>
          <w:rStyle w:val="23"/>
        </w:rPr>
        <w:t>(Замолкает, отпивает глоток.)</w:t>
      </w:r>
      <w:r>
        <w:t xml:space="preserve"> Помню, как однажды в вестибюле «Плаццы» я сделал стойку на руках, потому что обо мне газеты не писали целую неде</w:t>
      </w:r>
      <w:r>
        <w:softHyphen/>
        <w:t xml:space="preserve">лю и я боялся, что уже больше не напишут. </w:t>
      </w:r>
      <w:r>
        <w:rPr>
          <w:rStyle w:val="23"/>
        </w:rPr>
        <w:t>(Смотрит на снимок жены. Спокойно, с грустью.)</w:t>
      </w:r>
      <w:r>
        <w:t xml:space="preserve"> Тогда мы были так молоды. Любопытно, поступали бы мы иначе, если бы знали, как все это кончится. </w:t>
      </w:r>
      <w:r>
        <w:rPr>
          <w:rStyle w:val="23"/>
        </w:rPr>
        <w:t>(Некоторое время продолжа</w:t>
      </w:r>
      <w:r>
        <w:rPr>
          <w:rStyle w:val="23"/>
        </w:rPr>
        <w:softHyphen/>
        <w:t xml:space="preserve">ет смотреть на снимок, потом прячет его в ящике столика.) </w:t>
      </w:r>
      <w:r>
        <w:t>Не хочу говорить о жене во время этого интервью. Неко</w:t>
      </w:r>
      <w:r>
        <w:softHyphen/>
        <w:t>торые репортеры — просто подонки! Им и дела нет до то</w:t>
      </w:r>
      <w:r>
        <w:softHyphen/>
        <w:t>го, как на вас действует их писанина.</w:t>
      </w:r>
    </w:p>
    <w:p w:rsidR="00650343" w:rsidRDefault="00C521FF">
      <w:pPr>
        <w:pStyle w:val="20"/>
        <w:framePr w:w="5918" w:h="9678" w:hRule="exact" w:wrap="none" w:vAnchor="page" w:hAnchor="page" w:x="410" w:y="408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Позвольте мне отослать его обратно. Я ска</w:t>
      </w:r>
      <w:r>
        <w:softHyphen/>
        <w:t>жу ему...</w:t>
      </w:r>
    </w:p>
    <w:p w:rsidR="00650343" w:rsidRDefault="00C521FF">
      <w:pPr>
        <w:pStyle w:val="20"/>
        <w:framePr w:w="5918" w:h="9678" w:hRule="exact" w:wrap="none" w:vAnchor="page" w:hAnchor="page" w:x="410" w:y="40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Как раз этот репортер меня не бес</w:t>
      </w:r>
      <w:r>
        <w:softHyphen/>
        <w:t>покоит. Он молод, а такие всегда немного благоговеют пе</w:t>
      </w:r>
      <w:r>
        <w:softHyphen/>
        <w:t>ред знаменитостями.</w:t>
      </w:r>
    </w:p>
    <w:p w:rsidR="00650343" w:rsidRDefault="00C521FF">
      <w:pPr>
        <w:pStyle w:val="20"/>
        <w:framePr w:w="5918" w:h="9678" w:hRule="exact" w:wrap="none" w:vAnchor="page" w:hAnchor="page" w:x="410" w:y="408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Не понимаю, зачем вам все это нужно.</w:t>
      </w:r>
    </w:p>
    <w:p w:rsidR="00650343" w:rsidRDefault="00C521FF">
      <w:pPr>
        <w:pStyle w:val="20"/>
        <w:framePr w:w="5918" w:h="9678" w:hRule="exact" w:wrap="none" w:vAnchor="page" w:hAnchor="page" w:x="410" w:y="40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(нервно прохаживаясь).</w:t>
      </w:r>
      <w:r>
        <w:t xml:space="preserve"> Не могу я сидеть здесь день за днем, зная, что всеми забыт. Я был самым видным молодым романистом в стране. Я должен снова утвердиться. Должен продолжать надеяться. Я всег</w:t>
      </w:r>
      <w:r>
        <w:softHyphen/>
        <w:t>да сохраняю надежду, даже когда надежды нет. Вы, бап</w:t>
      </w:r>
      <w:r>
        <w:softHyphen/>
        <w:t>тисты, цитирующие библию, вы ведь верите в надежду?</w:t>
      </w:r>
    </w:p>
    <w:p w:rsidR="00650343" w:rsidRDefault="00C521FF">
      <w:pPr>
        <w:pStyle w:val="20"/>
        <w:framePr w:w="5918" w:h="9678" w:hRule="exact" w:wrap="none" w:vAnchor="page" w:hAnchor="page" w:x="410" w:y="408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Это лучшее, что нам остается.</w:t>
      </w:r>
    </w:p>
    <w:p w:rsidR="00650343" w:rsidRDefault="00C521FF">
      <w:pPr>
        <w:pStyle w:val="20"/>
        <w:framePr w:w="5918" w:h="9678" w:hRule="exact" w:wrap="none" w:vAnchor="page" w:hAnchor="page" w:x="410" w:y="40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Порой я задаю себе вопрос — поче</w:t>
      </w:r>
      <w:r>
        <w:softHyphen/>
        <w:t>му? Когда Хемингуэй писал обо мне в «Снегах Килиманд</w:t>
      </w:r>
      <w:r>
        <w:softHyphen/>
        <w:t>жаро», что я конченый человек, я добился для него луч</w:t>
      </w:r>
      <w:r>
        <w:softHyphen/>
        <w:t xml:space="preserve">шего редактора и лучшего издателя в Америке... </w:t>
      </w:r>
      <w:r>
        <w:rPr>
          <w:rStyle w:val="23"/>
        </w:rPr>
        <w:t>(Печаль</w:t>
      </w:r>
      <w:r>
        <w:rPr>
          <w:rStyle w:val="23"/>
        </w:rPr>
        <w:softHyphen/>
      </w:r>
    </w:p>
    <w:p w:rsidR="00650343" w:rsidRDefault="00C521FF">
      <w:pPr>
        <w:pStyle w:val="a5"/>
        <w:framePr w:wrap="none" w:vAnchor="page" w:hAnchor="page" w:x="453" w:y="10202"/>
        <w:shd w:val="clear" w:color="auto" w:fill="auto"/>
        <w:spacing w:line="180" w:lineRule="exact"/>
      </w:pPr>
      <w:r>
        <w:t>6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</w:pPr>
      <w:r>
        <w:rPr>
          <w:rStyle w:val="23"/>
        </w:rPr>
        <w:lastRenderedPageBreak/>
        <w:t>но, с удивлением.)</w:t>
      </w:r>
      <w:r>
        <w:t xml:space="preserve"> Я всегда считал его своим лучшим дру</w:t>
      </w:r>
      <w:r>
        <w:softHyphen/>
        <w:t>гом. Просто невероятно, как некоторые люди отвечают на ваше великодушие. Я подумывал о самоубийстве, когда Эрнест так поступил со мной.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Никогда не думайте об этом. У вас есть многое, ради чего стоит жить.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lang w:val="en-US" w:eastAsia="en-US" w:bidi="en-US"/>
        </w:rPr>
        <w:t>fc</w:t>
      </w:r>
      <w:r w:rsidRPr="00E74CAD">
        <w:rPr>
          <w:lang w:eastAsia="en-US" w:bidi="en-US"/>
        </w:rPr>
        <w:t xml:space="preserve"> </w:t>
      </w:r>
      <w:r>
        <w:rPr>
          <w:rStyle w:val="23"/>
        </w:rPr>
        <w:t>усмешкой, без горечи).</w:t>
      </w:r>
      <w:r>
        <w:t xml:space="preserve"> Ах, годный на все случаи штамп сестры милосердия. Ну что ж, бла</w:t>
      </w:r>
      <w:r>
        <w:softHyphen/>
        <w:t>годарю вас за эти слова.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Я действительно так считаю.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Ради чего мне стоит жить? Чита</w:t>
      </w:r>
      <w:r>
        <w:softHyphen/>
        <w:t>телей у меня уже нет, жены нет, друзей тоже. Здоровья, денег...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Но у вас есть дочь.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Я был не слишком хорошим отцом.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У вас есть писательский дар.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Не знаю. Задаюсь вопросом — не покинул ли меня также мой талант. Раньше мне платили четыре тысячи долларов за короткий рассказ, а теперь можно рассчитывать самое большее на четыреста. Сейчас мне следовало бы писать: времени сколько угодно. Но мне уже больше нечего сказать. </w:t>
      </w:r>
      <w:r>
        <w:rPr>
          <w:rStyle w:val="23"/>
        </w:rPr>
        <w:t>(Бодро, стараясь избавиться от мрачного настроения.)</w:t>
      </w:r>
      <w:r>
        <w:t xml:space="preserve"> Как я выгляжу?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Прекрасно.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Не слишком ли я похож на опустив</w:t>
      </w:r>
      <w:r>
        <w:softHyphen/>
        <w:t>шегося пропойцу, за которого все меня принимают?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</w:t>
      </w:r>
      <w:r>
        <w:t xml:space="preserve"> </w:t>
      </w:r>
      <w:r>
        <w:rPr>
          <w:rStyle w:val="23"/>
        </w:rPr>
        <w:t>(подходит, поправляет на нем халат).</w:t>
      </w:r>
      <w:r>
        <w:t xml:space="preserve"> Вы все еще привлекательный мужчина и сами это, думаю, прекрасно знаете.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Что бы я делал без ваших лживых заверений?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</w:t>
      </w:r>
      <w:r>
        <w:t xml:space="preserve"> </w:t>
      </w:r>
      <w:r>
        <w:rPr>
          <w:rStyle w:val="23"/>
        </w:rPr>
        <w:t>(шутя, стараясь ободрить его).</w:t>
      </w:r>
      <w:r>
        <w:t xml:space="preserve"> Это не ложь. Я могла бы влюбиться в вас, не будь вы так молоды.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Молод!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Сорок — это все еще молодость.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93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(иронизируя).</w:t>
      </w:r>
      <w:r>
        <w:t xml:space="preserve"> А я был так угнетен, когда проснулся утром и осознал, что мне стукнуло сорок.</w:t>
      </w:r>
    </w:p>
    <w:p w:rsidR="00650343" w:rsidRDefault="00C521FF">
      <w:pPr>
        <w:pStyle w:val="30"/>
        <w:framePr w:w="5938" w:h="9678" w:hRule="exact" w:wrap="none" w:vAnchor="page" w:hAnchor="page" w:x="400" w:y="447"/>
        <w:shd w:val="clear" w:color="auto" w:fill="auto"/>
        <w:spacing w:before="0" w:line="170" w:lineRule="exact"/>
        <w:jc w:val="both"/>
      </w:pPr>
      <w:r>
        <w:t>Стук в дверь. Фицджеральд допивает джин и прополаскивает горло</w:t>
      </w:r>
    </w:p>
    <w:p w:rsidR="00650343" w:rsidRDefault="00C521FF">
      <w:pPr>
        <w:pStyle w:val="30"/>
        <w:framePr w:w="5938" w:h="9678" w:hRule="exact" w:wrap="none" w:vAnchor="page" w:hAnchor="page" w:x="400" w:y="447"/>
        <w:shd w:val="clear" w:color="auto" w:fill="auto"/>
        <w:spacing w:before="0" w:after="127" w:line="170" w:lineRule="exact"/>
        <w:jc w:val="center"/>
      </w:pPr>
      <w:r>
        <w:t>водой.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6" w:lineRule="exact"/>
        <w:ind w:firstLine="360"/>
      </w:pPr>
      <w:r>
        <w:rPr>
          <w:rStyle w:val="22pt"/>
        </w:rPr>
        <w:t>Сиделка.</w:t>
      </w:r>
      <w:r>
        <w:t xml:space="preserve"> Вы уверены, что хотите его видеть?</w:t>
      </w:r>
    </w:p>
    <w:p w:rsidR="00650343" w:rsidRDefault="00C521FF">
      <w:pPr>
        <w:pStyle w:val="20"/>
        <w:framePr w:w="5938" w:h="9678" w:hRule="exact" w:wrap="none" w:vAnchor="page" w:hAnchor="page" w:x="400" w:y="447"/>
        <w:shd w:val="clear" w:color="auto" w:fill="auto"/>
        <w:spacing w:after="0" w:line="216" w:lineRule="exact"/>
        <w:ind w:firstLine="360"/>
      </w:pPr>
      <w:r>
        <w:rPr>
          <w:rStyle w:val="22pt"/>
        </w:rPr>
        <w:t>Фицджеральд.</w:t>
      </w:r>
      <w:r>
        <w:t xml:space="preserve"> Как лучше: стоять или сидеть? Думаю, лучше стоять. Буду казаться здоровее. </w:t>
      </w:r>
      <w:r>
        <w:rPr>
          <w:rStyle w:val="23"/>
        </w:rPr>
        <w:t>(Становит</w:t>
      </w:r>
      <w:r>
        <w:rPr>
          <w:rStyle w:val="23"/>
        </w:rPr>
        <w:softHyphen/>
        <w:t>ся в позу у кровати.)</w:t>
      </w:r>
      <w:r>
        <w:t xml:space="preserve"> Ладно, впустите его.</w:t>
      </w:r>
    </w:p>
    <w:p w:rsidR="00650343" w:rsidRDefault="00C521FF">
      <w:pPr>
        <w:pStyle w:val="30"/>
        <w:framePr w:w="5938" w:h="9678" w:hRule="exact" w:wrap="none" w:vAnchor="page" w:hAnchor="page" w:x="400" w:y="447"/>
        <w:shd w:val="clear" w:color="auto" w:fill="auto"/>
        <w:spacing w:before="0" w:line="216" w:lineRule="exact"/>
        <w:jc w:val="center"/>
      </w:pPr>
      <w:r>
        <w:t>Сиделка идет к двери, открывает ее.</w:t>
      </w:r>
    </w:p>
    <w:p w:rsidR="00650343" w:rsidRDefault="00C521FF">
      <w:pPr>
        <w:pStyle w:val="32"/>
        <w:framePr w:wrap="none" w:vAnchor="page" w:hAnchor="page" w:x="400" w:y="10203"/>
        <w:shd w:val="clear" w:color="auto" w:fill="auto"/>
        <w:spacing w:line="190" w:lineRule="exact"/>
      </w:pPr>
      <w:r>
        <w:rPr>
          <w:rStyle w:val="395pt"/>
          <w:i/>
          <w:iCs/>
        </w:rPr>
        <w:t>2</w:t>
      </w:r>
      <w:r>
        <w:t>*</w:t>
      </w:r>
    </w:p>
    <w:p w:rsidR="00650343" w:rsidRDefault="00C521FF">
      <w:pPr>
        <w:pStyle w:val="a5"/>
        <w:framePr w:wrap="none" w:vAnchor="page" w:hAnchor="page" w:x="6131" w:y="10235"/>
        <w:shd w:val="clear" w:color="auto" w:fill="auto"/>
        <w:spacing w:line="180" w:lineRule="exact"/>
      </w:pPr>
      <w:r>
        <w:t>7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18" w:h="9659" w:hRule="exact" w:wrap="none" w:vAnchor="page" w:hAnchor="page" w:x="410" w:y="432"/>
        <w:shd w:val="clear" w:color="auto" w:fill="auto"/>
        <w:spacing w:after="0" w:line="211" w:lineRule="exact"/>
        <w:ind w:firstLine="360"/>
      </w:pPr>
      <w:r>
        <w:rPr>
          <w:rStyle w:val="22pt"/>
        </w:rPr>
        <w:lastRenderedPageBreak/>
        <w:t>Репортер</w:t>
      </w:r>
      <w:r>
        <w:t xml:space="preserve"> </w:t>
      </w:r>
      <w:r>
        <w:rPr>
          <w:rStyle w:val="23"/>
        </w:rPr>
        <w:t>(из-за двери).</w:t>
      </w:r>
      <w:r>
        <w:t xml:space="preserve"> Мистер Фицджеральд?</w:t>
      </w:r>
    </w:p>
    <w:p w:rsidR="00650343" w:rsidRDefault="00C521FF">
      <w:pPr>
        <w:pStyle w:val="50"/>
        <w:framePr w:w="5918" w:h="9659" w:hRule="exact" w:wrap="none" w:vAnchor="page" w:hAnchor="page" w:x="410" w:y="432"/>
        <w:shd w:val="clear" w:color="auto" w:fill="auto"/>
        <w:spacing w:after="155"/>
        <w:ind w:firstLine="360"/>
      </w:pPr>
      <w:r>
        <w:rPr>
          <w:rStyle w:val="52pt"/>
        </w:rPr>
        <w:t>Фицджеральд</w:t>
      </w:r>
      <w:r>
        <w:rPr>
          <w:rStyle w:val="51"/>
        </w:rPr>
        <w:t xml:space="preserve"> </w:t>
      </w:r>
      <w:r>
        <w:t>(улыбаясь, жестоль приглашает вой</w:t>
      </w:r>
      <w:r>
        <w:softHyphen/>
        <w:t>ти).</w:t>
      </w:r>
      <w:r>
        <w:rPr>
          <w:rStyle w:val="51"/>
        </w:rPr>
        <w:t xml:space="preserve"> Да, входите, пожалуйста.</w:t>
      </w:r>
    </w:p>
    <w:p w:rsidR="00650343" w:rsidRDefault="00C521FF">
      <w:pPr>
        <w:pStyle w:val="30"/>
        <w:framePr w:w="5918" w:h="9659" w:hRule="exact" w:wrap="none" w:vAnchor="page" w:hAnchor="page" w:x="410" w:y="432"/>
        <w:shd w:val="clear" w:color="auto" w:fill="auto"/>
        <w:spacing w:before="0" w:line="168" w:lineRule="exact"/>
        <w:jc w:val="both"/>
      </w:pPr>
      <w:r>
        <w:t xml:space="preserve">Входит </w:t>
      </w:r>
      <w:r>
        <w:rPr>
          <w:rStyle w:val="32pt"/>
          <w:b/>
          <w:bCs/>
        </w:rPr>
        <w:t>репортер,</w:t>
      </w:r>
      <w:r>
        <w:t xml:space="preserve"> нахальный, уверенный в себе человек лет двадцати пяти. На нем довольно помятый костюм, в руках — порт</w:t>
      </w:r>
      <w:r>
        <w:softHyphen/>
        <w:t>фель. Темные волосы и оливковый цвет лица говорят о его восточно</w:t>
      </w:r>
      <w:r>
        <w:softHyphen/>
        <w:t>европейском происхождении. Быстрые глаза в непрерывном движе</w:t>
      </w:r>
      <w:r>
        <w:softHyphen/>
        <w:t>нии фиксируют все, что видят. Фицджеральд не производит на него никакого впечатления; по сути, проглядывает даже несколько пре</w:t>
      </w:r>
      <w:r>
        <w:softHyphen/>
        <w:t>зрительное отношение. Его любезная, слегка наивная манера дер</w:t>
      </w:r>
      <w:r>
        <w:softHyphen/>
        <w:t>жаться — лишь специально задуманная для этого интервью поза. Он бросит притворяться и станет агрессивным, когда будет доби</w:t>
      </w:r>
      <w:r>
        <w:softHyphen/>
        <w:t>ваться ответа на свои вопросы. Войдя в комнату, он внимательно оглядел одежду Фицджеральда, затем подошел к нему, протянув правую руку. Фицджеральд протягивает левую. Они пожимают друг</w:t>
      </w:r>
    </w:p>
    <w:p w:rsidR="00650343" w:rsidRDefault="00C521FF">
      <w:pPr>
        <w:pStyle w:val="30"/>
        <w:framePr w:w="5918" w:h="9659" w:hRule="exact" w:wrap="none" w:vAnchor="page" w:hAnchor="page" w:x="410" w:y="432"/>
        <w:shd w:val="clear" w:color="auto" w:fill="auto"/>
        <w:spacing w:before="0" w:after="86" w:line="168" w:lineRule="exact"/>
        <w:jc w:val="center"/>
      </w:pPr>
      <w:r>
        <w:t>другу руки.</w:t>
      </w:r>
    </w:p>
    <w:p w:rsidR="00650343" w:rsidRDefault="00C521FF">
      <w:pPr>
        <w:pStyle w:val="20"/>
        <w:framePr w:w="5918" w:h="9659" w:hRule="exact" w:wrap="none" w:vAnchor="page" w:hAnchor="page" w:x="410" w:y="432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Очень мило с вашей стороны, что вы меня приняли.</w:t>
      </w:r>
    </w:p>
    <w:p w:rsidR="00650343" w:rsidRDefault="00C521FF">
      <w:pPr>
        <w:pStyle w:val="20"/>
        <w:framePr w:w="5918" w:h="9659" w:hRule="exact" w:wrap="none" w:vAnchor="page" w:hAnchor="page" w:x="410" w:y="432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Рад вас видеть.</w:t>
      </w:r>
    </w:p>
    <w:p w:rsidR="00650343" w:rsidRDefault="00C521FF">
      <w:pPr>
        <w:pStyle w:val="20"/>
        <w:framePr w:w="5918" w:h="9659" w:hRule="exact" w:wrap="none" w:vAnchor="page" w:hAnchor="page" w:x="410" w:y="432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Ваше интервью должно быть кратким. Мис</w:t>
      </w:r>
      <w:r>
        <w:softHyphen/>
        <w:t>тер Фицджеральд только после болезни.</w:t>
      </w:r>
    </w:p>
    <w:p w:rsidR="00650343" w:rsidRDefault="00C521FF">
      <w:pPr>
        <w:pStyle w:val="20"/>
        <w:framePr w:w="5918" w:h="9659" w:hRule="exact" w:wrap="none" w:vAnchor="page" w:hAnchor="page" w:x="410" w:y="432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Хорошо.</w:t>
      </w:r>
    </w:p>
    <w:p w:rsidR="00650343" w:rsidRDefault="00C521FF">
      <w:pPr>
        <w:pStyle w:val="20"/>
        <w:framePr w:w="5918" w:h="9659" w:hRule="exact" w:wrap="none" w:vAnchor="page" w:hAnchor="page" w:x="410" w:y="432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(с несколько излишней сердеч</w:t>
      </w:r>
      <w:r>
        <w:rPr>
          <w:rStyle w:val="23"/>
        </w:rPr>
        <w:softHyphen/>
        <w:t>ностью).</w:t>
      </w:r>
      <w:r>
        <w:t xml:space="preserve"> Я уже выздоравливаю. Бодрого человека, знаете, нелегко удержать в постели. Садитесь, пожалуйста. </w:t>
      </w:r>
      <w:r>
        <w:rPr>
          <w:rStyle w:val="23"/>
        </w:rPr>
        <w:t>(Ука</w:t>
      </w:r>
      <w:r>
        <w:rPr>
          <w:rStyle w:val="23"/>
        </w:rPr>
        <w:softHyphen/>
        <w:t>зывает на кресло.)</w:t>
      </w:r>
    </w:p>
    <w:p w:rsidR="00650343" w:rsidRDefault="00C521FF">
      <w:pPr>
        <w:pStyle w:val="50"/>
        <w:framePr w:w="5918" w:h="9659" w:hRule="exact" w:wrap="none" w:vAnchor="page" w:hAnchor="page" w:x="410" w:y="432"/>
        <w:shd w:val="clear" w:color="auto" w:fill="auto"/>
        <w:spacing w:after="155"/>
        <w:ind w:firstLine="360"/>
      </w:pPr>
      <w:r>
        <w:rPr>
          <w:rStyle w:val="52pt"/>
        </w:rPr>
        <w:t>Репортер.</w:t>
      </w:r>
      <w:r>
        <w:rPr>
          <w:rStyle w:val="51"/>
        </w:rPr>
        <w:t xml:space="preserve"> Благодарю вас. </w:t>
      </w:r>
      <w:r>
        <w:t>(Садится, одновременно оглядывая комнату.)</w:t>
      </w:r>
    </w:p>
    <w:p w:rsidR="00650343" w:rsidRDefault="00C521FF">
      <w:pPr>
        <w:pStyle w:val="30"/>
        <w:framePr w:w="5918" w:h="9659" w:hRule="exact" w:wrap="none" w:vAnchor="page" w:hAnchor="page" w:x="410" w:y="432"/>
        <w:shd w:val="clear" w:color="auto" w:fill="auto"/>
        <w:spacing w:before="0" w:line="168" w:lineRule="exact"/>
        <w:jc w:val="both"/>
      </w:pPr>
      <w:r>
        <w:t>Фицджеральд присаживается на кровать, а сиделка занимает стул в углу и начинает вязать. Разговаривая, собеседники похожи, ско</w:t>
      </w:r>
      <w:r>
        <w:softHyphen/>
        <w:t>рее, на противников, оценивающих друг друга. Фицджеральд взвол</w:t>
      </w:r>
      <w:r>
        <w:softHyphen/>
        <w:t>нован, не зная, насколько сочувственно отнесется к нему репортер, а репортер изучает Фицджеральда, чтобы определить, насколько тот близок к уже заведомо сложившемуся у него представлению</w:t>
      </w:r>
    </w:p>
    <w:p w:rsidR="00650343" w:rsidRDefault="00C521FF">
      <w:pPr>
        <w:pStyle w:val="30"/>
        <w:framePr w:w="5918" w:h="9659" w:hRule="exact" w:wrap="none" w:vAnchor="page" w:hAnchor="page" w:x="410" w:y="432"/>
        <w:shd w:val="clear" w:color="auto" w:fill="auto"/>
        <w:spacing w:before="0" w:after="86" w:line="168" w:lineRule="exact"/>
        <w:jc w:val="center"/>
      </w:pPr>
      <w:r>
        <w:t>о писателе.</w:t>
      </w:r>
    </w:p>
    <w:p w:rsidR="00650343" w:rsidRDefault="00C521FF">
      <w:pPr>
        <w:pStyle w:val="20"/>
        <w:framePr w:w="5918" w:h="9659" w:hRule="exact" w:wrap="none" w:vAnchor="page" w:hAnchor="page" w:x="410" w:y="432"/>
        <w:shd w:val="clear" w:color="auto" w:fill="auto"/>
        <w:spacing w:after="0" w:line="211" w:lineRule="exact"/>
      </w:pPr>
      <w:r>
        <w:t>Вы действительно сломали плечо?</w:t>
      </w:r>
    </w:p>
    <w:p w:rsidR="00650343" w:rsidRDefault="00C521FF">
      <w:pPr>
        <w:pStyle w:val="20"/>
        <w:framePr w:w="5918" w:h="9659" w:hRule="exact" w:wrap="none" w:vAnchor="page" w:hAnchor="page" w:x="410" w:y="432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Да. Затем положение осложнилось: как-то ночью, направляясь в ванную, я споткнулся. Мне понадобилось сорок пять минут, чтобы доползти до теле</w:t>
      </w:r>
      <w:r>
        <w:softHyphen/>
        <w:t>фона и попросить о помощи, а лежа на холодном полу, я подхватил легкий артрит. Очень драматическая ситуация, когда-нибудь напишу об этом рассказ.</w:t>
      </w:r>
    </w:p>
    <w:p w:rsidR="00650343" w:rsidRDefault="00C521FF">
      <w:pPr>
        <w:pStyle w:val="50"/>
        <w:framePr w:w="5918" w:h="9659" w:hRule="exact" w:wrap="none" w:vAnchor="page" w:hAnchor="page" w:x="410" w:y="432"/>
        <w:shd w:val="clear" w:color="auto" w:fill="auto"/>
        <w:ind w:firstLine="360"/>
      </w:pPr>
      <w:r>
        <w:rPr>
          <w:rStyle w:val="52pt"/>
        </w:rPr>
        <w:t>Репортер</w:t>
      </w:r>
      <w:r>
        <w:rPr>
          <w:rStyle w:val="51"/>
        </w:rPr>
        <w:t xml:space="preserve"> </w:t>
      </w:r>
      <w:r>
        <w:t>(открывает портфель, достает блокнот и карандаш).</w:t>
      </w:r>
      <w:r>
        <w:rPr>
          <w:rStyle w:val="51"/>
        </w:rPr>
        <w:t xml:space="preserve"> Как случилось, что вы сломали плечо?</w:t>
      </w:r>
    </w:p>
    <w:p w:rsidR="00650343" w:rsidRDefault="00C521FF">
      <w:pPr>
        <w:pStyle w:val="20"/>
        <w:framePr w:w="5918" w:h="9659" w:hRule="exact" w:wrap="none" w:vAnchor="page" w:hAnchor="page" w:x="410" w:y="432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Я нырял с вышки.</w:t>
      </w:r>
    </w:p>
    <w:p w:rsidR="00650343" w:rsidRDefault="00C521FF">
      <w:pPr>
        <w:pStyle w:val="50"/>
        <w:framePr w:w="5918" w:h="9659" w:hRule="exact" w:wrap="none" w:vAnchor="page" w:hAnchor="page" w:x="410" w:y="432"/>
        <w:shd w:val="clear" w:color="auto" w:fill="auto"/>
        <w:ind w:firstLine="360"/>
      </w:pPr>
      <w:r>
        <w:rPr>
          <w:rStyle w:val="52pt"/>
        </w:rPr>
        <w:t>Репортер</w:t>
      </w:r>
      <w:r>
        <w:rPr>
          <w:rStyle w:val="51"/>
        </w:rPr>
        <w:t xml:space="preserve"> </w:t>
      </w:r>
      <w:r>
        <w:t>(удивленно, почти насмешливо).</w:t>
      </w:r>
      <w:r>
        <w:rPr>
          <w:rStyle w:val="51"/>
        </w:rPr>
        <w:t xml:space="preserve"> Ныряли?</w:t>
      </w:r>
    </w:p>
    <w:p w:rsidR="00650343" w:rsidRDefault="00C521FF">
      <w:pPr>
        <w:pStyle w:val="a5"/>
        <w:framePr w:wrap="none" w:vAnchor="page" w:hAnchor="page" w:x="434" w:y="10207"/>
        <w:shd w:val="clear" w:color="auto" w:fill="auto"/>
        <w:spacing w:line="180" w:lineRule="exact"/>
      </w:pPr>
      <w:r>
        <w:t>8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lastRenderedPageBreak/>
        <w:t>Фицджеральд.</w:t>
      </w:r>
      <w:r>
        <w:t xml:space="preserve"> Пускал пыль в глаза девушкам. Я прекрасно нырял ласточкой, но плечо сломалось сразу же после прыжка. Уверен, что и это материал для расска</w:t>
      </w:r>
      <w:r>
        <w:softHyphen/>
        <w:t>за. Не нужно больше пускать девушкам пыль в глаза.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Вы всегда любили женщин, не так ли?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Да! Я и сейчас так же пылок, как в дни учебы в колледже; только я уже не так молод.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Я не поздравил вас с днем рождения.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И не надо.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(улыбаясь).</w:t>
      </w:r>
      <w:r>
        <w:t xml:space="preserve"> Неужели так страшно ока</w:t>
      </w:r>
      <w:r>
        <w:softHyphen/>
        <w:t>заться сорокалетним?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Только молодой человек может спросить об этом с улыбкой! Да, страшно.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Почему?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(не желая продолжать этот разго</w:t>
      </w:r>
      <w:r>
        <w:rPr>
          <w:rStyle w:val="23"/>
        </w:rPr>
        <w:softHyphen/>
        <w:t>вор, встает и ходит по комнате).</w:t>
      </w:r>
      <w:r>
        <w:t xml:space="preserve"> Вы не столь молоды, как я предполагал. А по телефону вы говорили с отчаянной настойчивостью.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Я боялся, что вы не примете меня, хоть я и приехал издалека. И дело не только в интервью. Я хо</w:t>
      </w:r>
      <w:r>
        <w:softHyphen/>
        <w:t>тел встретиться с вами. Я большой ваш поклонник. Про</w:t>
      </w:r>
      <w:r>
        <w:softHyphen/>
        <w:t>читал все ваши книги.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Правда?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Помню, как еще в шестом классе я тай</w:t>
      </w:r>
      <w:r>
        <w:softHyphen/>
        <w:t>ком распространял экземпляр «По эту сторону рая». И мы считали себя ужасно распутными, когда читали.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 xml:space="preserve">(вспоминая, с глубоким чувством). </w:t>
      </w:r>
      <w:r>
        <w:t>Книга вызвала немалый скандал, когда вышла в свет. Меня обвиняли в нарушении моральных устоев, в пропа</w:t>
      </w:r>
      <w:r>
        <w:softHyphen/>
        <w:t>ганде свободной любви. Внезапно я стал выразителем младшего поколения. Должен признать, что в двадцать три года это казалось весьма лестным. Конечно, то поко</w:t>
      </w:r>
      <w:r>
        <w:softHyphen/>
        <w:t>ление уже стало взрослым. Биржевой крах заставил нас повзрослеть.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Вас огорчает, что теперь вы уже не яв</w:t>
      </w:r>
      <w:r>
        <w:softHyphen/>
        <w:t>ляетесь выразителем того поколения?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Я никогда не был столь буйным, каким меня считала золотая молодежь в век джаза. Я предвидел крах джаза еще до того, как он наступил. Об этом идет речь в моем втором романе «Прекрасный и проклятый», написанном за семь лет до краха.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Вас, наверно, огорчает, что вы уже не так популярны, как когда-то?</w:t>
      </w:r>
    </w:p>
    <w:p w:rsidR="00650343" w:rsidRDefault="00C521FF">
      <w:pPr>
        <w:pStyle w:val="20"/>
        <w:framePr w:w="5909" w:h="9657" w:hRule="exact" w:wrap="none" w:vAnchor="page" w:hAnchor="page" w:x="415" w:y="17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(не придавая этому значения).</w:t>
      </w:r>
      <w:r>
        <w:t xml:space="preserve"> Види</w:t>
      </w:r>
      <w:r>
        <w:softHyphen/>
        <w:t>те ли... Я никогда не старался писать популярные книги.</w:t>
      </w:r>
    </w:p>
    <w:p w:rsidR="00650343" w:rsidRDefault="00C521FF">
      <w:pPr>
        <w:pStyle w:val="20"/>
        <w:framePr w:w="5909" w:h="278" w:hRule="exact" w:wrap="none" w:vAnchor="page" w:hAnchor="page" w:x="415" w:y="9916"/>
        <w:shd w:val="clear" w:color="auto" w:fill="auto"/>
        <w:spacing w:after="0" w:line="220" w:lineRule="exact"/>
        <w:jc w:val="right"/>
      </w:pPr>
      <w:r>
        <w:t>О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</w:pPr>
      <w:r>
        <w:lastRenderedPageBreak/>
        <w:t>Я всегда старался писать хорошие книги и надеялся, что они станут популярными. Публика, подобно ученице средней школы, всегда влюбляется в кого-нибудь вновь появившегося. К этому привыкаешь!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Все же вы должны чувствовать себя за</w:t>
      </w:r>
      <w:r>
        <w:softHyphen/>
        <w:t>детым.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Я испытывал разочарование, когда некоторые мои книги не раскупались. Любой автор был бы разочарован. «По эту сторону рая» имела столь большой успех, что я вообразил, будто и другие книги будут иметь такой же.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Мы разыскивали вас по всей стране. Что вы делаете в Северной Каролине — прячетесь?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Хотелось скрыться на время.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Почему?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Чтобы... перезарядить батареи. Пи</w:t>
      </w:r>
      <w:r>
        <w:softHyphen/>
        <w:t>сателям следует так поступать, знаете ли. Немножко «со</w:t>
      </w:r>
      <w:r>
        <w:softHyphen/>
        <w:t>браться с мыслями на покое», как говорил Вордсворт.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Для такого человека, как вы, тут, пожа</w:t>
      </w:r>
      <w:r>
        <w:softHyphen/>
        <w:t>луй, слишком спокойно.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Бывают в жизни моменты, когда покой нравится. Здесь меня почти никто не знает.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93" w:line="211" w:lineRule="exact"/>
        <w:ind w:firstLine="360"/>
      </w:pP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(пытаясь заставить его занять оборони</w:t>
      </w:r>
      <w:r>
        <w:rPr>
          <w:rStyle w:val="23"/>
        </w:rPr>
        <w:softHyphen/>
        <w:t>тельную позицию).</w:t>
      </w:r>
      <w:r>
        <w:t xml:space="preserve"> И вы хотите быть безвестным! Это уже какой-то новый Скотт Фицджеральд, не так ли?</w:t>
      </w:r>
    </w:p>
    <w:p w:rsidR="00650343" w:rsidRDefault="00C521FF">
      <w:pPr>
        <w:pStyle w:val="30"/>
        <w:framePr w:w="5904" w:h="9671" w:hRule="exact" w:wrap="none" w:vAnchor="page" w:hAnchor="page" w:x="421" w:y="384"/>
        <w:shd w:val="clear" w:color="auto" w:fill="auto"/>
        <w:spacing w:before="0" w:after="66" w:line="170" w:lineRule="exact"/>
        <w:jc w:val="center"/>
      </w:pPr>
      <w:r>
        <w:t>Слабовольная улыбка на лице Фицджеральда.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91" w:line="211" w:lineRule="exact"/>
      </w:pPr>
      <w:r>
        <w:t>Может, истинная причина в том, что ваша жена находит</w:t>
      </w:r>
      <w:r>
        <w:softHyphen/>
        <w:t>ся в санатории поблизости?</w:t>
      </w:r>
    </w:p>
    <w:p w:rsidR="00650343" w:rsidRDefault="00C521FF">
      <w:pPr>
        <w:pStyle w:val="30"/>
        <w:framePr w:w="5904" w:h="9671" w:hRule="exact" w:wrap="none" w:vAnchor="page" w:hAnchor="page" w:x="421" w:y="384"/>
        <w:shd w:val="clear" w:color="auto" w:fill="auto"/>
        <w:spacing w:before="0" w:after="90" w:line="173" w:lineRule="exact"/>
        <w:jc w:val="center"/>
      </w:pPr>
      <w:r>
        <w:t>Фицджеральд меняется в лице. Сиделка перестает вязать и подни-</w:t>
      </w:r>
      <w:r>
        <w:br/>
        <w:t>мает голову.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</w:pPr>
      <w:r>
        <w:t>Она находится в санатории поблизости, не правда ли?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 xml:space="preserve">Фицджеральд </w:t>
      </w:r>
      <w:r>
        <w:rPr>
          <w:rStyle w:val="23"/>
        </w:rPr>
        <w:t>(нервно).</w:t>
      </w:r>
      <w:r>
        <w:rPr>
          <w:rStyle w:val="22pt"/>
        </w:rPr>
        <w:t xml:space="preserve"> Да.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Как она себя чувствует?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(уклончиво).</w:t>
      </w:r>
      <w:r>
        <w:t xml:space="preserve"> Похоже, что ей там по</w:t>
      </w:r>
      <w:r>
        <w:softHyphen/>
        <w:t>могают.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Смогут ли они ее вылечить?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(пытаясь перевести разговор на дру</w:t>
      </w:r>
      <w:r>
        <w:rPr>
          <w:rStyle w:val="23"/>
        </w:rPr>
        <w:softHyphen/>
        <w:t>гую тему).</w:t>
      </w:r>
      <w:r>
        <w:t xml:space="preserve"> Вы сказали, что это интервью — ваш первый реальный шанс показать, на что вы способны. Что про</w:t>
      </w:r>
      <w:r>
        <w:softHyphen/>
        <w:t>изойдет, если оно будет удачным?</w:t>
      </w:r>
    </w:p>
    <w:p w:rsidR="00650343" w:rsidRDefault="00C521FF">
      <w:pPr>
        <w:pStyle w:val="20"/>
        <w:framePr w:w="5904" w:h="9671" w:hRule="exact" w:wrap="none" w:vAnchor="page" w:hAnchor="page" w:x="42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Получу признание, возможность брать интервью у действительно видных людей.</w:t>
      </w:r>
    </w:p>
    <w:p w:rsidR="00650343" w:rsidRDefault="00C521FF">
      <w:pPr>
        <w:pStyle w:val="30"/>
        <w:framePr w:w="5904" w:h="9671" w:hRule="exact" w:wrap="none" w:vAnchor="page" w:hAnchor="page" w:x="421" w:y="384"/>
        <w:shd w:val="clear" w:color="auto" w:fill="auto"/>
        <w:spacing w:before="0" w:line="211" w:lineRule="exact"/>
        <w:jc w:val="center"/>
      </w:pPr>
      <w:r>
        <w:t>Фицджеральд смеется.</w:t>
      </w:r>
    </w:p>
    <w:p w:rsidR="00650343" w:rsidRDefault="00C521FF">
      <w:pPr>
        <w:pStyle w:val="a5"/>
        <w:framePr w:wrap="none" w:vAnchor="page" w:hAnchor="page" w:x="450" w:y="10153"/>
        <w:shd w:val="clear" w:color="auto" w:fill="auto"/>
        <w:spacing w:line="180" w:lineRule="exact"/>
      </w:pPr>
      <w:r>
        <w:t>10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</w:pPr>
      <w:r>
        <w:rPr>
          <w:rStyle w:val="23"/>
        </w:rPr>
        <w:lastRenderedPageBreak/>
        <w:t>(Понимая, что допустил оплошность.)</w:t>
      </w:r>
      <w:r>
        <w:t xml:space="preserve"> Это вовсе не значит, что вы не являетесь видным человеком.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Я перестал быть видным человеком.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Я имею в виду политические интервью: с сенаторами, конгрессменами. Хотелось бы когда-нибудь взять интервью у президента.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(сочувственно).</w:t>
      </w:r>
      <w:r>
        <w:t xml:space="preserve"> Вы честолюбивы?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Я хочу добиться успеха.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В вашем возрасте я был честолю</w:t>
      </w:r>
      <w:r>
        <w:softHyphen/>
        <w:t>бивым. Должен предостеречь вас — успех не такое уж чу</w:t>
      </w:r>
      <w:r>
        <w:softHyphen/>
        <w:t>до, но вы едва ли мне поверите!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Ваши первые шаги были куда более зна</w:t>
      </w:r>
      <w:r>
        <w:softHyphen/>
        <w:t>чительными. Вы учились в Принстоне. Ваши родители бы</w:t>
      </w:r>
      <w:r>
        <w:softHyphen/>
        <w:t>ли богаты.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Мои родители никогда не были богаты.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Мои родители были иммигрантами. Мне пришлось изрядно потрудиться, чтобы стать тем, кем я стал. И я не остановлюсь, пока не добьюсь своего.</w:t>
      </w:r>
    </w:p>
    <w:p w:rsidR="00650343" w:rsidRDefault="00C521FF">
      <w:pPr>
        <w:pStyle w:val="50"/>
        <w:framePr w:w="5933" w:h="9676" w:hRule="exact" w:wrap="none" w:vAnchor="page" w:hAnchor="page" w:x="407" w:y="398"/>
        <w:shd w:val="clear" w:color="auto" w:fill="auto"/>
        <w:ind w:firstLine="360"/>
      </w:pPr>
      <w:r>
        <w:rPr>
          <w:rStyle w:val="52pt"/>
        </w:rPr>
        <w:t>Фицджеральд</w:t>
      </w:r>
      <w:r>
        <w:rPr>
          <w:rStyle w:val="51"/>
        </w:rPr>
        <w:t xml:space="preserve"> </w:t>
      </w:r>
      <w:r>
        <w:t>(сжимается под напором этих слов; возвращается к кровати).</w:t>
      </w:r>
      <w:r>
        <w:rPr>
          <w:rStyle w:val="51"/>
        </w:rPr>
        <w:t xml:space="preserve"> Что вы хотите сказать в этом интервью?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Скотту Фицджеральду — сорок лет. Взгля</w:t>
      </w:r>
      <w:r>
        <w:softHyphen/>
        <w:t>ды пророка века джаза на сегодняшний мир. Что-то в та</w:t>
      </w:r>
      <w:r>
        <w:softHyphen/>
        <w:t>ком роде.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А не сказать ли о Скотте Фицдже</w:t>
      </w:r>
      <w:r>
        <w:softHyphen/>
        <w:t>ральде в сорок лет — все еще растущий романист?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Вы себя считаете еще растущим?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Конечно!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А большинство людей явно считает, что вы... </w:t>
      </w:r>
      <w:r>
        <w:rPr>
          <w:rStyle w:val="23"/>
        </w:rPr>
        <w:t>(Умолкает, не зная, как выразиться.)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Что? Исписался?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Очерки, которые вы писали о своем над</w:t>
      </w:r>
      <w:r>
        <w:softHyphen/>
        <w:t>ломе, дают основания предполагать...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 xml:space="preserve">(встает и снова ходит по комнате). </w:t>
      </w:r>
      <w:r>
        <w:t>Недавно мне пришлось чертовски много пережить — не буду отрицать этого. Но люди всегда борются, чтобы вы</w:t>
      </w:r>
      <w:r>
        <w:softHyphen/>
        <w:t>карабкаться из самых тяжелых условий, а сама борьба придает творчеству глубину.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Какая правда стоит за вашим надломом?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Это не важно. Единственное, что важно, — моя работа.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Вы действительно испытали надлом?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Его испытало все мое поколение.</w:t>
      </w:r>
    </w:p>
    <w:p w:rsidR="00650343" w:rsidRDefault="00C521FF">
      <w:pPr>
        <w:pStyle w:val="20"/>
        <w:framePr w:w="5933" w:h="9676" w:hRule="exact" w:wrap="none" w:vAnchor="page" w:hAnchor="page" w:x="407" w:y="39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Я имею в виду лично вас.</w:t>
      </w:r>
    </w:p>
    <w:p w:rsidR="00650343" w:rsidRDefault="00C521FF">
      <w:pPr>
        <w:pStyle w:val="a5"/>
        <w:framePr w:wrap="none" w:vAnchor="page" w:hAnchor="page" w:x="6051" w:y="10177"/>
        <w:shd w:val="clear" w:color="auto" w:fill="auto"/>
        <w:spacing w:line="180" w:lineRule="exact"/>
      </w:pPr>
      <w:r>
        <w:t>11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0" w:line="211" w:lineRule="exact"/>
        <w:ind w:firstLine="360"/>
      </w:pPr>
      <w:r>
        <w:rPr>
          <w:rStyle w:val="22pt"/>
        </w:rPr>
        <w:lastRenderedPageBreak/>
        <w:t>Фицджеральд.</w:t>
      </w:r>
      <w:r>
        <w:t xml:space="preserve"> Надлом, возможно, понятие преуве</w:t>
      </w:r>
      <w:r>
        <w:softHyphen/>
        <w:t>личенное.</w:t>
      </w: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Вы как будто описывали в своих очерках интеллектуальный спад.</w:t>
      </w: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Но я не помешанный. Не это ли вы имеете в виду? С другой стороны, я уже не тот веселый, безрассудный представитель золотой молодежи, каким был некогда. Можете убедиться, глядя на меня.</w:t>
      </w: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У вас был нервный срыв?</w:t>
      </w: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Это зависит от того, что вы назы</w:t>
      </w:r>
      <w:r>
        <w:softHyphen/>
        <w:t>ваете нервным срывом. Я все написал в очерках, вы може</w:t>
      </w:r>
      <w:r>
        <w:softHyphen/>
        <w:t>те их перечитать.</w:t>
      </w: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(берет свой портфель, открывает его).</w:t>
      </w:r>
      <w:r>
        <w:t xml:space="preserve"> Вы назвали себя «треснувшей тарелкой».</w:t>
      </w: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Подходящий образ. После краха было много «треснувших тарелок».</w:t>
      </w: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(вынимая из портфеля несколько журналь</w:t>
      </w:r>
      <w:r>
        <w:rPr>
          <w:rStyle w:val="23"/>
        </w:rPr>
        <w:softHyphen/>
        <w:t>ных страниц).</w:t>
      </w:r>
      <w:r>
        <w:t xml:space="preserve"> Вот они тут у меня. Посмотрим... </w:t>
      </w:r>
      <w:r>
        <w:rPr>
          <w:rStyle w:val="23"/>
        </w:rPr>
        <w:t>(Читает выдержки.)</w:t>
      </w:r>
      <w:r>
        <w:t xml:space="preserve"> «Людям, упавшим духом, рекомендуется в качестве стандартного лечения думать о тех, кто впал в подлинную нищету или испытывает физические страда</w:t>
      </w:r>
      <w:r>
        <w:softHyphen/>
        <w:t>ния, — этакое утешение на все случаи жизни при мрачном настроении вообще и добрый совет каждому в повседнев</w:t>
      </w:r>
      <w:r>
        <w:softHyphen/>
        <w:t xml:space="preserve">ном поведении. Но в три часа утра... такое лечение не действует, а три часа утра — постоянное время для души, погруженной в темный мрак ночи...». Это не то. </w:t>
      </w:r>
      <w:r>
        <w:rPr>
          <w:rStyle w:val="23"/>
        </w:rPr>
        <w:t>(Просмат</w:t>
      </w:r>
      <w:r>
        <w:rPr>
          <w:rStyle w:val="23"/>
        </w:rPr>
        <w:softHyphen/>
        <w:t>ривает страницы.)</w:t>
      </w: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(спокойно повторяет).</w:t>
      </w:r>
      <w:r>
        <w:t xml:space="preserve"> «...Три часа утра — постоянное время для души, погруженной в тем</w:t>
      </w:r>
      <w:r>
        <w:softHyphen/>
        <w:t xml:space="preserve">ный мрак ночи...». </w:t>
      </w:r>
      <w:r>
        <w:rPr>
          <w:rStyle w:val="23"/>
        </w:rPr>
        <w:t>(Скорее, про себя.)</w:t>
      </w:r>
      <w:r>
        <w:t xml:space="preserve"> Сознание, что я мо</w:t>
      </w:r>
      <w:r>
        <w:softHyphen/>
        <w:t>гу еще так писать, придает мне силы.</w:t>
      </w: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93" w:line="211" w:lineRule="exact"/>
        <w:ind w:firstLine="360"/>
      </w:pPr>
      <w:r>
        <w:rPr>
          <w:rStyle w:val="22pt"/>
        </w:rPr>
        <w:t>Репортер.</w:t>
      </w:r>
      <w:r>
        <w:t xml:space="preserve"> Вот, нашел: «Никто не ждет, когда утих</w:t>
      </w:r>
      <w:r>
        <w:softHyphen/>
        <w:t>нет боль от пережитого горя, но, скорее, является неволь</w:t>
      </w:r>
      <w:r>
        <w:softHyphen/>
        <w:t>ным свидетелем казни, распада личности...» Разве здесь не описан нервный срыв?</w:t>
      </w:r>
    </w:p>
    <w:p w:rsidR="00650343" w:rsidRDefault="00C521FF">
      <w:pPr>
        <w:pStyle w:val="30"/>
        <w:framePr w:w="5904" w:h="9638" w:hRule="exact" w:wrap="none" w:vAnchor="page" w:hAnchor="page" w:x="421" w:y="388"/>
        <w:shd w:val="clear" w:color="auto" w:fill="auto"/>
        <w:spacing w:before="0" w:after="15" w:line="170" w:lineRule="exact"/>
        <w:jc w:val="center"/>
      </w:pPr>
      <w:r>
        <w:t>Фицджеральд пожимает плечами.</w:t>
      </w: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0" w:line="211" w:lineRule="exact"/>
        <w:jc w:val="left"/>
      </w:pPr>
      <w:r>
        <w:t>Вы ощущали распад своей личности?</w:t>
      </w: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В то время мне так казалось. Но я, конечно, сгущал краски.</w:t>
      </w:r>
    </w:p>
    <w:p w:rsidR="00650343" w:rsidRDefault="00C521FF">
      <w:pPr>
        <w:pStyle w:val="20"/>
        <w:framePr w:w="5904" w:h="9638" w:hRule="exact" w:wrap="none" w:vAnchor="page" w:hAnchor="page" w:x="421" w:y="388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После того как вы написали эти очерки, естественно, возникали всевозможные предположения. Иные предсказывали, что вы покончите с собой. И все явно пришли к выводу, что как писатель вы конченый человек.</w:t>
      </w:r>
    </w:p>
    <w:p w:rsidR="00650343" w:rsidRDefault="00C521FF">
      <w:pPr>
        <w:pStyle w:val="a5"/>
        <w:framePr w:wrap="none" w:vAnchor="page" w:hAnchor="page" w:x="435" w:y="10133"/>
        <w:shd w:val="clear" w:color="auto" w:fill="auto"/>
        <w:spacing w:line="180" w:lineRule="exact"/>
      </w:pPr>
      <w:r>
        <w:t>12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lastRenderedPageBreak/>
        <w:t>Фицджеральд</w:t>
      </w:r>
      <w:r>
        <w:t xml:space="preserve"> </w:t>
      </w:r>
      <w:r>
        <w:rPr>
          <w:rStyle w:val="23"/>
        </w:rPr>
        <w:t>(рассердившись).</w:t>
      </w:r>
      <w:r>
        <w:t xml:space="preserve"> Значит, они плохо поняли прочитанное! А я сказал, что наконец стал писа</w:t>
      </w:r>
      <w:r>
        <w:softHyphen/>
        <w:t>телем. Стоит вам добиться определенной репутации, как множество людишек только и думает о том, чтобы спих</w:t>
      </w:r>
      <w:r>
        <w:softHyphen/>
        <w:t xml:space="preserve">нуть вас с пьедестала и назвать вас бывшим. </w:t>
      </w:r>
      <w:r>
        <w:rPr>
          <w:rStyle w:val="23"/>
        </w:rPr>
        <w:t>(Гордо.)</w:t>
      </w:r>
      <w:r>
        <w:t xml:space="preserve"> Всю жизнь я существовал благодаря своему творчеству и жил очень хорошо. Немногие авторы могут похвалиться тем же.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Вы не жалеете, что написали эти очерки?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(как бы защищаясь).</w:t>
      </w:r>
      <w:r>
        <w:t xml:space="preserve"> Я не стыжусь их. Они написаны с такой открытой честностью, какая свойственна немногим писателям.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И вы без колебания вот так обнажали душу?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(раздумывая).</w:t>
      </w:r>
      <w:r>
        <w:t xml:space="preserve"> Возможно, не следо</w:t>
      </w:r>
      <w:r>
        <w:softHyphen/>
        <w:t>вало их писать. Но я пытался понять, что со мной произо</w:t>
      </w:r>
      <w:r>
        <w:softHyphen/>
        <w:t>шло, почему все распадалось, из-за чего я испытал над</w:t>
      </w:r>
      <w:r>
        <w:softHyphen/>
        <w:t>лом.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Но почему вы разрешили их опублико</w:t>
      </w:r>
      <w:r>
        <w:softHyphen/>
        <w:t>вать?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Мне нужны были деньги. К тому же я думал, что читателям это может показаться инте</w:t>
      </w:r>
      <w:r>
        <w:softHyphen/>
        <w:t>ресным.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Почему?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Я был выразителем своего поколе</w:t>
      </w:r>
      <w:r>
        <w:softHyphen/>
        <w:t>ния. Я был... символом века. И полагал, что люди, воз</w:t>
      </w:r>
      <w:r>
        <w:softHyphen/>
        <w:t>можно, поймут, что произошло со всем веком, если осозна</w:t>
      </w:r>
      <w:r>
        <w:softHyphen/>
        <w:t>ют, какова участь его символа.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По каким причинам вы испытали надлом?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260"/>
      </w:pPr>
      <w:r>
        <w:rPr>
          <w:rStyle w:val="22pt"/>
        </w:rPr>
        <w:t>Фицджеральд.</w:t>
      </w:r>
      <w:r>
        <w:t xml:space="preserve"> Я думал, вас интересуют мои взгля</w:t>
      </w:r>
      <w:r>
        <w:softHyphen/>
        <w:t>ды на сегодняшний мир. Никому не интересно копаться в моем прошлом.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Наоборот, интересно. И вы имеете шанс положить конец всем слухам. Если вы продолжаете писать, зачем же допускать, чтобы вас причисляли к быв</w:t>
      </w:r>
      <w:r>
        <w:softHyphen/>
        <w:t xml:space="preserve">шим? </w:t>
      </w:r>
      <w:r>
        <w:rPr>
          <w:rStyle w:val="23"/>
        </w:rPr>
        <w:t>(Пережидает, чтобы дать время писателю освоиться с этой мыслью.)</w:t>
      </w:r>
      <w:r>
        <w:t xml:space="preserve"> Каковы были причины вашего надлома?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Уверен, что вы сами можете дога</w:t>
      </w:r>
      <w:r>
        <w:softHyphen/>
        <w:t>даться.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Слишком большой успех в слишком мо</w:t>
      </w:r>
      <w:r>
        <w:softHyphen/>
        <w:t>лодые годы? Чересчур много кутежей и попоек?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Недостаточное уважение к моему таланту.</w:t>
      </w:r>
    </w:p>
    <w:p w:rsidR="00650343" w:rsidRDefault="00C521FF">
      <w:pPr>
        <w:pStyle w:val="20"/>
        <w:framePr w:w="5952" w:h="9659" w:hRule="exact" w:wrap="none" w:vAnchor="page" w:hAnchor="page" w:x="397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Какова доля вины вашей жены?</w:t>
      </w:r>
    </w:p>
    <w:p w:rsidR="00650343" w:rsidRDefault="00C521FF">
      <w:pPr>
        <w:pStyle w:val="a5"/>
        <w:framePr w:wrap="none" w:vAnchor="page" w:hAnchor="page" w:x="6047" w:y="10148"/>
        <w:shd w:val="clear" w:color="auto" w:fill="auto"/>
        <w:spacing w:line="180" w:lineRule="exact"/>
      </w:pPr>
      <w:r>
        <w:t>13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lastRenderedPageBreak/>
        <w:t>Фицджеральд</w:t>
      </w:r>
      <w:r>
        <w:t xml:space="preserve"> </w:t>
      </w:r>
      <w:r>
        <w:rPr>
          <w:rStyle w:val="23"/>
        </w:rPr>
        <w:t>(нервно).</w:t>
      </w:r>
      <w:r>
        <w:t xml:space="preserve"> Я не желаю говорить о мо</w:t>
      </w:r>
      <w:r>
        <w:softHyphen/>
        <w:t>ей жене.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Это по ее вине, не так ли?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Какая разница, по чьей вине?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t>Р е п о р т е р. Не об этом ли вы говорите в романе «Ночь нежна»? Она виновата?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Не кажется ли вам, что здесь душно?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Мне не душно.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Может, мне открыть окно?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Нет-нет, не нужно.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153" w:line="211" w:lineRule="exact"/>
        <w:ind w:firstLine="360"/>
      </w:pPr>
      <w:r>
        <w:rPr>
          <w:rStyle w:val="22pt"/>
        </w:rPr>
        <w:t>Репортер.</w:t>
      </w:r>
      <w:r>
        <w:t xml:space="preserve"> Вам разрешают навещать жену?</w:t>
      </w:r>
    </w:p>
    <w:p w:rsidR="00650343" w:rsidRDefault="00C521FF">
      <w:pPr>
        <w:pStyle w:val="30"/>
        <w:framePr w:w="5918" w:h="9668" w:hRule="exact" w:wrap="none" w:vAnchor="page" w:hAnchor="page" w:x="414" w:y="393"/>
        <w:shd w:val="clear" w:color="auto" w:fill="auto"/>
        <w:spacing w:before="0" w:after="186" w:line="170" w:lineRule="exact"/>
      </w:pPr>
      <w:r>
        <w:t>Сиделка наблюдает за ними, готовая вмешаться, если будет нужно.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Пожалуйста, я не хочу говорить о ней.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Почему же?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У моей жены очень слабое здоровье. Обсуждение наших проблем в газетах, попытка устано</w:t>
      </w:r>
      <w:r>
        <w:softHyphen/>
        <w:t>вить вину и осудить может погубить ее. Даже нас обоих.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Но это была ее вина, не так ли?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</w:t>
      </w:r>
      <w:r>
        <w:t xml:space="preserve"> </w:t>
      </w:r>
      <w:r>
        <w:rPr>
          <w:rStyle w:val="23"/>
        </w:rPr>
        <w:t>(решительно).</w:t>
      </w:r>
      <w:r>
        <w:t xml:space="preserve"> Мистер Фицджеральд не же</w:t>
      </w:r>
      <w:r>
        <w:softHyphen/>
        <w:t>лает говорить об этом.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(нервно расхаживает, рука его слег</w:t>
      </w:r>
      <w:r>
        <w:rPr>
          <w:rStyle w:val="23"/>
        </w:rPr>
        <w:softHyphen/>
        <w:t>ка дрожит).</w:t>
      </w:r>
      <w:r>
        <w:t xml:space="preserve"> Моя жена — замечательная женщина. Она опубликовала роман. В картинной галерее была выставка ее произведений. Она могла стать хорошей балериной. Ес</w:t>
      </w:r>
      <w:r>
        <w:softHyphen/>
        <w:t>ли хотите писать о ней, напишите об этом.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Мистер Фицджеральд, умственное рас</w:t>
      </w:r>
      <w:r>
        <w:softHyphen/>
        <w:t xml:space="preserve">стройство вашей жены не секрет. </w:t>
      </w:r>
      <w:r>
        <w:rPr>
          <w:rStyle w:val="23"/>
        </w:rPr>
        <w:t>(Ждет реакции Фицдже</w:t>
      </w:r>
      <w:r>
        <w:rPr>
          <w:rStyle w:val="23"/>
        </w:rPr>
        <w:softHyphen/>
        <w:t>ральда, но тот молчит.)</w:t>
      </w:r>
      <w:r>
        <w:t xml:space="preserve"> Понимаю ваше нежелание гово</w:t>
      </w:r>
      <w:r>
        <w:softHyphen/>
        <w:t xml:space="preserve">рить об этом. У моей жены был нервный срыв. Я знаю, каковы ваши чувства. Как-то вечером я пришел домой, а она сидит в углу, рыдая. Наш маленький сын пытался ее утешить. Детей это пугает. </w:t>
      </w:r>
      <w:r>
        <w:rPr>
          <w:rStyle w:val="23"/>
        </w:rPr>
        <w:t>(Понимая, чем можно располо</w:t>
      </w:r>
      <w:r>
        <w:rPr>
          <w:rStyle w:val="23"/>
        </w:rPr>
        <w:softHyphen/>
        <w:t>жить Фицджеральда.)</w:t>
      </w:r>
      <w:r>
        <w:t xml:space="preserve"> Она была похожа на Николь из ро</w:t>
      </w:r>
      <w:r>
        <w:softHyphen/>
        <w:t>мана «Ночь нежна». Николь — это портрет вашей жены, не так ли?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Зачем вы к нему пристаете?</w:t>
      </w:r>
    </w:p>
    <w:p w:rsidR="00650343" w:rsidRDefault="00C521FF">
      <w:pPr>
        <w:pStyle w:val="50"/>
        <w:framePr w:w="5918" w:h="9668" w:hRule="exact" w:wrap="none" w:vAnchor="page" w:hAnchor="page" w:x="414" w:y="393"/>
        <w:shd w:val="clear" w:color="auto" w:fill="auto"/>
        <w:ind w:firstLine="360"/>
      </w:pPr>
      <w:r>
        <w:rPr>
          <w:rStyle w:val="52pt"/>
        </w:rPr>
        <w:t>Фицджеральд</w:t>
      </w:r>
      <w:r>
        <w:rPr>
          <w:rStyle w:val="51"/>
        </w:rPr>
        <w:t xml:space="preserve"> (</w:t>
      </w:r>
      <w:r>
        <w:t>останавливая ее).</w:t>
      </w:r>
      <w:r>
        <w:rPr>
          <w:rStyle w:val="51"/>
        </w:rPr>
        <w:t xml:space="preserve"> Все в порядке. </w:t>
      </w:r>
      <w:r>
        <w:t>(Теперь он склонен говорить, чувствуя связь между своими и чужими переживаниями.)</w:t>
      </w:r>
      <w:r>
        <w:rPr>
          <w:rStyle w:val="51"/>
        </w:rPr>
        <w:t xml:space="preserve"> Как поживает теперь ваша жена?</w:t>
      </w:r>
    </w:p>
    <w:p w:rsidR="00650343" w:rsidRDefault="00C521FF">
      <w:pPr>
        <w:pStyle w:val="20"/>
        <w:framePr w:w="5918" w:h="9668" w:hRule="exact" w:wrap="none" w:vAnchor="page" w:hAnchor="page" w:x="414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Она себя чувствует много лучше. Конечно,</w:t>
      </w:r>
    </w:p>
    <w:p w:rsidR="00650343" w:rsidRDefault="00C521FF">
      <w:pPr>
        <w:pStyle w:val="a5"/>
        <w:framePr w:wrap="none" w:vAnchor="page" w:hAnchor="page" w:x="443" w:y="10177"/>
        <w:shd w:val="clear" w:color="auto" w:fill="auto"/>
        <w:spacing w:line="180" w:lineRule="exact"/>
      </w:pPr>
      <w:r>
        <w:t>14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1" w:lineRule="exact"/>
      </w:pPr>
      <w:r>
        <w:lastRenderedPageBreak/>
        <w:t>мы не знаем, надолго ли. А у вашей жены были повторные нервные кризы?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(снова садясь на кровать).</w:t>
      </w:r>
      <w:r>
        <w:t xml:space="preserve"> Да. Каза</w:t>
      </w:r>
      <w:r>
        <w:softHyphen/>
        <w:t>лось, она уже пришла в себя, а потом...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Есть ли надежда на выздоровление?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Нет. Долгое время у меня была на</w:t>
      </w:r>
      <w:r>
        <w:softHyphen/>
        <w:t>дежда, но... случился третий криз. Меня мучает мысль — что с ней произошло? Все думаю — какова доля моей вины?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А какова доля ее вины в том, что случи</w:t>
      </w:r>
      <w:r>
        <w:softHyphen/>
        <w:t>лось с вами?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(скорее, про себя).</w:t>
      </w:r>
      <w:r>
        <w:t xml:space="preserve"> Наверно, мне во</w:t>
      </w:r>
      <w:r>
        <w:softHyphen/>
        <w:t>обще не следовало жениться на ней. Она могла бы найти счастье с каким-нибудь добрым, простым человеком в до</w:t>
      </w:r>
      <w:r>
        <w:softHyphen/>
        <w:t>ме с садом. У нее не было сил для большой сцены. Она из себя все выжимала и делала это прекрасно, но сил не бы</w:t>
      </w:r>
      <w:r>
        <w:softHyphen/>
        <w:t>ло. Мне больно видеть ее теперь такой беспомощной и жалкой.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И вы не осуждаете ее за то, что она сде</w:t>
      </w:r>
      <w:r>
        <w:softHyphen/>
        <w:t>лала с вами?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Могу ли я осуждать ее, если у меня все еще есть надежда, а у нее — никакой.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Правда ли, что она ревновала вас к вашей работе?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Нельзя ли говорить о чем-нибудь другом? Прошу вас.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Конечно, простите меня. Когда я думаю о том, что вам пришлось пережить... что вам обоим при</w:t>
      </w:r>
      <w:r>
        <w:softHyphen/>
        <w:t xml:space="preserve">шлось пережить. </w:t>
      </w:r>
      <w:r>
        <w:rPr>
          <w:rStyle w:val="23"/>
        </w:rPr>
        <w:t>(Продолжает, наблюдая, какова будет реакция.)</w:t>
      </w:r>
      <w:r>
        <w:t xml:space="preserve"> Каждый раз, когда я представляю себе, как вы с женой в тот вечер бродили вдоль железнодорожного пути и она бросилась под приближающийся поезд...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</w:t>
      </w:r>
      <w:r>
        <w:t xml:space="preserve"> </w:t>
      </w:r>
      <w:r>
        <w:rPr>
          <w:rStyle w:val="23"/>
        </w:rPr>
        <w:t>(пытаясь оберечь Фицджеральда).</w:t>
      </w:r>
      <w:r>
        <w:t xml:space="preserve"> Почему бы вам не перейти на другую тему?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155" w:line="211" w:lineRule="exact"/>
        <w:ind w:firstLine="360"/>
      </w:pPr>
      <w:r>
        <w:rPr>
          <w:rStyle w:val="22pt"/>
        </w:rPr>
        <w:t>Репортер.</w:t>
      </w:r>
      <w:r>
        <w:t xml:space="preserve"> А вам так нездоровилось, что вы с трудом сумели оттащить ее.</w:t>
      </w:r>
    </w:p>
    <w:p w:rsidR="00650343" w:rsidRDefault="00C521FF">
      <w:pPr>
        <w:pStyle w:val="30"/>
        <w:framePr w:w="5928" w:h="9678" w:hRule="exact" w:wrap="none" w:vAnchor="page" w:hAnchor="page" w:x="409" w:y="393"/>
        <w:shd w:val="clear" w:color="auto" w:fill="auto"/>
        <w:spacing w:before="0" w:after="262" w:line="168" w:lineRule="exact"/>
        <w:jc w:val="center"/>
      </w:pPr>
      <w:r>
        <w:t>Фицджеральд нервно вскакивает, направляется к туалетному столи-</w:t>
      </w:r>
      <w:r>
        <w:br/>
        <w:t>ку, вынимает бутылку джина.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6" w:lineRule="exact"/>
      </w:pPr>
      <w:r>
        <w:t>Я очень жалел вас, когда узнал об этом. Наверно, все было ужасно.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6" w:lineRule="exact"/>
        <w:ind w:firstLine="360"/>
      </w:pPr>
      <w:r>
        <w:rPr>
          <w:rStyle w:val="22pt"/>
        </w:rPr>
        <w:t>Фицджеральд.</w:t>
      </w:r>
      <w:r>
        <w:t xml:space="preserve"> Хотите выпить?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6" w:lineRule="exact"/>
        <w:ind w:firstLine="360"/>
      </w:pPr>
      <w:r>
        <w:rPr>
          <w:rStyle w:val="22pt"/>
        </w:rPr>
        <w:t>Репортер.</w:t>
      </w:r>
      <w:r>
        <w:t xml:space="preserve"> Нет, спасибо.</w:t>
      </w:r>
    </w:p>
    <w:p w:rsidR="00650343" w:rsidRDefault="00C521FF">
      <w:pPr>
        <w:pStyle w:val="20"/>
        <w:framePr w:w="5928" w:h="9678" w:hRule="exact" w:wrap="none" w:vAnchor="page" w:hAnchor="page" w:x="409" w:y="393"/>
        <w:shd w:val="clear" w:color="auto" w:fill="auto"/>
        <w:spacing w:after="0" w:line="216" w:lineRule="exact"/>
        <w:ind w:firstLine="360"/>
      </w:pPr>
      <w:r>
        <w:rPr>
          <w:rStyle w:val="22pt"/>
        </w:rPr>
        <w:t>Фицджеральд.</w:t>
      </w:r>
      <w:r>
        <w:t xml:space="preserve"> Не пьете во время работы? Это хо</w:t>
      </w:r>
      <w:r>
        <w:softHyphen/>
      </w:r>
    </w:p>
    <w:p w:rsidR="00650343" w:rsidRDefault="00C521FF">
      <w:pPr>
        <w:pStyle w:val="42"/>
        <w:framePr w:w="5928" w:h="219" w:hRule="exact" w:wrap="none" w:vAnchor="page" w:hAnchor="page" w:x="409" w:y="10240"/>
        <w:shd w:val="clear" w:color="auto" w:fill="auto"/>
        <w:spacing w:line="190" w:lineRule="exact"/>
      </w:pPr>
      <w:r>
        <w:t>16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04" w:h="9676" w:hRule="exact" w:wrap="none" w:vAnchor="page" w:hAnchor="page" w:x="421" w:y="389"/>
        <w:shd w:val="clear" w:color="auto" w:fill="auto"/>
        <w:spacing w:after="0" w:line="211" w:lineRule="exact"/>
      </w:pPr>
      <w:r>
        <w:lastRenderedPageBreak/>
        <w:t xml:space="preserve">роший джин. </w:t>
      </w:r>
      <w:r>
        <w:rPr>
          <w:rStyle w:val="23"/>
        </w:rPr>
        <w:t>(Обращаясь к сиделке.)</w:t>
      </w:r>
      <w:r>
        <w:t xml:space="preserve"> Сегодня мой день рождения. </w:t>
      </w:r>
      <w:r>
        <w:rPr>
          <w:rStyle w:val="23"/>
        </w:rPr>
        <w:t>(Репортеру.)</w:t>
      </w:r>
      <w:r>
        <w:t xml:space="preserve"> Вы ведь слышали о том, что я пью?</w:t>
      </w:r>
    </w:p>
    <w:p w:rsidR="00650343" w:rsidRDefault="00C521FF">
      <w:pPr>
        <w:pStyle w:val="20"/>
        <w:framePr w:w="5904" w:h="9676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 Да.</w:t>
      </w:r>
    </w:p>
    <w:p w:rsidR="00650343" w:rsidRDefault="00C521FF">
      <w:pPr>
        <w:pStyle w:val="20"/>
        <w:framePr w:w="5904" w:h="9676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(отворачивается от репортера, отпи</w:t>
      </w:r>
      <w:r>
        <w:rPr>
          <w:rStyle w:val="23"/>
        </w:rPr>
        <w:softHyphen/>
        <w:t>вает глоток и молча старается овладеть собой).</w:t>
      </w:r>
      <w:r>
        <w:t xml:space="preserve"> Доктор — ячменное зерно может принести большое облегчение. Я раньше считал, что, имея талант и напряженно работая, можно всего достичь. Мне понадобилось много времени, чтобы убедиться — это не так. </w:t>
      </w:r>
      <w:r>
        <w:rPr>
          <w:rStyle w:val="23"/>
        </w:rPr>
        <w:t>(Снова начинает расхажи</w:t>
      </w:r>
      <w:r>
        <w:rPr>
          <w:rStyle w:val="23"/>
        </w:rPr>
        <w:softHyphen/>
        <w:t>вать.)</w:t>
      </w:r>
      <w:r>
        <w:t xml:space="preserve"> Некоторые думают, что я алкоголик, но ошибаются. Не все понимают, почему они пьют. Мой отец пил. Ког</w:t>
      </w:r>
      <w:r>
        <w:softHyphen/>
        <w:t>да я был мальчиком, меня это угнетало потому, что не доходило до моего сознания. У него тоже был своего рода срыв.</w:t>
      </w:r>
    </w:p>
    <w:p w:rsidR="00650343" w:rsidRDefault="00C521FF">
      <w:pPr>
        <w:pStyle w:val="20"/>
        <w:framePr w:w="5904" w:h="9676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Правда? В чем же он выразился?</w:t>
      </w:r>
    </w:p>
    <w:p w:rsidR="00650343" w:rsidRDefault="00C521FF">
      <w:pPr>
        <w:pStyle w:val="20"/>
        <w:framePr w:w="5904" w:h="9676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Когда он был юным, ему приходи</w:t>
      </w:r>
      <w:r>
        <w:softHyphen/>
        <w:t>лось на лодке перевозить через реку шпионов во время Гражданской войны. Моя семья играла роль в истории Америки. Брата моего прадеда звали Фрэнсис Скотт Ки. Мне дали имя в его честь. Моя двоюродная бабушка мис</w:t>
      </w:r>
      <w:r>
        <w:softHyphen/>
        <w:t>сис Суратт была...</w:t>
      </w:r>
    </w:p>
    <w:p w:rsidR="00650343" w:rsidRDefault="00C521FF">
      <w:pPr>
        <w:pStyle w:val="20"/>
        <w:framePr w:w="5904" w:h="9676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Что же было с вашим отцом?</w:t>
      </w:r>
    </w:p>
    <w:p w:rsidR="00650343" w:rsidRDefault="00C521FF">
      <w:pPr>
        <w:pStyle w:val="20"/>
        <w:framePr w:w="5904" w:h="9676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Я отвлекаюсь, да? Гражданская война была главным смыслом его жизни. Он трудился в разных областях, но ни в чем не добился успеха. Однаж</w:t>
      </w:r>
      <w:r>
        <w:softHyphen/>
        <w:t>ды — мне тогда было десять или одиннадцать лет — раз</w:t>
      </w:r>
      <w:r>
        <w:softHyphen/>
        <w:t>дался телефонный звонок. Не знаю почему, но я почувст</w:t>
      </w:r>
      <w:r>
        <w:softHyphen/>
        <w:t xml:space="preserve">вовал, что нас постигло несчастье. Я начал молиться: «Дорогой боженька, не дай нам попасть в богадельню, пожалуйста, не дай нам попасть в богадельню». Вскоре отец вернулся домой. Он потерял работу. </w:t>
      </w:r>
      <w:r>
        <w:rPr>
          <w:rStyle w:val="23"/>
        </w:rPr>
        <w:t>(Грустно улы</w:t>
      </w:r>
      <w:r>
        <w:rPr>
          <w:rStyle w:val="23"/>
        </w:rPr>
        <w:softHyphen/>
        <w:t>баясь.)</w:t>
      </w:r>
      <w:r>
        <w:t xml:space="preserve"> А вы думали, что мои родители были богаты! </w:t>
      </w:r>
      <w:r>
        <w:rPr>
          <w:rStyle w:val="23"/>
        </w:rPr>
        <w:t>(Задумчиво продолжает.)</w:t>
      </w:r>
      <w:r>
        <w:t xml:space="preserve"> Он вышел из дома в то утро еще довольно молодым человеком, полным сил, уверенности в себе. А вернулся домой старым, совершенно разбитым. Так и остался неудачником до конца своих дней. В послед</w:t>
      </w:r>
      <w:r>
        <w:softHyphen/>
        <w:t>ние годы я много думал об отце.</w:t>
      </w:r>
    </w:p>
    <w:p w:rsidR="00650343" w:rsidRDefault="00C521FF">
      <w:pPr>
        <w:pStyle w:val="20"/>
        <w:framePr w:w="5904" w:h="9676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Вы считаете, что, подобно ему, обречены на неудачу?</w:t>
      </w:r>
    </w:p>
    <w:p w:rsidR="00650343" w:rsidRDefault="00C521FF">
      <w:pPr>
        <w:pStyle w:val="20"/>
        <w:framePr w:w="5904" w:h="9676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Нет, я не сдаюсь. Нельзя быть на</w:t>
      </w:r>
      <w:r>
        <w:softHyphen/>
        <w:t>стоящим писателем, если внутренне сдашься. Когда я только начинал, был период в четыре месяца, в течение которых я написал девятнадцать коротких рассказов и получил сто двадцать отказов. Но я не сдался. На сле</w:t>
      </w:r>
      <w:r>
        <w:softHyphen/>
      </w:r>
    </w:p>
    <w:p w:rsidR="00650343" w:rsidRDefault="00C521FF">
      <w:pPr>
        <w:pStyle w:val="a5"/>
        <w:framePr w:wrap="none" w:vAnchor="page" w:hAnchor="page" w:x="440" w:y="10172"/>
        <w:shd w:val="clear" w:color="auto" w:fill="auto"/>
        <w:spacing w:line="180" w:lineRule="exact"/>
      </w:pPr>
      <w:r>
        <w:t>16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</w:pPr>
      <w:r>
        <w:lastRenderedPageBreak/>
        <w:t>дующий год уже вышла книга «По эту сторону рая», и я мог печатать свои рассказы, где бы мне ни вздумалось.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Но вы признаете, что за последние не</w:t>
      </w:r>
      <w:r>
        <w:softHyphen/>
        <w:t>сколько лет произошел спад?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Возможно, в количестве, но не в ка</w:t>
      </w:r>
      <w:r>
        <w:softHyphen/>
        <w:t>честве.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Что вы скажете о романе «Ночь нежна»?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Лучшее из моих произведений.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(недоверчиво).</w:t>
      </w:r>
      <w:r>
        <w:t xml:space="preserve"> Вы действительно так ду</w:t>
      </w:r>
      <w:r>
        <w:softHyphen/>
        <w:t>маете?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Да, и многие критики думали так же.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Но книгу не покупали.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То что ее не покупали, вовсе не значит, что она плохая. Вы ведь читали ее. Что вы о ней думаете?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Я не критик.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Но вы прочитали ее.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Мне она показалась старомодной.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(пытаясь скрыть боль).</w:t>
      </w:r>
      <w:r>
        <w:t xml:space="preserve"> Разве? </w:t>
      </w:r>
      <w:r>
        <w:rPr>
          <w:rStyle w:val="23"/>
        </w:rPr>
        <w:t>(Пос</w:t>
      </w:r>
      <w:r>
        <w:rPr>
          <w:rStyle w:val="23"/>
        </w:rPr>
        <w:softHyphen/>
        <w:t>ле паузы, задумчиво.)</w:t>
      </w:r>
      <w:r>
        <w:t xml:space="preserve"> Я работал над этой книгой четыре года. Хотелось, чтобы она стала моим шедевром. Ужасно был разочарован, что ее не покупают.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Вас это удивило? Мы только-только вы</w:t>
      </w:r>
      <w:r>
        <w:softHyphen/>
        <w:t>шли из кризиса. Стоим на пороге новой войны. Кому ин</w:t>
      </w:r>
      <w:r>
        <w:softHyphen/>
        <w:t>тересно читать о кучке американских богачей-неврасте- ников, живущих в Европе!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(спокойно).</w:t>
      </w:r>
      <w:r>
        <w:t xml:space="preserve"> Наверно, никому.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Сейчас люди хотят добраться до самой сути, хотят решить мировые проблемы. Нельзя ожидать, что они будут читать ваши книги, если вы им не даете то</w:t>
      </w:r>
      <w:r>
        <w:softHyphen/>
        <w:t>го, что им нужно.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А вы всегда даете читателям то, что им нужно?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Я стараюсь.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(задумчиво, про себя).</w:t>
      </w:r>
      <w:r>
        <w:t xml:space="preserve"> Вот способ продавать газеты.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(не поняв).</w:t>
      </w:r>
      <w:r>
        <w:t xml:space="preserve"> Что?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А что бы им хотелось прочесть обо мне?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Правду.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Что же такое правда обо мне? </w:t>
      </w:r>
      <w:r>
        <w:rPr>
          <w:rStyle w:val="23"/>
        </w:rPr>
        <w:t>(Смеется, продолжает с иронией.)</w:t>
      </w:r>
      <w:r>
        <w:t xml:space="preserve"> Самому хотелось бы знать!</w:t>
      </w:r>
    </w:p>
    <w:p w:rsidR="00650343" w:rsidRDefault="00C521FF">
      <w:pPr>
        <w:pStyle w:val="20"/>
        <w:framePr w:w="5947" w:h="9692" w:hRule="exact" w:wrap="none" w:vAnchor="page" w:hAnchor="page" w:x="399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Для того я и здесь, чтобы выяснить.</w:t>
      </w:r>
    </w:p>
    <w:p w:rsidR="00650343" w:rsidRDefault="00C521FF">
      <w:pPr>
        <w:pStyle w:val="53"/>
        <w:framePr w:wrap="none" w:vAnchor="page" w:hAnchor="page" w:x="6049" w:y="10178"/>
        <w:shd w:val="clear" w:color="auto" w:fill="auto"/>
        <w:spacing w:line="190" w:lineRule="exact"/>
      </w:pPr>
      <w:r>
        <w:t>17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lastRenderedPageBreak/>
        <w:t>Фицджеральд.</w:t>
      </w:r>
      <w:r>
        <w:t xml:space="preserve"> И вы полагаете, что вам это удастся за полчаса?</w:t>
      </w: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Кое-что удастся.</w:t>
      </w: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 xml:space="preserve">(завидуя наивности собеседника). </w:t>
      </w:r>
      <w:r>
        <w:t>Хотелось бы снова стать таким молодым, как вы.</w:t>
      </w: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153" w:line="211" w:lineRule="exact"/>
        <w:ind w:firstLine="360"/>
      </w:pPr>
      <w:r>
        <w:rPr>
          <w:rStyle w:val="22pt"/>
        </w:rPr>
        <w:t>Репортер.</w:t>
      </w:r>
      <w:r>
        <w:t xml:space="preserve"> Не считаете ли вы, что принадлежите к тем авторам, которые пишут бестселлеры в молодые годы, а потом теряют популярность потому, что уже не могут сказать ничего нового? </w:t>
      </w:r>
      <w:r>
        <w:rPr>
          <w:rStyle w:val="23"/>
        </w:rPr>
        <w:t>(Впивается глазами в Фицджераль</w:t>
      </w:r>
      <w:r>
        <w:rPr>
          <w:rStyle w:val="23"/>
        </w:rPr>
        <w:softHyphen/>
        <w:t>да, понимая, что именно это его больше всего терзает.)</w:t>
      </w:r>
    </w:p>
    <w:p w:rsidR="00650343" w:rsidRDefault="00C521FF">
      <w:pPr>
        <w:pStyle w:val="30"/>
        <w:framePr w:w="5918" w:h="9662" w:hRule="exact" w:wrap="none" w:vAnchor="page" w:hAnchor="page" w:x="414" w:y="384"/>
        <w:shd w:val="clear" w:color="auto" w:fill="auto"/>
        <w:spacing w:before="0" w:after="187" w:line="170" w:lineRule="exact"/>
        <w:jc w:val="both"/>
      </w:pPr>
      <w:r>
        <w:t>Фицджеральд встает и отходит, повернувшись спиной к репортеру.</w:t>
      </w: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157" w:line="216" w:lineRule="exact"/>
      </w:pPr>
      <w:r>
        <w:t>Они сталкиваются с одной, другой неудачей, а потом ник</w:t>
      </w:r>
      <w:r>
        <w:softHyphen/>
        <w:t>то уже о них ничего не слышит.</w:t>
      </w:r>
    </w:p>
    <w:p w:rsidR="00650343" w:rsidRDefault="00C521FF">
      <w:pPr>
        <w:pStyle w:val="30"/>
        <w:framePr w:w="5918" w:h="9662" w:hRule="exact" w:wrap="none" w:vAnchor="page" w:hAnchor="page" w:x="414" w:y="384"/>
        <w:shd w:val="clear" w:color="auto" w:fill="auto"/>
        <w:spacing w:before="0" w:after="75" w:line="170" w:lineRule="exact"/>
        <w:ind w:right="20"/>
        <w:jc w:val="center"/>
      </w:pPr>
      <w:r>
        <w:t>Руки Фицджеральда трясутся.</w:t>
      </w: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0" w:line="211" w:lineRule="exact"/>
      </w:pPr>
      <w:r>
        <w:t>Вас это никогда не волнует?</w:t>
      </w:r>
    </w:p>
    <w:p w:rsidR="00650343" w:rsidRDefault="00C521FF">
      <w:pPr>
        <w:pStyle w:val="50"/>
        <w:framePr w:w="5918" w:h="9662" w:hRule="exact" w:wrap="none" w:vAnchor="page" w:hAnchor="page" w:x="414" w:y="384"/>
        <w:shd w:val="clear" w:color="auto" w:fill="auto"/>
        <w:spacing w:after="153"/>
        <w:ind w:firstLine="360"/>
      </w:pPr>
      <w:r>
        <w:rPr>
          <w:rStyle w:val="52pt"/>
        </w:rPr>
        <w:t>Фицджеральд</w:t>
      </w:r>
      <w:r>
        <w:rPr>
          <w:rStyle w:val="51"/>
        </w:rPr>
        <w:t xml:space="preserve"> в </w:t>
      </w:r>
      <w:r>
        <w:t>силах больше выносить).</w:t>
      </w:r>
      <w:r>
        <w:rPr>
          <w:rStyle w:val="51"/>
        </w:rPr>
        <w:t xml:space="preserve"> Изви</w:t>
      </w:r>
      <w:r>
        <w:rPr>
          <w:rStyle w:val="51"/>
        </w:rPr>
        <w:softHyphen/>
        <w:t xml:space="preserve">ните, я на минутку! </w:t>
      </w:r>
      <w:r>
        <w:t>(Выходит в ванную, унося бутылку.)</w:t>
      </w:r>
    </w:p>
    <w:p w:rsidR="00650343" w:rsidRDefault="00C521FF">
      <w:pPr>
        <w:pStyle w:val="30"/>
        <w:framePr w:w="5918" w:h="9662" w:hRule="exact" w:wrap="none" w:vAnchor="page" w:hAnchor="page" w:x="414" w:y="384"/>
        <w:shd w:val="clear" w:color="auto" w:fill="auto"/>
        <w:spacing w:before="0" w:after="75" w:line="170" w:lineRule="exact"/>
        <w:ind w:right="20"/>
        <w:jc w:val="center"/>
      </w:pPr>
      <w:r>
        <w:t>Репортер делает записи в блокноте.</w:t>
      </w:r>
    </w:p>
    <w:p w:rsidR="00650343" w:rsidRDefault="00C521FF">
      <w:pPr>
        <w:pStyle w:val="50"/>
        <w:framePr w:w="5918" w:h="9662" w:hRule="exact" w:wrap="none" w:vAnchor="page" w:hAnchor="page" w:x="414" w:y="384"/>
        <w:shd w:val="clear" w:color="auto" w:fill="auto"/>
        <w:ind w:firstLine="360"/>
      </w:pPr>
      <w:r>
        <w:rPr>
          <w:rStyle w:val="52pt"/>
        </w:rPr>
        <w:t>Сиделка</w:t>
      </w:r>
      <w:r>
        <w:rPr>
          <w:rStyle w:val="51"/>
        </w:rPr>
        <w:t xml:space="preserve"> </w:t>
      </w:r>
      <w:r>
        <w:t>(подходит к постели и поправляет ее. Неко</w:t>
      </w:r>
      <w:r>
        <w:softHyphen/>
        <w:t>торое время пристально смотрит на репортера).</w:t>
      </w:r>
      <w:r>
        <w:rPr>
          <w:rStyle w:val="51"/>
        </w:rPr>
        <w:t xml:space="preserve"> Вы что, решили его доконать?</w:t>
      </w: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(не поднимая головы).</w:t>
      </w:r>
      <w:r>
        <w:t xml:space="preserve"> Я не имел понятия, что он в такой плохой форме. Он всегда такой?</w:t>
      </w: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Вы действуете ему на нервы. А ему так хо</w:t>
      </w:r>
      <w:r>
        <w:softHyphen/>
        <w:t>чется произвести на вас хорошее впечатление.</w:t>
      </w: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0" w:line="211" w:lineRule="exact"/>
        <w:ind w:firstLine="360"/>
        <w:jc w:val="left"/>
      </w:pPr>
      <w:r>
        <w:rPr>
          <w:rStyle w:val="22pt"/>
        </w:rPr>
        <w:t>Репортер.</w:t>
      </w:r>
      <w:r>
        <w:t xml:space="preserve"> Как он в действительности сломал плечо? </w:t>
      </w:r>
      <w:r>
        <w:rPr>
          <w:rStyle w:val="22pt"/>
        </w:rPr>
        <w:t>Сиделка.</w:t>
      </w:r>
      <w:r>
        <w:t xml:space="preserve"> Точно так, как он вам сказал, — ныряя. </w:t>
      </w: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(не веря).</w:t>
      </w:r>
      <w:r>
        <w:t xml:space="preserve"> Правда? Нужно быть в довольно невменяемом состоянии, чтобы сломать плечо ныряя. </w:t>
      </w:r>
      <w:r>
        <w:rPr>
          <w:rStyle w:val="22pt"/>
        </w:rPr>
        <w:t>Сиделка.</w:t>
      </w:r>
      <w:r>
        <w:t xml:space="preserve"> Вы не верите?</w:t>
      </w: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(следя за реакцией сиделки).</w:t>
      </w:r>
      <w:r>
        <w:t xml:space="preserve"> Он мог сло</w:t>
      </w:r>
      <w:r>
        <w:softHyphen/>
        <w:t>мать его во время пьяной драки...</w:t>
      </w: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Этого не было. </w:t>
      </w:r>
      <w:r>
        <w:rPr>
          <w:rStyle w:val="23"/>
        </w:rPr>
        <w:t>(После паузы, спокойно продолжает.)</w:t>
      </w:r>
      <w:r>
        <w:t xml:space="preserve"> Будьте добры к нему. Вы можете помочь ему снова стать на ноги, если захотите. Не описывайте его нервозность...</w:t>
      </w: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Я должен писать о том, что есть на самом деле, а не так, как он хочет.</w:t>
      </w:r>
    </w:p>
    <w:p w:rsidR="00650343" w:rsidRDefault="00C521FF">
      <w:pPr>
        <w:pStyle w:val="20"/>
        <w:framePr w:w="5918" w:h="9662" w:hRule="exact" w:wrap="none" w:vAnchor="page" w:hAnchor="page" w:x="414" w:y="384"/>
        <w:shd w:val="clear" w:color="auto" w:fill="auto"/>
        <w:spacing w:after="0" w:line="211" w:lineRule="exact"/>
        <w:ind w:firstLine="360"/>
        <w:jc w:val="left"/>
      </w:pPr>
      <w:r>
        <w:rPr>
          <w:rStyle w:val="22pt"/>
        </w:rPr>
        <w:t>Сиделка.</w:t>
      </w:r>
      <w:r>
        <w:t xml:space="preserve"> Откуда вы знаете, что есть на самом деле? Отдаете ли вы себе отчет?..</w:t>
      </w:r>
    </w:p>
    <w:p w:rsidR="00650343" w:rsidRDefault="00C521FF">
      <w:pPr>
        <w:pStyle w:val="a5"/>
        <w:framePr w:wrap="none" w:vAnchor="page" w:hAnchor="page" w:x="428" w:y="10153"/>
        <w:shd w:val="clear" w:color="auto" w:fill="auto"/>
        <w:spacing w:line="180" w:lineRule="exact"/>
      </w:pPr>
      <w:r>
        <w:t>18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lastRenderedPageBreak/>
        <w:t>Репортер</w:t>
      </w:r>
      <w:r>
        <w:t xml:space="preserve"> </w:t>
      </w:r>
      <w:r>
        <w:rPr>
          <w:rStyle w:val="23"/>
        </w:rPr>
        <w:t>(прерывая ее).</w:t>
      </w:r>
      <w:r>
        <w:t xml:space="preserve"> Он знает, что значит ин</w:t>
      </w:r>
      <w:r>
        <w:softHyphen/>
        <w:t>тервью. А если он хотел, чтоб я не говорил правды, ему не следовало меня принимать.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93" w:line="211" w:lineRule="exact"/>
        <w:ind w:firstLine="380"/>
      </w:pPr>
      <w:r>
        <w:rPr>
          <w:rStyle w:val="22pt"/>
        </w:rPr>
        <w:t>Сиделка.</w:t>
      </w:r>
      <w:r>
        <w:t xml:space="preserve"> Вы его об этом просили.</w:t>
      </w:r>
    </w:p>
    <w:p w:rsidR="00650343" w:rsidRDefault="00C521FF">
      <w:pPr>
        <w:pStyle w:val="30"/>
        <w:framePr w:w="5942" w:h="9681" w:hRule="exact" w:wrap="none" w:vAnchor="page" w:hAnchor="page" w:x="402" w:y="389"/>
        <w:shd w:val="clear" w:color="auto" w:fill="auto"/>
        <w:spacing w:before="0" w:after="71" w:line="170" w:lineRule="exact"/>
        <w:ind w:left="40"/>
        <w:jc w:val="center"/>
      </w:pPr>
      <w:r>
        <w:t>Репортер не обращает на нее внимания.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</w:pPr>
      <w:r>
        <w:t>Ему понадобилось немало мужества, чтобы написать эти очерки о своем надломе. Все его друзья тогда говорили, как глупо он поступил. Они не понимали, что ему приш</w:t>
      </w:r>
      <w:r>
        <w:softHyphen/>
        <w:t>лось пережить. Он получал из тюрем Синг-Синг и Жолиэ письма об этих очерках, в которых его утешали, уговари</w:t>
      </w:r>
      <w:r>
        <w:softHyphen/>
        <w:t>вали не сдаваться.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(делая записи).</w:t>
      </w:r>
      <w:r>
        <w:t xml:space="preserve"> Неужели правда? Письма из Синг-Синга!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Сиделка.</w:t>
      </w:r>
      <w:r>
        <w:t xml:space="preserve"> Однажды ночью, когда я вошла, чтобы проверить его состояние, я увидела, что он лежит в тем</w:t>
      </w:r>
      <w:r>
        <w:softHyphen/>
        <w:t>ноте, уставившись в потолок. Он казался таким одиноким. Я спросила: «Что с вами будет, мистер Фицджеральд?» Он ответил с такой интонацией, мне этого никогда не за</w:t>
      </w:r>
      <w:r>
        <w:softHyphen/>
        <w:t>быть,— он сказал: «Один бог знает».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Не делал ли он попытки покончить с собой?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Сиделка.</w:t>
      </w:r>
      <w:r>
        <w:t xml:space="preserve"> Нет.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А вы не боитесь, что он это сделает?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Сиделка.</w:t>
      </w:r>
      <w:r>
        <w:t xml:space="preserve"> Ведь он сказал вам, что не сдается.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Ради чего ему осталось жить? Он хочет быть знаменитым, но уже никогда не станет снова зна</w:t>
      </w:r>
      <w:r>
        <w:softHyphen/>
        <w:t>менитым.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Сиделка.</w:t>
      </w:r>
      <w:r>
        <w:t xml:space="preserve"> Вы бы посмотрели на него, когда он, сидя на этом' стуле, пытается писать. Правда, он пишет сейчас всего три или четыре часа в неделю, но все же пишет.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Он живет в мире, который уже не сущест</w:t>
      </w:r>
      <w:r>
        <w:softHyphen/>
        <w:t>вует.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Сиделка.</w:t>
      </w:r>
      <w:r>
        <w:t xml:space="preserve"> Вам ничего не стоит быть добрым. Ведь он проявил доброту в ответ на вашу просьбу.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Что вы знаете о его жене?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Сиделка.</w:t>
      </w:r>
      <w:r>
        <w:t xml:space="preserve"> Ничего.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Чего я только о ней не слышал! То она плавала в фонтане перед отелем «Плацца», то плясала на столах в ресторанах, то ездила на крыше такси по Пятой авеню! Меня не удивляет, что она сошла с ума. Говорит ли он о ней когда-нибудь?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Сиделка.</w:t>
      </w:r>
      <w:r>
        <w:t xml:space="preserve"> Нет.</w:t>
      </w:r>
    </w:p>
    <w:p w:rsidR="00650343" w:rsidRDefault="00C521FF">
      <w:pPr>
        <w:pStyle w:val="20"/>
        <w:framePr w:w="5942" w:h="9681" w:hRule="exact" w:wrap="none" w:vAnchor="page" w:hAnchor="page" w:x="402" w:y="389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Шофер такси мне сказал, что однажды привез их с вокзала. На ней было, говорил он, полиняв</w:t>
      </w:r>
      <w:r>
        <w:softHyphen/>
      </w:r>
    </w:p>
    <w:p w:rsidR="00650343" w:rsidRDefault="00C521FF">
      <w:pPr>
        <w:pStyle w:val="a5"/>
        <w:framePr w:wrap="none" w:vAnchor="page" w:hAnchor="page" w:x="6095" w:y="10186"/>
        <w:shd w:val="clear" w:color="auto" w:fill="auto"/>
        <w:spacing w:line="180" w:lineRule="exact"/>
      </w:pPr>
      <w:r>
        <w:t>19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0" w:line="211" w:lineRule="exact"/>
      </w:pPr>
      <w:r>
        <w:lastRenderedPageBreak/>
        <w:t>шее, развевающееся на ветру платье и детский чепчик, завязанный под подбородком. Она стала выделывать ба</w:t>
      </w:r>
      <w:r>
        <w:softHyphen/>
        <w:t xml:space="preserve">летные па прямо перед зданием вокзала. Фицджеральд вел себя так, будто ничего не происходит, и всю дорогу рассказывал ей сказку: она — принцесса, а он — принц, искавший ее по всему свету. </w:t>
      </w:r>
      <w:r>
        <w:rPr>
          <w:rStyle w:val="23"/>
        </w:rPr>
        <w:t>(Качая головой.)</w:t>
      </w:r>
      <w:r>
        <w:t xml:space="preserve"> О боже!</w:t>
      </w: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91" w:line="211" w:lineRule="exact"/>
        <w:ind w:firstLine="360"/>
      </w:pPr>
      <w:r>
        <w:rPr>
          <w:rStyle w:val="22pt"/>
        </w:rPr>
        <w:t>Сиделка.</w:t>
      </w:r>
      <w:r>
        <w:t xml:space="preserve"> Ведь у вашей жены не было никакого нерв</w:t>
      </w:r>
      <w:r>
        <w:softHyphen/>
        <w:t>ного стресса, правда?</w:t>
      </w:r>
    </w:p>
    <w:p w:rsidR="00650343" w:rsidRDefault="00C521FF">
      <w:pPr>
        <w:pStyle w:val="30"/>
        <w:framePr w:w="5923" w:h="9648" w:hRule="exact" w:wrap="none" w:vAnchor="page" w:hAnchor="page" w:x="411" w:y="384"/>
        <w:shd w:val="clear" w:color="auto" w:fill="auto"/>
        <w:spacing w:before="0" w:after="90" w:line="173" w:lineRule="exact"/>
        <w:jc w:val="both"/>
      </w:pPr>
      <w:r>
        <w:t xml:space="preserve">Дверь из ванной открывается, появляется </w:t>
      </w:r>
      <w:r>
        <w:rPr>
          <w:rStyle w:val="32pt"/>
          <w:b/>
          <w:bCs/>
        </w:rPr>
        <w:t>Фицджеральд.</w:t>
      </w:r>
      <w:r>
        <w:t xml:space="preserve"> Си</w:t>
      </w:r>
      <w:r>
        <w:softHyphen/>
        <w:t>делка следит за ним, готовая прийти на помощь, если понадобится.</w:t>
      </w: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(стараясь скрыть усталость).</w:t>
      </w:r>
      <w:r>
        <w:t xml:space="preserve"> Нужно отметить день рождения автора, заколоть тучного тельца или еще что-нибудь придумать. </w:t>
      </w:r>
      <w:r>
        <w:rPr>
          <w:rStyle w:val="23"/>
        </w:rPr>
        <w:t>(Репортеру, направляясь к туалетному столику.)</w:t>
      </w:r>
      <w:r>
        <w:t xml:space="preserve"> Вы уверены, что не хотите вы</w:t>
      </w:r>
      <w:r>
        <w:softHyphen/>
        <w:t>пить?</w:t>
      </w: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Нет, спасибо.</w:t>
      </w: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(наливая в свой бокал, обращается к сиделке).</w:t>
      </w:r>
      <w:r>
        <w:t xml:space="preserve"> А что скажете вы, моя дорогая? Вы, наверно, не поддадитесь соблазну?</w:t>
      </w:r>
    </w:p>
    <w:p w:rsidR="00650343" w:rsidRDefault="00C521FF">
      <w:pPr>
        <w:pStyle w:val="50"/>
        <w:framePr w:w="5923" w:h="9648" w:hRule="exact" w:wrap="none" w:vAnchor="page" w:hAnchor="page" w:x="411" w:y="384"/>
        <w:shd w:val="clear" w:color="auto" w:fill="auto"/>
        <w:ind w:firstLine="360"/>
      </w:pPr>
      <w:r>
        <w:rPr>
          <w:rStyle w:val="52pt"/>
        </w:rPr>
        <w:t>Сиделка</w:t>
      </w:r>
      <w:r>
        <w:rPr>
          <w:rStyle w:val="51"/>
        </w:rPr>
        <w:t xml:space="preserve"> </w:t>
      </w:r>
      <w:r>
        <w:t>(понимая, что переживает Фицджеральд, и пытаясь помочь ему, обращается к репортеру).</w:t>
      </w:r>
      <w:r>
        <w:rPr>
          <w:rStyle w:val="51"/>
        </w:rPr>
        <w:t xml:space="preserve"> Мистер Фицджеральд любит поддразнивать меня из-за того, что я трезвенница.</w:t>
      </w: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На днях я ей устрою такого ер</w:t>
      </w:r>
      <w:r>
        <w:softHyphen/>
        <w:t>ша в ее чашке с чаем, что она сразу окажется на пути к аду.</w:t>
      </w: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Ну, тогда мне нужно быть начеку. Дере</w:t>
      </w:r>
      <w:r>
        <w:softHyphen/>
        <w:t>венская женщина, вроде меня, легко может попасться на удочку к вам, знаменитостям.</w:t>
      </w: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(довольный этой игрой, расслабля</w:t>
      </w:r>
      <w:r>
        <w:rPr>
          <w:rStyle w:val="23"/>
        </w:rPr>
        <w:softHyphen/>
        <w:t>ется).</w:t>
      </w:r>
      <w:r>
        <w:t xml:space="preserve"> Знаменитость! Сама даже не знала, кто я, когда впервые меня увидела.</w:t>
      </w: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Но вы ведь мне сказали, не так ли? Я от</w:t>
      </w:r>
      <w:r>
        <w:softHyphen/>
        <w:t xml:space="preserve">правилась домой и прочитала все ваши книги, так что теперь вы мой любимый писатель. </w:t>
      </w:r>
      <w:r>
        <w:rPr>
          <w:rStyle w:val="23"/>
        </w:rPr>
        <w:t>(С теплым чувством похлопывает его по руке.)</w:t>
      </w: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(репортеру).</w:t>
      </w:r>
      <w:r>
        <w:t xml:space="preserve"> Умасливает меня, что</w:t>
      </w:r>
      <w:r>
        <w:softHyphen/>
        <w:t>бы получить прибавку.</w:t>
      </w: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Я прервала ваше интервью. </w:t>
      </w:r>
      <w:r>
        <w:rPr>
          <w:rStyle w:val="23"/>
        </w:rPr>
        <w:t>(Возвращается к своему стулу.)</w:t>
      </w: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Да, продолжим интервью. О чем еще вы хотите спросить меня?</w:t>
      </w:r>
    </w:p>
    <w:p w:rsidR="00650343" w:rsidRDefault="00C521FF">
      <w:pPr>
        <w:pStyle w:val="20"/>
        <w:framePr w:w="5923" w:h="9648" w:hRule="exact" w:wrap="none" w:vAnchor="page" w:hAnchor="page" w:x="41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Каковы ваши планы на будущее, мистер Фицджеральд?</w:t>
      </w:r>
    </w:p>
    <w:p w:rsidR="00650343" w:rsidRDefault="00C521FF">
      <w:pPr>
        <w:pStyle w:val="60"/>
        <w:framePr w:w="5923" w:h="219" w:hRule="exact" w:wrap="none" w:vAnchor="page" w:hAnchor="page" w:x="411" w:y="10202"/>
        <w:shd w:val="clear" w:color="auto" w:fill="auto"/>
        <w:spacing w:line="190" w:lineRule="exact"/>
      </w:pPr>
      <w:r>
        <w:t>20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0" w:line="211" w:lineRule="exact"/>
        <w:ind w:firstLine="380"/>
      </w:pPr>
      <w:r>
        <w:rPr>
          <w:rStyle w:val="22pt"/>
        </w:rPr>
        <w:lastRenderedPageBreak/>
        <w:t>Фицджеральд.</w:t>
      </w:r>
      <w:r>
        <w:t xml:space="preserve"> Продолжать писать, конечно. Писатель не может прекратить свою работу.</w:t>
      </w: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И над чем вы сейчас работаете?</w:t>
      </w: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0" w:line="211" w:lineRule="exact"/>
        <w:ind w:firstLine="380"/>
      </w:pPr>
      <w:r>
        <w:rPr>
          <w:rStyle w:val="22pt"/>
        </w:rPr>
        <w:t>Фицджеральд.</w:t>
      </w:r>
      <w:r>
        <w:t xml:space="preserve"> О, над разными вещами.</w:t>
      </w: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Над чем именно?</w:t>
      </w: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0" w:line="211" w:lineRule="exact"/>
        <w:ind w:firstLine="380"/>
      </w:pPr>
      <w:r>
        <w:rPr>
          <w:rStyle w:val="22pt"/>
        </w:rPr>
        <w:t>Фицджеральд.</w:t>
      </w:r>
      <w:r>
        <w:t xml:space="preserve"> Мне пока не хочется об этом гово</w:t>
      </w:r>
      <w:r>
        <w:softHyphen/>
        <w:t>рить. Когда о произведениях начинаешь рассказывать слишком рано, они чего-то лишаются.</w:t>
      </w: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Вы работаете над романом?</w:t>
      </w: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0" w:line="211" w:lineRule="exact"/>
        <w:ind w:firstLine="380"/>
      </w:pPr>
      <w:r>
        <w:rPr>
          <w:rStyle w:val="22pt"/>
        </w:rPr>
        <w:t>Фицджеральд.</w:t>
      </w:r>
      <w:r>
        <w:t xml:space="preserve"> Я всегда работаю над романом.</w:t>
      </w: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153" w:line="211" w:lineRule="exact"/>
        <w:ind w:firstLine="380"/>
      </w:pPr>
      <w:r>
        <w:rPr>
          <w:rStyle w:val="22pt"/>
        </w:rPr>
        <w:t>Репортер.</w:t>
      </w:r>
      <w:r>
        <w:t xml:space="preserve"> О чем он?</w:t>
      </w:r>
    </w:p>
    <w:p w:rsidR="00650343" w:rsidRDefault="00C521FF">
      <w:pPr>
        <w:pStyle w:val="30"/>
        <w:framePr w:w="5928" w:h="4986" w:hRule="exact" w:wrap="none" w:vAnchor="page" w:hAnchor="page" w:x="409" w:y="384"/>
        <w:shd w:val="clear" w:color="auto" w:fill="auto"/>
        <w:spacing w:before="0" w:after="251" w:line="170" w:lineRule="exact"/>
        <w:jc w:val="center"/>
      </w:pPr>
      <w:r>
        <w:t>Фицджеральд пожимает плечами, но не отвечает.</w:t>
      </w: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0" w:line="211" w:lineRule="exact"/>
      </w:pPr>
      <w:r>
        <w:t>Когда он будет окончен?</w:t>
      </w: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0" w:line="211" w:lineRule="exact"/>
        <w:ind w:firstLine="380"/>
      </w:pPr>
      <w:r>
        <w:rPr>
          <w:rStyle w:val="22pt"/>
        </w:rPr>
        <w:t>Фицджеральд.</w:t>
      </w:r>
      <w:r>
        <w:t xml:space="preserve"> Не знаю. Работа всегда занимает больше времени, чем предполагаешь. Все время исправ</w:t>
      </w:r>
      <w:r>
        <w:softHyphen/>
        <w:t>ляю. И ранее задуманное меняется.</w:t>
      </w: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На что вы будете жить, пока пишете этот роман?</w:t>
      </w: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0" w:line="211" w:lineRule="exact"/>
        <w:ind w:firstLine="380"/>
      </w:pPr>
      <w:r>
        <w:rPr>
          <w:rStyle w:val="22pt"/>
        </w:rPr>
        <w:t>Фицджеральд.</w:t>
      </w:r>
      <w:r>
        <w:t xml:space="preserve"> Буду писать для журналов.</w:t>
      </w:r>
    </w:p>
    <w:p w:rsidR="00650343" w:rsidRDefault="00C521FF">
      <w:pPr>
        <w:pStyle w:val="20"/>
        <w:framePr w:w="5928" w:h="4986" w:hRule="exact" w:wrap="none" w:vAnchor="page" w:hAnchor="page" w:x="409" w:y="384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Хватит ли вам на жизнь? У вас ведь мно</w:t>
      </w:r>
      <w:r>
        <w:softHyphen/>
        <w:t>го долгов, правда?</w:t>
      </w:r>
    </w:p>
    <w:p w:rsidR="00650343" w:rsidRDefault="00C521FF">
      <w:pPr>
        <w:pStyle w:val="30"/>
        <w:framePr w:w="5928" w:h="4555" w:hRule="exact" w:wrap="none" w:vAnchor="page" w:hAnchor="page" w:x="409" w:y="5533"/>
        <w:shd w:val="clear" w:color="auto" w:fill="auto"/>
        <w:spacing w:before="0" w:after="246" w:line="170" w:lineRule="exact"/>
        <w:jc w:val="center"/>
      </w:pPr>
      <w:r>
        <w:t>Фицджеральд молчит.</w:t>
      </w:r>
    </w:p>
    <w:p w:rsidR="00650343" w:rsidRDefault="00C521FF">
      <w:pPr>
        <w:pStyle w:val="20"/>
        <w:framePr w:w="5928" w:h="4555" w:hRule="exact" w:wrap="none" w:vAnchor="page" w:hAnchor="page" w:x="409" w:y="5533"/>
        <w:shd w:val="clear" w:color="auto" w:fill="auto"/>
        <w:spacing w:after="0" w:line="211" w:lineRule="exact"/>
      </w:pPr>
      <w:r>
        <w:t>Расходы у рас должны быть огромными в связи с лечени</w:t>
      </w:r>
      <w:r>
        <w:softHyphen/>
        <w:t>ем жены. А ваша дочь находится в частной школе?</w:t>
      </w:r>
    </w:p>
    <w:p w:rsidR="00650343" w:rsidRDefault="00C521FF">
      <w:pPr>
        <w:pStyle w:val="20"/>
        <w:framePr w:w="5928" w:h="4555" w:hRule="exact" w:wrap="none" w:vAnchor="page" w:hAnchor="page" w:x="409" w:y="5533"/>
        <w:shd w:val="clear" w:color="auto" w:fill="auto"/>
        <w:spacing w:after="0" w:line="211" w:lineRule="exact"/>
        <w:ind w:firstLine="380"/>
      </w:pPr>
      <w:r>
        <w:rPr>
          <w:rStyle w:val="22pt"/>
        </w:rPr>
        <w:t>Фицджеральд. Да.</w:t>
      </w:r>
    </w:p>
    <w:p w:rsidR="00650343" w:rsidRDefault="00C521FF">
      <w:pPr>
        <w:pStyle w:val="20"/>
        <w:framePr w:w="5928" w:h="4555" w:hRule="exact" w:wrap="none" w:vAnchor="page" w:hAnchor="page" w:x="409" w:y="5533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Полагаю, что вы всегда можете ее уст</w:t>
      </w:r>
      <w:r>
        <w:softHyphen/>
        <w:t>роить в государственную школу.</w:t>
      </w:r>
    </w:p>
    <w:p w:rsidR="00650343" w:rsidRDefault="00C521FF">
      <w:pPr>
        <w:pStyle w:val="20"/>
        <w:framePr w:w="5928" w:h="4555" w:hRule="exact" w:wrap="none" w:vAnchor="page" w:hAnchor="page" w:x="409" w:y="5533"/>
        <w:shd w:val="clear" w:color="auto" w:fill="auto"/>
        <w:spacing w:after="0" w:line="211" w:lineRule="exact"/>
        <w:ind w:firstLine="380"/>
      </w:pPr>
      <w:r>
        <w:rPr>
          <w:rStyle w:val="22pt"/>
        </w:rPr>
        <w:t>ФицджеральдСло</w:t>
      </w:r>
      <w:r>
        <w:t xml:space="preserve"> </w:t>
      </w:r>
      <w:r>
        <w:rPr>
          <w:rStyle w:val="23"/>
        </w:rPr>
        <w:t>нему видно, что репортер зашел слишком далеко).</w:t>
      </w:r>
      <w:r>
        <w:t xml:space="preserve"> А мою жену — в государственный су</w:t>
      </w:r>
      <w:r>
        <w:softHyphen/>
        <w:t>масшедший дом! Благодарю вас, я в состоянии о них по</w:t>
      </w:r>
      <w:r>
        <w:softHyphen/>
        <w:t>заботиться так или иначе! Моей дочери всего четырнад</w:t>
      </w:r>
      <w:r>
        <w:softHyphen/>
        <w:t>цать лет; единственное, что я еще могу ей дать, — это хо</w:t>
      </w:r>
      <w:r>
        <w:softHyphen/>
        <w:t>рошее образование.</w:t>
      </w:r>
    </w:p>
    <w:p w:rsidR="00650343" w:rsidRDefault="00C521FF">
      <w:pPr>
        <w:pStyle w:val="20"/>
        <w:framePr w:w="5928" w:h="4555" w:hRule="exact" w:wrap="none" w:vAnchor="page" w:hAnchor="page" w:x="409" w:y="5533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А что будет, если вы не сможете покрыть расходы литературным трудом? Вы когда-нибудь думали о том, чтобы устроиться на работу?</w:t>
      </w:r>
    </w:p>
    <w:p w:rsidR="00650343" w:rsidRDefault="00C521FF">
      <w:pPr>
        <w:pStyle w:val="20"/>
        <w:framePr w:w="5928" w:h="4555" w:hRule="exact" w:wrap="none" w:vAnchor="page" w:hAnchor="page" w:x="409" w:y="5533"/>
        <w:shd w:val="clear" w:color="auto" w:fill="auto"/>
        <w:spacing w:after="0" w:line="211" w:lineRule="exact"/>
        <w:ind w:firstLine="380"/>
      </w:pPr>
      <w:r>
        <w:rPr>
          <w:rStyle w:val="22pt"/>
        </w:rPr>
        <w:t>Фицджеральд.</w:t>
      </w:r>
      <w:r>
        <w:t xml:space="preserve"> Литературное творчество и есть работа.</w:t>
      </w:r>
    </w:p>
    <w:p w:rsidR="00650343" w:rsidRDefault="00C521FF">
      <w:pPr>
        <w:pStyle w:val="20"/>
        <w:framePr w:w="5928" w:h="4555" w:hRule="exact" w:wrap="none" w:vAnchor="page" w:hAnchor="page" w:x="409" w:y="5533"/>
        <w:shd w:val="clear" w:color="auto" w:fill="auto"/>
        <w:spacing w:after="0" w:line="211" w:lineRule="exact"/>
        <w:ind w:firstLine="380"/>
      </w:pPr>
      <w:r>
        <w:rPr>
          <w:rStyle w:val="22pt"/>
        </w:rPr>
        <w:t>Репортер.</w:t>
      </w:r>
      <w:r>
        <w:t xml:space="preserve"> Я ведь имею в виду жалованье.</w:t>
      </w:r>
    </w:p>
    <w:p w:rsidR="00650343" w:rsidRDefault="00C521FF">
      <w:pPr>
        <w:pStyle w:val="20"/>
        <w:framePr w:w="5928" w:h="4555" w:hRule="exact" w:wrap="none" w:vAnchor="page" w:hAnchor="page" w:x="409" w:y="5533"/>
        <w:shd w:val="clear" w:color="auto" w:fill="auto"/>
        <w:spacing w:after="0" w:line="211" w:lineRule="exact"/>
        <w:ind w:firstLine="380"/>
      </w:pPr>
      <w:r>
        <w:rPr>
          <w:rStyle w:val="22pt"/>
        </w:rPr>
        <w:t>Фицджеральд.</w:t>
      </w:r>
      <w:r>
        <w:t xml:space="preserve"> Я подумывал о том, чтобы писать для кино. Мне уже доводилось этим заниматься. Впереди</w:t>
      </w:r>
    </w:p>
    <w:p w:rsidR="00650343" w:rsidRDefault="00C521FF">
      <w:pPr>
        <w:pStyle w:val="22"/>
        <w:framePr w:wrap="none" w:vAnchor="page" w:hAnchor="page" w:x="419" w:y="10204"/>
        <w:shd w:val="clear" w:color="auto" w:fill="auto"/>
        <w:spacing w:line="170" w:lineRule="exact"/>
      </w:pPr>
      <w:r>
        <w:t>3-680</w:t>
      </w:r>
    </w:p>
    <w:p w:rsidR="00650343" w:rsidRDefault="00C521FF">
      <w:pPr>
        <w:pStyle w:val="22"/>
        <w:framePr w:wrap="none" w:vAnchor="page" w:hAnchor="page" w:x="6044" w:y="10204"/>
        <w:shd w:val="clear" w:color="auto" w:fill="auto"/>
        <w:spacing w:line="170" w:lineRule="exact"/>
      </w:pPr>
      <w:r>
        <w:t>21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</w:pPr>
      <w:r>
        <w:lastRenderedPageBreak/>
        <w:t>у меня еще работа над большим романом о Голливуде. Кое-что уже обдумываю.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Будет ли у вас время работать над рома</w:t>
      </w:r>
      <w:r>
        <w:softHyphen/>
        <w:t>ном, если вы станете писать для кино?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Найду время. Помешать может, конечно, только очень успешная работа в кино. Но тогда я смогу позволить себе распорядиться временем. Писать один, другой сценарий, прерывая работу над романами.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А если вы не получите работу в Голли</w:t>
      </w:r>
      <w:r>
        <w:softHyphen/>
        <w:t>вуде?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 xml:space="preserve">(устало, несколько раздраженно). </w:t>
      </w:r>
      <w:r>
        <w:t>Может, я получу работу в газете... буду брать интервью. Полагаю, что уж непременно смогу подработать как убор</w:t>
      </w:r>
      <w:r>
        <w:softHyphen/>
        <w:t>щик в каком-нибудь баре.</w:t>
      </w:r>
    </w:p>
    <w:p w:rsidR="00650343" w:rsidRDefault="00C521FF">
      <w:pPr>
        <w:pStyle w:val="50"/>
        <w:framePr w:w="5914" w:h="9667" w:hRule="exact" w:wrap="none" w:vAnchor="page" w:hAnchor="page" w:x="416" w:y="384"/>
        <w:shd w:val="clear" w:color="auto" w:fill="auto"/>
        <w:ind w:firstLine="360"/>
      </w:pPr>
      <w:r>
        <w:rPr>
          <w:rStyle w:val="52pt"/>
        </w:rPr>
        <w:t>Сиделка</w:t>
      </w:r>
      <w:r>
        <w:rPr>
          <w:rStyle w:val="51"/>
        </w:rPr>
        <w:t xml:space="preserve"> </w:t>
      </w:r>
      <w:r>
        <w:t xml:space="preserve">(почувствовав сигнал опасности, встала). </w:t>
      </w:r>
      <w:r>
        <w:rPr>
          <w:rStyle w:val="51"/>
        </w:rPr>
        <w:t>Думаю, пора закончить интервью.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(быстро, стараясь опередить сиделку).</w:t>
      </w:r>
      <w:r>
        <w:t xml:space="preserve"> Где, по-вашему, вы будете через десять лет?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Через десять лет меня уже не будет.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</w:t>
      </w:r>
      <w:r>
        <w:t xml:space="preserve"> </w:t>
      </w:r>
      <w:r>
        <w:rPr>
          <w:rStyle w:val="23"/>
        </w:rPr>
        <w:t>(с деланной беспечностью).</w:t>
      </w:r>
      <w:r>
        <w:t xml:space="preserve"> Вот еще, ска</w:t>
      </w:r>
      <w:r>
        <w:softHyphen/>
        <w:t>жете тоже!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Это правда.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К тому времени вы уже напишете роман о Голливуде и еще много других.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Меня не пугает перспектива смерти. Вполне успокаивает мысль, что я буду лежать где-нибудь в теплой земле, притулившись к Зельде.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Что заставляет вас думать о смерти? Раз</w:t>
      </w:r>
      <w:r>
        <w:softHyphen/>
        <w:t>ве ваш доктор...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</w:t>
      </w:r>
      <w:r>
        <w:t xml:space="preserve"> </w:t>
      </w:r>
      <w:r>
        <w:rPr>
          <w:rStyle w:val="23"/>
        </w:rPr>
        <w:t>(прерывая его).</w:t>
      </w:r>
      <w:r>
        <w:t xml:space="preserve"> Вы должны извинить мис</w:t>
      </w:r>
      <w:r>
        <w:softHyphen/>
        <w:t>тера Фицджеральда!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Репортер.</w:t>
      </w:r>
      <w:r>
        <w:t xml:space="preserve"> Еще несколько вопросов...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Уверена, что материала у вас больше, чем достаточно.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ФицджеральдСс</w:t>
      </w:r>
      <w:r>
        <w:t xml:space="preserve"> </w:t>
      </w:r>
      <w:r>
        <w:rPr>
          <w:rStyle w:val="23"/>
        </w:rPr>
        <w:t>теплой нотой в голосе).</w:t>
      </w:r>
      <w:r>
        <w:t xml:space="preserve"> Ну, не ти</w:t>
      </w:r>
      <w:r>
        <w:softHyphen/>
        <w:t>ран ли она!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(отложив свои записи).</w:t>
      </w:r>
      <w:r>
        <w:t xml:space="preserve"> Вы правы. Я уже и так отнял у вас много времени.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Надеюсь, вы получили все, что вам нужно.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Репортер</w:t>
      </w:r>
      <w:r>
        <w:t xml:space="preserve"> </w:t>
      </w:r>
      <w:r>
        <w:rPr>
          <w:rStyle w:val="23"/>
        </w:rPr>
        <w:t>(встает, берет портфель).</w:t>
      </w:r>
      <w:r>
        <w:t xml:space="preserve"> Даже уверен в этом.</w:t>
      </w:r>
    </w:p>
    <w:p w:rsidR="00650343" w:rsidRDefault="00C521FF">
      <w:pPr>
        <w:pStyle w:val="20"/>
        <w:framePr w:w="5914" w:h="9667" w:hRule="exact" w:wrap="none" w:vAnchor="page" w:hAnchor="page" w:x="416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Расскажите своему редактору, как трудно было меня уговорить, чтобы я вас принял.</w:t>
      </w:r>
    </w:p>
    <w:p w:rsidR="00650343" w:rsidRDefault="00C521FF">
      <w:pPr>
        <w:pStyle w:val="a5"/>
        <w:framePr w:wrap="none" w:vAnchor="page" w:hAnchor="page" w:x="435" w:y="10157"/>
        <w:shd w:val="clear" w:color="auto" w:fill="auto"/>
        <w:spacing w:line="180" w:lineRule="exact"/>
      </w:pPr>
      <w:r>
        <w:t>22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lastRenderedPageBreak/>
        <w:t>Репортер</w:t>
      </w:r>
      <w:r>
        <w:t xml:space="preserve"> </w:t>
      </w:r>
      <w:r>
        <w:rPr>
          <w:rStyle w:val="23"/>
        </w:rPr>
        <w:t>(пожимая руку Фицджеральда).</w:t>
      </w:r>
      <w:r>
        <w:t xml:space="preserve"> Благо</w:t>
      </w:r>
      <w:r>
        <w:softHyphen/>
        <w:t>дарю вас, мистер Фицджеральд.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Возможно, мы снова встретимся, когда вы станете именитым журналистом.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213" w:line="211" w:lineRule="exact"/>
        <w:ind w:firstLine="360"/>
      </w:pPr>
      <w:r>
        <w:rPr>
          <w:rStyle w:val="22pt"/>
        </w:rPr>
        <w:t>Репортер.</w:t>
      </w:r>
      <w:r>
        <w:t xml:space="preserve"> До свиданья.</w:t>
      </w:r>
    </w:p>
    <w:p w:rsidR="00650343" w:rsidRDefault="00C521FF">
      <w:pPr>
        <w:pStyle w:val="30"/>
        <w:framePr w:w="5904" w:h="9685" w:hRule="exact" w:wrap="none" w:vAnchor="page" w:hAnchor="page" w:x="421" w:y="389"/>
        <w:shd w:val="clear" w:color="auto" w:fill="auto"/>
        <w:spacing w:before="0" w:after="124" w:line="170" w:lineRule="exact"/>
        <w:ind w:left="20"/>
        <w:jc w:val="center"/>
      </w:pPr>
      <w:r>
        <w:t>Сиделка провожает его до двери.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125" w:line="220" w:lineRule="exact"/>
      </w:pPr>
      <w:r>
        <w:t xml:space="preserve">Благодарю и вас. </w:t>
      </w:r>
      <w:r>
        <w:rPr>
          <w:rStyle w:val="23"/>
        </w:rPr>
        <w:t>(Уходит.)</w:t>
      </w:r>
    </w:p>
    <w:p w:rsidR="00650343" w:rsidRDefault="00C521FF">
      <w:pPr>
        <w:pStyle w:val="30"/>
        <w:framePr w:w="5904" w:h="9685" w:hRule="exact" w:wrap="none" w:vAnchor="page" w:hAnchor="page" w:x="421" w:y="389"/>
        <w:shd w:val="clear" w:color="auto" w:fill="auto"/>
        <w:spacing w:before="0" w:after="126" w:line="170" w:lineRule="exact"/>
        <w:ind w:left="20"/>
        <w:jc w:val="center"/>
      </w:pPr>
      <w:r>
        <w:t>Сиделка закрывает дверь.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Фицджеральд^</w:t>
      </w:r>
      <w:r>
        <w:t xml:space="preserve"> </w:t>
      </w:r>
      <w:r>
        <w:rPr>
          <w:rStyle w:val="23"/>
        </w:rPr>
        <w:t>измученно вздыхает).</w:t>
      </w:r>
      <w:r>
        <w:t xml:space="preserve"> Я рад, что вы заставили его уйти. Мне пришлось пойти в ванную и по</w:t>
      </w:r>
      <w:r>
        <w:softHyphen/>
        <w:t>сидеть там, чтобы передохнуть.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</w:t>
      </w:r>
      <w:r>
        <w:t xml:space="preserve"> </w:t>
      </w:r>
      <w:r>
        <w:rPr>
          <w:rStyle w:val="23"/>
        </w:rPr>
        <w:t xml:space="preserve">(прячет бутылку джина и бокал в столик). </w:t>
      </w:r>
      <w:r>
        <w:t>Почему бы вам не вздремнуть? День был таким утоми</w:t>
      </w:r>
      <w:r>
        <w:softHyphen/>
        <w:t>тельным.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Как я справился?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0" w:line="211" w:lineRule="exact"/>
        <w:ind w:firstLine="360"/>
        <w:jc w:val="left"/>
      </w:pPr>
      <w:r>
        <w:rPr>
          <w:rStyle w:val="22pt"/>
        </w:rPr>
        <w:t>Сиделка.</w:t>
      </w:r>
      <w:r>
        <w:t xml:space="preserve"> Вы прекрасно держались. </w:t>
      </w:r>
      <w:r>
        <w:rPr>
          <w:rStyle w:val="22pt"/>
        </w:rPr>
        <w:t>Фицджеральд.</w:t>
      </w:r>
      <w:r>
        <w:t xml:space="preserve"> Меня все время одолевало чувство страха.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211" w:line="211" w:lineRule="exact"/>
        <w:ind w:firstLine="360"/>
      </w:pPr>
      <w:r>
        <w:rPr>
          <w:rStyle w:val="22pt"/>
        </w:rPr>
        <w:t>Сиделка.</w:t>
      </w:r>
      <w:r>
        <w:t xml:space="preserve"> Но это совсем не было заметно.</w:t>
      </w:r>
    </w:p>
    <w:p w:rsidR="00650343" w:rsidRDefault="00C521FF">
      <w:pPr>
        <w:pStyle w:val="30"/>
        <w:framePr w:w="5904" w:h="9685" w:hRule="exact" w:wrap="none" w:vAnchor="page" w:hAnchor="page" w:x="421" w:y="389"/>
        <w:shd w:val="clear" w:color="auto" w:fill="auto"/>
        <w:spacing w:before="0" w:after="210" w:line="173" w:lineRule="exact"/>
        <w:ind w:left="20"/>
        <w:jc w:val="center"/>
      </w:pPr>
      <w:r>
        <w:t>Фицджеральд встает, снимает халат и туфли, а сиделка снимает</w:t>
      </w:r>
      <w:r>
        <w:br/>
        <w:t>покрывало с постели.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Он не сводил с меня глаз, изучая морщины на лице, наблюдая за моими руками, когда я не мог остановить их дрожь.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Он же знает, что вы болели. Он напишет хорошее интервью, люди вспомнят о вас и снова станут раскупать ваши книги.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Вы бы могли убедить умирающе</w:t>
      </w:r>
      <w:r>
        <w:softHyphen/>
        <w:t>го, что он останется жить, правда?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Что вы имеете в виду?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Интересно, что он скажет обо мне? Боюсь, что ни о чем другом не смогу думать, пока не прочитаю это интервью. Вы ведь постараетесь достать мне газету?</w:t>
      </w:r>
    </w:p>
    <w:p w:rsidR="00650343" w:rsidRDefault="00C521FF">
      <w:pPr>
        <w:pStyle w:val="20"/>
        <w:framePr w:w="5904" w:h="9685" w:hRule="exact" w:wrap="none" w:vAnchor="page" w:hAnchor="page" w:x="421" w:y="389"/>
        <w:shd w:val="clear" w:color="auto" w:fill="auto"/>
        <w:spacing w:after="213" w:line="211" w:lineRule="exact"/>
        <w:ind w:firstLine="360"/>
      </w:pPr>
      <w:r>
        <w:rPr>
          <w:rStyle w:val="22pt"/>
        </w:rPr>
        <w:t>Сиделка.</w:t>
      </w:r>
      <w:r>
        <w:t xml:space="preserve"> Конечно.</w:t>
      </w:r>
    </w:p>
    <w:p w:rsidR="00650343" w:rsidRDefault="00C521FF">
      <w:pPr>
        <w:pStyle w:val="30"/>
        <w:framePr w:w="5904" w:h="9685" w:hRule="exact" w:wrap="none" w:vAnchor="page" w:hAnchor="page" w:x="421" w:y="389"/>
        <w:shd w:val="clear" w:color="auto" w:fill="auto"/>
        <w:spacing w:before="0" w:after="199" w:line="170" w:lineRule="exact"/>
        <w:ind w:left="20"/>
        <w:jc w:val="center"/>
      </w:pPr>
      <w:r>
        <w:t>Фицджеральд ложится в постель.</w:t>
      </w:r>
    </w:p>
    <w:p w:rsidR="00650343" w:rsidRDefault="00C521FF">
      <w:pPr>
        <w:pStyle w:val="50"/>
        <w:framePr w:w="5904" w:h="9685" w:hRule="exact" w:wrap="none" w:vAnchor="page" w:hAnchor="page" w:x="421" w:y="389"/>
        <w:shd w:val="clear" w:color="auto" w:fill="auto"/>
        <w:spacing w:line="206" w:lineRule="exact"/>
      </w:pPr>
      <w:r>
        <w:t>(Накрывает его одеялом, потом идет к двери.)</w:t>
      </w:r>
      <w:r>
        <w:rPr>
          <w:rStyle w:val="51"/>
        </w:rPr>
        <w:t xml:space="preserve"> Спите спо</w:t>
      </w:r>
      <w:r>
        <w:rPr>
          <w:rStyle w:val="51"/>
        </w:rPr>
        <w:softHyphen/>
        <w:t>койно.</w:t>
      </w:r>
    </w:p>
    <w:p w:rsidR="00650343" w:rsidRDefault="00C521FF">
      <w:pPr>
        <w:pStyle w:val="70"/>
        <w:framePr w:wrap="none" w:vAnchor="page" w:hAnchor="page" w:x="435" w:y="10190"/>
        <w:shd w:val="clear" w:color="auto" w:fill="auto"/>
        <w:spacing w:line="170" w:lineRule="exact"/>
      </w:pPr>
      <w:r>
        <w:rPr>
          <w:rStyle w:val="71"/>
        </w:rPr>
        <w:t>3</w:t>
      </w:r>
      <w:r>
        <w:t>*</w:t>
      </w:r>
    </w:p>
    <w:p w:rsidR="00650343" w:rsidRDefault="00C521FF">
      <w:pPr>
        <w:pStyle w:val="a5"/>
        <w:framePr w:wrap="none" w:vAnchor="page" w:hAnchor="page" w:x="6090" w:y="10191"/>
        <w:shd w:val="clear" w:color="auto" w:fill="auto"/>
        <w:spacing w:line="180" w:lineRule="exact"/>
      </w:pPr>
      <w:r>
        <w:t>23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875" w:h="1897" w:hRule="exact" w:wrap="none" w:vAnchor="page" w:hAnchor="page" w:x="435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lastRenderedPageBreak/>
        <w:t>Фицджеральд.</w:t>
      </w:r>
      <w:r>
        <w:t xml:space="preserve"> Как вы думаете, он проявит добро</w:t>
      </w:r>
      <w:r>
        <w:softHyphen/>
        <w:t>желательность ?</w:t>
      </w:r>
    </w:p>
    <w:p w:rsidR="00650343" w:rsidRDefault="00C521FF">
      <w:pPr>
        <w:pStyle w:val="20"/>
        <w:framePr w:w="5875" w:h="1897" w:hRule="exact" w:wrap="none" w:vAnchor="page" w:hAnchor="page" w:x="435" w:y="393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Не сомневаюсь.</w:t>
      </w:r>
    </w:p>
    <w:p w:rsidR="00650343" w:rsidRDefault="00C521FF">
      <w:pPr>
        <w:pStyle w:val="20"/>
        <w:framePr w:w="5875" w:h="1897" w:hRule="exact" w:wrap="none" w:vAnchor="page" w:hAnchor="page" w:x="435" w:y="393"/>
        <w:shd w:val="clear" w:color="auto" w:fill="auto"/>
        <w:spacing w:after="211" w:line="211" w:lineRule="exact"/>
        <w:ind w:firstLine="360"/>
      </w:pPr>
      <w:r>
        <w:rPr>
          <w:rStyle w:val="22pt"/>
        </w:rPr>
        <w:t>Фицджеральд.</w:t>
      </w:r>
      <w:r>
        <w:t xml:space="preserve"> Дай бог!</w:t>
      </w:r>
    </w:p>
    <w:p w:rsidR="00650343" w:rsidRDefault="00C521FF">
      <w:pPr>
        <w:pStyle w:val="30"/>
        <w:framePr w:w="5875" w:h="1897" w:hRule="exact" w:wrap="none" w:vAnchor="page" w:hAnchor="page" w:x="435" w:y="393"/>
        <w:shd w:val="clear" w:color="auto" w:fill="auto"/>
        <w:spacing w:before="0" w:after="182" w:line="173" w:lineRule="exact"/>
        <w:jc w:val="center"/>
      </w:pPr>
      <w:r>
        <w:rPr>
          <w:rStyle w:val="32pt"/>
          <w:b/>
          <w:bCs/>
        </w:rPr>
        <w:t>Сиделка,</w:t>
      </w:r>
      <w:r>
        <w:t xml:space="preserve"> пристально посмотрев на него, уходит. Фицджеральд</w:t>
      </w:r>
      <w:r>
        <w:br/>
        <w:t>лежит в постели, уставившись в потолок.</w:t>
      </w:r>
    </w:p>
    <w:p w:rsidR="00650343" w:rsidRDefault="00C521FF">
      <w:pPr>
        <w:pStyle w:val="30"/>
        <w:framePr w:w="5875" w:h="1897" w:hRule="exact" w:wrap="none" w:vAnchor="page" w:hAnchor="page" w:x="435" w:y="393"/>
        <w:shd w:val="clear" w:color="auto" w:fill="auto"/>
        <w:spacing w:before="0" w:line="170" w:lineRule="exact"/>
        <w:jc w:val="center"/>
      </w:pPr>
      <w:r>
        <w:t>Затемнение</w:t>
      </w:r>
    </w:p>
    <w:p w:rsidR="00650343" w:rsidRDefault="00C521FF">
      <w:pPr>
        <w:pStyle w:val="30"/>
        <w:framePr w:w="5875" w:h="7454" w:hRule="exact" w:wrap="none" w:vAnchor="page" w:hAnchor="page" w:x="435" w:y="2577"/>
        <w:shd w:val="clear" w:color="auto" w:fill="auto"/>
        <w:spacing w:before="0" w:after="137" w:line="170" w:lineRule="exact"/>
        <w:ind w:left="680"/>
      </w:pPr>
      <w:r>
        <w:t>Картина вторая</w:t>
      </w:r>
    </w:p>
    <w:p w:rsidR="00650343" w:rsidRDefault="00C521FF">
      <w:pPr>
        <w:pStyle w:val="30"/>
        <w:framePr w:w="5875" w:h="7454" w:hRule="exact" w:wrap="none" w:vAnchor="page" w:hAnchor="page" w:x="435" w:y="2577"/>
        <w:shd w:val="clear" w:color="auto" w:fill="auto"/>
        <w:spacing w:before="0" w:after="146" w:line="168" w:lineRule="exact"/>
        <w:jc w:val="both"/>
      </w:pPr>
      <w:r>
        <w:t xml:space="preserve">Спустя несколько дней. Полдень. </w:t>
      </w:r>
      <w:r>
        <w:rPr>
          <w:rStyle w:val="32pt"/>
          <w:b/>
          <w:bCs/>
        </w:rPr>
        <w:t>Фицджеральд,</w:t>
      </w:r>
      <w:r>
        <w:t xml:space="preserve"> в той же пи</w:t>
      </w:r>
      <w:r>
        <w:softHyphen/>
        <w:t>жаме, лежит в постели, голова его покоится на подложенных подуш</w:t>
      </w:r>
      <w:r>
        <w:softHyphen/>
        <w:t xml:space="preserve">ках. Он держит в руках книгу, но смотрит безучастно поверх нее. Вскоре входит </w:t>
      </w:r>
      <w:r>
        <w:rPr>
          <w:rStyle w:val="32pt"/>
          <w:b/>
          <w:bCs/>
        </w:rPr>
        <w:t>сиделка,</w:t>
      </w:r>
      <w:r>
        <w:t xml:space="preserve"> держа под мышкой письмо и газету.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</w:t>
      </w:r>
      <w:r>
        <w:t xml:space="preserve"> </w:t>
      </w:r>
      <w:r>
        <w:rPr>
          <w:rStyle w:val="23"/>
        </w:rPr>
        <w:t>(притворяется веселой).</w:t>
      </w:r>
      <w:r>
        <w:t xml:space="preserve"> Всего одно письмо в утренней почте.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Интервью напечатано?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</w:t>
      </w:r>
      <w:r>
        <w:t xml:space="preserve"> </w:t>
      </w:r>
      <w:r>
        <w:rPr>
          <w:rStyle w:val="23"/>
        </w:rPr>
        <w:t>(вручая письмо).</w:t>
      </w:r>
      <w:r>
        <w:t xml:space="preserve"> Оно скорее похоже на рекламу.</w:t>
      </w:r>
    </w:p>
    <w:p w:rsidR="00650343" w:rsidRDefault="00C521FF">
      <w:pPr>
        <w:pStyle w:val="50"/>
        <w:framePr w:w="5875" w:h="7454" w:hRule="exact" w:wrap="none" w:vAnchor="page" w:hAnchor="page" w:x="435" w:y="2577"/>
        <w:shd w:val="clear" w:color="auto" w:fill="auto"/>
        <w:ind w:firstLine="360"/>
      </w:pPr>
      <w:r>
        <w:rPr>
          <w:rStyle w:val="52pt"/>
        </w:rPr>
        <w:t>Фицджеральд</w:t>
      </w:r>
      <w:r>
        <w:rPr>
          <w:rStyle w:val="51"/>
        </w:rPr>
        <w:t xml:space="preserve"> </w:t>
      </w:r>
      <w:r>
        <w:t>(заметив газету, не смотрит на пись</w:t>
      </w:r>
      <w:r>
        <w:softHyphen/>
        <w:t>мо).</w:t>
      </w:r>
      <w:r>
        <w:rPr>
          <w:rStyle w:val="51"/>
        </w:rPr>
        <w:t xml:space="preserve"> Оно появилось?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Ваш ленч почти готов. Угадайте, что вас ждет?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Вы прочли? Оно хорошее?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Куриная отбивная с картофельным пюре!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(встает и подходит к ней).</w:t>
      </w:r>
      <w:r>
        <w:t xml:space="preserve"> Дайте по</w:t>
      </w:r>
      <w:r>
        <w:softHyphen/>
        <w:t>смотреть. Что он там написал?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</w:t>
      </w:r>
      <w:r>
        <w:t xml:space="preserve"> </w:t>
      </w:r>
      <w:r>
        <w:rPr>
          <w:rStyle w:val="23"/>
        </w:rPr>
        <w:t>(пряча за спиной газету).</w:t>
      </w:r>
      <w:r>
        <w:t xml:space="preserve"> Почему бы вам не подождать, пока...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213" w:line="211" w:lineRule="exact"/>
        <w:ind w:firstLine="360"/>
      </w:pPr>
      <w:r>
        <w:rPr>
          <w:rStyle w:val="22pt"/>
        </w:rPr>
        <w:t>Фицджеральд.</w:t>
      </w:r>
      <w:r>
        <w:t xml:space="preserve"> Оно плохое, да?</w:t>
      </w:r>
    </w:p>
    <w:p w:rsidR="00650343" w:rsidRDefault="00C521FF">
      <w:pPr>
        <w:pStyle w:val="30"/>
        <w:framePr w:w="5875" w:h="7454" w:hRule="exact" w:wrap="none" w:vAnchor="page" w:hAnchor="page" w:x="435" w:y="2577"/>
        <w:shd w:val="clear" w:color="auto" w:fill="auto"/>
        <w:spacing w:before="0" w:after="131" w:line="170" w:lineRule="exact"/>
        <w:jc w:val="center"/>
      </w:pPr>
      <w:r>
        <w:t>Сиделка кивает утвердительно.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</w:pPr>
      <w:r>
        <w:t>Где они его поместили?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На первой полосе.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(возвращается к постели поник</w:t>
      </w:r>
      <w:r>
        <w:rPr>
          <w:rStyle w:val="23"/>
        </w:rPr>
        <w:softHyphen/>
        <w:t>ший).</w:t>
      </w:r>
      <w:r>
        <w:t xml:space="preserve"> Надо было ожидать, что оно будет плохим. Хоро</w:t>
      </w:r>
      <w:r>
        <w:softHyphen/>
        <w:t>шие новости не ставят на первую полосу. Прочтите его мне.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Что толку в этом?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Неужели настолько плохо?</w:t>
      </w:r>
    </w:p>
    <w:p w:rsidR="00650343" w:rsidRDefault="00C521FF">
      <w:pPr>
        <w:pStyle w:val="20"/>
        <w:framePr w:w="5875" w:h="7454" w:hRule="exact" w:wrap="none" w:vAnchor="page" w:hAnchor="page" w:x="435" w:y="2577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Поешьте сначала, а потом мы вместе над ним посмеемся.</w:t>
      </w:r>
    </w:p>
    <w:p w:rsidR="00650343" w:rsidRDefault="00C521FF">
      <w:pPr>
        <w:pStyle w:val="a5"/>
        <w:framePr w:wrap="none" w:vAnchor="page" w:hAnchor="page" w:x="459" w:y="10133"/>
        <w:shd w:val="clear" w:color="auto" w:fill="auto"/>
        <w:spacing w:line="180" w:lineRule="exact"/>
      </w:pPr>
      <w:r>
        <w:t>24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890" w:h="9666" w:hRule="exact" w:wrap="none" w:vAnchor="page" w:hAnchor="page" w:x="428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lastRenderedPageBreak/>
        <w:t>Фицджеральд.</w:t>
      </w:r>
      <w:r>
        <w:t xml:space="preserve"> Прочтите сейчас... пожалуйста. </w:t>
      </w:r>
      <w:r>
        <w:rPr>
          <w:rStyle w:val="23"/>
        </w:rPr>
        <w:t>(Снова уставился в потолок.)</w:t>
      </w:r>
    </w:p>
    <w:p w:rsidR="00650343" w:rsidRDefault="00C521FF">
      <w:pPr>
        <w:pStyle w:val="20"/>
        <w:framePr w:w="5890" w:h="9666" w:hRule="exact" w:wrap="none" w:vAnchor="page" w:hAnchor="page" w:x="428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</w:t>
      </w:r>
      <w:r>
        <w:t xml:space="preserve"> </w:t>
      </w:r>
      <w:r>
        <w:rPr>
          <w:rStyle w:val="23"/>
        </w:rPr>
        <w:t xml:space="preserve">(разворачивает газету и начинает читать). </w:t>
      </w:r>
      <w:r>
        <w:t>«По ту сторону рая. Скотт Фицджеральд, 40 лет, погру</w:t>
      </w:r>
      <w:r>
        <w:softHyphen/>
        <w:t xml:space="preserve">жен в отчаяние». </w:t>
      </w:r>
      <w:r>
        <w:rPr>
          <w:rStyle w:val="23"/>
        </w:rPr>
        <w:t xml:space="preserve">(Останавливается, обращается к нему.) </w:t>
      </w:r>
      <w:r>
        <w:t>Мистер Фицджеральд...</w:t>
      </w:r>
    </w:p>
    <w:p w:rsidR="00650343" w:rsidRDefault="00C521FF">
      <w:pPr>
        <w:pStyle w:val="20"/>
        <w:framePr w:w="5890" w:h="9666" w:hRule="exact" w:wrap="none" w:vAnchor="page" w:hAnchor="page" w:x="428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(не глядя на нее).</w:t>
      </w:r>
      <w:r>
        <w:t xml:space="preserve"> Продолжайте.</w:t>
      </w:r>
    </w:p>
    <w:p w:rsidR="00650343" w:rsidRDefault="00C521FF">
      <w:pPr>
        <w:pStyle w:val="20"/>
        <w:framePr w:w="5890" w:h="9666" w:hRule="exact" w:wrap="none" w:vAnchor="page" w:hAnchor="page" w:x="428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«Эшвилль, С. К., двадцать пятого сентяб</w:t>
      </w:r>
      <w:r>
        <w:softHyphen/>
        <w:t>ря. Давным-давно, когда он был молод, самоуверен, опья</w:t>
      </w:r>
      <w:r>
        <w:softHyphen/>
        <w:t>нен внезапным успехом, Ф. Скотт Фицджеральд сказал одному журналисту, что никому не следует жить после тридцати лет. Это было в тысяча девятьсот двадцать пер</w:t>
      </w:r>
      <w:r>
        <w:softHyphen/>
        <w:t>вом году, вскоре после того, как его первый роман «По эту сторону рая» вспыхнул на литературном небосклоне, подобно яркому фейерверку. Поэт — глашатай послевоен</w:t>
      </w:r>
      <w:r>
        <w:softHyphen/>
        <w:t>ных неврастеников — вчера отметил свое сорокалетие. Он провел этот день так же, как проводит все дни, — пытаясь возвратиться с другой стороны рая, из чистилища отчая</w:t>
      </w:r>
      <w:r>
        <w:softHyphen/>
        <w:t xml:space="preserve">ния, в котором корчился последние несколько лет. Рядом с ним были только заботливая сиделка и репортер. Он взбадривал себя болтовней, словно актер, обуреваемый страхом, что его имя никогда уже больше не засверкает, который разглагольствует о своей будущей роли звезды...». </w:t>
      </w:r>
      <w:r>
        <w:rPr>
          <w:rStyle w:val="23"/>
        </w:rPr>
        <w:t>(Умолкает, явно не желая продолжать.)</w:t>
      </w:r>
    </w:p>
    <w:p w:rsidR="00650343" w:rsidRDefault="00C521FF">
      <w:pPr>
        <w:pStyle w:val="20"/>
        <w:framePr w:w="5890" w:h="9666" w:hRule="exact" w:wrap="none" w:vAnchor="page" w:hAnchor="page" w:x="428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Давайте дальше.</w:t>
      </w:r>
    </w:p>
    <w:p w:rsidR="00650343" w:rsidRDefault="00C521FF">
      <w:pPr>
        <w:pStyle w:val="20"/>
        <w:framePr w:w="5890" w:h="9666" w:hRule="exact" w:wrap="none" w:vAnchor="page" w:hAnchor="page" w:x="428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«Физически он переживает последствия несчастного случая. Но какова бы ни была боль от перело</w:t>
      </w:r>
      <w:r>
        <w:softHyphen/>
        <w:t>ма, не она была причиной его нервного состояния, когда он то вскакивал, то снова садился на кровать, беспокойно расхаживал по комнате, когда руки его дрожали, а по</w:t>
      </w:r>
      <w:r>
        <w:softHyphen/>
        <w:t xml:space="preserve">дергивающееся лицо имело жалобное выражение, словно у жестоко избитого ребенка. И не боль была причиной того, что он часто подходил к столику, в ящике которого находилась бутылка. И каждый раз наполнял бокал...». </w:t>
      </w:r>
      <w:r>
        <w:rPr>
          <w:rStyle w:val="23"/>
        </w:rPr>
        <w:t>(Не в силах продолжать, умолкает.)</w:t>
      </w:r>
    </w:p>
    <w:p w:rsidR="00650343" w:rsidRDefault="00C521FF">
      <w:pPr>
        <w:pStyle w:val="20"/>
        <w:framePr w:w="5890" w:h="9666" w:hRule="exact" w:wrap="none" w:vAnchor="page" w:hAnchor="page" w:x="428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>(после паузы).</w:t>
      </w:r>
      <w:r>
        <w:t xml:space="preserve"> Он упоминает о Зельде?</w:t>
      </w:r>
    </w:p>
    <w:p w:rsidR="00650343" w:rsidRDefault="00C521FF">
      <w:pPr>
        <w:pStyle w:val="20"/>
        <w:framePr w:w="5890" w:h="9666" w:hRule="exact" w:wrap="none" w:vAnchor="page" w:hAnchor="page" w:x="428" w:y="389"/>
        <w:shd w:val="clear" w:color="auto" w:fill="auto"/>
        <w:spacing w:after="93" w:line="211" w:lineRule="exact"/>
        <w:ind w:firstLine="360"/>
      </w:pPr>
      <w:r>
        <w:rPr>
          <w:rStyle w:val="22pt"/>
        </w:rPr>
        <w:t>Сиделка.</w:t>
      </w:r>
      <w:r>
        <w:t xml:space="preserve"> О том случае, когда она бросилась под поезд.</w:t>
      </w:r>
    </w:p>
    <w:p w:rsidR="00650343" w:rsidRDefault="00C521FF">
      <w:pPr>
        <w:pStyle w:val="30"/>
        <w:framePr w:w="5890" w:h="9666" w:hRule="exact" w:wrap="none" w:vAnchor="page" w:hAnchor="page" w:x="428" w:y="389"/>
        <w:shd w:val="clear" w:color="auto" w:fill="auto"/>
        <w:spacing w:before="0" w:after="71" w:line="170" w:lineRule="exact"/>
        <w:ind w:left="20"/>
        <w:jc w:val="center"/>
      </w:pPr>
      <w:r>
        <w:t>Фицджеральд молчит.</w:t>
      </w:r>
    </w:p>
    <w:p w:rsidR="00650343" w:rsidRDefault="00C521FF">
      <w:pPr>
        <w:pStyle w:val="20"/>
        <w:framePr w:w="5890" w:h="9666" w:hRule="exact" w:wrap="none" w:vAnchor="page" w:hAnchor="page" w:x="428" w:y="389"/>
        <w:shd w:val="clear" w:color="auto" w:fill="auto"/>
        <w:spacing w:after="0" w:line="211" w:lineRule="exact"/>
      </w:pPr>
      <w:r>
        <w:t>Не думайте об этом, мистер Фицджеральд. Что бы ни го</w:t>
      </w:r>
      <w:r>
        <w:softHyphen/>
        <w:t>ворил о вас этот парень, не стоит волноваться!</w:t>
      </w:r>
    </w:p>
    <w:p w:rsidR="00650343" w:rsidRDefault="00C521FF">
      <w:pPr>
        <w:pStyle w:val="20"/>
        <w:framePr w:w="5890" w:h="9666" w:hRule="exact" w:wrap="none" w:vAnchor="page" w:hAnchor="page" w:x="428" w:y="389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И я открываюсь перед такими людьми! Хочу помочь им, полагая, что они захотят по</w:t>
      </w:r>
      <w:r>
        <w:softHyphen/>
      </w:r>
    </w:p>
    <w:p w:rsidR="00650343" w:rsidRDefault="00C521FF">
      <w:pPr>
        <w:pStyle w:val="22"/>
        <w:framePr w:wrap="none" w:vAnchor="page" w:hAnchor="page" w:x="6054" w:y="10180"/>
        <w:shd w:val="clear" w:color="auto" w:fill="auto"/>
        <w:spacing w:line="170" w:lineRule="exact"/>
      </w:pPr>
      <w:r>
        <w:t>25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885" w:h="9676" w:hRule="exact" w:wrap="none" w:vAnchor="page" w:hAnchor="page" w:x="431" w:y="384"/>
        <w:shd w:val="clear" w:color="auto" w:fill="auto"/>
        <w:spacing w:after="0" w:line="211" w:lineRule="exact"/>
      </w:pPr>
      <w:r>
        <w:lastRenderedPageBreak/>
        <w:t>мочь мне. Вы, наверно, считаете, что меня это должно про</w:t>
      </w:r>
      <w:r>
        <w:softHyphen/>
        <w:t>учить? Да, мне нужно постараться отдохнуть.</w:t>
      </w:r>
    </w:p>
    <w:p w:rsidR="00650343" w:rsidRDefault="00C521FF">
      <w:pPr>
        <w:pStyle w:val="20"/>
        <w:framePr w:w="5885" w:h="9676" w:hRule="exact" w:wrap="none" w:vAnchor="page" w:hAnchor="page" w:x="43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Только не засыпайте сейчас. Еда уже поч</w:t>
      </w:r>
      <w:r>
        <w:softHyphen/>
        <w:t>ти готова.</w:t>
      </w:r>
    </w:p>
    <w:p w:rsidR="00650343" w:rsidRDefault="00C521FF">
      <w:pPr>
        <w:pStyle w:val="20"/>
        <w:framePr w:w="5885" w:h="9676" w:hRule="exact" w:wrap="none" w:vAnchor="page" w:hAnchor="page" w:x="43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Фицджеральд.</w:t>
      </w:r>
      <w:r>
        <w:t xml:space="preserve"> Я не голоден.</w:t>
      </w:r>
    </w:p>
    <w:p w:rsidR="00650343" w:rsidRDefault="00C521FF">
      <w:pPr>
        <w:pStyle w:val="20"/>
        <w:framePr w:w="5885" w:h="9676" w:hRule="exact" w:wrap="none" w:vAnchor="page" w:hAnchor="page" w:x="43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Сиделка.</w:t>
      </w:r>
      <w:r>
        <w:t xml:space="preserve"> Вы почувствуете себя гораздо лучше, пос</w:t>
      </w:r>
      <w:r>
        <w:softHyphen/>
        <w:t>ле хорошей еды и...</w:t>
      </w:r>
    </w:p>
    <w:p w:rsidR="00650343" w:rsidRDefault="00C521FF">
      <w:pPr>
        <w:pStyle w:val="20"/>
        <w:framePr w:w="5885" w:h="9676" w:hRule="exact" w:wrap="none" w:vAnchor="page" w:hAnchor="page" w:x="431" w:y="384"/>
        <w:shd w:val="clear" w:color="auto" w:fill="auto"/>
        <w:spacing w:after="93" w:line="211" w:lineRule="exact"/>
        <w:ind w:firstLine="360"/>
      </w:pPr>
      <w:r>
        <w:rPr>
          <w:rStyle w:val="22pt"/>
        </w:rPr>
        <w:t>Фицджеральд.</w:t>
      </w:r>
      <w:r>
        <w:t xml:space="preserve"> Прошу вас...</w:t>
      </w:r>
    </w:p>
    <w:p w:rsidR="00650343" w:rsidRDefault="00C521FF">
      <w:pPr>
        <w:pStyle w:val="30"/>
        <w:framePr w:w="5885" w:h="9676" w:hRule="exact" w:wrap="none" w:vAnchor="page" w:hAnchor="page" w:x="431" w:y="384"/>
        <w:shd w:val="clear" w:color="auto" w:fill="auto"/>
        <w:spacing w:before="0" w:after="119" w:line="170" w:lineRule="exact"/>
        <w:ind w:right="20"/>
        <w:jc w:val="center"/>
      </w:pPr>
      <w:r>
        <w:t>Она прекращает попытки казаться веселой.</w:t>
      </w:r>
    </w:p>
    <w:p w:rsidR="00650343" w:rsidRDefault="00C521FF">
      <w:pPr>
        <w:pStyle w:val="20"/>
        <w:framePr w:w="5885" w:h="9676" w:hRule="exact" w:wrap="none" w:vAnchor="page" w:hAnchor="page" w:x="431" w:y="384"/>
        <w:shd w:val="clear" w:color="auto" w:fill="auto"/>
        <w:spacing w:after="123" w:line="220" w:lineRule="exact"/>
      </w:pPr>
      <w:r>
        <w:t>Оставьте газету, пожалуйста. Спасибо, что принесли ее.</w:t>
      </w:r>
    </w:p>
    <w:p w:rsidR="00650343" w:rsidRDefault="00C521FF">
      <w:pPr>
        <w:pStyle w:val="30"/>
        <w:framePr w:w="5885" w:h="9676" w:hRule="exact" w:wrap="none" w:vAnchor="page" w:hAnchor="page" w:x="431" w:y="384"/>
        <w:shd w:val="clear" w:color="auto" w:fill="auto"/>
        <w:spacing w:before="0" w:after="150" w:line="173" w:lineRule="exact"/>
        <w:ind w:right="20"/>
        <w:jc w:val="center"/>
      </w:pPr>
      <w:r>
        <w:t>Сиделке хочется утешить Фицджеральда, но она не знает, как это</w:t>
      </w:r>
      <w:r>
        <w:br/>
        <w:t>сделать. Кладет газету на столик и направляется к двери.</w:t>
      </w:r>
    </w:p>
    <w:p w:rsidR="00650343" w:rsidRDefault="00C521FF">
      <w:pPr>
        <w:pStyle w:val="50"/>
        <w:framePr w:w="5885" w:h="9676" w:hRule="exact" w:wrap="none" w:vAnchor="page" w:hAnchor="page" w:x="431" w:y="384"/>
        <w:shd w:val="clear" w:color="auto" w:fill="auto"/>
      </w:pPr>
      <w:r>
        <w:t>(Провожает ее глазами.)</w:t>
      </w:r>
      <w:r>
        <w:rPr>
          <w:rStyle w:val="51"/>
        </w:rPr>
        <w:t xml:space="preserve"> Как вы думаете...</w:t>
      </w:r>
    </w:p>
    <w:p w:rsidR="00650343" w:rsidRDefault="00C521FF">
      <w:pPr>
        <w:pStyle w:val="20"/>
        <w:framePr w:w="5885" w:h="9676" w:hRule="exact" w:wrap="none" w:vAnchor="page" w:hAnchor="page" w:x="43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СиделкаСс</w:t>
      </w:r>
      <w:r>
        <w:t xml:space="preserve"> </w:t>
      </w:r>
      <w:r>
        <w:rPr>
          <w:rStyle w:val="23"/>
        </w:rPr>
        <w:t>надеждой).</w:t>
      </w:r>
      <w:r>
        <w:t xml:space="preserve"> Что?</w:t>
      </w:r>
    </w:p>
    <w:p w:rsidR="00650343" w:rsidRDefault="00C521FF">
      <w:pPr>
        <w:pStyle w:val="20"/>
        <w:framePr w:w="5885" w:h="9676" w:hRule="exact" w:wrap="none" w:vAnchor="page" w:hAnchor="page" w:x="431" w:y="384"/>
        <w:shd w:val="clear" w:color="auto" w:fill="auto"/>
        <w:spacing w:after="95" w:line="211" w:lineRule="exact"/>
        <w:ind w:firstLine="360"/>
      </w:pPr>
      <w:r>
        <w:rPr>
          <w:rStyle w:val="22pt"/>
        </w:rPr>
        <w:t>Фицджеральд^"</w:t>
      </w:r>
      <w:r>
        <w:t xml:space="preserve"> </w:t>
      </w:r>
      <w:r>
        <w:rPr>
          <w:rStyle w:val="23"/>
        </w:rPr>
        <w:t>глядя в сторону).</w:t>
      </w:r>
      <w:r>
        <w:t xml:space="preserve"> Наверно, я дейст</w:t>
      </w:r>
      <w:r>
        <w:softHyphen/>
        <w:t>вительно бывший.</w:t>
      </w:r>
    </w:p>
    <w:p w:rsidR="00650343" w:rsidRDefault="00C521FF">
      <w:pPr>
        <w:pStyle w:val="30"/>
        <w:framePr w:w="5885" w:h="9676" w:hRule="exact" w:wrap="none" w:vAnchor="page" w:hAnchor="page" w:x="431" w:y="384"/>
        <w:shd w:val="clear" w:color="auto" w:fill="auto"/>
        <w:spacing w:before="0" w:line="168" w:lineRule="exact"/>
        <w:jc w:val="both"/>
      </w:pPr>
      <w:r>
        <w:rPr>
          <w:rStyle w:val="32pt"/>
          <w:b/>
          <w:bCs/>
        </w:rPr>
        <w:t>Сиделка</w:t>
      </w:r>
      <w:r>
        <w:t xml:space="preserve"> стоит, с беспокойством наблюдая за Фицджеральдом, потом выходит. Фицджеральд потрясен статьей. Он как бы пытается увидеть себя глазами других. Спустя некоторое время он медленно встает с постели, подходит к столику и берет газету. Недолго читает ее, потом кладет обратно и закрывает руками лицо.</w:t>
      </w:r>
    </w:p>
    <w:p w:rsidR="00650343" w:rsidRDefault="00C521FF">
      <w:pPr>
        <w:pStyle w:val="30"/>
        <w:framePr w:w="5885" w:h="9676" w:hRule="exact" w:wrap="none" w:vAnchor="page" w:hAnchor="page" w:x="431" w:y="384"/>
        <w:shd w:val="clear" w:color="auto" w:fill="auto"/>
        <w:spacing w:before="0" w:after="146" w:line="168" w:lineRule="exact"/>
        <w:jc w:val="both"/>
      </w:pPr>
      <w:r>
        <w:t>Затем отводит руки и внимательно изучает себя в зеркале. Отворачи</w:t>
      </w:r>
      <w:r>
        <w:softHyphen/>
        <w:t>вается от него, потрясенный тем, что увидел. Начинает открывать то отделение, где хранится бутылка джина, но тут обращает внимание на пузырьки с лекарствами. Долго смотрит на них, потом берет в руки один из них и задумчиво его рассматривает. Медленно откры</w:t>
      </w:r>
      <w:r>
        <w:softHyphen/>
        <w:t>вает, прикладывает ко рту, на минуту замирает, затем выпивает до дна. Стоит в ожидании, потом начинает сильно кашлять. Ша</w:t>
      </w:r>
      <w:r>
        <w:softHyphen/>
        <w:t xml:space="preserve">таясь, он бежит в ванную; слышно, как его рвет. Спустя минуту возвращается и хочет подойти к кровати. Но сил уже не хватает, он падает на пол. Лежит, тяжело дыша. Вскоре появляется </w:t>
      </w:r>
      <w:r>
        <w:rPr>
          <w:rStyle w:val="32pt"/>
          <w:b/>
          <w:bCs/>
        </w:rPr>
        <w:t xml:space="preserve">сиделка, </w:t>
      </w:r>
      <w:r>
        <w:t>приносит на подносе еду.</w:t>
      </w:r>
    </w:p>
    <w:p w:rsidR="00650343" w:rsidRDefault="00C521FF">
      <w:pPr>
        <w:pStyle w:val="50"/>
        <w:framePr w:w="5885" w:h="9676" w:hRule="exact" w:wrap="none" w:vAnchor="page" w:hAnchor="page" w:x="431" w:y="384"/>
        <w:shd w:val="clear" w:color="auto" w:fill="auto"/>
        <w:ind w:firstLine="360"/>
      </w:pPr>
      <w:r>
        <w:rPr>
          <w:rStyle w:val="52pt"/>
        </w:rPr>
        <w:t>Сиделка</w:t>
      </w:r>
      <w:r>
        <w:rPr>
          <w:rStyle w:val="51"/>
        </w:rPr>
        <w:t xml:space="preserve"> </w:t>
      </w:r>
      <w:r>
        <w:t>(входя).</w:t>
      </w:r>
      <w:r>
        <w:rPr>
          <w:rStyle w:val="51"/>
        </w:rPr>
        <w:t xml:space="preserve"> Вот это вас развеселит! </w:t>
      </w:r>
      <w:r>
        <w:t>(Видя Фицджеральда лежащим на полу, быстро опускает под</w:t>
      </w:r>
      <w:r>
        <w:softHyphen/>
        <w:t>нос.)</w:t>
      </w:r>
      <w:r>
        <w:rPr>
          <w:rStyle w:val="51"/>
        </w:rPr>
        <w:t xml:space="preserve"> Мистер Фицджеральд, что случилось? </w:t>
      </w:r>
      <w:r>
        <w:t>(Бросается к нему и видит пустой пузырек в его руке.)</w:t>
      </w:r>
    </w:p>
    <w:p w:rsidR="00650343" w:rsidRDefault="00C521FF">
      <w:pPr>
        <w:pStyle w:val="20"/>
        <w:framePr w:w="5885" w:h="9676" w:hRule="exact" w:wrap="none" w:vAnchor="page" w:hAnchor="page" w:x="43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 xml:space="preserve">(пытаясь все превратить в шутку). </w:t>
      </w:r>
      <w:r>
        <w:t>Никогда не мог переносить вкус лекарства.</w:t>
      </w:r>
    </w:p>
    <w:p w:rsidR="00650343" w:rsidRDefault="00C521FF">
      <w:pPr>
        <w:pStyle w:val="50"/>
        <w:framePr w:w="5885" w:h="9676" w:hRule="exact" w:wrap="none" w:vAnchor="page" w:hAnchor="page" w:x="431" w:y="384"/>
        <w:shd w:val="clear" w:color="auto" w:fill="auto"/>
        <w:ind w:firstLine="360"/>
      </w:pPr>
      <w:r>
        <w:rPr>
          <w:rStyle w:val="52pt"/>
        </w:rPr>
        <w:t>Сиделка</w:t>
      </w:r>
      <w:r>
        <w:rPr>
          <w:rStyle w:val="51"/>
        </w:rPr>
        <w:t xml:space="preserve"> </w:t>
      </w:r>
      <w:r>
        <w:t>(хватает чистое полотенце и начинает выти</w:t>
      </w:r>
      <w:r>
        <w:softHyphen/>
        <w:t>рать лицо Фицджеральду).</w:t>
      </w:r>
      <w:r>
        <w:rPr>
          <w:rStyle w:val="51"/>
        </w:rPr>
        <w:t xml:space="preserve"> Шшш! Сейчас все будет в по</w:t>
      </w:r>
      <w:r>
        <w:rPr>
          <w:rStyle w:val="51"/>
        </w:rPr>
        <w:softHyphen/>
        <w:t>рядке.</w:t>
      </w:r>
    </w:p>
    <w:p w:rsidR="00650343" w:rsidRDefault="00C521FF">
      <w:pPr>
        <w:pStyle w:val="20"/>
        <w:framePr w:w="5885" w:h="9676" w:hRule="exact" w:wrap="none" w:vAnchor="page" w:hAnchor="page" w:x="431" w:y="384"/>
        <w:shd w:val="clear" w:color="auto" w:fill="auto"/>
        <w:spacing w:after="0" w:line="211" w:lineRule="exact"/>
        <w:ind w:firstLine="360"/>
      </w:pPr>
      <w:r>
        <w:rPr>
          <w:rStyle w:val="22pt"/>
        </w:rPr>
        <w:t>Фицджеральд</w:t>
      </w:r>
      <w:r>
        <w:t xml:space="preserve"> </w:t>
      </w:r>
      <w:r>
        <w:rPr>
          <w:rStyle w:val="23"/>
        </w:rPr>
        <w:t xml:space="preserve">(напуганный тем, что он сделал). </w:t>
      </w:r>
      <w:r>
        <w:t>Боюсь, что я опустился на дно. Ниже уже нельзя. Слава богу, что не подействовало.</w:t>
      </w:r>
    </w:p>
    <w:p w:rsidR="00650343" w:rsidRDefault="00C521FF">
      <w:pPr>
        <w:pStyle w:val="a5"/>
        <w:framePr w:wrap="none" w:vAnchor="page" w:hAnchor="page" w:x="440" w:y="10167"/>
        <w:shd w:val="clear" w:color="auto" w:fill="auto"/>
        <w:spacing w:line="180" w:lineRule="exact"/>
      </w:pPr>
      <w:r>
        <w:t>26</w:t>
      </w:r>
    </w:p>
    <w:p w:rsidR="00650343" w:rsidRDefault="00650343">
      <w:pPr>
        <w:rPr>
          <w:sz w:val="2"/>
          <w:szCs w:val="2"/>
        </w:rPr>
        <w:sectPr w:rsidR="00650343">
          <w:pgSz w:w="6739" w:h="10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343" w:rsidRDefault="00C521FF">
      <w:pPr>
        <w:pStyle w:val="20"/>
        <w:framePr w:w="5880" w:h="3093" w:hRule="exact" w:wrap="none" w:vAnchor="page" w:hAnchor="page" w:x="433" w:y="389"/>
        <w:shd w:val="clear" w:color="auto" w:fill="auto"/>
        <w:spacing w:after="0" w:line="211" w:lineRule="exact"/>
        <w:jc w:val="right"/>
      </w:pPr>
      <w:r>
        <w:rPr>
          <w:rStyle w:val="22pt"/>
        </w:rPr>
        <w:lastRenderedPageBreak/>
        <w:t>Сиделка.</w:t>
      </w:r>
      <w:r>
        <w:t xml:space="preserve"> Не надо разговаривать. Давайте в кровать.</w:t>
      </w:r>
    </w:p>
    <w:p w:rsidR="00650343" w:rsidRDefault="00C521FF">
      <w:pPr>
        <w:pStyle w:val="20"/>
        <w:framePr w:w="5880" w:h="3093" w:hRule="exact" w:wrap="none" w:vAnchor="page" w:hAnchor="page" w:x="433" w:y="389"/>
        <w:shd w:val="clear" w:color="auto" w:fill="auto"/>
        <w:spacing w:after="95" w:line="211" w:lineRule="exact"/>
      </w:pPr>
      <w:r>
        <w:rPr>
          <w:rStyle w:val="23"/>
        </w:rPr>
        <w:t>(Поддерживает его и с большим усилием доводит до по</w:t>
      </w:r>
      <w:r>
        <w:rPr>
          <w:rStyle w:val="23"/>
        </w:rPr>
        <w:softHyphen/>
        <w:t>стели. Укладывает его поудобнее.)</w:t>
      </w:r>
      <w:r>
        <w:t xml:space="preserve"> Вы не будете сдаваться, мистер Фицджеральд. Вы напишете еще много книг, и они будут лучше тех, что уже написаны. Я знаю, что так и будет. </w:t>
      </w:r>
      <w:r>
        <w:rPr>
          <w:rStyle w:val="23"/>
        </w:rPr>
        <w:t>(Нежно вытирает ему лоб.)</w:t>
      </w:r>
    </w:p>
    <w:p w:rsidR="00650343" w:rsidRDefault="00C521FF">
      <w:pPr>
        <w:pStyle w:val="30"/>
        <w:framePr w:w="5880" w:h="3093" w:hRule="exact" w:wrap="none" w:vAnchor="page" w:hAnchor="page" w:x="433" w:y="389"/>
        <w:shd w:val="clear" w:color="auto" w:fill="auto"/>
        <w:spacing w:before="0" w:after="58" w:line="168" w:lineRule="exact"/>
        <w:jc w:val="both"/>
      </w:pPr>
      <w:r>
        <w:t>Фицджеральд отвечает ей слабой улыбкой. Сиделка идет к своему стулу, садится, чтобы находиться все время рядом. Медленно гаснут огни, только один луч фокусируется на лице Фицджеральда, который смотрит в пространство в полном изнеможении. Спустя минуту он закрывает глаза, начинает тяжело дышать. Полное затемнение.</w:t>
      </w:r>
    </w:p>
    <w:p w:rsidR="00650343" w:rsidRDefault="00C521FF">
      <w:pPr>
        <w:pStyle w:val="62"/>
        <w:framePr w:w="5880" w:h="3093" w:hRule="exact" w:wrap="none" w:vAnchor="page" w:hAnchor="page" w:x="433" w:y="389"/>
        <w:shd w:val="clear" w:color="auto" w:fill="auto"/>
        <w:spacing w:before="0" w:after="188" w:line="170" w:lineRule="exact"/>
      </w:pPr>
      <w:r>
        <w:t>Занавес</w:t>
      </w:r>
    </w:p>
    <w:p w:rsidR="00650343" w:rsidRDefault="00C521FF">
      <w:pPr>
        <w:pStyle w:val="50"/>
        <w:framePr w:w="5880" w:h="3093" w:hRule="exact" w:wrap="none" w:vAnchor="page" w:hAnchor="page" w:x="433" w:y="389"/>
        <w:shd w:val="clear" w:color="auto" w:fill="auto"/>
        <w:spacing w:line="220" w:lineRule="exact"/>
        <w:jc w:val="right"/>
      </w:pPr>
      <w:r>
        <w:t>Перевод с английского Ф. Флорич и Е. Штих</w:t>
      </w:r>
    </w:p>
    <w:p w:rsidR="00650343" w:rsidRDefault="00650343">
      <w:pPr>
        <w:rPr>
          <w:sz w:val="2"/>
          <w:szCs w:val="2"/>
        </w:rPr>
      </w:pPr>
    </w:p>
    <w:sectPr w:rsidR="00650343" w:rsidSect="00650343">
      <w:pgSz w:w="6739" w:h="10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08" w:rsidRDefault="00EE4C08" w:rsidP="00650343">
      <w:r>
        <w:separator/>
      </w:r>
    </w:p>
  </w:endnote>
  <w:endnote w:type="continuationSeparator" w:id="1">
    <w:p w:rsidR="00EE4C08" w:rsidRDefault="00EE4C08" w:rsidP="0065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08" w:rsidRDefault="00EE4C08"/>
  </w:footnote>
  <w:footnote w:type="continuationSeparator" w:id="1">
    <w:p w:rsidR="00EE4C08" w:rsidRDefault="00EE4C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50343"/>
    <w:rsid w:val="00077634"/>
    <w:rsid w:val="00650343"/>
    <w:rsid w:val="00C521FF"/>
    <w:rsid w:val="00C557E7"/>
    <w:rsid w:val="00E74CAD"/>
    <w:rsid w:val="00EE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3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34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0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50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50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pt">
    <w:name w:val="Основной текст (3) + Интервал 2 pt"/>
    <w:basedOn w:val="3"/>
    <w:rsid w:val="00650343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0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sid w:val="00650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pt">
    <w:name w:val="Основной текст (2) + Интервал 2 pt"/>
    <w:basedOn w:val="2"/>
    <w:rsid w:val="00650343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65034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50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2pt">
    <w:name w:val="Основной текст (5) + Не курсив;Интервал 2 pt"/>
    <w:basedOn w:val="5"/>
    <w:rsid w:val="00650343"/>
    <w:rPr>
      <w:i/>
      <w:iCs/>
      <w:color w:val="000000"/>
      <w:spacing w:val="4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65034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50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Колонтитул (3)_"/>
    <w:basedOn w:val="a0"/>
    <w:link w:val="32"/>
    <w:rsid w:val="00650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95pt">
    <w:name w:val="Колонтитул (3) + 9;5 pt"/>
    <w:basedOn w:val="31"/>
    <w:rsid w:val="0065034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650343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2">
    <w:name w:val="Колонтитул (5)_"/>
    <w:basedOn w:val="a0"/>
    <w:link w:val="53"/>
    <w:rsid w:val="00650343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">
    <w:name w:val="Колонтитул (6)_"/>
    <w:basedOn w:val="a0"/>
    <w:link w:val="60"/>
    <w:rsid w:val="00650343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7">
    <w:name w:val="Колонтитул (7)_"/>
    <w:basedOn w:val="a0"/>
    <w:link w:val="70"/>
    <w:rsid w:val="00650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Колонтитул (7) + Полужирный"/>
    <w:basedOn w:val="7"/>
    <w:rsid w:val="006503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650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65034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650343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5034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650343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pacing w:val="40"/>
      <w:sz w:val="18"/>
      <w:szCs w:val="18"/>
    </w:rPr>
  </w:style>
  <w:style w:type="paragraph" w:customStyle="1" w:styleId="22">
    <w:name w:val="Колонтитул (2)"/>
    <w:basedOn w:val="a"/>
    <w:link w:val="21"/>
    <w:rsid w:val="006503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65034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Колонтитул"/>
    <w:basedOn w:val="a"/>
    <w:link w:val="a4"/>
    <w:rsid w:val="006503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Колонтитул (3)"/>
    <w:basedOn w:val="a"/>
    <w:link w:val="31"/>
    <w:rsid w:val="006503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42">
    <w:name w:val="Колонтитул (4)"/>
    <w:basedOn w:val="a"/>
    <w:link w:val="41"/>
    <w:rsid w:val="00650343"/>
    <w:pPr>
      <w:shd w:val="clear" w:color="auto" w:fill="FFFFFF"/>
      <w:spacing w:line="0" w:lineRule="atLeast"/>
      <w:jc w:val="right"/>
    </w:pPr>
    <w:rPr>
      <w:rFonts w:ascii="Cambria" w:eastAsia="Cambria" w:hAnsi="Cambria" w:cs="Cambria"/>
      <w:sz w:val="19"/>
      <w:szCs w:val="19"/>
    </w:rPr>
  </w:style>
  <w:style w:type="paragraph" w:customStyle="1" w:styleId="53">
    <w:name w:val="Колонтитул (5)"/>
    <w:basedOn w:val="a"/>
    <w:link w:val="52"/>
    <w:rsid w:val="00650343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19"/>
      <w:szCs w:val="19"/>
    </w:rPr>
  </w:style>
  <w:style w:type="paragraph" w:customStyle="1" w:styleId="60">
    <w:name w:val="Колонтитул (6)"/>
    <w:basedOn w:val="a"/>
    <w:link w:val="6"/>
    <w:rsid w:val="00650343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19"/>
      <w:szCs w:val="19"/>
    </w:rPr>
  </w:style>
  <w:style w:type="paragraph" w:customStyle="1" w:styleId="70">
    <w:name w:val="Колонтитул (7)"/>
    <w:basedOn w:val="a"/>
    <w:link w:val="7"/>
    <w:rsid w:val="006503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2">
    <w:name w:val="Основной текст (6)"/>
    <w:basedOn w:val="a"/>
    <w:link w:val="61"/>
    <w:rsid w:val="0065034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6710</Words>
  <Characters>38250</Characters>
  <Application>Microsoft Office Word</Application>
  <DocSecurity>0</DocSecurity>
  <Lines>318</Lines>
  <Paragraphs>89</Paragraphs>
  <ScaleCrop>false</ScaleCrop>
  <Company/>
  <LinksUpToDate>false</LinksUpToDate>
  <CharactersWithSpaces>44871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2023-11-06T04:21:00Z</dcterms:created>
  <dcterms:modified xsi:type="dcterms:W3CDTF">2023-11-06T09:40:00Z</dcterms:modified>
</cp:coreProperties>
</file>