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30" w:rsidRDefault="009F1630">
      <w:pPr>
        <w:pStyle w:val="Standard"/>
        <w:ind w:left="-255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 w:rsidP="009A22FF">
      <w:pPr>
        <w:pStyle w:val="Standard"/>
        <w:jc w:val="right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  <w:lang w:val="ru-RU"/>
        </w:rPr>
        <w:t>ИРИНА  ЮГАНСОН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 w:rsidP="009A22FF">
      <w:pPr>
        <w:pStyle w:val="Standard"/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  <w:lang w:val="ru-RU"/>
        </w:rPr>
        <w:t>ГОЛОСА  И  ФЛЕЙТЫ  ЭЛЬСИНОРА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  <w:lang w:val="ru-RU"/>
        </w:rPr>
      </w:pPr>
    </w:p>
    <w:p w:rsidR="009F1630" w:rsidRDefault="003A4C0B" w:rsidP="009A22FF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  <w:lang w:val="ru-RU"/>
        </w:rPr>
        <w:t>пьеса в двух действиях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color w:val="000000"/>
          <w:sz w:val="32"/>
          <w:szCs w:val="32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32"/>
          <w:szCs w:val="32"/>
          <w:lang w:val="ru-RU"/>
        </w:rPr>
        <w:t xml:space="preserve">       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sz w:val="32"/>
          <w:szCs w:val="32"/>
          <w:lang w:val="ru-RU"/>
        </w:rPr>
        <w:t xml:space="preserve"> 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</w:t>
      </w:r>
      <w:r w:rsidR="00BA05CF">
        <w:rPr>
          <w:rFonts w:ascii="Times New Roman CYR" w:eastAsia="Times New Roman CYR" w:hAnsi="Times New Roman CYR" w:cs="Times New Roman CYR"/>
          <w:color w:val="000000"/>
          <w:lang w:val="ru-RU"/>
        </w:rPr>
        <w:t>Действующие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лица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Клавдий, король Датский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Гамлет, сын покойного и племянник правящего короля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Гертруда, королева Датская, мать Гамлета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Полоний, сановник, приближённый Клавдия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Лаэрт, сын Полония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Офелия, дочь Полония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Йорик, королевский шут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Эдмунд, придворный из новых, близкий Клавдию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Розенкранц,  придворный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Гильденстерн, придворный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Озрик, придворный, муж Офелии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Женщина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Ребёнок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Прочие придворный, «мальчики» Эдмунда. рыбаки, беженцы.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Место действия — Эльсинор.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Пьеса исходит из предположения, что события развивались несколько иначе, чем это описано у Шекспира. Не было ни призрака, ни мести, Клавдий спокойно прибрал власть к рукам и построил своё государство.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С той поры минуло пять лет.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sz w:val="32"/>
          <w:szCs w:val="32"/>
          <w:lang w:val="ru-RU"/>
        </w:rPr>
        <w:t xml:space="preserve">     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  <w:lang w:val="ru-RU"/>
        </w:rPr>
        <w:t xml:space="preserve"> Первое действие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   Полутьма. Светлая и отрешённая мелодия органа. Внезапно. На взлёте, мелодия обрывается и тотчас в тишину вторгается топот ног, собачий лай.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Голоса:</w:t>
      </w:r>
    </w:p>
    <w:p w:rsidR="009F1630" w:rsidRDefault="003A4C0B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Господи!..  Горацио!..  Горацио!..</w:t>
      </w:r>
    </w:p>
    <w:p w:rsidR="009F1630" w:rsidRDefault="003A4C0B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Вот он!</w:t>
      </w:r>
    </w:p>
    <w:p w:rsidR="009F1630" w:rsidRDefault="003A4C0B">
      <w:pPr>
        <w:pStyle w:val="Standard"/>
        <w:numPr>
          <w:ilvl w:val="0"/>
          <w:numId w:val="1"/>
        </w:numPr>
        <w:tabs>
          <w:tab w:val="left" w:pos="0"/>
        </w:tabs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Уйдёт! Ну же! Ату его! Ату!..</w:t>
      </w:r>
    </w:p>
    <w:p w:rsidR="009F1630" w:rsidRDefault="009F1630">
      <w:pPr>
        <w:pStyle w:val="Standard"/>
        <w:numPr>
          <w:ilvl w:val="0"/>
          <w:numId w:val="1"/>
        </w:numPr>
        <w:tabs>
          <w:tab w:val="left" w:pos="0"/>
        </w:tabs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      Погоня отдаляется и тишина нависает над миром.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                          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* * *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   Зеркала. Застывшие фигуры перед ними.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      * * *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Господи, защити! Не дай снам стать явью! Отведи горькую чашу! Отведи её от губ иссохших!..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Тьма густеет, поглощая сцену. В насторожённой, вслушивающейся тишине испуганный детский голос: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Ребёнок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Мама! Мамочка!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Мать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Тихо, сынок! Я здесь. Тихо!..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Ребёнок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Мамочка! Не уходи! Слышишь — там кричат?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Мать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Тихо, сынок, тихо, родной! Не бойся, я с тобой.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Ребёнок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Мамочка! Опять — слышишь?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Мать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Ничего, родной, это далеко. Далеко-далеко... Спи!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Ребёнок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За семью морями?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Мать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За семью морями... Спи, малыш, спи!.. О Господи, Господи!..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Женщина запевает колыбельную без слов и слабый её голос сливается с тихим голосом органа.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Вновь мелодия обрывается. Снова — собачий лай и отдалённые невнятные крики.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На сцену выброшен погоней измученный, загнанный человек. На нём красная куртка и шутовской колпак.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lastRenderedPageBreak/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Горацио!.. Горацио!..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Оступается и, упав, не в силах больше подняться. Проводит рукой по лицу — на руке кровь. Осипший голос прерывается кашлем.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 Господи, Боже Всеблагой! Не оставь раба своего непутёвого, услышь меня, ибо мал я на этой земле!.  Ну что тебе стоит? А? - Молчишь? Вот и мне, дураку, смолчать бы...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Не травили бы сейчас, словно зверя... Всё внутри пересохло и меж рёбер вместо сердца — ухает и колотится кусок железа!.. И дыхание запеклось в гортани горячим сгустком... И нет сил бежать!.. Я больше не могу!.. Не могу!..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Через силу встаёт и не бежит уже  - бредёт плохо осознавая куда.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Колыбельная. Зеркала, перед которыми нет никого.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Погоня. Топот ног совсем близко.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Голоса: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  1-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Ушёл!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  2-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Не каркай! От меня не уходят.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  3-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Тихо!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  2-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Под землёй отрою!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  1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(взвыв)</w:t>
      </w: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—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А, чёрт! Паскуда!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  3 —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Цыть!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  1 —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Что «цыть»? - Ногу вон напорол. Занесло эту падаль. Свалка здесь, что ли?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  3 —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Кладбище.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  2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(гогочет)</w:t>
      </w: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—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Ну, потеха! Чтоб без хлопот значит.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  3 —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Тихо, тебе говорят! Слышите? - Там!..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  <w:t xml:space="preserve">   1 —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Он!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Снова топот ног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Голос Йорика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А! Нет!... Нет!..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b/>
          <w:b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Распростёртая на земле фигурка в красном.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Бьют трое. Молча. Сосредоточенно. Осатанело. Бьют ногами. В лицо. В живот.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  <w:t xml:space="preserve">   1 —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Дай-ка я! Мне дай!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  <w:t xml:space="preserve">   3 —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Хорош!.. Ну, довольно!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  <w:t xml:space="preserve">   2 —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Повеселись-ка теперь, приятель, поскаль зубы!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  <w:t xml:space="preserve">   1 —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Славный выйдет оскал, воронью на потеху.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  <w:t xml:space="preserve">   3 —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Пошли, нечего здесь торчать. Дело сделано.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Исчезают, словно растворяясь, в темноте. Темнота охватывает мир. Лишь в тусклом круге света — маленький красный комочек.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Но и этот свет гаснет.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            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Снова зеркала. И, словно в механизме странных часов, меж ними какие-то верёвки, колёса, лестницы.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lastRenderedPageBreak/>
        <w:t>Колыбельная. Женский голос перерастает в мощь органа. Но пласт молчания столь плотен, что мелодия не в силах пробиться сквозь него, ломается, рвётся, наполняется скрипом и скрежетом. И тогда возникают нагло, ликующе, насмехаясь, фальшивящие флейты.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По углам возникают и тотчас растворяются чьи-то скользящие тени.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Голос Йорика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Много есть такого на свете,  друг мой, что и не снилось...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Голос Гамлета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Горацио!.. Горацио!..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* * *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Покои королевы. Гертруда застыла перед зеркалом, словно изваяние.</w:t>
      </w:r>
    </w:p>
    <w:p w:rsidR="009F1630" w:rsidRDefault="009F1630">
      <w:pPr>
        <w:pStyle w:val="Standard"/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Гетруда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Стекло исповедальное, ты снова ждёшь от меня ответа? Но зачем? Зачем!?.. Какая сила тянет меня вглядеться в глубь самой себя? Мне непосильна тяжесть пониманья. Я не хочу!  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Казалось бы, сегодня, на радость мне домой вернулся сын. Единственный. Любимый. Что же сердце сжимает страх? И отчего я знаю — вот он войдёт и сразу между нами молчание возникнет как стена? И отчего я вижу - он не тот, кого я так ждала — весь отчуждённый, далёкий, осуждающий...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Что я ему скажу? Что он поймёт, что он услышит кроме пустых ненужных фраз? Молчанье разрослось, как опухоль, и давит, давит, давит...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Как разорвать молчанье? И какие найти слова? И отчего он вправе меня винить?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Скажи мне, сын мой, Гамлет, скажи, в чём я виновна пред тобой? Что я себя старухой не считаю? Что жить хочу? Что не спросив тебя, пять лет назад  судьбу свою решила, как в омут кинулась? Я знаю, я в твоих глазах преступница, я долгом поступилась, я правила нарушила... А мне плевать на правила! Кому и что должна я?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С младенчества я слышу слово «долг», как колокол в ушах навязчиво и громко...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Тринадцати мне минуть не успело, ещё не осознала я себя и места своего под этим небом. Я в предвкушении себя жила. Что женщине дано, а что мужчине, мне по ночам нашёптывала нянька, переплетая тайный свой рассказ с такими же, пугающими странно — о троллях, о болотных огоньках, о горном властелине...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Долг мне повелел и стала я женой. Как быть могло иначе? - Наследница воинственной державы сама себе не режет свой кусок.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О нет, я не ропщу — я вспоминаю. И что роптать — отец твой был из тех, кому немного находилось равных. Ну как могла я не гордиться им — он воин был, он не в одном бою Датчанина прославил.  Это имя гремело от норвежских диких скал до польских рек раздольных, полноводных. Как он прекрасен был на яростном коне, в доспехах рыцарских! Как был со мною нежен...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Да, я гордилась им. А вот любить... - Душой непробуждённой, как умела, безбоязно и тихо... Так как дочь должна любить отца...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Едва побыв со мной, он рвался в дым сражений, куда-то чуть не к чёрту на рога. Иначе он не мог.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О, как же одиноко и холодно мне было. Тёмною порой я просыпалась, словно кто-то тихо меня позвал... Кружилась голова, и мне чего-то смутного хотелось, и страшно было мне.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 Клавдий рядом был. Все эти годы рядом. Не со мной — я никогда черты не преступала, а всё же — рядом. Молод и умён, почтителен и дерзок. Я ловила горячий взгляд, усмешку на губах...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 нет, об этом говорить тому,  кто так отца любил, безумье, святотатство!..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Но что поделать, Гамлет, мальчик мой, я тоже жить хочу!..</w:t>
      </w:r>
    </w:p>
    <w:p w:rsidR="009F1630" w:rsidRDefault="009F1630">
      <w:pPr>
        <w:pStyle w:val="Standard"/>
      </w:pP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    * * *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Эльсинор. Зеркала. Флейты.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Голос Клавдия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Поди, Эдмунд, ты больше мне не нужен.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Склонившись в поклоне откуда-то из-за зеркал выходит Эдмунд. Поворачивается и спокойной, несколько развязной походкой идёт через сцену.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Вновь покои королевы. Клавдий вырастает за спиной Гертруды. Руки крепко стискивают её плечи, и она вся подаётся ему навстречу.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Моя! Гертруда! Герда! Королева! Кошка! Как я люблю волос твоих тепло! Дай мне вдохнуть его, дай прикоснуться, зарыться дай в густую эту гриву руками, и лицом, и всей душой и ни о чём не думать!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Королева! Моя! Моя!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Гертруда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Мой Клавдий!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Признавайся супругу своему, о чём молчишь? Скажи, довольна ты?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Гертруда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Ах, Клавдий!...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Нет, не рада... Не рада ты подарку моему.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Твой блудный сын вернулся в Эльсинор, под отчий кров. Довольно, наигрался в науки, кафедры, дискуссии — пора заняться делом.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Гертруда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Как он изменился ... Совсем, совсем другой... Был мальчик долговязый, а стал мужчиной.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Вот оно и славно.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А то, что он тогда наговорил — забудь. С тех пор немало лет минуло. Все в юности мы делим этот мир на белое и чёрное. Взрослея, мы узнаём, что есть полутона.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Гертруда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Наверное. Напрасно мы тогда со свадьбою своей поторопились. Немного переждать, приличья соблюсти... Он постепенно свыкся бы с потерей... Моя вина...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Зачем себя казнить? Так нужно было. Ждать я был не вправе.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Но, может быть, сегодня ты жалеешь о том,что сделано, и дай тебе возможность всё повернуть назад...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Гертруда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Нет, Клавдий, никогда! Мне нет причин жалеть.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Ну так прижмись ко мне . Уйдут твои тревоги и печали, уйдут, как сон дурной.</w:t>
      </w:r>
    </w:p>
    <w:p w:rsidR="009F1630" w:rsidRDefault="009F1630">
      <w:pPr>
        <w:pStyle w:val="Standard"/>
        <w:rPr>
          <w:b/>
          <w:bCs/>
          <w:i/>
          <w:iCs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* * *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Пустота пространства. Нависшая, давящая пустота. Острая тишина, отчёркнутая случайными, разрозненными шумами и шорохами. Скользящие тени вдоль стен.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 xml:space="preserve">      Где всё, что память свято берегла? Что в сердце с прошлым навсегда связалось? - Мир странный, мир чужой...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Меня воспоминания вели, но оборвалась ниточка живая. Всё здесь чужое... А моё давно ободрано, порушено...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      к залу)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Горацио! Горацио, откликнись!..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(что-то шорхнуло, вдоль кулис мелькнула тень)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Эй, кто здесь? - Никого. Эй, невидимки, эй, кого спугнул я?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(Гамлет отдёргивает штору — за ней пусто)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Привиделось... Я слишком напряжён... Я просто волю дал воображенью. Мелькнула крыса, где-нибудь сквозняк захлопнул дверь... Смешны мои тревоги — Ну кто ещё ночами будет шляться по Эльсинору? Слишком много крыс здесь развелось..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.(мелькнула ещё тень)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— О, вот ещё одна... о двух ногах.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Голоса за сценой: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Голос Розенкранца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Милейший принц!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Голос Гильденстерна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Добрейший принц!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Голос Розенкранца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Принц Гамлет!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Появляется Розенкранц.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Ба! Розенкранц, дружище, старый сплетник! Кого не ждал здесь встретить!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Розенкранц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Преданный слуга!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Какие, к чёрту, слуги? Разве мало мы випили с тобой на брудершафт? Могу призвать трактиры Виттенберга тому в свидетели!.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 где наш Гильденстерн? Вы, помнится, как нитка и иголка повсюду были вместе.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Гильденстерн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Гильденстерн давно не так проворен, в Эльсиноре он отрастил почтенное брюшко. Но он, мой принц, всегда к услугам Вашим.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 услугам, так к услугам.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Кто из Вас расскажет мне, зачем весь этот шум? Кто Гамлета зовёт?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Гильденстерн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Вас ищут, принц!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  <w:r>
        <w:rPr>
          <w:rFonts w:ascii="Times New Roman CYR" w:eastAsia="Times New Roman CYR" w:hAnsi="Times New Roman CYR" w:cs="Times New Roman CYR"/>
          <w:color w:val="000000"/>
          <w:sz w:val="21"/>
          <w:szCs w:val="21"/>
          <w:lang w:val="ru-RU"/>
        </w:rPr>
        <w:t>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Меня? Кому я нужен?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Розенкранц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Этого не знаю, но все вокруг буквально сбились с ног.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Гильденстерн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Там на дворцовой площади толпа вопит и хлещет дармовую водку, от грохота орудий дым столбом, там невесть что творится.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Розенкранц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Ликованье, и шум, и пиршество. Всё в Вашу честь...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Так что?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Гильденстерн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Никак, мой принц нельзя, бродить вам по задворкам. Здесь пыль и запустенье, Это всё пойдёт на слом, всё выгребут, а после построят нечто в блеске золотом. Пока же только стража и прислуга бывает в этих залах... Милый принц, поверьте мне, что лучше будет всем,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>коль вы сюда забудете дорогу. Ещё скажу я, что пора идти, встать над толпой бок о бок с государем,  пусть каждый видит — вот прямой  наследник престола датского, защитник, продолжатель великих дел...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 Боже, сколько слов! И до чего нас всех меняет время!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Я восхищаюсь вами, Гильденстерн, вы выросли в глазах моих. Отныне уроки жизни я беру у Вас! Идёмте же, я покажусь народу во всей красе и доблести. Вперёд!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Празднично украшенный помост над толпой. Королевская пара. Придворные.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Появляется Гамлет. Приветливо машет народу рукой. При его появлении толпа ревёт от восторга.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 вот и он! Ну здравствуй, сын наш Гамлет!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Развеселись, Гертруда!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Государь! Сударыня!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Гертруда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Мой мальчик, ты не рад, что я тебя неволю? Вижу-вижу, душа твоя стремится не ко мне.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рад остаться с Вами.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Вот ответ вполне достойный.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Ну, давай, племянник, подсаживайся ближе и отбрось унылый вид. Опять бродил как призрак по комнатам замшелым и пустым? К чему тебе изнанка Эльсинора? -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Садись, я говорю!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Ты хочешь избежать общенья с Клавдием?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Так резко и впрямую?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 ты, сынок, решил, не знаю почему, что я боюсь вопросов откровенных?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Мне можно увильнуть?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Как хочешь.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Ну... тогда отвечу так: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Меня с души воротит от славословий, от ревущих толп. Мне донельзя претят лакейские улыбки навязчивых приятелей. И бесит настырный и фальшивый голос флейт.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Всего-то навсего? Наивно и смешно. Всё то, что так претит, что бесит, и воротит всего лишь отраженье для зеркал — привыкнув даже замечать не будешь. Зато колёсики и ниточки, пружинки, что тянутся к событиям и судьбам, в твоей теперь зажаты пятерне.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 моей?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Почти.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И помни, мой дружок, я роздыху не дам тебе — отныне на самом деле ты наследник мой, опора, ну и далее по тексту. Ты нужен мне, сын брата моего!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Мы прежде  были близки. Я надеюсь, то время не забыто? Мы с тобой ещё поладим снова.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 пока забудь лектории и кафедры и книги,  довольно сухомятки из цитат, латинской зауми, бредовых философий... Всё это лишь слова, слова, слова. Ты молод, ты здоров, так пей же полной чашей, пока пьянит вино!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lastRenderedPageBreak/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Где эта чаша, Клавдий?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 моих руках. И знай, что с этих пор я твой наставник, пастырь и учитель.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И поводырь?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Пусть будет поводырь.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Ну а сейчас, племянник, встанем рядом и руки над толпою распахнём — пусть видит каждый — мы с тобой едины в деяниях и помыслах.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Рёв толпы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Прекрасно! Всё постигаешь с лёту! Молодцом!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Эй, вы, подать вина! Вина!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Заздравный кубок пьёт Клавдий за тебя!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Голоса</w:t>
      </w:r>
    </w:p>
    <w:p w:rsidR="009F1630" w:rsidRDefault="003A4C0B">
      <w:pPr>
        <w:pStyle w:val="Standard"/>
        <w:numPr>
          <w:ilvl w:val="0"/>
          <w:numId w:val="2"/>
        </w:numPr>
        <w:tabs>
          <w:tab w:val="left" w:pos="0"/>
        </w:tabs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Виват!</w:t>
      </w:r>
    </w:p>
    <w:p w:rsidR="009F1630" w:rsidRDefault="003A4C0B">
      <w:pPr>
        <w:pStyle w:val="Standard"/>
        <w:numPr>
          <w:ilvl w:val="0"/>
          <w:numId w:val="2"/>
        </w:numPr>
        <w:tabs>
          <w:tab w:val="left" w:pos="0"/>
        </w:tabs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Виват!</w:t>
      </w:r>
    </w:p>
    <w:p w:rsidR="009F1630" w:rsidRDefault="003A4C0B">
      <w:pPr>
        <w:pStyle w:val="Standard"/>
        <w:numPr>
          <w:ilvl w:val="0"/>
          <w:numId w:val="2"/>
        </w:numPr>
        <w:tabs>
          <w:tab w:val="left" w:pos="0"/>
        </w:tabs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Виват!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Голос Йорика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Не захлебнись, дружок!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Да плещется! Да блещет! Да здравствует!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Голоса</w:t>
      </w:r>
    </w:p>
    <w:p w:rsidR="009F1630" w:rsidRDefault="003A4C0B">
      <w:pPr>
        <w:pStyle w:val="Standard"/>
        <w:numPr>
          <w:ilvl w:val="0"/>
          <w:numId w:val="3"/>
        </w:numPr>
        <w:tabs>
          <w:tab w:val="left" w:pos="0"/>
        </w:tabs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Виват!</w:t>
      </w:r>
    </w:p>
    <w:p w:rsidR="009F1630" w:rsidRDefault="003A4C0B">
      <w:pPr>
        <w:pStyle w:val="Standard"/>
        <w:numPr>
          <w:ilvl w:val="0"/>
          <w:numId w:val="3"/>
        </w:numPr>
        <w:tabs>
          <w:tab w:val="left" w:pos="0"/>
        </w:tabs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Виват!</w:t>
      </w:r>
    </w:p>
    <w:p w:rsidR="009F1630" w:rsidRDefault="003A4C0B">
      <w:pPr>
        <w:pStyle w:val="Standard"/>
        <w:numPr>
          <w:ilvl w:val="0"/>
          <w:numId w:val="3"/>
        </w:numPr>
        <w:tabs>
          <w:tab w:val="left" w:pos="0"/>
        </w:tabs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Виват!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Тверёзая душа, ужели не пьянит тебя вино такое?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Нет, мой лорд, всё это слишком приторно и вязко...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Возможно, с непривычки?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Может быть. Позволь мне удалиться, я устал от шума и помпезности.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Нет, Гамлет —никак нельзя не выучив урок бежать из класса.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Снова полутьма, пустое, изнаночное пространство. Скользящие непонятные тени, резкие скрежещущие звуки.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Гамлет один. Он бродит по Эльсинору и натыкается на какое-то верёвки, колёса, помосты...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Горацио!.. Горацио!..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Рядом с Гамлетом, словно ниоткуда, появляется Эдмунд.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Эдмунд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Вглядитесь и запомните меня, мой лорд! Меня зовут Эдмундом.  Эдмунд Глостер.  Одно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>лишь Ваше слово — я приду и стану рядом. Я реальней тех, кого зовёте Вы. Не упустите время. Запомните — Эдмунд!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Исчезает.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Как нужен друг, чтоб встать спиной к спине. Я чувствую спины незащищённость. Вот и сейчас скользнула чья-то тень...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Ты плохо скроен, Гамлет, не по мерке, ты заперт в одиночестве своём.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Как пусто здесь! Здесь всё вокруг чужое...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Горацио! Как волны бьют о берег рефреном вдоха, так во мне звучит — Горацио! Горацио! Откликнись! Горацио, мне трудно без тебя! Свидетель дней моих, ты Случаем был послан в мой трудный час, чтоб стать моей опорой.  Мы были неразлучны, словно в нас одна душа, так отчего сегодня со мною ты не рядом? Отзовись!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Появляется Клавдий, естественно, со свитой, но свита остаётся в глубине, у самых кулис.</w:t>
      </w:r>
    </w:p>
    <w:p w:rsidR="009F1630" w:rsidRDefault="009F1630">
      <w:pPr>
        <w:pStyle w:val="Standard"/>
        <w:rPr>
          <w:b/>
          <w:bCs/>
          <w:i/>
          <w:iCs/>
        </w:rPr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Куда глаза твои обращены? Тебя ведёт по кругу, как слепого твоя тоска. Бесплоден поиск твой, напрасной боль душу он изгложет.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Что ты творишь? Какой-то глупый вызов, как будто главное тебе сейчас меня задеть? - Так я переживу. Ты как подросток дуешься и злишься на взрослых. Кто внушил тебе, что ты хоть в чём-то ущемлён? Моё любое слово заранее встречает твой отпор. Но час придёт, и мы поймём друг друга.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* * *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Гамлет один. Молча вглядывается в зеркала.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За столом пьяный Лаэрт. На пороге возникает Гамлет. Его нарочито долго не замечают.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Ну? Нагляделся? Вволю? Что, хорош?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Хорош.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Ты ожидал иного? Ладно, мальчик, отлипни от дверей и заходи. Не стой торчком как символ укоризны. Садись! Здесь где-то был ещё стакан.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Нет, если я не нравлюсь в этом виде, никто тебя не держит.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Но Лаэрт!..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Забористая дрянь, но крепко пронимает... Держи и пей. За ваше, так сказать... 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(выпивает)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Лаэрт!..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Так ты Лаэрта ищешь? Здесь таких, увы, не водится. Ты, парень, обознался. И на меня так странно не гляди — я с ним не схож ни капельки.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Лаэрт!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Да что же ты заладил, словно ворон «Лаэрт! Лаэрт!» Запомни, в этих стенах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>бессмысленно Лаэрта окликать. Он умер, твой Лаэрт. Он в прошлом, в давнем прошлом. Что было прежде, то давно прошло, к нему, поверь, не может быть возврата.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Ты думаешь, я пьян?- Нет, если бы. - Я трезв, как стёклышко.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Лаэрт!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Да не мусоль стакан — взял в руки - пей!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Ну хорошо, ты можешь меня Лаэртом звать. Прекрасный повод выпить — хотя бы за помин моей души.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Четырежды ты нынче вызвал духа, и трёх бы раз хватило за глаза. О чём же ты спросить хотел Лаэрта?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Как он живёт?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Как все. Поверь — как все, Не выделяясь. Просто населяет докучный, тусклый и ненужный мир...А это значит — нет того Лаэрта.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 то, что предо мной?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Лишь тень его.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Ну что ж... Бывает...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Я, увы,  и в самом деле никак не поумнею — мне казалось, он друг мне был... Надёжный старший друг. Смешно, нельзя творить себе кумиров.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И впрямь, смешно.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Смешно. Но, всё же, жаль. Он был моим героем. Словно обезьянка, я повторял манеру говорить, повадки, жесты, реплики.. Я даже пытался одеваться так как он... Он был умён и дерзок...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Да, я слышал, что твой Лаэрт был был вовсе не дурак, задира, книгочий, к тому ж парижский модник и покоритель девичьих сердец. Куда всё это делось?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Больше ничего ты мне сказать не хочешь?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Ни-че-го!.. О чём нам говорить? - Былые все слова когда-то пересказаны, а новых... Зачем нам это? -. лучше помолчим. Молчание — итог всему, что было.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Силентиум!.. Как много из того, что мнилось мне святыней, чуждым стало. Высокие, прекрасные слова...  их произносят с трепетом болваны, их треплют проходимцы, их как стяг вздымают палачи... меня, мой друг, коробит от старых слов, их жар насквозь фальшив, их праведность осквернена толпою...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что-то слишком много говорю...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Безвременье, мой Гамлет, наше время, и в нём Лаэрт — никчемный человек, пьянчуга, нелюдим и неудачник. По табели о рангах — сущий нуль, пустышка, сор... Он в играх Эльсинора ненужная фигура. Так, прохожий, свидетель безучастный...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Что ж, ты прав. Пришло чужое время. Ты в нём явно лишний. А если так, то спроса нет с тебя  - ведь ты всему свидетель безучастный. Ты — в стороне. Ты есть, и нет тебя.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Ты прав, осталась только тень Лаэрта. Прощай!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Порывается уйти, но Лаэрт удерживает его.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 xml:space="preserve">      Нет, погоди теперь. Одно всего лишь слово...  Вот,  послушай!...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Достаёт флейту и дует в неё резко и фальшиво.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Юродствуешь? Как хочется тебе меня задеть... Чтоб вскрикнул я от боли. - Зачем? За что?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Я? Что за чушь! Ты лучше попробуй вслушаться... и сходство уловить...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Мне жаль, но я понять тебя не в силах.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Естественно. Ты поживи подольше в родных краях, как мы, пока тоска как соль не въестся в поры..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Что варилось здесь, в Эльсиноре, ты и знать не знал? - Зачем тебе? - хоть быть того не может, чтоб не смердило. Или всем носы позаложило в Вашем Виттенберге?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 ты... Ты всё что мог отдал на откуп Клавдию...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Но я не ждал такого...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Флейтисты глумливо, измывательски. Гамлет пытается закрыть ладонями уши, но от флейт разве загородишься? Лишь вволю натешивись флейтисты исчезают.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Но я не ждал...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Лаэрт!..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Ну что ещё?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Скажи мне об Офелии хоть слово. Мне говорили, замужем она?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И ты всерьёз подробностей не знаешь? Той новости уж третий минул год. Брак в духе времени.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Кто муж её? Он, верно, и мне знаком?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Он тёрся при дворе до твоего отъезда. Некто Озрик.  Парнишечка смышлёный, разбитной, услужливый, он день и ночь  вертелся  ног чужих. Ну, вспомнил? - Он из те, кто прежде был «никто», а нынче «некто».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Гляжу, не слишком любишь ты зятька?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Любить? А что ему мои приязни? Он Клавдием обласкан.  Ну не так, чтоб в ближних — это место занял Эдмунд, но всё же...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Да, Офелия и Озрик.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Лаэрт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И в этом, брат, вини теперь себя.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Сначала сцена затемнена. Шорохи, случайные звуки, мелькнувшие силуэты, резкие, фальшивящие флейты.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Потом музыка становится устойчиво-торжественной. Зал заполняется придворными.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Низкий поклон навстречу появившейся королевской чете. Чуть позади Клавдия — Гамлет.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Клавдий</w:t>
      </w:r>
      <w:r>
        <w:rPr>
          <w:rFonts w:ascii="Times New Roman CYR" w:eastAsia="Times New Roman CYR" w:hAnsi="Times New Roman CYR" w:cs="Times New Roman CYR"/>
          <w:i/>
          <w:iCs/>
          <w:color w:val="000000"/>
          <w:sz w:val="20"/>
          <w:szCs w:val="20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(обернувшись)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Как слаженно и чётко! - словно это единый механизм, со скрипом  повернулись зубчатые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>колёса и пришли в движение фигуры.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Не спеши записывать в лакеи эту свору. Здесь сплошь — избранники. Здесь каждый понимает, что близок к власти.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Славные ребята.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Как преданны глаза их, как чисты!.. - Не верь таким глазам, племянник милый!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Кабинет Клавдия. Клавдий и Гамлет одни. Перед ними на столе — ворох бумаг.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Ну, с Богом! - Засучили рукава и за работу. Надо разобрать всю эту кучу писем и докладов. А ты как думал? Государь, сынок, обычного подёнщика не хуже.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Ну что, наследничек, учись и постигай, что за словами пышными таится. Усвоив суть, отбросив шелуху, поймёшь, какие силы и движения сокрыты за ничтожной запятой...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Разложим весь пасьянс -  прошения, доносы, вверительные грамоты послов, отчёты, донесения, ответы на прежние запросы...Но начать придётся</w:t>
      </w:r>
      <w:r>
        <w:rPr>
          <w:rFonts w:ascii="MS Sans Serif" w:eastAsia="MS Sans Serif" w:hAnsi="MS Sans Serif" w:cs="MS Sans Serif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с этого. - Что знаешь ты, дружок, о Фортинбрасе? - Ну? -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экзамен первый.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Да, к своему стыду, пожалуй, только то, что всем вокруг известно. Сын Норвежца -   папаша до того довоевался, что растерял все земли - счёл себя ограбленным и собирает войско под старые знамёна, под призывы громокипящих фраз. И как оно ни странно, но многие спешат к нему в надежде набить свои мешки чужим добром. Конечно, это сброд, но складные ребята, как на подбор. И с ними он грозится завоевать весь мир. Навряд-ли что-то выйдет, хоть замысел широк.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«Навряд-ли», говоришь?.. А я скажу, дружок, таких как он нельзя со счёту сбросить. Ему все наши договоры- тьфу! Печати,  подписи... — он их и знать не хочет. Считаться он умеет лишь с одним - с неодолимой силой.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Ну, читай! Читай же.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Гамлет берёт в руки бумаги. Читает вслух.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— Фортинбрас, войны слепой батрак. Когда настал делёж и меч кроит пространство, любая божья заповедь — ничто...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Появляется Фортинбрас в сопровождении трёх воинов.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Фортинбрас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— Фортинбрас, войны слепой батрак. Когда настал делёж и меч кроит пространство, любая божья заповедь — ничто, сочувствие и жалость неуместны. Мой циркуль чертит заново, толпа сбивается в орду!..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1 солдат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И мы пойдём вперёд, впечатывая в пыль чужие судьбы. Колокола гудят и вороньё как чёрный дым взлетает над полями.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2 солдат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Права у тех, кто право стаи чтит. А в нашей стае парни всем на зависть!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3 солдат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Идут ладьи, гружёные металлом и равнодушием и вековечным зовом крысиных орд . Наш клич - «Давить и рвать!»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Фортинбрас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Мы старину за удаль чтим и дерзость, мы почитаем прадедов своих — им было по душе кровавое веселье.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Где грань возможного? Для сильных и свободных возможно всё!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Фортинбрас и солдаты исчезают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Там дальше много слов о старине, об избранных путях, о братстве крови — их можешь пропустить — не в этом суть. Ещё там что-то есть о том, что мы как братья должны держаться одного пути, немного грубой солдафонской лести и заверенья в дружбе.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Как считаешь — всё это лишь девизы да кураж?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Не видит тот, кто видеть не желает. Ах, Гамлет мой, он набирает мощь! И как ни уклоняйся, но однажды придётся выбирать из двух судеб: одна из них — я, вынув меч из ножен, противлюсь Фортинбрасу, как могу. Вторая — я смирю свою гордыню и под него вассалом, приймаком...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Сегодня он ведёт войска на Польшу и просит нас, препятствий не чиня, их пропустить через свои владенья. Я отказать не мог. Немногим ране иные планы были у него, желания совсем, совсем иные — ну как иначе, если наши земли ему спокойно не давали спать?..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нити тайные привёл тогда в движенье и осадил его. Но дальше что? Уж он-то понимает — я не воин.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 значит, ставки надо уравнять, игра идёт по-крупному. А значит, мне нужно имя. Значит, мне нужна такая карта, чтоб до одного их козыри пустышками казались. Мне нужен Гамлет. Тот, Великий Гамлет!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Но я — отнюдь не он!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Так кажется тебе. Ты сын его, ты по породе — воин. Когда ты поведёшь мои войска, два имени в единое сольются.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Да ты опять задумался. О чём?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Так, вспомнилось, пять лет тому над заезжие актёры представляли из древних что-то, кажется, «Энея». Там было всё, что нынче на земле — горели города, кричали дети и люди умирали просто так — что быть могло чужой дешевле жизни? Там женщина одна была  Гекуба...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помню — пьеса о войне троянской: «Свирепый Пирр...» и что-то там ещё... Там много было слов и пролили актёры немало бычьей крови. Ну так что? О книжный разум, что тебе Гекуба? Что попусту Гекубу поминать?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Снова пустое пространство Эльсинора, скользящие вдоль стен тени, фальшивящие флейты.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Не бог весть какой трактир, тяжёлые столы и скамьи. Неторопливая служанка разносит пиво в оловянных кружках.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  <w:t>Голоса со всех сторон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 xml:space="preserve">1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-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Эй, Хильда!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2</w:t>
      </w:r>
      <w:r>
        <w:rPr>
          <w:rFonts w:ascii="Times New Roman CYR" w:eastAsia="Times New Roman CYR" w:hAnsi="Times New Roman CYR" w:cs="Times New Roman CYR"/>
          <w:color w:val="000000"/>
          <w:sz w:val="21"/>
          <w:szCs w:val="21"/>
          <w:lang w:val="ru-RU"/>
        </w:rPr>
        <w:t>-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Эй, красотка, где наше пиво?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3</w:t>
      </w:r>
      <w:r>
        <w:rPr>
          <w:rFonts w:ascii="Times New Roman CYR" w:eastAsia="Times New Roman CYR" w:hAnsi="Times New Roman CYR" w:cs="Times New Roman CYR"/>
          <w:color w:val="000000"/>
          <w:sz w:val="21"/>
          <w:szCs w:val="21"/>
          <w:lang w:val="ru-RU"/>
        </w:rPr>
        <w:t>-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sz w:val="21"/>
          <w:szCs w:val="21"/>
          <w:lang w:val="ru-RU"/>
        </w:rPr>
        <w:t xml:space="preserve">      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t>Сколько можно ждать?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1 рыбак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Ну, наконец-то! Не прошло и года!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2 рыбак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 xml:space="preserve">      Ведь запросто могли мы помереть от жажды. Да присядь хоть на минутку и улыбнись!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Хильда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Ручища убери!..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2 рыбак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Ох, до чего грозна!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Хильда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Сказала!..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  <w:lang w:val="ru-RU"/>
        </w:rPr>
        <w:t>2 рыбак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Ух, какая! Там что — отвалится?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1 рыбак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Давайте пиво пить!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3 рыбак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Да  что случилось-то? Эй, девушка, откуда такой суровый вид?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И что ты всё спешишь?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Ты погляди -  чем парень не удался? И ладен, и пригож,  и вроде, не дурак. Да на него, едва он только свистнет, сбегутся девки с четырёх сторон.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Хильда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Мне свистунов не надо.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3 рыбак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Что за норов!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2 рыбак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 чем я не по нраву?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Хильда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Чем угодно. И рыбой от тебя, дружок, разит за сто шагов.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1 рыбак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Эй, вы тут как хотите, а у меня уже на самом дне!..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2 рыбак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Ах, рыбой! Видно, появился тот, кто пахнет лучшее? Сладкими духами? Весёлыми деньгами?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sz w:val="21"/>
          <w:szCs w:val="21"/>
        </w:rPr>
        <w:t>Хильда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дурак!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1 рыбак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чем, скажи на милость, рыбный дух иного хуже? Да хотя б пивного?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2 рыбак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Ничем!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3 рыбак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Ей-ей, ничем!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Голоса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1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Эй, Хильда! Где ты там?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2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где застряла? В бочку провалилась?</w:t>
      </w:r>
    </w:p>
    <w:p w:rsidR="009F1630" w:rsidRDefault="009F1630">
      <w:pPr>
        <w:pStyle w:val="Standard"/>
      </w:pP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За одним из столов - Гамлет, Гильденстерн и Розенкранц.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Эй, Хильда, это пойло унеси подальше с глаз! Тащи из лучшей бочки и попроворнее!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Мы не из тех, кто ждёт!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Нет, хватит наливаться горьким зельем – конец загулу, утро за окном.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 мы едва-едва смочили глотки. Мы не успели толком сесть за стол.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lastRenderedPageBreak/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что такое “ утро”, “ночь”,”приливы”, “стихии”, “войны”? - это всё, мой принц, - событья вешние. За окнами трактира пусть светит солнце или хлещет град – здесь время утоленья вечной жажды, здесь время разгворов по душам.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Здесь славно и уютно, так к чему отсюда рваться?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Право же в меня не лезет больше. И язык устал. Из местных новостей забывшихся и свежих мы перебрали все.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Тогда давайте вспомним студеское братство, Виттенберг – весёлый городишко... О, глядите, и пиво на столе! Спасибо, Хильда! Ты умничка! Вот это – то, что надо!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Ну что, ребята, пьём  за Виттенберг? За нас, за добрых малых!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Виттенберг... Крамольный город, книг первопечатье... Он мыслить научил и сомневаться...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Я выучил латынь и стал мудрей, я одолел поток нелепых истин, напрасных знаний и трескучих фраз...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 к чёрту эту скуку! - вспомни лучше уютные ночные кабачки и наши неуёмные проказы... Какое было времечко!...  И сколько там было выпито!...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Счастливые деньки!..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(Сдвигают кружки, пьют)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Кто ветчину увёл? А, вот она... </w:t>
      </w:r>
      <w:r>
        <w:rPr>
          <w:rFonts w:ascii="MS Sans Serif" w:eastAsia="MS Sans Serif" w:hAnsi="MS Sans Serif" w:cs="MS Sans Serif"/>
          <w:i/>
          <w:iCs/>
        </w:rPr>
        <w:t>(Тянется с ножом к блюду. Гильденстерн из-под его руки откровенно рассматривает нож)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Что, хороша вещица?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Весьма прелюбопытна... Дай взглянуть!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Старинная работа. Вот клеймо на лезвии у самой рукояти – друг друга пожирающие змеи и надпись - “Олуф, сын Хромого Свена, здесь руну начертал.” Но главное не в том …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Ну, не тяни, - хвала профессорам - риторику  освоил ты неплохо - Умелая подача,  мы уже заинтригованы. В чём главное?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в том, кто подарил  мне чудную игрушку, вернее, как бы расплатился ей за мелкую какую-то услугу. - Наш зазеркальный персонаж – Эдмунд!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Ого!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Эдмунд? А это что  за птица?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Ночная, сэр.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 к ночи будь помянут.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Полёт её бесшумен, цепок взгляд и хватка беспощадна.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Эдмунд Глостер из тех ребят, что трудятся в ночи...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У Клавдия он тенью за спиною.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lastRenderedPageBreak/>
        <w:t xml:space="preserve">      Ты что-то нынче боек – это имя не стоит слишком часто поминать.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 кто же этот новый персонаж, чьё имя только шопотом с оглядкой?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 скажешь в двух словах.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 слухам, наш Эдмунд – внебрачный сын британского вельможи.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Британского?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Что ж странного, милорд? - Там родина, где нам тепло и сыто.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 тому же, у него причины были искать фортуны на чужой земле. Я краем уха слышал – старый Глостер поставил в очень рисковой игре не на того конька, и был, в итоге, жестоко пытан и затем казнён...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тут, внимание, мои друзья,-  всплывает очень тонкая деталька. Забавная... - Кто написал донос? Кто был затравщиком? Кто выдал с потрохами любимого папашу?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Помолчи!..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я молчу. Но в считанные дни наш мальчик до таких вершин добрался, где  головы кружатся. Всё бы хорошо, да колесо Фортуны повернулось и всё везение ушло на то, чтобы едва успеть бежать из Дувра через пролив. Потом его мотало, как то, что не потонет никогда, по городам и весям. И в итоге он оказался здесь.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вряд-ли кто-нибудь посмеет с ним теперь не посчитаться.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ножик славный и лежит  в руке увесисто...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Дай подержать!.. Ты прав – чудесная вещица. Мальчишеское нечто тешит в нас игрушка эта. Хороша, ей Богу! И не кинжал и не рыбацкий нож... Таким легко треску освежевать, делить краюху  хлеба, а придётся-- всадить его кому-то под  ребро. Хорош!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Я вижу, принц, что нож Вам по душе. Так почему в знак дружбы и приязни, как в старину у данов повелось, оружием нам сейчас не обменяться?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Гильдстерн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это  мысль! И круговую  чашу до капли осушить и целованьем братским скрепить на верность дружеский обет.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* * *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Эльсинор. Пустые зеркала. Флейты.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Кабинет Клавдия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Клавдий за столом. Перед ним бумаги. У стен маячат смутные фигуры.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Где Розенкранц?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  <w:r>
        <w:rPr>
          <w:rFonts w:ascii="MS Sans Serif" w:eastAsia="MS Sans Serif" w:hAnsi="MS Sans Serif" w:cs="MS Sans Serif"/>
          <w:i/>
          <w:iCs/>
          <w:sz w:val="21"/>
          <w:szCs w:val="21"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(выходя вперёд)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Я здесь, мой  государь!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(остальные реплики Розенканца не слышны, они только на ухо Клавдию.)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lastRenderedPageBreak/>
        <w:t>Клавдий</w:t>
      </w:r>
    </w:p>
    <w:p w:rsidR="009F1630" w:rsidRDefault="003A4C0B">
      <w:pPr>
        <w:pStyle w:val="Standard"/>
        <w:numPr>
          <w:ilvl w:val="0"/>
          <w:numId w:val="4"/>
        </w:numPr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Ты уверен?</w:t>
      </w:r>
    </w:p>
    <w:p w:rsidR="009F1630" w:rsidRDefault="003A4C0B">
      <w:pPr>
        <w:pStyle w:val="Standard"/>
        <w:numPr>
          <w:ilvl w:val="0"/>
          <w:numId w:val="4"/>
        </w:numPr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Да так ли это?</w:t>
      </w:r>
    </w:p>
    <w:p w:rsidR="009F1630" w:rsidRDefault="003A4C0B">
      <w:pPr>
        <w:pStyle w:val="Standard"/>
        <w:numPr>
          <w:ilvl w:val="0"/>
          <w:numId w:val="4"/>
        </w:numPr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Это только слухи, твой небогат улов.</w:t>
      </w:r>
    </w:p>
    <w:p w:rsidR="009F1630" w:rsidRDefault="003A4C0B">
      <w:pPr>
        <w:pStyle w:val="Standard"/>
        <w:numPr>
          <w:ilvl w:val="0"/>
          <w:numId w:val="4"/>
        </w:numPr>
        <w:tabs>
          <w:tab w:val="left" w:pos="0"/>
        </w:tabs>
      </w:pPr>
      <w:r>
        <w:rPr>
          <w:rFonts w:ascii="MS Sans Serif" w:eastAsia="MS Sans Serif" w:hAnsi="MS Sans Serif" w:cs="MS Sans Serif"/>
        </w:rPr>
        <w:t>-     Ну хорошо, иди.</w:t>
      </w:r>
    </w:p>
    <w:p w:rsidR="009F1630" w:rsidRDefault="003A4C0B">
      <w:pPr>
        <w:pStyle w:val="Standard"/>
        <w:numPr>
          <w:ilvl w:val="0"/>
          <w:numId w:val="4"/>
        </w:numPr>
        <w:tabs>
          <w:tab w:val="left" w:pos="0"/>
        </w:tabs>
      </w:pPr>
      <w:r>
        <w:rPr>
          <w:rFonts w:ascii="MS Sans Serif" w:eastAsia="MS Sans Serif" w:hAnsi="MS Sans Serif" w:cs="MS Sans Serif"/>
          <w:i/>
          <w:iCs/>
        </w:rPr>
        <w:t>(склонившись в поклоне Розенкранц пятится к стене и исчезает с глаз)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-      Ты, Освальд.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(появляется Освальд и тут уже из уст в уши. Освальд исчезает)</w:t>
      </w:r>
    </w:p>
    <w:p w:rsidR="009F1630" w:rsidRDefault="003A4C0B">
      <w:pPr>
        <w:pStyle w:val="Standard"/>
        <w:numPr>
          <w:ilvl w:val="0"/>
          <w:numId w:val="5"/>
        </w:numPr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Полоний!</w:t>
      </w:r>
    </w:p>
    <w:p w:rsidR="009F1630" w:rsidRDefault="003A4C0B">
      <w:pPr>
        <w:pStyle w:val="Standard"/>
        <w:numPr>
          <w:ilvl w:val="0"/>
          <w:numId w:val="5"/>
        </w:numPr>
        <w:tabs>
          <w:tab w:val="left" w:pos="0"/>
        </w:tabs>
      </w:pPr>
      <w:r>
        <w:rPr>
          <w:rFonts w:ascii="MS Sans Serif" w:eastAsia="MS Sans Serif" w:hAnsi="MS Sans Serif" w:cs="MS Sans Serif"/>
          <w:i/>
          <w:iCs/>
        </w:rPr>
        <w:t>(Появляется Полоний)</w:t>
      </w:r>
    </w:p>
    <w:p w:rsidR="009F1630" w:rsidRDefault="003A4C0B">
      <w:pPr>
        <w:pStyle w:val="Standard"/>
        <w:numPr>
          <w:ilvl w:val="0"/>
          <w:numId w:val="5"/>
        </w:numPr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Что, письмо готово?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Прошу, мой государь! </w:t>
      </w:r>
      <w:r>
        <w:rPr>
          <w:rFonts w:ascii="MS Sans Serif" w:eastAsia="MS Sans Serif" w:hAnsi="MS Sans Serif" w:cs="MS Sans Serif"/>
          <w:i/>
          <w:iCs/>
        </w:rPr>
        <w:t>(протягивает письмо)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 слишком это приторно? - Виньетки, любезности, поклоны? Нет, я понимаю, что жёстко с ним не стоит говорить, но я боюсь, он может в этой пляске с круженьем и поклоными увидеть, что Дания просела перед ним.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Вы правы, государь, я не учёл...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Нет, погоди... А эта фраза очень мне нравится, Невинных два словечка и всё на место встало...Старый лис, и лестью без стесненья сдобрил блюдо и дёгтю подмешал...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здесь  совсем блестяще – какой поток громокипящих фраз!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Так... так...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это что?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Нет, это не годится! Никоим образом!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это ни к чему.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Вот это место нужно переделать – напористей и твёрже... И грубей!.. -           Нет, я перехвалил тебя, Полоний!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Мой государь!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 надо лишних слов – всё переделать к вечеру! А в общем, тобой доволен я.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О, эта голова ещё неплохо варит -  так, дружище?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Иди, иди, тобой доволен я.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  <w:r>
        <w:rPr>
          <w:rFonts w:ascii="MS Sans Serif" w:eastAsia="MS Sans Serif" w:hAnsi="MS Sans Serif" w:cs="MS Sans Serif"/>
          <w:i/>
          <w:iCs/>
          <w:sz w:val="21"/>
          <w:szCs w:val="21"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(кланяясь)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Здесь только отпечаток Ваших мыслей.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(Уходит)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Эльсинор. Зеркала.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Гамлет один.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Вот снова я вернулся в отчий дом, но  не сыном – пасынком вернулся. Я обнаружил мир, в котором прежде я не был никогда. Я для себя открыл неведомую землю – Эльсинор. Здесь оголённый шорох в тишине вспухает, как рубец... Случайный звук, как вспышка, прорезает пространство гулкое...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Болит, болит  душа и бьётся без исхода об эти стены. Смысл вещей привычных фальшивой нотой режет слух больной.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lastRenderedPageBreak/>
        <w:t xml:space="preserve">      Мне не хватает воздуха! - Дышать! Дышать! Дышать! - Здесь нет глотка живого!..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Голоса Розенкранца и Гильденстерна</w:t>
      </w:r>
    </w:p>
    <w:p w:rsidR="009F1630" w:rsidRDefault="003A4C0B">
      <w:pPr>
        <w:pStyle w:val="Standard"/>
        <w:numPr>
          <w:ilvl w:val="0"/>
          <w:numId w:val="6"/>
        </w:numPr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Милейший принц!</w:t>
      </w:r>
    </w:p>
    <w:p w:rsidR="009F1630" w:rsidRDefault="003A4C0B">
      <w:pPr>
        <w:pStyle w:val="Standard"/>
        <w:numPr>
          <w:ilvl w:val="0"/>
          <w:numId w:val="6"/>
        </w:numPr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Добрейший принц!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“Милейший принц”! - ну надо же какая привязанность! - и шагу без меня не сделают. Куда ни повернусь – приятельские радостные рожи!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Что изменилось здесь? - всё те же гобелены, мозаики, картины зеркала... Но где же люди? В этих зеркалах совсем другие отражались лица... Где целая эпоха? Целый мир? Куда всё унесло? В какую пропасть? А то, что выползло взамен на белый свет – оно откуда?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Трудно уложить  в сознании, как быстро отмирают пласты времён, а вместо них приходят совсем несхожие, И каждый населён созданьями с какой-то новой кровью.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Зеркала. Флейтисты.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Кабинет Клавдия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Клавдий и Гамлет.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О, сколько их ушло в небытие - горячих, громких, яростных и ярких, великих судеб и имён столь славных, что  были на устах любого из толпы. Где нынче все они? Чья память сохранила их радости и скорби? А  ничья.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Увы,  мой мальчик, всё в Ничто уходит. Сегодняшним, минутным надо жить, не примеряясь, что потомки скажут – им будет не до нас.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всё же остаётся какая-то частица наших дел, какой-то след...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что тебе с того? - Во времени прочерченному следу не больше верь, чем следу на воде. Кто будет помнить -  да хоть нас с тобою? - Тебя? Меня? - Никто. За гранью бытия, за окончаньем наших дней и судеб – Забвение... Молчанье... Тишина...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Когда-то здесь была библиотека – под потолок ряды бесценных книг...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Бесценные сокровища твои не сгинули, поверь, и не сгорели, а просто убраны  подальше с глаз, чтоб кое-кто не рвался к светлым грёзам от суеты и прозы наших дней. Ты книгами не сыт ещё? - “Бесценных”!..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Бессценным быть не может ничего! Всему, что только есть на белом свете, цена проставлена. И грош затёртый стоит вся книжная премудрость.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О, как верно! Конечно - “всё слова, слова, слова”... И самый примитивный из пройдох обставит умника и выставит придурком. Шутом гороховым.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разве он не шут? Что знает твой мудрец? - Набор цитат трескучих на языке умершем, странные идеи, в которых здравый смысл не ночевал?...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А что за этим? Вот представь себе – что колесо Фортуны повернулось, и наш учёный муж остался не у дел. Высокий покровитель дал коленом под тощий зад и свод библиотеки пришлось сменить на жалкий нищий хлев. Сумеет твой  мудрец найти краюху хлеба? Глоток похлёбки, чтобы невзначай не сдохнуть с голоду?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Похлёбки? Чечевичной?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Пусть даже чечевичной – в чём беда?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lastRenderedPageBreak/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ей цена известна? Хоть в полглаза взглянуть бы мне на этот прейскурант.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Ещё успеешь. А пока запомни – базар шумит, повсюду торг идёт. Все что-то продают и покупают. - Высокие красивые слова, великие дела, чужие судьбы...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Совесть? И Надежду? И Мечту?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 утруждай себя перечисленьем. Слова прекрасны, только груб итог – всё продаётся. Всё . Без исключенья. Не ты продашь, так продадут тебя. На этом мир построен.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 прекрасный, о чудный мир! И он, наверно, тоже свою имеет цену?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О, конечно – весь этот мир со всеми потрохами, со всею разноцветной мишурой, румяненый, надушенный, сурмлёный – ну, словом, этот чудный светлый мир, по прейскуранту стоит ровно тридцать серебрянных монет.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Что, не пришлись по нраву мои слова? Что делать, мальчик мой, нагая истина грязна и дурно пахнет.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Нагая? - Наглая, как потакуха!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О, ложь куда на личико милей, и дух её носов не потревожит.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Что делать, мир таков, каков он есть,.  Законы нашей жизни неизменны из  века в век. И человечья суть не изменилась со времён Адама и сыновей его – я малость подзабыл, как звали их? Ты не напомнишь? Вроде, один был Авель... А второй?... Второй?... - Не Каин ли?..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Флейты. Зеркала.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Гамлет один.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Мне каждое его прикосновенье стерпеть! Стерпеть! Стерпеть его руки хозяйскую опеку.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Неотлучно он за моей спиной, он в уши льёт отраву премудрости своей...    О как ему неймётся дыхание своё в меня вдохнуть, из Гамлета слепить своё подобье!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А я устал бороться! Я устал!.. Устал!..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Неожиданно среди зеркал, словно видение, появляется Офелия. Гамлет замер,  боясь её окликнуть. Но едва он делает шаг ей навстречу. Как тотчас, словно ниоткуда, появляются флейтисты. И вот уже в руках Офелии – точно такая же флейта, и движения её уподобились движениям остальных.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Рядом с Гамлетом вырастает Клавдий.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Ах вот оно... Похоже, отыскалось лекарство от хандры...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Что ж, одобряю выбор – и в девушках была собою недурна, а нынче расцвела...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Ох, как глазами зыркнул – как резанул!..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 полно, зря не злись – не лезу я к тебе, живи как знаешь.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ты, сынок, смирен? Ты заповеди чтишь? Не возжелаешь ты вола чужого?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Смотри, школяр, пока тебе фартит, не прозевай игры. Дерзни поставить на кон.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lastRenderedPageBreak/>
        <w:t xml:space="preserve">      Ты хочешь взять, да в голове сидит - “нельзя”? А отчего нельзя? Кто так решил?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впрочем – до этих игр мне, право, дела нет.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(Уходит)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 xml:space="preserve">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Пустые зеркала.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 xml:space="preserve">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Покои Гертруды.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Гертруда в кресле, Гамлет у её ног. Тихо звучит колыбельная.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Был целый мир сокрыт в душе моей, но он распался, и теперь болит, болит душа и бьётся без исхода!.. Болит душа и смысл вещей привычных фальшивой нотой режет слух больной...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Уткнись в моё плечо, и все твои печали, все горести растают и уйдут. Так было в детстве – помнишь? Сын мой взрослый, нам хорошо вдвоём?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Но кто мне объяснит...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Прошу тебя, не надо. Ты мне после всё  скажешь, не сейчас...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За столько лет ни разу, ни разу объясниться не смогли...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Ну хорошо... Но на один вопрос... единственный... ты можешь мне ответить? - Чем он тебе так дорог?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жесток, ох, как жесток, мой сын неумолимый! Как ты неправ, лелея до сих пор нелепые обиды! Я устала меж вами разрываться  Неужели я не имею права просто жить? Скажи, за что его ты так не любишь?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Скажи, за что его так любишь ты? Он входит – ты вся светишься от счастья! Какой травой он опоил тебя, что ты в нём видишь только отраженье своей любви? Ведь он – твоё проклятье.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Нет, он моя отрада и судьба!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 понимаю! И принять не в силах! Не в силах...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ревнуешь?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Неужели не жжёт тебя руки его касанье?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всё ещё, как маленький ребёнок, ревнуешь мать?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Нет, матушка – всё проще – я рядом вас поставить не могу.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как ребёнок, делишь этот мир на белое и чёрное.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Быть может... Я это слышал, кажется...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Так что дурного в том? Услышь ещё разок.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Да, я совсем забыл. Забыл, что ты теперь его супруга и из его ты сделана ребра..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lastRenderedPageBreak/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мне в упрёк? Да, я его супруга. Я с ним в одну телегу впряжена, одно ярмо нести нам, и слова я не умею говорить иные, чем он сказал.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Пристрастен ты.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Чтоб беспристрастным стать, я воском залеплю глоза и уши.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желчи полон! Как несправедливы твои слова. Ведь Клавдий о тебе печётся как отец.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 мне его отцовство не по нраву.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Отец и Клавдий. Клавдий и... с тобой! Едина плоть! Душа и мысль едины!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Из всех достоинств моего отца одно мне ближе и дороже прочих – он человек был! Но отец забыт, едва в могилу брошен. Для кого так быстро Вы переменили платье? Недолгий траур Ваш – лишь жалкая подачка злословию чужому. Но не этим я попрекаю Вас, хоть сердце жжёт...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жалости не знаешь! Пусти, мне больно!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 а мне глядеть на это всё, скажи, не больно было?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Довольно! Значит, ты, мой сын, решил, что век мой кончен, мой удел теперь – воспоминанья, тихие молитвы и рукоделие? Я роль свою сыграла, пора уйти со сцены?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Что ж, хоть горько, нам никогда друг друга не понять.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Прощайте, матушка!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Давно уж мы простились – пять лет назад.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больше ничего сказать Вы не хотите?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зачем? - Ты всё сказал.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(Гамлет идёт к двери, но внезапно, от порога уже, бросается к матери, целует ей руки.)</w:t>
      </w:r>
    </w:p>
    <w:p w:rsidR="009F1630" w:rsidRDefault="009F1630">
      <w:pPr>
        <w:pStyle w:val="Standard"/>
        <w:rPr>
          <w:rFonts w:ascii="MS Sans Serif" w:eastAsia="MS Sans Serif" w:hAnsi="MS Sans Serif" w:cs="MS Sans Serif"/>
          <w:b/>
          <w:bCs/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Мой глупый сын! Мой мальчик неразумный, ревнивый мальчик мой!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(Напевает колыбельную без слов)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помнишь, ты любил, когда тебе я эту песню пела? Огонь трещал в камине, за окном гудело море и скрипели сосны – точь-в-точь как нынче.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       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Колыбельная разрастается и словно приподнимает над опустевшим пространством.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Появляются какие-то люди. Они бредут в никуда по замкнутому кругу. Они устали. Они замкнуты на своём и ничего вокруг не видят.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Кабинет Клавдия.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Клавдий и Гамлет.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На столе бумаги. Клавдий бегло их просматривает.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Однажды час приходит задуматься – кто продолжатель твой? Ведь всё случиться может. И однажды получишь ты наследство – Трон и Власть. А с ними всё, что </w:t>
      </w:r>
      <w:r>
        <w:rPr>
          <w:rFonts w:ascii="MS Sans Serif" w:eastAsia="MS Sans Serif" w:hAnsi="MS Sans Serif" w:cs="MS Sans Serif"/>
        </w:rPr>
        <w:lastRenderedPageBreak/>
        <w:t>создавал я по крупинке, по капельке, по крошке... Всё, что держит страну в её единстве... В час один ты всё разрушишь. Из благих стремлений, из чистых побуждений ты поставишь страну на край беды.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в это веришь сам?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Скажи, а эти милые посланья – поистине, эпистолярный жанр достиг здесь совершенства! – славные цедули, состряпанные из высоких слов и неприкрытой зависти – доносы, наветы, клевета,  ведь ты отлично знал, что я скажу, едва увижу это, но пложил специально, мне под нос?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оценил? Как выстроены фразы!  - Как танец на паркете! - Проскакал вокруг партнёра, подскочил повыше, присел в поклоне, шляпой помахал... Ведь хороши бумажки?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О, вне всяких!..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брезгуешь? - Конечно, это грязь. Чтоб рук не замарать, не лучше ли весь ворох и сразу в печку? Или просто взять и в пыль архивную отправить не читая? Ведь мы мудрей и чище. Нам не след, мы выше этого!..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Всё это так,  бесспорно. И всё не так.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Представь себе – ты врач. Ты должен излечить больных. Спасти от хворей и от напастей. Жизнь и смерть людей в твоих руках. А что ты можешь сделать, не осмотрев их язвы, слизь и гной? Не изучив со всем благим стараньем мочу и кал? Приятного здесь мало. Но обойтись без этого нельзя!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думаешь, что Клавдию не мерзко копаться в этом? Вижу по глазам, что я тебя не убедил...  Ну что же – дарю тебе ещё один пример – Представь себе высокий свод церковный, звучит орган, собою наполняя пространство, время, души и сердца... летит над миром музыка... но разве она сама возникла? И сама собой звучит? О нет, её за гриву рукою крепкой держит музыкант, соединяя множество регистров в мелодии единой. Низкий тёмный строй сплетая с недоступным, невесомым...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И наконец пойми, что точно так же своей страною правит государь, соединяя тёмные регистры людских страстей с высоким, светлым, вечным, святым и неподкупным...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Хорошо, - в каком ряду среди твоих регистров обычная порядочность?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“Порядочность”, мой мальчик? Не понял – повтори. Хотел сказать ты “глупость”? Ну хорошо, “наивность” - так верней, так ближе к смыслу, если это слово не звук пустой и некий смысл имеет. Не увлекайся, мой племянник милый, игрою слов. Поверь тому, кто знает. - Любое слово в датском языке – ничтожная разменная монета, и это не дороже медяка.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Вот в этой стопочке, вот в этой тонкой пачке, какие хочешь ты найдёшь слова – набором, россыпью: и пафос благородный, и преданность горячую, и святость негодования... Ведь что-то я забыл... И что-то важное... Ах да, ну как же, как же - “порядочность”!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Флейты перед зеркалами.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Гамлет один.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Голоса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Милейший принц!..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lastRenderedPageBreak/>
        <w:t>Гильденстерн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Добрейший принц!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О, вот и мой экскорт!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Нет, пронесло, похоже. Как я устал от них. И просто – я устал... Здесь всё чужое. Как мне одиноко. и холодно. и пусто...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Я устал... Я бьюсь о стены, замкнут круг порочный. Здесь не с кем слова молвить, здесь иначе глядят на мир, чем ты глядеть привык. Здесь чужды и смешны твои стремленья и непонятны мысли. Ты – чужак.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Горацио! Горацио, откликнись!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(Замечает лежащую у зеркала красную куртку)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Знакомая вещица... - интересно, откуда здесь она? А ну-ка!...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(Повинуясь внезапному порыву, натягивает куртку на себя.)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 самый раз! Ну вот, теперь мы с зеркалом поспорим. Кто там глядит из глубины глубин? Кто смотрит мне в глаза и ждёт ответа? А если я спрошу, ты тоже промолчишь, как все вокруг?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Да. как мне обращаться к тебе, приятель? В этой старой куртке ты так похож на Йорика.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Мой шут, с чего ты так печален? Где твои проказы? Присказки? Ах, бедный, бедный Йорик, с тобою сталось то же, что со мной – ты стал чужим и странным в Эльсиноре. Сурово сжаты губы и в глазах застыла горечь... Вряд ли я дождусь ответа от тебя... А, помнится, когда-то, весь город словно эхо повторял твои остроты... Ты из ничего, из воздуха выхватывал такое нежданное горячее словцо, что стены чуть не рушились от смеха.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нынче ты молчишь... Так молча исповедник ждёт покаяния. Что ж, ладно, слушай, шут: С чего-то, а с чего – и сам не знаю, я потерял себя. Я заблудился в пустых пространствах, ничего вокруг меня не радует, ничто души не манит и не зовёт... 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Голос Йорика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Похоже, ты, дружок, объелся сладкого!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Дружище! Старый плут! Бродяга! Йорик!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(Йорик выходит из-за зеркала)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Неужели тише нельзя орать?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жив?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Как видишь, жив.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Назло всем росказням, всем глупым причитаньям – ты жив! Ах, как тебя я рад!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Эй-эй, угомонись! Он рад! - Да мне, похоже, вся радость выйдет боком! - Ты мне рёбра, поди, переломал!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Ну вымахал, медведь!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Мой Йорик! Ты со мною снова рядом!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Молчу. Молчу.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Лишь на один вопрос ответь по-дружески – идёт мне эта куртка?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Что  скажу – неплохо. Вот, держи колпак впридачу – и будешь в нём совсем, совсем дурак.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Послушай, а не кажется тебе, что я с самим собой веду беседу?  Верни-ка мне меня. Ты поиграл, и хватит. </w:t>
      </w:r>
      <w:r>
        <w:rPr>
          <w:rFonts w:ascii="MS Sans Serif" w:eastAsia="MS Sans Serif" w:hAnsi="MS Sans Serif" w:cs="MS Sans Serif"/>
          <w:i/>
          <w:iCs/>
        </w:rPr>
        <w:t>(По-хозяйски снимает с Гамлета куртку)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lastRenderedPageBreak/>
        <w:t>Чего ты, сын мой, ищешь в зеркалах?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Себя.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 себя вглядеться хочешь? Что ж, похвально. И всё-таки, послушай мой совет -  держись, дружище, от себя подальше, как от соблазна.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Вот совет дурацкий. Как от себя уйти?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Как все, дружок, как все. Не слишком это сложно. Ты всерьёз на мой колпак дурацкий не заришься? Чего ты ждёшь от тёмного стекла? Заглядывать зачем в его глубины? А вдруг там – пустота?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А ты?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Нашёл пример! - Я – шут. Я – плут. Не боле. - Трепло. Болтун. Пылинка на ветру. Наговорю-наговорю, а после и сам не знаю, для чего сказал. Ты всё о том, а я уж о десятом.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Ах, пересмешник, снова мелешь вздор.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ты мне в этом вторишь. Хватит пустозвонства.  Пошли!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Куда?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Пока не знаю сам. Куда-нибудь. Идём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Уходят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 xml:space="preserve">    * * *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Пространство словно сдвигается.На движущемся круге сцены флейтисты, рыбаки, Полоний, Офелия,женщина с ребёнком, Розенкранц, Гильденстерн...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 xml:space="preserve">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Клавдий перед зеркалом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Я болен, исцели меня, Гертруда! Я сам не знаю, что во мне болит, и чей во мне проснулся странный голос.  - Кто там из зеркала? - Куски зелёной мглы? Какое-то лицо тяжёлое, чужое...  Бесстыжие холодные глаза... - не ты сейчас мне нужен!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Кто же?.. Кто?..- Не знаю!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 привычном жесте сомкнуты ладони и в напряженьи пальцы сведены... в душе подспудно зреет тёмный страх... Я слов ищу. Но не приходит слово...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Молитва – это странный разговор: зачем мы докучаем высшей силе не значащими ничего словами и низкопробной лестью? Для чего?.. - неужто там не знают наших мыслей и дел? - Да полно, там раскрыты без утайки все наши помыслы и даже то, о чём самим себе признаться мы не смеем.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Вот я стою пред Богом и собой, так что же – струшу? Жалкие слова между собой и зеркалом поставлю?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 нет! Я не позволю слабости душевной собою овладеть.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Я отвечать готов за всё, что совершил. Раскаянья не будет! И не в чем каяться – все знают, крови брата нет на моих руках!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И если кто-то скажет,что я разбоем захватил престол, то он...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Остановись! - Ты лжёшь, мой Клавдий! Да, разбоем грязным... Да, кровь родная на </w:t>
      </w:r>
      <w:r>
        <w:rPr>
          <w:rFonts w:ascii="MS Sans Serif" w:eastAsia="MS Sans Serif" w:hAnsi="MS Sans Serif" w:cs="MS Sans Serif"/>
        </w:rPr>
        <w:lastRenderedPageBreak/>
        <w:t>твоих руках. - Ведь ты всё знал – с тобой перемигнулись, сказали пару слов и ты на всё спокойно согласье дал,а дальше... - дальше оставалось молчать и ждать.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Ждать и дождаться. Мир не содрогнулся, не полыхнуло серой, гром с небес не прогремел и даже не разверзлась земная твердь.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При этом до сих пор я брата чту – он был весьма достойный, хотя не очень мудрый государь. Отчаянный рубака, победитель в каких-то войнах. Только эта блажь лишь ослабляла силы государства, опустошая земли и казну. Не зря же он для многих стал помехой...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 ладно, хватит! - Что вдруг зеркала, бессонница, племянниковы бредни?.. Я сделал то, что сделал, и жалеть мне не о чем.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Кто создал этот мир, тот дал двойной закон: один – для стада, да не возжелают осла чужого и жены чужой, другой – для тех, кто понял, что везде идёт  игра краплёною колодой.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Клавдий замирает, погружённый в своё, и тогда за его спиной возникает Йорик.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Эй, дяденька! Эй, куманёк, очнись!..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Клавдий сначала его не замечает. Потом,совно очнулся.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Послушай, шут!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(Но шут уже исчез)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Пригрезилось...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Ну чтож, я зеркалам не верю.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 xml:space="preserve">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Задворки Эльсинора. Придворные с флейтами.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Гамлет и Йорик бредут.словно против сильного ветра.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Появляется Полоний.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Мой принц! Скажите, Вам не надоела бессмысленность блужданий? Для чего Вам это нужно? Многие косятся и шепчутся – мол не совсем в порядке у принца с головой. Вы странны и народ встревожен этим. Странного боятся, Поймите, очень многие из нас хотели бы связать свои надежды … - нет, я сейчас не буду говорить, для этих слов найдём другое время... И место... А пока скажу одно – не надо повода давать для разговоров и пересуд.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(Кланяется и уходит)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понял что-нибудь?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Тебя предупредили. Довольно кратко, но при этом всё же достаточно понятно.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 так что?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то, дружок – ты мысли не оставил бродить по Эльсинору с фонарём и кликать человека?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Каюсь, падре! Вергилий мой, посмейся надо мной.Я был наивней верящего в чудо, нелепей вопиющего в пустыне.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lastRenderedPageBreak/>
        <w:t xml:space="preserve">      Поди ко мне, заблудшее дитя! Я пожалею. Нам с тобой обоим Господь не дал мозгов 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прав.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Увы!.. К тому же мы не умеем жить, как все живут, и не обучены ценить кормушку превыше прочих благ.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Ну что, идём? Не скажешь: “Вергилий мой, куда меня ведёшь? - я дальше не пойду!”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Куда ни позовёшь!.. - Идём!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Темнота.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Голос ребёнка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Мамочка, ты слышишь?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Голос матери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Тебе показалось, сынок. Тише, спи.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Клавдий в своём кабинете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sz w:val="21"/>
          <w:szCs w:val="21"/>
        </w:rPr>
        <w:t xml:space="preserve">       </w:t>
      </w:r>
      <w:r>
        <w:rPr>
          <w:rFonts w:ascii="MS Sans Serif" w:eastAsia="MS Sans Serif" w:hAnsi="MS Sans Serif" w:cs="MS Sans Serif"/>
        </w:rPr>
        <w:t>Вот две задачи – первая из них – бродяга Фортинбрас, ловец Фортуны, добытчик Славы, покоритель Мира – зуд в заднице его  покоя мне не даст. Вторая – Гамлет. И не знаю я, какая из задач сегодня проще. Его отец был Вождь и Государь. Вот знамя, под которое собьётся весь сброд, что мною нынче недоволен, что шепчется о чём-то по углам.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Ах, как я не хочу! Но у меня на слабость ни времени, ни права...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Видит Бог, я слишком долго шёл ему навстречу. Я слишком долго ждал - терпенью есть предел. На корабле двух кормчих быть не может.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Почти что против совести! Однако, так логика диктует, так рассудок велит, и не моя вина... - увы, на карте благо всей державы.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Неотвратимо то, что происходит. Я пробовал орбиты расплести, но вновь сходились жёсткие кривые.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(После паузы)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Пощады, Гамлет! Я не зверь. Зачем же меня ты вынуждаешь сделать шаг?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Я не хочу! Ты  – сын моей Гертруды. Так отступись. Скажи, что рядом , что  со мной, мой продолжатель и моя опора. Уйми мои тревоги.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Как мне быть?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Кавдий замолкает.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Кабинет наполняется новыми персонажами – это Эдмунд с его сворой и Полоний.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Йорик, словно выйдя из-за зеркала, встаёт за креслом Клавдия.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На него не сразу реагируют, а когда замечают, к нему устремляются эдмундовы ребята. Клавдий мановением руки останавливает их.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Ба, ты ли это, Йорик!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Освальд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Глянь-ка, объявился!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</w:rPr>
      </w:pPr>
      <w:r>
        <w:rPr>
          <w:rFonts w:ascii="MS Sans Serif" w:eastAsia="MS Sans Serif" w:hAnsi="MS Sans Serif" w:cs="MS Sans Serif"/>
          <w:b/>
          <w:bCs/>
          <w:i/>
          <w:iCs/>
        </w:rPr>
        <w:t>Эдмунд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Вот верь теперь дворцовым болтунам. А как живиписали, ты бы слышал, твою кончину, брат! В ярчайших красках и с кучею подробностей таких, что стыла кровь! Я сам тогда, признаться, был умилён и уронил слезу.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1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На зависть всем живуч! А зря. Тебя давным-давно отпели.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2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Ну, что же ты молчишь? А может ты, того, уже потустороннее явленье?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Эдмунд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Молчит. Мы для него не существуем.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I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</w:rPr>
        <w:t xml:space="preserve">     </w:t>
      </w:r>
      <w:r>
        <w:rPr>
          <w:rFonts w:ascii="MS Sans Serif" w:eastAsia="MS Sans Serif" w:hAnsi="MS Sans Serif" w:cs="MS Sans Serif"/>
        </w:rPr>
        <w:t>Ничего, сейчас он нас заметит.  Так, дружок? И кувыркнётся пару-тройку раз, и петухом закукарекает. Не так ли?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sz w:val="21"/>
          <w:szCs w:val="21"/>
        </w:rPr>
        <w:t>2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Мы ждём.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Эдмунд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 xml:space="preserve">      </w:t>
      </w:r>
      <w:r>
        <w:rPr>
          <w:rFonts w:ascii="MS Sans Serif" w:eastAsia="MS Sans Serif" w:hAnsi="MS Sans Serif" w:cs="MS Sans Serif"/>
        </w:rPr>
        <w:t>Он, видно, голос потерял и текст забыл. Ну что же вы стоите и не поможете?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Эй, мальчики! Потише! Оставь его, Эдмунд!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Эдмунд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О, государь! Я не держу, ей богу! Мы просто побеседовали малость по дружески.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  <w:r>
        <w:rPr>
          <w:rFonts w:ascii="MS Sans Serif" w:eastAsia="MS Sans Serif" w:hAnsi="MS Sans Serif" w:cs="MS Sans Serif"/>
          <w:b/>
          <w:bCs/>
          <w:i/>
          <w:iCs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(Клавдию)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звал?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Тебя? Ну нет. С чего ты взял?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Пригрезилось, должно быть, что кто-то долго в зеркало глядел и ждал ответа.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причём здесь Йорик? И что тебе за дело до зеркал?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Эдмунд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нас совсем забыл.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I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Да, что-то в Эльсиноре давно не пахло псиной.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Это очень странно – здесь псарня славная и свора наподбор. Ты, дяденька, в компании весёлой, тебе, я вижу, не дают скучать? Все блещут остроумием и рвутся мою исполнить роль.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Так выбери другую, себе по вкусу.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Выбор невелик, вот - псы твои, а вот – твои бараны. Что остаётся мне?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Освальд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Кто роется в помоях, тому как раз по рылу роль свиньи.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У ближних я не отнимаю хлеба. Но как бы ты меня не называл, я всё же не заблудшая овечка и не баран из стада твоего, мой добрый пастырь!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 xml:space="preserve">      (Клавдию) </w:t>
      </w:r>
      <w:r>
        <w:rPr>
          <w:rFonts w:ascii="MS Sans Serif" w:eastAsia="MS Sans Serif" w:hAnsi="MS Sans Serif" w:cs="MS Sans Serif"/>
        </w:rPr>
        <w:t>Слушай, эти куклы тебе не надоели? Не устал на дудочке играть и потихоньку дёргать за верёвки?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  <w:r>
        <w:rPr>
          <w:rFonts w:ascii="MS Sans Serif" w:eastAsia="MS Sans Serif" w:hAnsi="MS Sans Serif" w:cs="MS Sans Serif"/>
          <w:i/>
          <w:iCs/>
        </w:rPr>
        <w:t xml:space="preserve"> (протягивая флейту)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Держи,  дружок, попробуй.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  <w:r>
        <w:rPr>
          <w:rFonts w:ascii="MS Sans Serif" w:eastAsia="MS Sans Serif" w:hAnsi="MS Sans Serif" w:cs="MS Sans Serif"/>
          <w:i/>
          <w:iCs/>
          <w:sz w:val="21"/>
          <w:szCs w:val="21"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(вертит флейту в руках и возвращает)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Увы, я не умею. Видно, слухом Господь обидел.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разумом.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слишком дерзок, шут. Что ж, ладно, раз на хочешь...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Эдмунд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Он захочет, он, государь, без флейты сейчас споёт!..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lastRenderedPageBreak/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Ошибся, куманёк, я не умею петь с чужого свиста – фальшивит голос мой.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Освальд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Дозвольте, государь, мы прыть его умерим?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Тише-тише, оставь его! Оставь – младенцам и шутам дозволено болтать любую глупость – ведь разум их ущербен, слов своих они порой не понимают сами.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 xml:space="preserve">      (Полонию) </w:t>
      </w:r>
      <w:r>
        <w:rPr>
          <w:rFonts w:ascii="MS Sans Serif" w:eastAsia="MS Sans Serif" w:hAnsi="MS Sans Serif" w:cs="MS Sans Serif"/>
        </w:rPr>
        <w:t>– Забавный плут?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Забавный, государь.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Забавный? Чем же? Тем лишь, что терпел его покойный Гамлет? Прежний государь солдатский шуток первый был ценитель. Дурак с тех пор совсем от рук отбился, и до того несносен - силы нет. Чуток окоротить не помешает, чтоб языку он воли не давал.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Все ополчились на тебя, мой Йорик. И есть за что. Нет, я тебя люблю, я знаю – ты простой и добрый малый. Но мне сейчас совсем не до тебя. Иди, дружок, иди.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Ну что ж, как хочешь.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(Уходит)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  <w:r>
        <w:rPr>
          <w:rFonts w:ascii="MS Sans Serif" w:eastAsia="MS Sans Serif" w:hAnsi="MS Sans Serif" w:cs="MS Sans Serif"/>
          <w:i/>
          <w:iCs/>
          <w:sz w:val="21"/>
          <w:szCs w:val="21"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(себе)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Всё пустое, и думать я об этом не хочу. Нет никаких зеркал. Я права не имею прислушиваться к странным голосам.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Темнота. Голос бури.</w:t>
      </w:r>
    </w:p>
    <w:p w:rsidR="009F1630" w:rsidRDefault="009F1630">
      <w:pPr>
        <w:pStyle w:val="Standard"/>
        <w:rPr>
          <w:b/>
          <w:bCs/>
          <w:i/>
          <w:iCs/>
        </w:rPr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Как спорыньёй отравлен Эльсинор. Мои блужданья не дают ответа. Здесь прежде жили люди – где они? - там в темноте, где бьётся на ветру упрямый факел, где углы и щели дробят и повторяют голоса иного времени?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Болит моя душа...Я чувствую – искажено Постранство и вывихнуто Время. Рвутся нити, соединявшие миры людей.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* * 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Буря Потерянные люди. Бредущие навствечу ветру.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Гертруда одна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Сопровождаемый свитой, входит Клавдий. Отстёгивает мокрый плащ. Жестом отсылает всех.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Пытается обнять Гертруду.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  <w:r>
        <w:rPr>
          <w:rFonts w:ascii="MS Sans Serif" w:eastAsia="MS Sans Serif" w:hAnsi="MS Sans Serif" w:cs="MS Sans Serif"/>
          <w:i/>
          <w:iCs/>
          <w:sz w:val="21"/>
          <w:szCs w:val="21"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(отстраняясь)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вымок весь.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Пустое! Что за ночь! Ликует и ревёт безумный ветер. Буря взметнула волны в чёрный небосвод. С какою страстью эта страсть сравнится?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Да ты меня не слышишь. Что с тобой?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Нет, ничего, мой Клавдий.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Руки словно лёд, в глазах тоска... Ты впрямь, мой друг, устала. К тому же, ты </w:t>
      </w:r>
      <w:r>
        <w:rPr>
          <w:rFonts w:ascii="MS Sans Serif" w:eastAsia="MS Sans Serif" w:hAnsi="MS Sans Serif" w:cs="MS Sans Serif"/>
        </w:rPr>
        <w:lastRenderedPageBreak/>
        <w:t>простынешь у окна. Из-за чего ты так себя изводишь? Опять вообразила невесть что,  и места не находишь от тревоги.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слишком близко к сердцу приняла чужие судьбы. Так нельзя, Гертруда!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(Заглядывает Освальд)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 xml:space="preserve">      А, Освальд, ты? Иду.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(Целует Гертруду. Уходит.)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Как дико воет ветер, всё ломая и всё сметая на своём пути!.. Кому грозит бедой непоправимой?...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Когда гудят колокола морей и в забытьи о камни бьётся море, не место человеку средь стихий.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 Господи, спаси и защити! Как я устала! Мне не удержать твоих небес! О, если б я умела просить тебя!..  О, если бы!..  О, если б... Как мне нужна защита! Как мне горько, тревожно и темно!..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Суров наш мир, неумолимы сроки и хрупко наше счастье... - Защити!.. Спаси и не разрушь!..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Помилуй всех гонимых судьбой и непогодой! Защити усталых рыбаков в безумном море! Пошли приют бредущим по дорогам!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 Матерь Божья, заступись за нас! Сдержи небес карающую руку.. Прости Гертруду грешную за то, что хочет жить она, что счастья хочет! Спаси и защити моё дитя и мужа моего! Кто есть ещё на свете?.. Кто есть ещё на свете у меня?.. Дай радости обычной человечьей!...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Пустое пространство. Буря.</w:t>
      </w:r>
    </w:p>
    <w:p w:rsidR="009F1630" w:rsidRDefault="009F1630">
      <w:pPr>
        <w:pStyle w:val="Standard"/>
      </w:pPr>
    </w:p>
    <w:p w:rsidR="009F1630" w:rsidRDefault="009F1630">
      <w:pPr>
        <w:pStyle w:val="Standard"/>
      </w:pP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</w:t>
      </w:r>
      <w:r>
        <w:rPr>
          <w:rFonts w:ascii="Times New Roman CYR" w:eastAsia="Times New Roman CYR" w:hAnsi="Times New Roman CYR" w:cs="Times New Roman CYR"/>
          <w:b/>
          <w:bCs/>
          <w:color w:val="000000"/>
          <w:sz w:val="32"/>
          <w:szCs w:val="32"/>
          <w:lang w:val="ru-RU"/>
        </w:rPr>
        <w:t xml:space="preserve"> Второе  действие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Смятое бурей пространство. Два странника на обнажённой земле.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Эгей! Э-ге-гей! Разверзлись хляби небесные!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Не слышу!..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Надо бы найти какую щель и отсидеться.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Что?..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Крышу, крышу, говорю, надо отыскать!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Не слышу!..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Буря! - Вот она, неистовая, злобная, хмельная!.. Дуй, ветер, дуй!..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Да, хороша ночка для разбойников.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Послушай-ка. Дяденька, на мне сухой нитки нет. Не пора ли нам вернуться?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Ты ли это говоришь, мой Йорик?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Нет, не я. Но разве добрые люди не предупреждали тебя — не слушай советов дурака и не бери слепого в поводыри?..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 xml:space="preserve">      Вперёд!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Одумайся, настырный! Где разум твой? Куда тебя несёт? Повсюду тьма и грязь.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Вперёд!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Разумное решенье. Разумней некуда!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Хочу тебе сказать, что ты меня ни капли не умнее.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Вперёд!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Заладил! Хорошо, идём вперёд!.. Ты лишь скажи, где в этой круговерти перёд, где зад?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Идём, идём, приятель! А знаешь, дяденька, как можно отличить таких ослов, как мы, от умников?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Коль скажешь, так буду знать.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 разница проста — кто не дурак, кто умный человек, сидит сейчас у жаркого камина, спокойно грея свой покойный зад, и не свербит его бродяжья прихоть.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Этот вихрь свёл на «нет» все труды Господни. Скажи, братец, стоило ли разделять воды и твердь и отделять свет от тьмы, чтобы сегодня, прихоти ради, всё смешать вновь?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Стоило. Только ради этого и стоило.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О чём ты, Гамлет?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Так, ни о чём.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В шуме бури зарождается светлая, наивная мелодия. И буря на время стихает. В зыбком луче света возникает Офелия. Совсем рядом. Она ли это, зыбкое ли её видение?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Офелия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Томит мелодия и словно нет обиды... Бредёт душа забытою тропой... Зачем я здесь? Я не хотела помнить... Я всё забыла... Для чего теперь ушедшее пытается пробиться из-под завалов памяти? (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хочет уйти)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Постой!.. Офелия!..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Офелия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Ты помнишь это имя?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Офелия, родная, ты пришла!.. Я знал, что ты придёшь..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Офелия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Молчи!..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Офелия! Я верил... Любимая, прости меня, прости!..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(Она закрывает ему рот ладонью. Он целует эту ладонь.)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Я не забыл.. Поверь, все эти годы я помнил о тебе, но всё во мне кипело от боли и обиды, сердце жгло непонимание... Урок поспешной свадьбы мне стоил дорого. Разрушилась внутри основа всех основ... Я попросту бежал...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Офелия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И после мне не написал ни слова, как вычеркнул из памяти...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Прости... Как мог спросить я с девочки невинной вину чужую?..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Нет, не уходи! Офелия!..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(Офелия исчезает)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lastRenderedPageBreak/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Ты бредишь? С кем сейчас ты говорил?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Ты знаешь сам.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Бессмысленны и странны твои слова.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Словам не нужен смысл.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Ну да... - в такую бурю как иначе? - Премудрость не для бедного шута.  Ответь же мне, мой искушённый спутник... Ведь ты недаром столько долгих дней истратил на ученье?.. Растолкуй мне — что мы средь этих хлябей? Среди тьмы и холода? Что, куманёк, не знаешь? Тогда скажи мне — на слепом ветру что мы такое? Хорошо, тогда последний и простейший из вопросов — Что нам до этого?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Поверь, мой шут, не мне сейчас мудрить, не мне играть словами — я сам заёмной мудрости ищу.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Мой проводник. Куда с тобой идём мы? Ответь,  Вергилий!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лишь твой двойник. Я голоден, иззяб, промок насквозь до нитки, я с ног валюсь... Мне знанье не дано... Я сам бреду, за твой подол цепляясь.</w:t>
      </w:r>
    </w:p>
    <w:p w:rsidR="009F1630" w:rsidRDefault="009F1630">
      <w:pPr>
        <w:pStyle w:val="Standard"/>
      </w:pP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Буря. Зеркала.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Кабинет Клавдия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Клавдий, Эдмунд, Полоний.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 (Полонию)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И в сотый раз о Гамлете — боюсь, я что-то упустил... и то, что происходит меня тревожит. Это слишком странно и не ко времени...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должен, должен знать, какое в этот мозг запало семя... Его стремленья, мысли, каждый вздох и каждый шаг... Я должен, чтобы после не пожалеть...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Полоний, я скажу и это умереть должно меж нами — я затеваю некую игру и мне нужна Офелия.  Клянусь, ни честь её ни в чем не пострадает, ни имя доброе...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Офелия?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Ты слушай — лишь ей он доверяет, перед ней себя считает в чём-то виноватым... Так пусть она на время станет слепком его души, пусть он откроет ей всё то, чем дышит и живёт...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Ах да, Эдмунд, ты здесь ещё? Ступай... Ты всё как надо понял?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Эдмунд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Да, мой государь, я понял.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(Уходит)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Но!..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Давай, мой друг без «но».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понял, государь.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И славно. Мы с тобой друг-друга с полуслова понимаем? Не так ли?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>Да. ещё хочу сказать, чтоб не было ненужных недомолвок и лишней прыти ты не проявил — Офелия не будет королевой и ты не станешь тестем короля.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Мой государь!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Не возмущайся, верю.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и во сне не мог бы !.. Разве я способен на измену?.. Разве я не доказал?..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Ну-ну, не демонстрируй святого своего негодованья. Ты чист и свят — к чему ещё шуметь?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Да, не забыть о любящем супруге — надеюсь до него должно дойти, что лучше не встревать? Дойти, что он в накладе при этом не останется?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Вот, кажется и всё...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Всё, мой Полоний, всё.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Ваш преданный слуга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(Уходит)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Клавдий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(в сторону)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Слуга в любой момент предать готовый.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Ты зря считаешь, будто я забыл, кому обязан троном и короной, кто тайным словом, подкупом и ложью расчистил путь к вершине... Я тебе тогда казался пешкой. Ведь вояка Гамлет тебе мешал, а Клавдий был никем. Им можно было управлять спокойно... Да вот не вышло.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Отголоски бури. Пустота.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Полоний наедине с собой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Услужливый Полоний для тебя в любую щель пролезет!.. как иначе?..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Ну что ж, благодарю, мой государь, что мне и дочери доверил роль болванов. Ты откровенно ловишь на «живца» и мне небрежно раскрываешь карты... Я должен верить слову твоему?.. Сейчас, поверю... Только для начала попробую хоть что-нибудь понять... Зачем тебе вязать в единый узел Офелию и Гамлета? Затем, чтобы Полоний наконец-то понял — он здесь пустое место? Слишком много хотелось бы забыть?   Воспоминанья порой мешают чувствовать себя уверенно и просто... все долги давно оплачены — навряд ли кто посмеет о них напоминать... К тому ж, с тобою рядом теперь Эдмунд и Освальд — к этой славной паре Полония никак не пристягнуть...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Понять, понять... - Полоний старый лис, с такими церемониться не надо — проглотит и утрётся... Боже мой, за что!.. За что!.. За то, что ты всё время меня боялся, а теперь решил, что я беспомощен? Ты за моей спиной с Эдмундом, веселясь, переглянулся?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А, может, зря, мой Клавдий? Может быть, Полоний всё же не старик беззубый? Пять лет, конечно, очень долгий срок, но не настолько долгий, чтобы люди забыли всё!..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Тогда тебе в рукав я подложил краплёный козырь — помнишь?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Тебя на власть избрали? Кто избрал? - Полоний! Я отец твой посажёный! Я твой подсказчик — я учил кому и что сулить, учил, какой подачкой кого сманить на сторону свою, какие слухи распустить, чтоб были весомей прочих доводов... И вот!..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Ах, если б Гамлет был иным, ах если б он не был странен так и отстранён... Не жаждет власти мальчик наш учёный?..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Но есть одно словечко... - я шепну, ну и в довесок покажу бумажку — так, пару строчек, вроде ни о чём... Что, Клавдий, ты забыл, как брат твой умер? Ах, знаю-знаю, ты здесь не 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>причём, да вот бумажка говорит иное.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Но тихо, мой Полоний, не спеши — у стен прекрасный слух. Доверь себя молчанью и будешь мудрецом.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(Уходит. И сразу — мелькнёт тень из-за портьеры.)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Буря. Сквозь вой ветра, сквозь шум ливня — слышится ли? кажется ли? - шарканье множества ног, скрип колёс.</w:t>
      </w:r>
    </w:p>
    <w:p w:rsidR="009F1630" w:rsidRDefault="009F1630">
      <w:pPr>
        <w:pStyle w:val="Standard"/>
      </w:pP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Ты слышишь?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Буря воет.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Нет!.. Ты слышишь?.. Да вот они — смотри!..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Не вижу ничего! Куда смотреть? -  Дай Бог с пути не сбиться!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Они!. Гляди... Бредут за кругом круг... Им нет числа. Их гонит чёрный ветер...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 Боже!.. Люди!.. Йорик,  кто они?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Ошибся ты. Людей ты где увидел? Ах, это... Это, сын мой, только тени, всего лишь тени тех, кто был людьми.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Паломники? Цыгане? Погорельцы?.. Зачем они сквозь Данию мою бредут, как сквозь пустыню? Что им нужно? Какое жалкое на них тряпьё! Какие грязные вонючие обмотки им заменяют обувь! Для чего всё это нужно?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В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 xml:space="preserve"> шуме бури явственно слышны звуки колыбельной. Совсем близко от наших странников, но совершенно их не замечая, проходит женщина с мальчиком лет пяти — семи.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Усталый ребёнок опускается на землю. Женщина рядом с ним. Кого эта женщина так напоминает?..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Гертруда?.. Гертруда!..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Женщина вскидывает на него непонимающие глаза.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Женщина</w:t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(ребёнку)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Вставай, родной! Идём! Идём!..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Душа окаменела, а всё ещё болит...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 Боже!.. Неужели?..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Женщина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Идём, сынок!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(Уходят)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Миры чужие мимо нас бредут... Они, как будто, нас с тобой не видят...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Что им до нас? И мы с тобой ничем не можем им помочь... Пусть оградит их Бог, но мы, увы, совсем в ином пространстве, во времени ином...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 xml:space="preserve">      Спроси их хоть о чём-то... Зачем всё это? Кто, скажи, смешал людские судьбы с грязью безысходной?..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Зачем их зря тревожить? Я и сам могу сказать. А разве ты не понял? - Тебе знакомо слово «Фортинбрас»?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«Откуда эти люди»? - Все оттуда, куда возврата нет... Вовеки нет...— из  Боли, из Прошлого, из Памяти... Там —  их   осталась жизнь.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Один из беженцев, обессилев, буквально валится на землю рядом с ними, но едва Гамлет протягивает к нему руку, вскакивает.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Беженец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Чур меня! Чур! Оставьте бедного Тома! Тому холодно!..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0"/>
          <w:szCs w:val="20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Скажи мне, шут, вот это — человек?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Опять вопросы?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ищу ответа!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Беженец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Храни Вас Бог! Как странно, что ещё не все погрязли в этой круговерти...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А я когда-то был на вас похож... Был так же горд и так же беспощаден в суждениях, и встреться мне тогда такое существо ничтожное, я долго глядел бы вслед ему, не понимая, что он такое и живёт зачем?.. Смешно, не правда ли? Но ветер беспощаден - он как листву сухую ободрал с меня всё то, что прежде было мною... О да, я непонятно говорю, да вам и понимать меня не надо...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Подайте, Бога ради, что-нибудь бедняге Тому! Голодно и стыло бездомному слоняться по земле...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И это — человек? Венец творенья?... - Он говорит, что прежде был ничем от нас неотличим... Ты в это веришь, Йорик?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Как я могу не верить?И сейчас не столь уж много есть у нас различий.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Гамлет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Но разве это жалкое ничто, лишённое обличия людского и разума — не за предельной гранью — не за холодной жёсткою чертой, где человек уже никак не вправе считаться человеком?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(показывая на других)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 вот это? И это? - это тоже человек? - Желания его диктует боль измученного тела... И душе изломанной, опустошённой больше неведом дальний свет высоких сфер...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Он — человек? В глазах его ни мысли, ни веры, ни надежды... - Пустота... и горькая слепая отчуждённость от всех и вся... Обветренные губы спеклись навек и даже для молитв навек окаменели... Неужели он тоже человек?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Молчи, мой шут! Молчи! Мне душу опалила чужая боль! Как мне осмыслить всё? Изломан смысл вещей. Но я, я разве в силах хоть что-то изменить?..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Йорик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Всё это так, мой принц... Идём. Идём... - Так что тебе Гекуба?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Зеркала.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    * * *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Дом Офелии.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i/>
          <w:iCs/>
          <w:color w:val="000000"/>
          <w:lang w:val="ru-RU"/>
        </w:rPr>
        <w:t>Полоний и Офелия.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lastRenderedPageBreak/>
        <w:t xml:space="preserve">      Ну, что такое, девочка моя? Наивное сердечко. Неужели ты всё ещё обиду бережёшь? Поверь, всё это слёз твои не стоит.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Офелия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Он передал записку.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>Он?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lang w:val="ru-RU"/>
        </w:rPr>
        <w:t>Офелия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Принц Гамлет</w:t>
      </w:r>
      <w:r>
        <w:rPr>
          <w:rFonts w:ascii="Times New Roman CYR" w:eastAsia="Times New Roman CYR" w:hAnsi="Times New Roman CYR" w:cs="Times New Roman CYR"/>
          <w:color w:val="000000"/>
          <w:lang w:val="ru-RU"/>
        </w:rPr>
        <w:br/>
      </w: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Вот даже как! - Всего пять лет прошло, и мы внезапно вспомнили... Чего же он хочет от тебя?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Офелия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Короткой встречи.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Как мило... Ты ответила ему?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Офелия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порвала записку.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Вот и славно — ты замужем, а что-то выяснять и вспоминать... - последняя затея. Ты поступила так, как долг велел. Глупышка, значит ты об этом плачешь? Да полно, он твоих не стоит слёз.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А впрочем... Впрочем... разговор короткий позволить мог бы кое-что понять...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Скажи, Офелия... А если Гамлет снова попросит о свиданьи?..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Офелия</w:t>
      </w:r>
    </w:p>
    <w:p w:rsidR="009F1630" w:rsidRDefault="003A4C0B">
      <w:pPr>
        <w:pStyle w:val="Standard"/>
      </w:pPr>
      <w:r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Я опять на стану слушать.</w:t>
      </w:r>
    </w:p>
    <w:p w:rsidR="009F1630" w:rsidRDefault="003A4C0B">
      <w:pPr>
        <w:pStyle w:val="Standard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21"/>
          <w:szCs w:val="21"/>
          <w:lang w:val="ru-RU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 поступишь верно... Но всё-таки... скажи... ужели ты боишься этой встречи? Всё ведь было давным-давно, так отчего теперь не упрекнуть? Не высказать обиды?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Офелия.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  я боюсь. Боюсь самой себя. Боюсь, что упрекать ни в чём не стану. Боюсь, что оправдание найду для всех его поступков. Где потом возьму я силы, чтобы отказаться от нового свиданья?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И к тому ж, что люди скажут?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Люди – это люди. Что нам до них за дело? Пусть болтают, коль чешется язык.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Послушай, мой дружок. Я не прошу, чтоб ты на зов бежала... Но если вдруг случайно, невзначай, вы встретитесь? – ведь Эльсинор так тесен... - от разговора с ним не уходи. Поверь, я зла тебе не пожелаю... Ты можешь обещать мне?..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Офелия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Что, отец?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Узнать, к чему стремится он. И что в нём сомненья вызывает, что гнетёт?.. Чем болен он?.. Готов ли он услышать... - нет, это после!...Это подождёт!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(Бой часов)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Ну, дочка, засиделся я у тебя – уж полночь наступила, а мы и не заметили.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Пора, пора домой. Ты с мужем за меня сама простись.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Гаси, родная, свечи, и не грусти. Всё будет хорошо.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(Целует её и уходит)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 xml:space="preserve">    * * *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Буря . Вой ветра. Шуршание множества ног, тяжёлый гул. Люди, похожие на тени Гамлет и Йорик пытаются в них вглядеться и что-нибудь понять.</w:t>
      </w:r>
    </w:p>
    <w:p w:rsidR="009F1630" w:rsidRDefault="009F1630">
      <w:pPr>
        <w:pStyle w:val="Standard"/>
        <w:rPr>
          <w:b/>
          <w:bCs/>
          <w:i/>
          <w:iCs/>
        </w:rPr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lastRenderedPageBreak/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Так что оно такое – человек? - Ком грязи? Прах ничтожный? Неужели Господь велел склониться перед ним, как перед лучшим их своих творений?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Все книги ничего не стоят, Йорик – где там смогу  прочесть я эту боль?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Что изучал я в университете? Над чем корпел в раздумиях ночных? - Чего всё это знанье нынче стоит?..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 что ж, мой принц, Вы видели довольно. Нам время возвращаться...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 Эльсинор?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Издали голоса: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-Милейший прнц!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-Добрейший принц!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Я вижу, от них спасенья нет. Ну что ж, идём.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Пустые зеркала.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Полоний и Офелия.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Офелия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Отец, я не хочу. Дозволь домой вернуться.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 бойся, дочка, ты ведь ничего не делаешь плохого. Я с тобою, я далеко не стану уходить. Ты справишься.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Офелия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Зачем мне эта встреча? Казалось, всё угасло, затянулось тяжёлой коркою и больше не болит...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Всё хорошо. Ты только постарайся не быть холодной куклой. И ещё – не вспоминай заученные фразы – что скажешь, то и ладно, помолчишь – и тоже хорошо, пусть фальши, пусть игры он в голосе не слышит.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Офелия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Но зачем?... Я думала,  что всё давно забыто, но нет, взметнулось, только поманил...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Нет, так нельзя! Офелия, опомнись, и не лети, как бабочка, на свет – сгорит душа...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 всё, дружок, он близко. Господь благослови! Не бойся, я с тобой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(Уходит. Словно просачивается в щель)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Входит Гамлет. Он удивлён и обрадован встречей с Офелией.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Офелия! Не уходи, не надо, я зря тебе не стану докучать. Ты сжалась вся. Но право, я случайно вошёл сюда, я сам не ожидал сегодня этой встречи.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Подожди!. Не уходи!.. Я знаю, что я во всём виновен пред тобой...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Офелия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Виновны? В чём, мой принц? И что такого было меж нами, чтоб теперь вину искать?  - Мечты... Слова... Прикосновенья... Взгляды... - Всё это детство, принц.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мне не веришь?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Офелия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Нет. Невелика цена словам красивым. Ты эти годы помнил обо мне? Ни дня единого. Уехал не простившись, как будто так и надо. Ни письма, ни крохотной </w:t>
      </w:r>
      <w:r>
        <w:rPr>
          <w:rFonts w:ascii="MS Sans Serif" w:eastAsia="MS Sans Serif" w:hAnsi="MS Sans Serif" w:cs="MS Sans Serif"/>
        </w:rPr>
        <w:lastRenderedPageBreak/>
        <w:t>записки... Будто мне за что-то мстил... А здесь тоскливо стало, я на глаза попалась...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Но  поверь...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Офелия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Я верить разучилась. Ты не думай, я не держу обиды – всё давно отплакано и в сердце отгорело. И нет во мне ни боли, ни любви... Ты видишь, я руки твоей касаюсь спокойно, как любой чужой руки.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(Он берёт её ладони в свои)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Пусти! Пусти!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Офелия!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Офелия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помнишь, что так меня зовут?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Едва стерпела руки моей касанье пугливая холодная ладошка.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Офелия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Мой принц, я Вас прошу... Уйдите! Я прошу... Уйди!..За что... за что!.. За что  меня ты мучишь?..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 что ж... Прощай!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(Склоняется перед ней и уходит)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sz w:val="21"/>
          <w:szCs w:val="21"/>
        </w:rPr>
        <w:t>Офелия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Постой, не уходи!.. Не уходи!.. Не слышит!.. Он не слышит!..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Отец! Отец!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(Появляется Полоний)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 полно, я с тобой. Мне ничего рассказывать не надо, мой дружок... Ты умницей держалась.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Офелия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Но за что?.. Отец, за что?..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Полоний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Всё позади, родная. Я вижу -ты устала. Ну не надо, не надо плакать - я горжусь тобой, Поверь, тебя никто не принуждает ни прятаться от Гамлета, ни слушать его признания – лишь так, как ты решишь, так всё и будет.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Тише, тише, тише!.. Я верю, что бесхитростность твоя мудрее хитроумия.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(Офелия уходит)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 что же, приходит время начинать игру и выходить из тени. Ты хотел меня со счёту сбросить, милый Клавдий? Похоже, ты ошибся.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(уходит вслед дочери)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Эльсинор. Зеркала. Словно скользящие тени – придворные, насельники этого мира. В их руках флейты.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           * * 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Клавдий у зеркала. К нему молча, подходит один из придворных, склоняется к самому уху. Шепчет.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Однако, прыток старичок. Ну ладно, я ничего поделать не могу – да будет так.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(Кивает головой,. Придворный, пятясь, удаляется.)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Полоний один в пустом коридоре Эльсинора.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Мимо скользнула тень, заслонила его на миг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lastRenderedPageBreak/>
        <w:t>Полоний</w:t>
      </w:r>
      <w:r>
        <w:rPr>
          <w:rFonts w:ascii="MS Sans Serif" w:eastAsia="MS Sans Serif" w:hAnsi="MS Sans Serif" w:cs="MS Sans Serif"/>
          <w:sz w:val="21"/>
          <w:szCs w:val="21"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(медленно оседая на пол)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Помо... </w:t>
      </w:r>
      <w:r>
        <w:rPr>
          <w:rFonts w:ascii="MS Sans Serif" w:eastAsia="MS Sans Serif" w:hAnsi="MS Sans Serif" w:cs="MS Sans Serif"/>
          <w:i/>
          <w:iCs/>
        </w:rPr>
        <w:t>(и дальше уже хрип.)</w:t>
      </w:r>
    </w:p>
    <w:p w:rsidR="009F1630" w:rsidRDefault="003A4C0B">
      <w:pPr>
        <w:pStyle w:val="Standard"/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        * * *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Зеркала. Маленькая фигурка Полония перед ними.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Появляются двое, отволакивают тело Полония за портьеры.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        * * *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Ночь. Берег моря. Ночь.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Окончен шторм. Какая тишина! Как много звёзд не куполе небесном! Как ровно дышит море.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Ты, похоже, не хочешь возвращаться в Эльсинор?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Мне душно там! Я там чужой и лишний.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А здесь такая воля, так легко здесь дышится! Так просто затеряться средь этой неоглядной пустоты!.. Взгляни, как беспределен, как прекрасен и как он равнодушен, этот мир! - В нём всё подчинено законам вечным - от крохотной букашки, от травинки до синих звёзд, до бездны,  где сияют далёкие нетленные миры... Что перед этим человек? - Соринка. Песчинка на ветру. Все наши судьбы с тоской и взлётами, желаньями и болью, стремленьями, надеждами, любовью и честолюбием … со всем, что наполняет нас от начала до скончанья дней – что мы для этой высоты бездонной? - Ничто.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Когда для нас настанет срок, прийдёт Молчание, и сами мы сольёмся с бескрайней звёздной далью. И забудем всё то, что нами было на земле. И Гамлет где-то там во тьме холодной не вспомнит никогда, что Гамлет он.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Зеркала.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Мимо,  насвистывая нечто легкомысленное, проходит Розенкранц. Вдруг он что-то замечает и это его настораживает. Он подходит к портьере, слегка приподнимает её и быстро снова опускает.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Ого! Это дурно пахнет!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 * * *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Берег моря. Светает.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Гамлет и Йорик.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Похоже, скоро утро. Вот и звёзды истаяли. От всех ночных щедрот – две бледных звёздочки, и те вот-вот погаснут...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  <w:r>
        <w:rPr>
          <w:rFonts w:ascii="MS Sans Serif" w:eastAsia="MS Sans Serif" w:hAnsi="MS Sans Serif" w:cs="MS Sans Serif"/>
          <w:i/>
          <w:iCs/>
          <w:sz w:val="21"/>
          <w:szCs w:val="21"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(вслушиваясь)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слышишь?..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Только моря ровный плеск.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Меня зовут...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lastRenderedPageBreak/>
        <w:t xml:space="preserve">      Наверно, показалось...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прав... Наверно...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Ты прости, но я тебя оставить должен ненадолго.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ничего не должен, и сейчас ты нужен мне.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Йорик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Я скоро.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Помнишь, там за поворотом старая харчевня? Вот там и встретимся. И кто из нас шустрей окажется, пусть он закажет ужин и выпивку. Идёт?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(Уходит)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 xml:space="preserve">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Кабинет Клавдия.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Клавдий за столом, к нему склонился Розенкранц.</w:t>
      </w:r>
    </w:p>
    <w:p w:rsidR="009F1630" w:rsidRDefault="009F1630">
      <w:pPr>
        <w:pStyle w:val="Standard"/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 знаю, как начать, но это дело не терпит отлагательств.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(остальное шепчет на ухо Клавдию)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Как!?.. - Полоний...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Хорошие забавы... Вот так так...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Ты видел сам?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(Розенкранц снова шепчет)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Да... мало нам забот, так не хватало ещё и этого...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Успел сболтнуть кому про эту новость?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Государь, я, право, не так уж глуп – что скажешь одному, мгновенно все узнают.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Даже Гильденстерну?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Ни слова.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Правильно – попридержи язык. Не стоит разглашать находки нашей, пока ответа не с кого спросить.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вот что – мне немедленно найди Эдмунда. Хоть из-под земли. Ты слышишь?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(Розенкранц низко склоняется и уходит)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Да, заварил старик, а нам теперь всё это расхлёбывать...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Берег моря.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Гул моря постепенно переходит в тему колыбельной.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Появляется Йорик.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Загораживая ему дорогу, из темноты выступает Эдмунд.  И мгновенно за ним скользящей тенью ещё трое.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Оборванный крик, заглушнный хрип.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И вот уже трое растворились в темноте.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Красным комочком в круге света тело Йорика. Над ним склоняется Эдмунд. Переворачивает тело ногой,  сплёвывает и у</w:t>
      </w:r>
      <w:r>
        <w:rPr>
          <w:rFonts w:ascii="MS Sans Serif" w:eastAsia="MS Sans Serif" w:hAnsi="MS Sans Serif" w:cs="MS Sans Serif"/>
        </w:rPr>
        <w:t>ходит.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Тишина.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 xml:space="preserve">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lastRenderedPageBreak/>
        <w:t>Эльсинор.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Гертруда в кресле. Рядом с ней – Клавдий.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 xml:space="preserve">      Ты вся дрожишь, и руки словно лёд. Дай я согрею. Что с тобой,  Гертруда?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Болит душа, темны её глубины и света нет...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Мне страшно, Клавдий! Страшно.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Поверить не могу... Полоний... Неужели тот маленький, тот жалкий, весь в крови – Полоний?.. Для чего?..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Теперь уж не узнать. Но видно хорошо сумел прижать кого-то..Ах, Полоний, а я ведь говорил тебе, уймись, тебе не по годам дворцовые интриги. Довольно всюду длинный нос совать, плести узлы. - Куда там, не унялся, и вот  дождался платы...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Я бы всё отдал, чтоб не лежал он там тряпичной куклой!  - Ужели трудно было умереть в своей постели чинно и спокойно, благословив рыдающих детей!..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Как можешь ты над смертью насмехаться? Грешно и неуместно.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 чём, родная, ты видишь неуместность? Что не лгу? Не говорю словес высокопарных? В том, что считаю, что Полоний сам в своей виновен смерти? В том, что на меня свалил он непомерную заботу, плетельщик чёртов!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Где же там Эдмунд? Что он узнал?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Что там за шум за дверью?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За дверью шум тяжёлых уверенных шагов, звон металла и неясные крики.</w:t>
      </w:r>
    </w:p>
    <w:p w:rsidR="009F1630" w:rsidRDefault="009F1630">
      <w:pPr>
        <w:pStyle w:val="Standard"/>
        <w:rPr>
          <w:b/>
          <w:bCs/>
          <w:i/>
          <w:iCs/>
        </w:rPr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Что проиходит?..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Врывается Лаэрт в сопровождении возбуждённой толпы.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Лаэрт выходит вперёд и встаёт перед Клавдием</w:t>
      </w:r>
    </w:p>
    <w:p w:rsidR="009F1630" w:rsidRDefault="009F1630">
      <w:pPr>
        <w:pStyle w:val="Standard"/>
        <w:rPr>
          <w:b/>
          <w:bCs/>
          <w:i/>
          <w:iCs/>
        </w:rPr>
      </w:pP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Ну, Клавдий, отвечай - где мой отец? Не сторож ты ему?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Лаэрт? - Что это значит?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 xml:space="preserve">Лаэрт </w:t>
      </w:r>
      <w:r>
        <w:rPr>
          <w:rFonts w:ascii="MS Sans Serif" w:eastAsia="MS Sans Serif" w:hAnsi="MS Sans Serif" w:cs="MS Sans Serif"/>
          <w:i/>
          <w:iCs/>
        </w:rPr>
        <w:t>(останавливая жестом рвущуюся вперёд толпу)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Лишь одно – что я ответа жду.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  <w:r>
        <w:rPr>
          <w:rFonts w:ascii="MS Sans Serif" w:eastAsia="MS Sans Serif" w:hAnsi="MS Sans Serif" w:cs="MS Sans Serif"/>
          <w:b/>
          <w:bCs/>
          <w:i/>
          <w:iCs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(пытаясь заслонить Клавдия)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Но Клавдий невиновен! Но виной не Клавдий!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(на угрожающий шум толпы)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Вы на кого повысили свой голос? Забылись, шкуры датские? К ноге!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  <w:r>
        <w:rPr>
          <w:rFonts w:ascii="MS Sans Serif" w:eastAsia="MS Sans Serif" w:hAnsi="MS Sans Serif" w:cs="MS Sans Serif"/>
          <w:i/>
          <w:iCs/>
          <w:sz w:val="21"/>
          <w:szCs w:val="21"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(бережно отводя её назад)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Уйди, Гертруда, за меня не бойся – порукой безопасности моей мой титул гордый. Ты иди, мой друг, не женский разговор меж нами будет. Иди!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(Гертруда нехотя уходит)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Так кто из вас, взбесившееся быдло, посмеет руку на меня поднять? Бродяги! Смерды! Мразь! Я должен испугаться толпы вооружённой? И корона моя в пыли валяется? И я ваш жалкий пленник? Я - король над вами!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1 голос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У нас другой найдётся!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2 голос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lastRenderedPageBreak/>
        <w:t xml:space="preserve">      Не грех переиграть!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3 голос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Лаэрта на престол!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Этот выкрик поддерживается всеми: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Лаэрта на престол!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Красноречиво войско у тебя. А датская корона – приз мародёрам?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Я ответа жду!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Ответа?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(Жест руки и. Словно вырастая из стены, зал наполняют тёмные фигуры. Окружают и оттесняют несколько опешившую толпу.)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Я – ваш король, и это – мой ответ.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– наш король? - Убийца стариков!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Как много шуму! - “Клавдия долой! - Он изверг, он убийца!” Как нелепо... и безрассудно. - Ты не ожидал, что я готов к подобному визиту?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Забылся ты, Лаэрт. Хоть пеной изойди, ты яростью меня не напугаешь. Я – твой король. Владыка. Господин. А ты – хоть смерд последний, хоть вельможа – мой раб, и только.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Значит, ты решил, что испугаюсь я твоей железки? Взгляни сюда. мой мальчик – если ты ещё не понял, объясню на пальцах .– Одно движенье лишнее твоё, и будешь ты распят, разодран в клочья и в грязь подножную кровавой слизью втёрт!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Вот с этою обманутой толпой, с ревущей и глумящеюся чернью ты уничтожить Клавдия хотел? И я бессилен? Я в твоих руках? -  А если я решусь принять твой вызов, и спесь с тебя собью?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Но ты от горя слеп и сам себя не помнишь.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(Жест руки, тени исчезают.)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я не стану мстить. Твой разум омрачён бедою страшной и непоправимой. Тебя прощаю  я.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О, ты меня прощаешь! И это – всё? И я за этим шёл? И слов иных найти ты не сумеешь?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Слов слишком много. Но навряд ли ты услышать их захочешь. Да и я навряд ли что скажу в ответ на эту злобу и ненависть.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Вот если б ты пришёл спокойно в ожидании совета и помощи... Без шума, без бряцанья оружием, без нищих горлодёров, без лишней злобы и без лишних глаз...  Я кое-что тебе сказать сумел бы.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Оставьте нас! Ну! Я сказал – оставьте!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(Толпа неохотно подчиняется.)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Клавдий и Лаэрт одни.</w:t>
      </w:r>
    </w:p>
    <w:p w:rsidR="009F1630" w:rsidRDefault="009F1630">
      <w:pPr>
        <w:pStyle w:val="Standard"/>
        <w:rPr>
          <w:i/>
          <w:iCs/>
        </w:rPr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  <w:r>
        <w:rPr>
          <w:rFonts w:ascii="MS Sans Serif" w:eastAsia="MS Sans Serif" w:hAnsi="MS Sans Serif" w:cs="MS Sans Serif"/>
          <w:i/>
          <w:iCs/>
          <w:sz w:val="21"/>
          <w:szCs w:val="21"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(садится в кресло)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был бы мне смешон, когда б не боль утраты, не жалость острая...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Ну чтож.  Лаэрт, садись.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“Ответа”?.. - Сядь!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(Лаэтр садится на стул)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 должен государь держать ответ пред подданным своим. Но есть долги иные …О них, поверь, непросто говорить... да нет другого выхода...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lastRenderedPageBreak/>
        <w:t>Но прежде давай-ка разберёмся – для чего мне смерть Полония? Он мог мне быть угрозой? Слуга старинный чем-то насолил, и я решил устроить в Эльсиноре кровавый фарс? - Когда бы в самом деле в Полонии угрозу видел я, нашёлся бы простой и тихий способ убрать его, чтоб ни одна душа не заподозрила...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И чем же вдруг Полоний меня взбесил настолько, что тотчас я разум потерял и чувство меры? - С Офелией неумная игра?.. - Ну-ну, мы откровенно, без утайки - Ведь ты об этом знал? - иначе отчего весь этот шум?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Полонию помстилась надежда выйти в тести короля? - Да полно – стариковская причуда, не более. Ведь он не мог всерьёз на Гамлета поставить, поступившись своим благополучием? Не мог. Поскольку он глупцом наивным не был.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Осталось мне немногое сказать... Ты этого не ждёшь... И я не ждал такого... - Иди сюда, Лаэрт. Взгляни – вот тот кинжал, вот – кровь засохшая. Ты узнаёшь, не так-ли?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О Боже!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узнал. Конечно, ты узнал. Я не ошиблся – это твой подарок?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 может быть!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 может. И скорей поверишь ты, что это злобный Клавдий во тьме кровавых подослал убийц.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Нож выкрасть можно.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Да, такую мелочь несложно выкрасть или подменить... Но только... Очень долго мы с Гертрудой пытались скрыть безрадостную весть, да слухи просочились, вся страна об этом шепчется. И ты ведь сразу понял, на что я намекаю?.. -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Как ни горко признаться в этом – Гамлет нездоров.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Мне так не показалось.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О, не спорю – ведь он одежды на себе не рвёт, не бьётся лбом о стены и не воет на полную луну. И говорит умно, и действует не выходя за рамки, хотя бывает всяко, и порой он как дикарь готов забиться в угол, чтоб никого не видеть, а порой наговорит такого, что готов его башкой дурной о что-то треснуть. - Но это мелочи, об этом речи нет...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Ну вот и подошёл я к самой сути – мы стали замечать, что будто вихрь какой на Гамлета всё чаще налетает. Вот только что, мгновение тому, он был спокоен, тонок, ироничен, и вдруг – горят глаза, сорвался и летит по тёмным закоулкам Эльсинора, и кружит там, на стены натыкаясь, и всюду видит крыс!..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Вчера он был с утра немного диковат, но не настолько, чтоб мы встевожились.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 позже Розенкранц ко мне ворвался весь дрожа от страха, и слов не может выдавить, лишь тычет куда-то пальцем - “Там!.. Принц Гамлет там!” -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Гертруда ничего о том не знает, и лучше пусть не знает ничего! -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“Принц Гамлет там! - он весь в крови! Он бредит – то шепчет, то кричит: “Здесь крысы! Крысы! Надо давить их!””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Сразу бросились туда, но принц исчез. И где сейчас он бродит – неведомо.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Вот так, Лаэрт, а после нашли Полония. Безумью твой отец был отдан на закланье.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           * * 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Темнота. Звучит орган изломанно и тревожно. Пустые зеркала.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Гертруда одна.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lastRenderedPageBreak/>
        <w:t>Гертруда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О, Господи, спаси дитя моё и мужа моего! - Твоей ищу защиты!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Услышь меня и мир мой не разрушь!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Берег моря.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Гамлет один.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Темно в душе моей и одиноко... Что дали мне скитания мои? - Лишь смуту и усталость. Замкнут круг, и нет ни в чём ни смысла, ни итога – лишь Боль и Пустота.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Я одинок. Я одинок, Горацио, дружище! Горацио, мне трудно без тебя! Дай руку мне. Постой со мною рядом. Прислушайся к молчанью этих скал. Прислушайся, безмолвие какое царит над эти миром. Словно не вчера ревела буря яростно и скалы в песок дробила.  Вот лежит простор свинцовых вод меж каменных ладоней. - И что ему до горестей твоих? И камню серому и шири беспредельной давно открыт итог. - Вот и тебе пора понять – в итоге всех твоих стремлений – Силентиум. Молчанье. Тишина.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Кому ты нужен, беспокойный Гамлет? Кто вспомнит о тебе? Чьё любопытство спросит: “Зачем он жил и что понять хотел”?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Колыбельная.</w:t>
      </w:r>
    </w:p>
    <w:p w:rsidR="009F1630" w:rsidRDefault="009F1630">
      <w:pPr>
        <w:pStyle w:val="Standard"/>
      </w:pP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* * *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Появляется Лаэрт, но Гамлет, погружённый в своё, его не замечает.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Стоит спиной... Всего одно движенье, один бросок...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Ни совесть, ни сомненье мне душу не гнетут... Выходит, это просто – убить того, кто прежде дорог был?..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Безумен Гамлет... - А Лаэрт безумен?.. Он верит в то, что Клавдий нашептал? Так свято верит, что готов убийство взять на душу?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Ах, Клавдий, ты премудр, и все мы – на твоей доске фигуры... Как ловко затуманил разум мой его размеренный, глухой и грустный голос... Спокойным мановением руки отмёл он обвинения, а с ними всю веру в правоту, и всю мою решимость... И я уже не в силах различить, что истино, что ложно...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Лишь одно насторожило, перебив теченье потока слов – что как свидетель верный мне назван Розенкранц. Нет, всяко может быть, и Розенкранц способен быть правдивым, быть искренним и честным... Иногда... Как исключение...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О, не спеши, Лаэрт, не соверши ошибки, о которой жалеть придётся, и не стань оружьем в чужой руке...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Принц Гамлет, оглянись!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Лаэрт?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удивлён?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Пожалуй нет... Не слишком. -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Мне только непонятен странный взгляд... насторожённый тон...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Уж если ты пришёл, скажи пустое слово... и руку  мне навстречу протяни...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Ты медлишь?... Ты молчишь?.. Мне до сих пор казалось, что мы ещё друзья.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Возможно... Принц , ответь, где твой кинжал?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lastRenderedPageBreak/>
        <w:t xml:space="preserve">      При мне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Дай мне его.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Не понял Это шутка?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Дай мне его!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Весёлый разговор! Ну чтож, попробуй взять.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Поверь, мне не до шуток 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(Гамлет под упорным взглядом Лаэрта. Достаёт кинжал, но из рук не выпускает.)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Ах, чёрт! Похоже, Клавдий мне не солгал...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Мне помнится, что ты с другим не расставался?.. Это был...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Подарок?.. - Ну так что? - Он мне напоминал о том, что не сбылось – о дружбе, о надеждах, о близости душевной... Обо всём. что мнилось важным, только на поверку пустышкой обернулось.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 общем, так случилось – мне было гнусно, тошно, под рукой вертелся Розенкранц, мы выпили...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Короче – в знак вечной друбы, преданной любви и далее по тексту – обменялись оружием. Противно, я скажу, брататься с Розенкранцем! - Только спьяну такое можно сделать.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Хоть один свидетель есть?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Ого – допрос по форме! - Я понял правильно? - А впрочем, наплевать -  мне нечего таить... Кто был там с нами третьим? - Уж верно, Гильденстерн. Где нитка – там игла – куда же Розенкранц без Гильденстерна?..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Милейший Розенкранц, он всюду поспевает!.. Тебя он видел... - Стой. Не торопи – ты был в крови и всё кричал о крысах...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Во сне иль наяву?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Мне не до шуток, Гамлет. Где мой отец? Где мой отец, скажи?!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  <w:i/>
          <w:iCs/>
        </w:rPr>
        <w:t>(Пытается схватить Гамлета за горло.)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Пусти! Ты что, действительно рехнулся? Так вот оно... - Полоний... Он убит?..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Поверить невозможно... Как же это?..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 xml:space="preserve">      Зарезали ножом из-за угла, во тьме по-воровски пырнули в спину...</w:t>
      </w:r>
    </w:p>
    <w:p w:rsidR="009F1630" w:rsidRDefault="003A4C0B">
      <w:pPr>
        <w:pStyle w:val="Standard"/>
      </w:pPr>
      <w:r>
        <w:rPr>
          <w:rFonts w:ascii="MS Sans Serif" w:eastAsia="MS Sans Serif" w:hAnsi="MS Sans Serif" w:cs="MS Sans Serif"/>
        </w:rPr>
        <w:t>Ты понял. Гамлет, о каком ноже я говорю? Ты догадался?</w:t>
      </w:r>
    </w:p>
    <w:p w:rsidR="009F1630" w:rsidRDefault="003A4C0B">
      <w:pPr>
        <w:pStyle w:val="Standard"/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Право, не сложно догадаться – значит, я – убил Полония? Из-за чего? Я словом не перемолвился за это время с ним. С поклоном встретились и разошлись с поклоном... - вот  всё общенье наше.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Всем вокруг давно внушает Клавдий, что безумен, что разумом нетвёрд его племянник – с чего все странности, которым счёта нет. Все поиски его, его метанья болезнью извиняются. - Увы, наследник это крест и скорбь державы...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Ну</w:t>
      </w:r>
      <w:r>
        <w:rPr>
          <w:rFonts w:ascii="MS Sans Serif" w:eastAsia="MS Sans Serif" w:hAnsi="MS Sans Serif" w:cs="MS Sans Serif"/>
          <w:b/>
          <w:bCs/>
          <w:i/>
          <w:iCs/>
        </w:rPr>
        <w:t xml:space="preserve"> </w:t>
      </w:r>
      <w:r>
        <w:rPr>
          <w:rFonts w:ascii="MS Sans Serif" w:eastAsia="MS Sans Serif" w:hAnsi="MS Sans Serif" w:cs="MS Sans Serif"/>
        </w:rPr>
        <w:t xml:space="preserve">что ж... Пошито ловко! Ай да Клавдий! Всё сходится – принц Гамлет нездоров, он странен. Все давно об этом знают, хотя молчат... Рассудок помрачён, и что творит, </w:t>
      </w:r>
      <w:r>
        <w:rPr>
          <w:rFonts w:ascii="MS Sans Serif" w:eastAsia="MS Sans Serif" w:hAnsi="MS Sans Serif" w:cs="MS Sans Serif"/>
        </w:rPr>
        <w:lastRenderedPageBreak/>
        <w:t>он сам не понимает... Ведь сумасшедший – это тот же зверь, что логику искать в его поступках?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>Ведь так, мой друг Лаэрт?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Выходит, так. И Цезарь наш опять вне подозрений...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“Опять”? Что кроется за этим?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Ничего. Послушай, Гамлет, моего совета – беги отсюда! Слишком горячо становится.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Куда? Зачем?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Не знаю – куда-нибудь, хоть к чёрту на рога, хоть в Виттенберг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Так я спасаюсь бегством? А ты, Лаэрт?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А мне пока нельзя - мне надо долг спросить.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И мне, пожалуй, тоже.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Я остаюсь, Лаэрт. Похоже, что и мне долги спросить придётся.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Руку? </w:t>
      </w:r>
      <w:r>
        <w:rPr>
          <w:rFonts w:ascii="MS Sans Serif" w:eastAsia="MS Sans Serif" w:hAnsi="MS Sans Serif" w:cs="MS Sans Serif"/>
          <w:i/>
          <w:iCs/>
        </w:rPr>
        <w:t>(протягивает руку)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Лаэрт</w:t>
      </w:r>
      <w:r>
        <w:rPr>
          <w:rFonts w:ascii="MS Sans Serif" w:eastAsia="MS Sans Serif" w:hAnsi="MS Sans Serif" w:cs="MS Sans Serif"/>
          <w:i/>
          <w:iCs/>
        </w:rPr>
        <w:t>(протягивает свою в ответ)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Руку!</w:t>
      </w:r>
    </w:p>
    <w:p w:rsidR="009F1630" w:rsidRDefault="009F1630">
      <w:pPr>
        <w:pStyle w:val="Standard"/>
        <w:tabs>
          <w:tab w:val="left" w:pos="0"/>
        </w:tabs>
      </w:pP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              * * *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  <w:i/>
          <w:iCs/>
        </w:rPr>
        <w:t>Голое пространство. Слепое кружение людей сквозь бурю. Гул органа.</w:t>
      </w:r>
    </w:p>
    <w:p w:rsidR="009F1630" w:rsidRDefault="009F1630">
      <w:pPr>
        <w:pStyle w:val="Standard"/>
        <w:tabs>
          <w:tab w:val="left" w:pos="0"/>
        </w:tabs>
      </w:pP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              * * *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  <w:i/>
          <w:iCs/>
        </w:rPr>
        <w:t>Темнота. Гамлет один.</w:t>
      </w:r>
    </w:p>
    <w:p w:rsidR="009F1630" w:rsidRDefault="009F1630">
      <w:pPr>
        <w:pStyle w:val="Standard"/>
        <w:tabs>
          <w:tab w:val="left" w:pos="0"/>
        </w:tabs>
      </w:pP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Окрик из темноты: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Эй, кто бродит здесь?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Человек!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sz w:val="21"/>
          <w:szCs w:val="21"/>
        </w:rPr>
        <w:t>1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Его голос!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2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Давай!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3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Человек – это здорово! Это даже замечательно, что человек!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(Нападают втроём)</w:t>
      </w:r>
    </w:p>
    <w:p w:rsidR="009F1630" w:rsidRDefault="003A4C0B">
      <w:pPr>
        <w:pStyle w:val="Standard"/>
        <w:tabs>
          <w:tab w:val="left" w:pos="0"/>
        </w:tabs>
        <w:rPr>
          <w:i/>
          <w:iCs/>
        </w:rPr>
      </w:pPr>
      <w:r>
        <w:rPr>
          <w:rFonts w:ascii="MS Sans Serif" w:eastAsia="MS Sans Serif" w:hAnsi="MS Sans Serif" w:cs="MS Sans Serif"/>
          <w:b/>
          <w:bCs/>
          <w:sz w:val="21"/>
          <w:szCs w:val="21"/>
        </w:rPr>
        <w:t>Гамлет</w:t>
      </w:r>
      <w:r>
        <w:rPr>
          <w:rFonts w:ascii="MS Sans Serif" w:eastAsia="MS Sans Serif" w:hAnsi="MS Sans Serif" w:cs="MS Sans Serif"/>
          <w:i/>
          <w:iCs/>
        </w:rPr>
        <w:t xml:space="preserve"> (доставая кинжал)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Вот как! Весёлые у дядюшки мальчики! .Ну хоть одного, да достану!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>(ранит 3-го)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1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Догадливый сучонок!</w:t>
      </w:r>
    </w:p>
    <w:p w:rsidR="009F1630" w:rsidRDefault="003A4C0B">
      <w:pPr>
        <w:pStyle w:val="Standard"/>
        <w:tabs>
          <w:tab w:val="left" w:pos="0"/>
        </w:tabs>
        <w:rPr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(бьёт Гамлета ножом под ребро, тот оседает., но и лежащему продолжают наносить удары.)</w:t>
      </w:r>
    </w:p>
    <w:p w:rsidR="009F1630" w:rsidRDefault="003A4C0B">
      <w:pPr>
        <w:pStyle w:val="Standard"/>
        <w:tabs>
          <w:tab w:val="left" w:pos="0"/>
        </w:tabs>
        <w:rPr>
          <w:i/>
          <w:iCs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 xml:space="preserve">1 </w:t>
      </w:r>
      <w:r>
        <w:rPr>
          <w:rFonts w:ascii="MS Sans Serif" w:eastAsia="MS Sans Serif" w:hAnsi="MS Sans Serif" w:cs="MS Sans Serif"/>
          <w:i/>
          <w:iCs/>
        </w:rPr>
        <w:t>.(отходя в сторону)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Отпустите его, ребята! Отпустите! Теперь он будет паинькой.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2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Просим прощения у Вашего Высочества за эту маленькую невинную шутку!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lastRenderedPageBreak/>
        <w:t>Уходят, растворяясь в темноте.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</w:p>
    <w:p w:rsidR="009F1630" w:rsidRDefault="003A4C0B">
      <w:pPr>
        <w:pStyle w:val="Standard"/>
        <w:tabs>
          <w:tab w:val="left" w:pos="0"/>
        </w:tabs>
        <w:rPr>
          <w:i/>
          <w:iCs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Гамлет</w:t>
      </w:r>
      <w:r>
        <w:rPr>
          <w:rFonts w:ascii="MS Sans Serif" w:eastAsia="MS Sans Serif" w:hAnsi="MS Sans Serif" w:cs="MS Sans Serif"/>
          <w:i/>
          <w:iCs/>
        </w:rPr>
        <w:t>( с последним дыханием)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>Йорик!.. Горацио!.. Горацио!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          * * *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Королевский Совет. Придворные, напоминающие восковых кукол. Один стул пустует.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...И наконец, вопрос, который нас сегодня больше прочих беспокоит: Полония насильственная смерть тяжёлым бременем легла на наши плечи. По всей стране ползут глухие слухи. Толпа возбуждена - ей повод дан для озлобления и недовольства. Всё то, что тайно зрело по углам, ощерилось и ждёт. И оступиться не приведи Господь – тотчас начнётся смута!..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Лаэрт высокородный, чью скорбь мы разделяем, справедливо ответа требует и поисков убийцы. Того же хотим и мы – Возмездия. Отмщенья.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Время!.. - Уходит время! Мы же до сих пор в неведеньи.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И лишь одно, пожалуй, порадовало нас – что снято подозренье с того, кто дорог нам – принц Гамлет ни при чём, и не безумье тем ножом играло.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>Всего скорей – убийца ставил целью не смерть Полония, а смуту и раздор в державе нашей. И наверняка, здесь Фортинбрас замешан.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Я, боюсь, придётся зажать страну в железном кулаке перед угрозой новой. Верю, что датчане меня поймут.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Эдмунд!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Эдмунд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Мой государь!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Ты в этом деле станешь мне опорой.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Эдмунд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Мой государь, располагайте мной.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     * * *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Колыбельная. Шум моря.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 xml:space="preserve">           * * *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Гертруда застыла у окна в глубоком раздумьи.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Шумно, в окружении толпы придворных, входит Клавдий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Клавдий делает свите отмашку рукой, и все, пятясь, выходят.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i/>
          <w:iCs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 xml:space="preserve">Клавдий </w:t>
      </w:r>
      <w:r>
        <w:rPr>
          <w:rFonts w:ascii="MS Sans Serif" w:eastAsia="MS Sans Serif" w:hAnsi="MS Sans Serif" w:cs="MS Sans Serif"/>
          <w:i/>
          <w:iCs/>
        </w:rPr>
        <w:t>(обняв Гертруду)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Уж скоро рассветёт – ты спать бы шла, Гертруда. Вчера был трудный день, но завтра, я боюсь, день тоже будет не из самых лёгких.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Я здесь ещё побуду у окна, а ты иди, мой Клавдий.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Поступай как знаешь.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Велеть сюда огня?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Не надо. До чего на сердце неспокойно! Я боюсь – с ним что-нибудь случилось. Слышишь, Клавдий! Я чувствую!..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lastRenderedPageBreak/>
        <w:t>Клавдий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Эх, задал бы ему за то, что он тебя совсем измучил!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>Да шляется твой сын по кабакам, накоротке сошёлся с разной швалью, ночует где попало... Рыбой весь пропах, как смерд безродный!..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Если б так всё было!..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Меня пугает в нём упорное сопротивленье приличиям и долгу. Он совсем от рук отбился.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Если б так!..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Вольно ему!.. И что ему за дело до всех твоих тревог!..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Ну что ты! - Обожди. Куда он денется?- Вернётся.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>Я бы в розыск хоть нынче отрядил кого-нибудь,  увы, нельзя – при мнительности крайней, решит, что я следить за ним велел.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>Перетерпи, Гертруда, не тревожься – в нём молодость бурлит, он слишком долго жил средь книжной пыли, а сейчас сорвался – пусть перебесится, и всё с него слетит, как не было.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Но знай – едва порог он переступит, моих поблажек кончится пора. Тогда, прошу, мой друг – не заступайся. А я ему напомню наконец, что у него есть имя – он не Йохан, не Асмунд и не Свен. Он – Гамлет!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Что случилось? Что там за дверью?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     * * *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За сценой, топот ног, вскрики, приглушённый шёпот. Резко распахивается дверь, вбегает Озрик.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Озрик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Мой государь!..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Запинается и судорожно оборачивается в проём двери. Толпа придворных входит молчаливым испуганным роем.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Расступаются. Вперёд грузной походкой выходят  три рыбака, согнувшиеся под недоброй ношей. Кладут на пол.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Гертруда всё поняла мгновенно.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Нет! Нет! Зачем здесь эти люди? Нет! Я не хочу! Неправда! Гамлет, мальчик мой! Неправда!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Вперёд выходит Эдмунд.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Под его взглядом рыбаки разворачивают парусину. На Гамлете почти не осталось одежды.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Гертруда бросилась к нему, встала на колени. Клавдий подошёл и обхватил её за плечи.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1 рыбак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Его нашли под утро после шторма у самых свай. Волною содрало с него одежду...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2 рабак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</w:rPr>
        <w:t xml:space="preserve">      Парень-то не наш, не здешний. Ни одной приметы, чтобы понять откуда он.  Но рядом с ним в песке лежало это. </w:t>
      </w:r>
      <w:r>
        <w:rPr>
          <w:rFonts w:ascii="MS Sans Serif" w:eastAsia="MS Sans Serif" w:hAnsi="MS Sans Serif" w:cs="MS Sans Serif"/>
          <w:i/>
          <w:iCs/>
        </w:rPr>
        <w:t xml:space="preserve">(он протягивает Эдмунду медальон, тот </w:t>
      </w:r>
      <w:r>
        <w:rPr>
          <w:rFonts w:ascii="MS Sans Serif" w:eastAsia="MS Sans Serif" w:hAnsi="MS Sans Serif" w:cs="MS Sans Serif"/>
          <w:i/>
          <w:iCs/>
        </w:rPr>
        <w:lastRenderedPageBreak/>
        <w:t>осторожно берёт.)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Старый Свен смекнул, чей там портрет, и вот мы здесь.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Чей-то голос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О Боже!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Эдмунд</w:t>
      </w:r>
      <w:r>
        <w:rPr>
          <w:rFonts w:ascii="MS Sans Serif" w:eastAsia="MS Sans Serif" w:hAnsi="MS Sans Serif" w:cs="MS Sans Serif"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(склонившись над Гамлетом)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Да, это он.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Освальд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Сомнений быть не может.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Страшна находка ваша!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Что же вы стоите! Мой мальчик! Как же холодно ему! Вы что, не видите? Скорее принесите какой-нибудь одежды! Что-нибудь, иначе он замёрзнет! Боже правый!..</w:t>
      </w:r>
    </w:p>
    <w:p w:rsidR="009F1630" w:rsidRDefault="003A4C0B">
      <w:pPr>
        <w:pStyle w:val="Standard"/>
        <w:tabs>
          <w:tab w:val="left" w:pos="0"/>
        </w:tabs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Клавдий</w:t>
      </w:r>
      <w:r>
        <w:rPr>
          <w:rFonts w:ascii="MS Sans Serif" w:eastAsia="MS Sans Serif" w:hAnsi="MS Sans Serif" w:cs="MS Sans Serif"/>
        </w:rPr>
        <w:t xml:space="preserve"> </w:t>
      </w:r>
      <w:r>
        <w:rPr>
          <w:rFonts w:ascii="MS Sans Serif" w:eastAsia="MS Sans Serif" w:hAnsi="MS Sans Serif" w:cs="MS Sans Serif"/>
          <w:i/>
          <w:iCs/>
        </w:rPr>
        <w:t>(пытается её поднять)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Гертруда!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Гамлет! Гамлет! Мальчик мой! Что  ж не несут одежды?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>Я не знаю,зачем! Я не хочу! Я не хочу!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Эдмунд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Дозвольте, государыня...Но принцу негоже так лежать.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Гертруда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Уйдите!..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Розенкранц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Государь, здесь много глаз чужих!..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Гертруда!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</w:pPr>
      <w:r>
        <w:rPr>
          <w:rFonts w:ascii="MS Sans Serif" w:eastAsia="MS Sans Serif" w:hAnsi="MS Sans Serif" w:cs="MS Sans Serif"/>
          <w:b/>
          <w:bCs/>
          <w:i/>
          <w:iCs/>
          <w:sz w:val="20"/>
          <w:szCs w:val="20"/>
        </w:rPr>
        <w:t>Гертруда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Что “Гертруда”? Зачем теперь Гертруда? Для чего?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>Оставьте нас одних! Уйдите! Для чего вы столпились здесь?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>Мой мальчик, я с тобой! Я не отдам тебя! Ты слышишь?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Боже, Боже, за что нам это горе?Мальчик мой, что сделали с тобой!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Эдмунд!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Эдмунд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Мой государь!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Пусть Гамлета в последний путь проводят как воина, что б почести ему отдали все, что подобают принцу наследному. Ты проследи, Эдмунд, распорядись – я сам не в силах!.. Боже, за что? За что?..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Как я себя виню, что уберечь не смог тебя, мой мальчик! Как я корю себя, что силой не заставил разборчивее быть тебе в друзьях и не якшаться с непотребным сбродом!..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>Ох горе, горе!..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Что же делать нам? Гертруда, мы с тобой осиротели – хоть сердце отвергает эту весть, но Гамлет мёртв!.. Мёртв милый сын наш Гамлет! Нет сил, что б оживить его могли!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Гертруда ничего не слышит.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Звучит колыбельная.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Клавдий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Дальнейшее – Молчанье!..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И Эльсинор накрывает тишина. Тяжёлая, холодная, осязаемая.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i/>
          <w:iCs/>
        </w:rPr>
      </w:pPr>
      <w:r>
        <w:rPr>
          <w:rFonts w:ascii="MS Sans Serif" w:eastAsia="MS Sans Serif" w:hAnsi="MS Sans Serif" w:cs="MS Sans Serif"/>
          <w:i/>
          <w:iCs/>
        </w:rPr>
        <w:t>И лишь на миг чей-то голос прорвётся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</w:pPr>
      <w:r>
        <w:rPr>
          <w:rFonts w:ascii="MS Sans Serif" w:eastAsia="MS Sans Serif" w:hAnsi="MS Sans Serif" w:cs="MS Sans Serif"/>
          <w:b/>
          <w:bCs/>
          <w:i/>
          <w:iCs/>
          <w:sz w:val="21"/>
          <w:szCs w:val="21"/>
        </w:rPr>
        <w:t>Голос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Горацио!.. Горацио!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Конец.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</w:t>
      </w:r>
    </w:p>
    <w:p w:rsidR="009F1630" w:rsidRDefault="003A4C0B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  <w:r>
        <w:rPr>
          <w:rFonts w:ascii="MS Sans Serif" w:eastAsia="MS Sans Serif" w:hAnsi="MS Sans Serif" w:cs="MS Sans Serif"/>
        </w:rPr>
        <w:t xml:space="preserve">      </w:t>
      </w:r>
    </w:p>
    <w:p w:rsidR="009F1630" w:rsidRDefault="009F1630">
      <w:pPr>
        <w:pStyle w:val="Standard"/>
        <w:tabs>
          <w:tab w:val="left" w:pos="0"/>
        </w:tabs>
        <w:rPr>
          <w:rFonts w:ascii="MS Sans Serif" w:eastAsia="MS Sans Serif" w:hAnsi="MS Sans Serif" w:cs="MS Sans Serif"/>
        </w:rPr>
      </w:pPr>
    </w:p>
    <w:p w:rsidR="009F1630" w:rsidRDefault="009F1630">
      <w:pPr>
        <w:pStyle w:val="Standard"/>
      </w:pPr>
    </w:p>
    <w:p w:rsidR="009F1630" w:rsidRDefault="009F1630">
      <w:pPr>
        <w:pStyle w:val="Standard"/>
      </w:pPr>
    </w:p>
    <w:p w:rsidR="009F1630" w:rsidRDefault="009F1630">
      <w:pPr>
        <w:pStyle w:val="Standard"/>
      </w:pPr>
    </w:p>
    <w:p w:rsidR="009F1630" w:rsidRDefault="009F1630">
      <w:pPr>
        <w:pStyle w:val="Standard"/>
      </w:pPr>
    </w:p>
    <w:sectPr w:rsidR="009F163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BB" w:rsidRDefault="004011BB">
      <w:r>
        <w:separator/>
      </w:r>
    </w:p>
  </w:endnote>
  <w:endnote w:type="continuationSeparator" w:id="1">
    <w:p w:rsidR="004011BB" w:rsidRDefault="00401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BB" w:rsidRDefault="004011BB" w:rsidP="009A22FF">
      <w:pPr>
        <w:jc w:val="center"/>
      </w:pPr>
    </w:p>
  </w:footnote>
  <w:footnote w:type="continuationSeparator" w:id="1">
    <w:p w:rsidR="004011BB" w:rsidRDefault="00401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6EE"/>
    <w:multiLevelType w:val="multilevel"/>
    <w:tmpl w:val="BEC290CA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BF10E6"/>
    <w:multiLevelType w:val="multilevel"/>
    <w:tmpl w:val="08725BE4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D321BD8"/>
    <w:multiLevelType w:val="multilevel"/>
    <w:tmpl w:val="DE9CBE16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9354062"/>
    <w:multiLevelType w:val="multilevel"/>
    <w:tmpl w:val="80443460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7ED45ED"/>
    <w:multiLevelType w:val="multilevel"/>
    <w:tmpl w:val="9B34B9F6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7CA92FE7"/>
    <w:multiLevelType w:val="multilevel"/>
    <w:tmpl w:val="BB0C60DC"/>
    <w:lvl w:ilvl="0">
      <w:numFmt w:val="bullet"/>
      <w:lvlText w:val="-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630"/>
    <w:rsid w:val="003A4C0B"/>
    <w:rsid w:val="004011BB"/>
    <w:rsid w:val="009A22FF"/>
    <w:rsid w:val="009A7D57"/>
    <w:rsid w:val="009F1630"/>
    <w:rsid w:val="00BA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14723</Words>
  <Characters>83925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ГОЛОСА  И  ФЛЕЙТЫ  ЭЛЬСИНОРА</dc:title>
  <dc:creator>Югансон И.</dc:creator>
  <cp:keywords>ГОЛОСА  И  ФЛЕЙТЫ  ЭЛЬСИНОРА</cp:keywords>
  <cp:lastModifiedBy>Санек</cp:lastModifiedBy>
  <cp:revision>4</cp:revision>
  <dcterms:created xsi:type="dcterms:W3CDTF">2017-05-13T05:58:00Z</dcterms:created>
  <dcterms:modified xsi:type="dcterms:W3CDTF">2017-05-13T05:58:00Z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