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68D" w:rsidRPr="00ED4416" w:rsidRDefault="00ED4416">
      <w:pPr>
        <w:pStyle w:val="ac"/>
        <w:rPr>
          <w:sz w:val="24"/>
          <w:szCs w:val="24"/>
        </w:rPr>
      </w:pPr>
      <w:r w:rsidRPr="00ED4416">
        <w:rPr>
          <w:sz w:val="24"/>
          <w:szCs w:val="24"/>
        </w:rPr>
        <w:t xml:space="preserve">Сергей </w:t>
      </w:r>
      <w:r w:rsidR="00A4268D" w:rsidRPr="00ED4416">
        <w:rPr>
          <w:sz w:val="24"/>
          <w:szCs w:val="24"/>
        </w:rPr>
        <w:t>Кузнецов-Чернов</w:t>
      </w:r>
    </w:p>
    <w:p w:rsidR="00A4268D" w:rsidRPr="00ED4416" w:rsidRDefault="00A4268D">
      <w:pPr>
        <w:pStyle w:val="ad"/>
        <w:rPr>
          <w:b w:val="0"/>
          <w:i/>
          <w:sz w:val="24"/>
          <w:szCs w:val="24"/>
        </w:rPr>
      </w:pPr>
      <w:r w:rsidRPr="00ED4416">
        <w:rPr>
          <w:sz w:val="24"/>
          <w:szCs w:val="24"/>
        </w:rPr>
        <w:t>ЛЕГЕНДА О ПЕТРЕ И ФЕВРОНИИ</w:t>
      </w:r>
    </w:p>
    <w:p w:rsidR="00A4268D" w:rsidRPr="00ED4416" w:rsidRDefault="00A4268D">
      <w:pPr>
        <w:pStyle w:val="ad"/>
        <w:spacing w:before="240"/>
        <w:rPr>
          <w:b w:val="0"/>
          <w:i/>
          <w:sz w:val="24"/>
          <w:szCs w:val="24"/>
        </w:rPr>
      </w:pPr>
      <w:r w:rsidRPr="00ED4416">
        <w:rPr>
          <w:b w:val="0"/>
          <w:i/>
          <w:sz w:val="24"/>
          <w:szCs w:val="24"/>
        </w:rPr>
        <w:t>сказка для театра</w:t>
      </w:r>
    </w:p>
    <w:p w:rsidR="00A4268D" w:rsidRPr="00ED4416" w:rsidRDefault="00A4268D">
      <w:pPr>
        <w:pStyle w:val="ad"/>
        <w:spacing w:before="6600"/>
        <w:rPr>
          <w:b w:val="0"/>
          <w:i/>
          <w:sz w:val="24"/>
          <w:szCs w:val="24"/>
        </w:rPr>
      </w:pPr>
    </w:p>
    <w:p w:rsidR="00A4268D" w:rsidRPr="00ED4416" w:rsidRDefault="00A4268D">
      <w:pPr>
        <w:pStyle w:val="a9"/>
        <w:rPr>
          <w:sz w:val="24"/>
          <w:szCs w:val="24"/>
        </w:rPr>
      </w:pPr>
    </w:p>
    <w:p w:rsidR="00A4268D" w:rsidRPr="00ED4416" w:rsidRDefault="00FA3BA3">
      <w:pPr>
        <w:pStyle w:val="a9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 xml:space="preserve"> Это сказка. Действующих лиц может быть мин</w:t>
      </w:r>
      <w:r w:rsidRPr="00ED4416">
        <w:rPr>
          <w:sz w:val="24"/>
          <w:szCs w:val="24"/>
        </w:rPr>
        <w:t>и</w:t>
      </w:r>
      <w:r w:rsidRPr="00ED4416">
        <w:rPr>
          <w:sz w:val="24"/>
          <w:szCs w:val="24"/>
        </w:rPr>
        <w:t>мальное количество с переодеваниями. Остальное – на усмотрение режиссера.</w:t>
      </w:r>
    </w:p>
    <w:p w:rsidR="00A4268D" w:rsidRPr="00ED4416" w:rsidRDefault="00A4268D">
      <w:pPr>
        <w:sectPr w:rsidR="00A4268D" w:rsidRPr="00ED441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65" w:right="1134" w:bottom="1365" w:left="1701" w:header="1134" w:footer="1134" w:gutter="0"/>
          <w:cols w:space="720"/>
          <w:docGrid w:linePitch="360"/>
        </w:sectPr>
      </w:pP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На сцене город Муром. Колокола звонят, луковки церквей блестят, солнышко из-за дальней горки вст</w:t>
      </w:r>
      <w:r w:rsidRPr="00ED4416">
        <w:rPr>
          <w:sz w:val="24"/>
          <w:szCs w:val="24"/>
        </w:rPr>
        <w:t>а</w:t>
      </w:r>
      <w:r w:rsidRPr="00ED4416">
        <w:rPr>
          <w:sz w:val="24"/>
          <w:szCs w:val="24"/>
        </w:rPr>
        <w:t>ет. В городе Муроме – красное утро.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Князь Муромский просыпается, в горницу выходит, потягивается. Холоп Ивашка стоит, ждет указаний.</w:t>
      </w:r>
    </w:p>
    <w:p w:rsidR="00A4268D" w:rsidRPr="00ED4416" w:rsidRDefault="00A4268D">
      <w:pPr>
        <w:pStyle w:val="af0"/>
        <w:rPr>
          <w:sz w:val="24"/>
          <w:szCs w:val="24"/>
        </w:rPr>
      </w:pPr>
      <w:r w:rsidRPr="00ED4416">
        <w:rPr>
          <w:sz w:val="24"/>
          <w:szCs w:val="24"/>
        </w:rPr>
        <w:t>ИВАШКА. Доброе утро, батюшка князь Павел Муромский.</w:t>
      </w:r>
    </w:p>
    <w:p w:rsidR="00A4268D" w:rsidRPr="00ED4416" w:rsidRDefault="00A4268D">
      <w:pPr>
        <w:pStyle w:val="a7"/>
        <w:rPr>
          <w:sz w:val="24"/>
          <w:szCs w:val="24"/>
        </w:rPr>
      </w:pPr>
      <w:r w:rsidRPr="00ED4416">
        <w:rPr>
          <w:sz w:val="24"/>
          <w:szCs w:val="24"/>
        </w:rPr>
        <w:t xml:space="preserve">КНЯЗЬ. Здоров, Ивашка. Как почивал? </w:t>
      </w:r>
      <w:r w:rsidRPr="00ED4416">
        <w:rPr>
          <w:i/>
          <w:sz w:val="24"/>
          <w:szCs w:val="24"/>
        </w:rPr>
        <w:t>(Начинает делать гимнастические упражн</w:t>
      </w:r>
      <w:r w:rsidRPr="00ED4416">
        <w:rPr>
          <w:i/>
          <w:sz w:val="24"/>
          <w:szCs w:val="24"/>
        </w:rPr>
        <w:t>е</w:t>
      </w:r>
      <w:r w:rsidRPr="00ED4416">
        <w:rPr>
          <w:i/>
          <w:sz w:val="24"/>
          <w:szCs w:val="24"/>
        </w:rPr>
        <w:t>ния).</w:t>
      </w:r>
    </w:p>
    <w:p w:rsidR="00A4268D" w:rsidRPr="00ED4416" w:rsidRDefault="00A4268D">
      <w:pPr>
        <w:pStyle w:val="a7"/>
        <w:jc w:val="both"/>
        <w:rPr>
          <w:sz w:val="24"/>
          <w:szCs w:val="24"/>
        </w:rPr>
      </w:pPr>
      <w:r w:rsidRPr="00ED4416">
        <w:rPr>
          <w:sz w:val="24"/>
          <w:szCs w:val="24"/>
        </w:rPr>
        <w:t>ИВАШКА.</w:t>
      </w:r>
      <w:r w:rsidRPr="00ED4416">
        <w:rPr>
          <w:i/>
          <w:sz w:val="24"/>
          <w:szCs w:val="24"/>
        </w:rPr>
        <w:t xml:space="preserve"> </w:t>
      </w:r>
      <w:r w:rsidRPr="00ED4416">
        <w:rPr>
          <w:sz w:val="24"/>
          <w:szCs w:val="24"/>
        </w:rPr>
        <w:t>Не извольте хлопотать, батюшка князь. Много ли мне, холопу, надобно? Лавка да суконка, чтобы ночью укрыться, вот мне и сны сладкие уготованы.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ПАВЕЛ. Ты, Ивашка, не конфузься, коли что не так. </w:t>
      </w:r>
      <w:r w:rsidRPr="00ED4416">
        <w:rPr>
          <w:i/>
          <w:sz w:val="24"/>
          <w:szCs w:val="24"/>
        </w:rPr>
        <w:t xml:space="preserve">(Продолжает зарядку). </w:t>
      </w:r>
      <w:r w:rsidRPr="00ED4416">
        <w:rPr>
          <w:sz w:val="24"/>
          <w:szCs w:val="24"/>
        </w:rPr>
        <w:t>Ежели лавка не чиста, сказывай. Или суконка ночью не греет. Я люблю, чтобы слуги мои в тепле да сытости поживали. А иначе за что им меня любить?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Правда ваша, батюшка князь. Только у меня и лавка чиста, и суконка мя</w:t>
      </w:r>
      <w:r w:rsidRPr="00ED4416">
        <w:rPr>
          <w:sz w:val="24"/>
          <w:szCs w:val="24"/>
        </w:rPr>
        <w:t>г</w:t>
      </w:r>
      <w:r w:rsidRPr="00ED4416">
        <w:rPr>
          <w:sz w:val="24"/>
          <w:szCs w:val="24"/>
        </w:rPr>
        <w:t>кая да теплая.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ПАВЕЛ. Хорошо, коли так. </w:t>
      </w:r>
      <w:r w:rsidRPr="00ED4416">
        <w:rPr>
          <w:i/>
          <w:sz w:val="24"/>
          <w:szCs w:val="24"/>
        </w:rPr>
        <w:t xml:space="preserve">(Заканчивает зарядку.) </w:t>
      </w:r>
      <w:r w:rsidRPr="00ED4416">
        <w:rPr>
          <w:sz w:val="24"/>
          <w:szCs w:val="24"/>
        </w:rPr>
        <w:t>Неси кафтан и посох.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Несет Ивашка кафтан и посох. Князя одевает, п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сох подает.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Кафтан, однако, очень красив, батюшка князь. И на вас сидит, как влитой.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Да, да, Ивашка. Не зря княжеские червонцы кушает портняжка. А старый ка</w:t>
      </w:r>
      <w:r w:rsidRPr="00ED4416">
        <w:rPr>
          <w:sz w:val="24"/>
          <w:szCs w:val="24"/>
        </w:rPr>
        <w:t>ф</w:t>
      </w:r>
      <w:r w:rsidRPr="00ED4416">
        <w:rPr>
          <w:sz w:val="24"/>
          <w:szCs w:val="24"/>
        </w:rPr>
        <w:t>тан ты себе возьми. Возьми, возьми. Он еще крепкий.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Благодарствую, батюшка князь.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Только здесь не носи, в Муроме, то есть. А то начнутся пересуды да сплетни. Я этого не люблю. В деревню отошли, матушке своей али батюшке.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Воля ваша, батюшка князь. Да только кафтан им княжеский в деревне без надобности. А я его наизнанку выверну, воротник богатый спрячу, рукава подс</w:t>
      </w:r>
      <w:r w:rsidRPr="00ED4416">
        <w:rPr>
          <w:sz w:val="24"/>
          <w:szCs w:val="24"/>
        </w:rPr>
        <w:t>у</w:t>
      </w:r>
      <w:r w:rsidRPr="00ED4416">
        <w:rPr>
          <w:sz w:val="24"/>
          <w:szCs w:val="24"/>
        </w:rPr>
        <w:t>чу – вот никто и не признает, что кафтан-то с вашего княжеского плеча.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ПАВЕЛ. Хитер ты, Ивашка. Прост, прост, а хитер. </w:t>
      </w:r>
      <w:r w:rsidRPr="00ED4416">
        <w:rPr>
          <w:i/>
          <w:sz w:val="24"/>
          <w:szCs w:val="24"/>
        </w:rPr>
        <w:t xml:space="preserve">(Садится на высокий стул, похожий на трон.) </w:t>
      </w:r>
      <w:r w:rsidRPr="00ED4416">
        <w:rPr>
          <w:sz w:val="24"/>
          <w:szCs w:val="24"/>
        </w:rPr>
        <w:t>Давай выкладывай, что у нас в городе творится.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ИВАШКА. Утро в городе, батюшка князь. </w:t>
      </w:r>
      <w:r w:rsidRPr="00ED4416">
        <w:rPr>
          <w:i/>
          <w:sz w:val="24"/>
          <w:szCs w:val="24"/>
        </w:rPr>
        <w:t xml:space="preserve">(Подносит к стулу стол, на стол ставит перья, чернильницу, кладет бумагу.) </w:t>
      </w:r>
      <w:r w:rsidRPr="00ED4416">
        <w:rPr>
          <w:sz w:val="24"/>
          <w:szCs w:val="24"/>
        </w:rPr>
        <w:t>Красное утро. Колокола звонят, зовут к у</w:t>
      </w:r>
      <w:r w:rsidRPr="00ED4416">
        <w:rPr>
          <w:sz w:val="24"/>
          <w:szCs w:val="24"/>
        </w:rPr>
        <w:t>т</w:t>
      </w:r>
      <w:r w:rsidRPr="00ED4416">
        <w:rPr>
          <w:sz w:val="24"/>
          <w:szCs w:val="24"/>
        </w:rPr>
        <w:t>ренней, солнышко встает – зовет к труду праведному. Птицы проснулись, полет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>ли корм добывать себе и птенчикам. Народ проснулся, кашу варит.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ПАВЕЛ. На молоке? </w:t>
      </w:r>
      <w:r w:rsidRPr="00ED4416">
        <w:rPr>
          <w:i/>
          <w:sz w:val="24"/>
          <w:szCs w:val="24"/>
        </w:rPr>
        <w:t>(Просматривает бумаги.)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</w:t>
      </w:r>
      <w:r w:rsidRPr="00ED4416">
        <w:rPr>
          <w:i/>
          <w:sz w:val="24"/>
          <w:szCs w:val="24"/>
        </w:rPr>
        <w:t xml:space="preserve"> </w:t>
      </w:r>
      <w:r w:rsidRPr="00ED4416">
        <w:rPr>
          <w:sz w:val="24"/>
          <w:szCs w:val="24"/>
        </w:rPr>
        <w:t>Что – на молоке?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Кашу, спрашиваю, на молоке варят? Или так, на воде? Постную.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На молоке, батюшка князь, на молоке.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С маслом?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С маслом, батюшка Павел Муромский. Непременно с маслом.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То-то же. Молока в Муроме должно быть довольно. И масла. И картошки. Уразумел?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Как не уразуметь.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Проверяй каждый день. Не ленись.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Проверяю, батюшка князь.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Проверяю, батюшка князь.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То-то же. Любишь меня?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Люблю, батюшка Павел Муромский.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ПАВЕЛ. Люби. Кого тебе еще любить, как не меня. </w:t>
      </w:r>
      <w:r w:rsidRPr="00ED4416">
        <w:rPr>
          <w:i/>
          <w:sz w:val="24"/>
          <w:szCs w:val="24"/>
        </w:rPr>
        <w:t xml:space="preserve">(Встает, прохаживается.) </w:t>
      </w:r>
      <w:r w:rsidRPr="00ED4416">
        <w:rPr>
          <w:sz w:val="24"/>
          <w:szCs w:val="24"/>
        </w:rPr>
        <w:t>Что княгиня? Почивать еще изволит?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Думаю, спит. И то сказать, так рано в Муроме только вы встаете да прот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поп Муромский. Тот молиться о душах рабов божьих, чтоб не плесневели в кор</w:t>
      </w:r>
      <w:r w:rsidRPr="00ED4416">
        <w:rPr>
          <w:sz w:val="24"/>
          <w:szCs w:val="24"/>
        </w:rPr>
        <w:t>ы</w:t>
      </w:r>
      <w:r w:rsidRPr="00ED4416">
        <w:rPr>
          <w:sz w:val="24"/>
          <w:szCs w:val="24"/>
        </w:rPr>
        <w:t>сти, а вы заботиться о телах рабов божьих, чтоб не голодали да не хворали.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ПАВЕЛ. Это ты верно заметил, Ивашка. Забот да хлопот у меня – за всю жизнь не п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>ределать. Схожу, однако, княгиню проведаю. Пора и ей чем-нибудь заняться, не все же спать. А ты мне тут бумаги приготовь, которые просмотреть надобно. Да завтрак проверь, готов ли.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Идет князь в покои княгини. Княгиня еще почивать изволит под толстым тяжелым одеялом.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Княгиня! Матушка! Вы еще спите?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КНЯГИНЯ. Ах, князь. Такие сладкие сны мне снились. </w:t>
      </w:r>
      <w:r w:rsidRPr="00ED4416">
        <w:rPr>
          <w:i/>
          <w:sz w:val="24"/>
          <w:szCs w:val="24"/>
        </w:rPr>
        <w:t xml:space="preserve">(Потягивается.) 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</w:t>
      </w:r>
      <w:r w:rsidRPr="00ED4416">
        <w:rPr>
          <w:i/>
          <w:sz w:val="24"/>
          <w:szCs w:val="24"/>
        </w:rPr>
        <w:t xml:space="preserve"> </w:t>
      </w:r>
      <w:r w:rsidRPr="00ED4416">
        <w:rPr>
          <w:sz w:val="24"/>
          <w:szCs w:val="24"/>
        </w:rPr>
        <w:t>Но матушка! Надо вставать, надо чем-нибудь тебе заняться, не все же спать.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КНЯГИНЯ. Зачем, князь? Зачем я должна чем-нибудь заниматься? Я – княгиня, я – м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лода, я – здорова, а жизнь так коротка. Неужели я должна тратить свое драгоце</w:t>
      </w:r>
      <w:r w:rsidRPr="00ED4416">
        <w:rPr>
          <w:sz w:val="24"/>
          <w:szCs w:val="24"/>
        </w:rPr>
        <w:t>н</w:t>
      </w:r>
      <w:r w:rsidRPr="00ED4416">
        <w:rPr>
          <w:sz w:val="24"/>
          <w:szCs w:val="24"/>
        </w:rPr>
        <w:t>ное время на то, чтобы шить, или ткать, или вязать?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Ну ладно, ладно, княгиня. Не хотите заниматься делом, не занимайтесь. Я по исконной своей княжеской привычке не привык без дела сидеть, да видно вам это без надобности. Где ваш лобик? Давайте поцелую и пойду. Бумаги меня ждут г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 xml:space="preserve">сударственные. А вы спите дальше, если желаете. </w:t>
      </w:r>
      <w:r w:rsidRPr="00ED4416">
        <w:rPr>
          <w:i/>
          <w:sz w:val="24"/>
          <w:szCs w:val="24"/>
        </w:rPr>
        <w:t>(Тянется к лобику.)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КНЯГИНЯ. Нет, нет, князь. В губки, в губки. А я вам расскажу, какой я сон видела. Ах, какой сладкий дивный сон!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В лоб, княгиня. В чистый ваш, детский лоб. Один поцелуй. Невинный утре</w:t>
      </w:r>
      <w:r w:rsidRPr="00ED4416">
        <w:rPr>
          <w:sz w:val="24"/>
          <w:szCs w:val="24"/>
        </w:rPr>
        <w:t>н</w:t>
      </w:r>
      <w:r w:rsidRPr="00ED4416">
        <w:rPr>
          <w:sz w:val="24"/>
          <w:szCs w:val="24"/>
        </w:rPr>
        <w:t>ний поцелуй.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КНЯГИНЯ. В губки, князь, в губки!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Княгиня. У меня очень мало времени. Меня ждут государственные дела.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КНЯГИНЯ. А я разве не ваша вотчина, князь?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Разумеется, моя.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КНЯГИНЯ. Тогда кто же должен ее возделывать? Холить? Лелеять? Ублажать? Ж</w:t>
      </w:r>
      <w:r w:rsidRPr="00ED4416">
        <w:rPr>
          <w:sz w:val="24"/>
          <w:szCs w:val="24"/>
        </w:rPr>
        <w:t>а</w:t>
      </w:r>
      <w:r w:rsidRPr="00ED4416">
        <w:rPr>
          <w:sz w:val="24"/>
          <w:szCs w:val="24"/>
        </w:rPr>
        <w:t xml:space="preserve">леть? Любить? </w:t>
      </w:r>
      <w:r w:rsidRPr="00ED4416">
        <w:rPr>
          <w:i/>
          <w:sz w:val="24"/>
          <w:szCs w:val="24"/>
        </w:rPr>
        <w:t>(Всхлипывает.)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Княгиня, перестаньте! Стыдно должно быть вам. Я ли вас не люблю? Я ли вас не жалею? Я ли вас не холю? Вероятно, вы запамятовали с кем под венец пошли? Не с холопом вы под венец пошли, не со стрельцом, топором лишь боевым м</w:t>
      </w:r>
      <w:r w:rsidRPr="00ED4416">
        <w:rPr>
          <w:sz w:val="24"/>
          <w:szCs w:val="24"/>
        </w:rPr>
        <w:t>а</w:t>
      </w:r>
      <w:r w:rsidRPr="00ED4416">
        <w:rPr>
          <w:sz w:val="24"/>
          <w:szCs w:val="24"/>
        </w:rPr>
        <w:t>шущим, не с крестьянином, не с ремесленником, а с государственным мужем, времени на детские забавы не имеющим.</w:t>
      </w:r>
    </w:p>
    <w:p w:rsidR="00A4268D" w:rsidRPr="00ED4416" w:rsidRDefault="00A4268D">
      <w:pPr>
        <w:pStyle w:val="a7"/>
        <w:jc w:val="both"/>
        <w:rPr>
          <w:sz w:val="24"/>
          <w:szCs w:val="24"/>
        </w:rPr>
      </w:pPr>
      <w:r w:rsidRPr="00ED4416">
        <w:rPr>
          <w:sz w:val="24"/>
          <w:szCs w:val="24"/>
        </w:rPr>
        <w:t>КНЯГИНЯ. Помню я, помню! Разве с вами забудешь.</w:t>
      </w:r>
    </w:p>
    <w:p w:rsidR="00A4268D" w:rsidRPr="00ED4416" w:rsidRDefault="00A4268D">
      <w:pPr>
        <w:pStyle w:val="a7"/>
        <w:jc w:val="both"/>
        <w:rPr>
          <w:sz w:val="24"/>
          <w:szCs w:val="24"/>
        </w:rPr>
      </w:pPr>
      <w:r w:rsidRPr="00ED4416">
        <w:rPr>
          <w:sz w:val="24"/>
          <w:szCs w:val="24"/>
        </w:rPr>
        <w:t>ПАВЕЛ. То-то же. Не забывайте, матушка, что для меня благо моих подданных на пе</w:t>
      </w:r>
      <w:r w:rsidRPr="00ED4416">
        <w:rPr>
          <w:sz w:val="24"/>
          <w:szCs w:val="24"/>
        </w:rPr>
        <w:t>р</w:t>
      </w:r>
      <w:r w:rsidRPr="00ED4416">
        <w:rPr>
          <w:sz w:val="24"/>
          <w:szCs w:val="24"/>
        </w:rPr>
        <w:t>вом самом месте. А потом уж все остальное. Давайте ваш лобик. Давайте, дава</w:t>
      </w:r>
      <w:r w:rsidRPr="00ED4416">
        <w:rPr>
          <w:sz w:val="24"/>
          <w:szCs w:val="24"/>
        </w:rPr>
        <w:t>й</w:t>
      </w:r>
      <w:r w:rsidRPr="00ED4416">
        <w:rPr>
          <w:sz w:val="24"/>
          <w:szCs w:val="24"/>
        </w:rPr>
        <w:t>те.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Смиренно княгиня лоб подставляет, князь ее чинно целует. И быстро к выходу.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КНЯГИНЯ. Павлуша!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Замирает князь у выхода, не оборачивается. Видно, борьба в нем все-таки какая-то происходит.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КНЯГИНЯ. Павлуша. Сыграй со мной в шашки. Один разочек. А? Помнишь, как мы с тобой после венчания сражались? И в поддавки, и в квадратики, и в змейку, и в…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Княгиня. Мне стыдно помнить о том, что когда-то я тратил бездумно время на эту глупую игру черно-белыми камешками. Я прошу вас не напоминать мне об этом.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КНЯГИНЯ. Простите меня, князь. Я больше не буду.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</w:t>
      </w:r>
      <w:r w:rsidRPr="00ED4416">
        <w:rPr>
          <w:i/>
          <w:sz w:val="24"/>
          <w:szCs w:val="24"/>
        </w:rPr>
        <w:t xml:space="preserve">(оборачивается). </w:t>
      </w:r>
      <w:r w:rsidRPr="00ED4416">
        <w:rPr>
          <w:sz w:val="24"/>
          <w:szCs w:val="24"/>
        </w:rPr>
        <w:t>Маша. Я люблю тебя. Но не мешай мне вершить Божье дело.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Выходит. Княгиня из-под кровати доску достает и шашки, расставляет, лобик морщит, ходы делает и что-то про себя бормочет. Вдруг – вихрь, ветер, з</w:t>
      </w:r>
      <w:r w:rsidRPr="00ED4416">
        <w:rPr>
          <w:sz w:val="24"/>
          <w:szCs w:val="24"/>
        </w:rPr>
        <w:t>а</w:t>
      </w:r>
      <w:r w:rsidRPr="00ED4416">
        <w:rPr>
          <w:sz w:val="24"/>
          <w:szCs w:val="24"/>
        </w:rPr>
        <w:t xml:space="preserve">навески взлетают, доска из-под рук княгини вон, </w:t>
      </w:r>
      <w:r w:rsidRPr="00ED4416">
        <w:rPr>
          <w:sz w:val="24"/>
          <w:szCs w:val="24"/>
        </w:rPr>
        <w:lastRenderedPageBreak/>
        <w:t>шашки на пол сыплются, сама княгиня под одеяло прячется. И появляется Змей Неприязненный.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</w:t>
      </w:r>
      <w:r w:rsidRPr="00ED4416">
        <w:rPr>
          <w:i/>
          <w:sz w:val="24"/>
          <w:szCs w:val="24"/>
        </w:rPr>
        <w:t xml:space="preserve">(увивается вокруг кровати). </w:t>
      </w:r>
      <w:r w:rsidRPr="00ED4416">
        <w:rPr>
          <w:sz w:val="24"/>
          <w:szCs w:val="24"/>
        </w:rPr>
        <w:t>Ма-ша… Ма-ша…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МАША. Кто это? Господи, что это? </w:t>
      </w:r>
      <w:r w:rsidRPr="00ED4416">
        <w:rPr>
          <w:i/>
          <w:sz w:val="24"/>
          <w:szCs w:val="24"/>
        </w:rPr>
        <w:t xml:space="preserve">(Выглядывает из-под одеяла.) </w:t>
      </w:r>
      <w:r w:rsidRPr="00ED4416">
        <w:rPr>
          <w:sz w:val="24"/>
          <w:szCs w:val="24"/>
        </w:rPr>
        <w:t xml:space="preserve">А-а-а! </w:t>
      </w:r>
      <w:r w:rsidRPr="00ED4416">
        <w:rPr>
          <w:i/>
          <w:sz w:val="24"/>
          <w:szCs w:val="24"/>
        </w:rPr>
        <w:t>(Прячется.)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Ивашка вбегает.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Княгиня! Что случилось? Я слышал ваш испуганный голос?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Оборачивается Змей к Ивашке мордой, а это уже и не Змей вовсе, а князь Павел Муромский.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Ты с каких это пор, холоп, в спальню княгини без разрешения врываешься?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Не изволь гневаться, князь батюшка. Уж больно громко кричала княгиня м</w:t>
      </w:r>
      <w:r w:rsidRPr="00ED4416">
        <w:rPr>
          <w:sz w:val="24"/>
          <w:szCs w:val="24"/>
        </w:rPr>
        <w:t>а</w:t>
      </w:r>
      <w:r w:rsidRPr="00ED4416">
        <w:rPr>
          <w:sz w:val="24"/>
          <w:szCs w:val="24"/>
        </w:rPr>
        <w:t>тушка, аж сердце мое в страхе заполохнулось. Вот и вбежал без стука, может п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мощь требуется.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Из-под одеяла княгиня выглядывает, любопытно ей, что Змея Неприязненного Ивашка князем зовет.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Ох, гляди у меня, Ивашка. С вами добром да ласкою, а вы в спальню к княгине без спросу норовите. Ну а если она туалет наводит? Да еще не одета? Да не пр</w:t>
      </w:r>
      <w:r w:rsidRPr="00ED4416">
        <w:rPr>
          <w:sz w:val="24"/>
          <w:szCs w:val="24"/>
        </w:rPr>
        <w:t>и</w:t>
      </w:r>
      <w:r w:rsidRPr="00ED4416">
        <w:rPr>
          <w:sz w:val="24"/>
          <w:szCs w:val="24"/>
        </w:rPr>
        <w:t>чесана? А?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</w:t>
      </w:r>
      <w:r w:rsidRPr="00ED4416">
        <w:rPr>
          <w:i/>
          <w:sz w:val="24"/>
          <w:szCs w:val="24"/>
        </w:rPr>
        <w:t xml:space="preserve">(крестится). </w:t>
      </w:r>
      <w:r w:rsidRPr="00ED4416">
        <w:rPr>
          <w:sz w:val="24"/>
          <w:szCs w:val="24"/>
        </w:rPr>
        <w:t>Чур меня, чур! Ну что вы, ей-богу, князь Павел Муромский, у меня и мысли такой в голове от роду не водилось.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Ну, марш тогда отседова. И впредь, покамест разрешение не получишь мое али княгини, ни ногой в эту дверь. Все понял?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ИВАШКА. Как не понять. Все очень хорошо понял. </w:t>
      </w:r>
      <w:r w:rsidRPr="00ED4416">
        <w:rPr>
          <w:i/>
          <w:sz w:val="24"/>
          <w:szCs w:val="24"/>
        </w:rPr>
        <w:t xml:space="preserve">(Идет к двери.) </w:t>
      </w:r>
      <w:r w:rsidRPr="00ED4416">
        <w:rPr>
          <w:sz w:val="24"/>
          <w:szCs w:val="24"/>
        </w:rPr>
        <w:t>Да только, князь батюшка, я когда сюда бежал, вы из терема как раз выходили. Как же вы меня обогнали, никак в толк не возьму?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На то я и князь, чтобы всюду поспевать.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ИВАШКА. И то верно. </w:t>
      </w:r>
      <w:r w:rsidRPr="00ED4416">
        <w:rPr>
          <w:i/>
          <w:sz w:val="24"/>
          <w:szCs w:val="24"/>
        </w:rPr>
        <w:t>(Уходит.)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А Змей в князевом обличье к княгине поворачивае</w:t>
      </w:r>
      <w:r w:rsidRPr="00ED4416">
        <w:rPr>
          <w:sz w:val="24"/>
          <w:szCs w:val="24"/>
        </w:rPr>
        <w:t>т</w:t>
      </w:r>
      <w:r w:rsidRPr="00ED4416">
        <w:rPr>
          <w:sz w:val="24"/>
          <w:szCs w:val="24"/>
        </w:rPr>
        <w:t>ся и опять это уже не князь вовсе, а Змей Неприя</w:t>
      </w:r>
      <w:r w:rsidRPr="00ED4416">
        <w:rPr>
          <w:sz w:val="24"/>
          <w:szCs w:val="24"/>
        </w:rPr>
        <w:t>з</w:t>
      </w:r>
      <w:r w:rsidRPr="00ED4416">
        <w:rPr>
          <w:sz w:val="24"/>
          <w:szCs w:val="24"/>
        </w:rPr>
        <w:t>ненный.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КНЯГИНЯ. Ай! </w:t>
      </w:r>
      <w:r w:rsidRPr="00ED4416">
        <w:rPr>
          <w:i/>
          <w:sz w:val="24"/>
          <w:szCs w:val="24"/>
        </w:rPr>
        <w:t>(Прячется под одеялом.)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</w:t>
      </w:r>
      <w:r w:rsidRPr="00ED4416">
        <w:rPr>
          <w:i/>
          <w:sz w:val="24"/>
          <w:szCs w:val="24"/>
        </w:rPr>
        <w:t xml:space="preserve"> </w:t>
      </w:r>
      <w:r w:rsidRPr="00ED4416">
        <w:rPr>
          <w:sz w:val="24"/>
          <w:szCs w:val="24"/>
        </w:rPr>
        <w:t>Ма-ша… Ма-ша…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</w:t>
      </w:r>
      <w:r w:rsidRPr="00ED4416">
        <w:rPr>
          <w:i/>
          <w:sz w:val="24"/>
          <w:szCs w:val="24"/>
        </w:rPr>
        <w:t xml:space="preserve">(из-под одеяла) </w:t>
      </w:r>
      <w:r w:rsidRPr="00ED4416">
        <w:rPr>
          <w:sz w:val="24"/>
          <w:szCs w:val="24"/>
        </w:rPr>
        <w:t>Ты кто?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Змея я. Неприязненный.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Вижу, что неприязненный. Рожа у тебя безобразная и пахнет от тебя паленым.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На то я и Змей, чтобы рожу иметь безобразную, а пахнет от меня паленым по причине весьма страстной моей натуры. Я ведь не только неприязненный да бе</w:t>
      </w:r>
      <w:r w:rsidRPr="00ED4416">
        <w:rPr>
          <w:sz w:val="24"/>
          <w:szCs w:val="24"/>
        </w:rPr>
        <w:t>з</w:t>
      </w:r>
      <w:r w:rsidRPr="00ED4416">
        <w:rPr>
          <w:sz w:val="24"/>
          <w:szCs w:val="24"/>
        </w:rPr>
        <w:t>образный, я ведь еще и искуситель.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Искуситель? А я вот сейчас слуг кликну. Они тебе копьями шкуру-то попо</w:t>
      </w:r>
      <w:r w:rsidRPr="00ED4416">
        <w:rPr>
          <w:sz w:val="24"/>
          <w:szCs w:val="24"/>
        </w:rPr>
        <w:t>р</w:t>
      </w:r>
      <w:r w:rsidRPr="00ED4416">
        <w:rPr>
          <w:sz w:val="24"/>
          <w:szCs w:val="24"/>
        </w:rPr>
        <w:t>тят.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Напрасная затея, княгиня. Вбегут слуги в твою спальню и увидят не Змея иск</w:t>
      </w:r>
      <w:r w:rsidRPr="00ED4416">
        <w:rPr>
          <w:sz w:val="24"/>
          <w:szCs w:val="24"/>
        </w:rPr>
        <w:t>у</w:t>
      </w:r>
      <w:r w:rsidRPr="00ED4416">
        <w:rPr>
          <w:sz w:val="24"/>
          <w:szCs w:val="24"/>
        </w:rPr>
        <w:t>сителя, а князя своего, Павла Муромского.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Так ты еще и оборотень?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А как же? Разве ты не слышала, как Ивашка ко мне обращался?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Слыхала.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То-то же, красавица.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Не смей называть меня красавицей! Я князя самого позову!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А князь теперь в заботах государственных, земли свои объезжает и будет не раннее, как после полудня. Так что кричи не кричи, княгиня, да только никто меня от тебя не прогонит. А я всех могу прогнать из терема, приняв облик мужа твоего. Вот так-то, красавица. Показать гнев и страсть мою?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Нет, нет. Погоди. Не надо. Ты лучше скажи, чего тебе надобно.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ЗМЕЙ. Рад слышать трезвый твой вопрос. Вас, красавиц, покамест не припугнешь, вы все норовите несмышлеными да неразумными прикинуться. Но не обессудь, я на ваших уловках не одну собаку съел. Чем кричать, что есть мочи да грозить мне, спросила бы сразу, чего, мол, надобно тебе, Змей Неприязненный. Я бы и ответил сразу.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Так отвечай!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</w:t>
      </w:r>
      <w:r w:rsidRPr="00ED4416">
        <w:rPr>
          <w:i/>
          <w:sz w:val="24"/>
          <w:szCs w:val="24"/>
        </w:rPr>
        <w:t xml:space="preserve">(шашки собирает, доску поднимает). </w:t>
      </w:r>
      <w:r w:rsidRPr="00ED4416">
        <w:rPr>
          <w:sz w:val="24"/>
          <w:szCs w:val="24"/>
        </w:rPr>
        <w:t>А надобно мне с тобой, красавица, в ша</w:t>
      </w:r>
      <w:r w:rsidRPr="00ED4416">
        <w:rPr>
          <w:sz w:val="24"/>
          <w:szCs w:val="24"/>
        </w:rPr>
        <w:t>ш</w:t>
      </w:r>
      <w:r w:rsidRPr="00ED4416">
        <w:rPr>
          <w:sz w:val="24"/>
          <w:szCs w:val="24"/>
        </w:rPr>
        <w:t>ки сыграть.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В шашки?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В шашки.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Со мной?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С тобой.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А чего это ты надумал со мной в шашки играть?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Да жалко мне тебя стало. Все одна да одна.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Правда.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Князь государственными делами занят, в разъездах все или ходоков принимает.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Правда.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А тебе в шашки сыграть не с кем...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Ох, правда.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И сны свои сладкие рассказать некому.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Ну ты про сны мои речи не заводи. Резвый больно.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Хорошо, хорошо. Про сны мы опосля с тобой потолкуем, ежели захочешь. А покуда давай в шашки сразимся.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Ты бы, Змей, вылетел на минутку.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Зачем?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Как зачем? Оденусь я, причешусь. Негоже мне с тобой в таком виде в шашки сражаться.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ЗМЕЙ. Э, глупости. Ты ножки подтяни, спинкой обопрись и сиди себе. А я вот тут примощусь </w:t>
      </w:r>
      <w:r w:rsidRPr="00ED4416">
        <w:rPr>
          <w:i/>
          <w:sz w:val="24"/>
          <w:szCs w:val="24"/>
        </w:rPr>
        <w:t xml:space="preserve">(доску на кровать кладет, сам в ногах у княгини садится). </w:t>
      </w:r>
      <w:r w:rsidRPr="00ED4416">
        <w:rPr>
          <w:sz w:val="24"/>
          <w:szCs w:val="24"/>
        </w:rPr>
        <w:t>Видишь, как славно да удобно.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МАША(</w:t>
      </w:r>
      <w:r w:rsidRPr="00ED4416">
        <w:rPr>
          <w:i/>
          <w:sz w:val="24"/>
          <w:szCs w:val="24"/>
        </w:rPr>
        <w:t xml:space="preserve">садится в кровати). </w:t>
      </w:r>
      <w:r w:rsidRPr="00ED4416">
        <w:rPr>
          <w:sz w:val="24"/>
          <w:szCs w:val="24"/>
        </w:rPr>
        <w:t>Хитер ты да ласков. Одно слово – Змей!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Змей и есть. Искуситель. Ходи, княгиня. Красавицам завсегда первый ход п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ложен.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МАША. Ну, держись! Я ведь в шашки горазда играть! </w:t>
      </w:r>
      <w:r w:rsidRPr="00ED4416">
        <w:rPr>
          <w:i/>
          <w:sz w:val="24"/>
          <w:szCs w:val="24"/>
        </w:rPr>
        <w:t>(Ходит.)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В свою половину князь вбегает, взволновано по го</w:t>
      </w:r>
      <w:r w:rsidRPr="00ED4416">
        <w:rPr>
          <w:sz w:val="24"/>
          <w:szCs w:val="24"/>
        </w:rPr>
        <w:t>р</w:t>
      </w:r>
      <w:r w:rsidRPr="00ED4416">
        <w:rPr>
          <w:sz w:val="24"/>
          <w:szCs w:val="24"/>
        </w:rPr>
        <w:t>нице ходит, пальцами щелкает.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Ивашка! Ивашка!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</w:t>
      </w:r>
      <w:r w:rsidRPr="00ED4416">
        <w:rPr>
          <w:i/>
          <w:sz w:val="24"/>
          <w:szCs w:val="24"/>
        </w:rPr>
        <w:t xml:space="preserve">(вбегает, на ходу дожевывает). </w:t>
      </w:r>
      <w:r w:rsidRPr="00ED4416">
        <w:rPr>
          <w:sz w:val="24"/>
          <w:szCs w:val="24"/>
        </w:rPr>
        <w:t>Слушаю, князь батюшка.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Ты где был? Не на дворе?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Нет, князь батюшка. Я на кухне кашу ел.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А… То-то слышу я, во рту у тебя каша. С маслом?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С маслом.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То-то. Ну дожуй, дожуй. Да проглоти, как следует. Я подожду. Здоровье слуг – важное государственное дело.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Жует Ивашка. Князь взволновано по горнице х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дит. Наконец Ивашка глотает.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Готов к службе, Павел Муромский!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Ты вот что, Ивашка. Ты на дворе не был?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Еще не успел, князь батюшка.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КНЯЗЬ. Значит, ничего не видел?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Нет, князь батюшка.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ПАВЕЛ. А я вот, когда в терем шел, вижу по небу над городом Муромом Змей Непр</w:t>
      </w:r>
      <w:r w:rsidRPr="00ED4416">
        <w:rPr>
          <w:sz w:val="24"/>
          <w:szCs w:val="24"/>
        </w:rPr>
        <w:t>и</w:t>
      </w:r>
      <w:r w:rsidRPr="00ED4416">
        <w:rPr>
          <w:sz w:val="24"/>
          <w:szCs w:val="24"/>
        </w:rPr>
        <w:t>язненный летит. Впереди него свист, позади него свист, а сам мордой ко мне обернулся и улыбается.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Как это?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Да вот так.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Никогда в нашей местности Змеи не водились. А может вам показалось?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А черт его знает, Ивашка. Я и сам думаю, не показалось ли? Голова от гос</w:t>
      </w:r>
      <w:r w:rsidRPr="00ED4416">
        <w:rPr>
          <w:sz w:val="24"/>
          <w:szCs w:val="24"/>
        </w:rPr>
        <w:t>у</w:t>
      </w:r>
      <w:r w:rsidRPr="00ED4416">
        <w:rPr>
          <w:sz w:val="24"/>
          <w:szCs w:val="24"/>
        </w:rPr>
        <w:t>дарственных забот кругом идет, ни сна, ни покою. Может мне отдохнуть надо</w:t>
      </w:r>
      <w:r w:rsidRPr="00ED4416">
        <w:rPr>
          <w:sz w:val="24"/>
          <w:szCs w:val="24"/>
        </w:rPr>
        <w:t>б</w:t>
      </w:r>
      <w:r w:rsidRPr="00ED4416">
        <w:rPr>
          <w:sz w:val="24"/>
          <w:szCs w:val="24"/>
        </w:rPr>
        <w:t>но?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Отдохнуть вам непременно надобно, всех дел все равно не переделаешь. Давайте-ка вот на лавку прилягте. Я вам перинку подстелю, подушечку вышитую под голову, вы и поспите. А проснетесь, я вам кваску принесу. Эх, хорош квас нынче! Ядреный!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ПАВЕЛ. И то правда. </w:t>
      </w:r>
      <w:r w:rsidRPr="00ED4416">
        <w:rPr>
          <w:i/>
          <w:sz w:val="24"/>
          <w:szCs w:val="24"/>
        </w:rPr>
        <w:t xml:space="preserve">(Ложится.) </w:t>
      </w:r>
      <w:r w:rsidRPr="00ED4416">
        <w:rPr>
          <w:sz w:val="24"/>
          <w:szCs w:val="24"/>
        </w:rPr>
        <w:t>Авось засну.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Спите князь батюшка, спите</w:t>
      </w:r>
      <w:r w:rsidRPr="00ED4416">
        <w:rPr>
          <w:i/>
          <w:sz w:val="24"/>
          <w:szCs w:val="24"/>
        </w:rPr>
        <w:t>(укрывает заботливо, подтыкает со всех ст</w:t>
      </w:r>
      <w:r w:rsidRPr="00ED4416">
        <w:rPr>
          <w:i/>
          <w:sz w:val="24"/>
          <w:szCs w:val="24"/>
        </w:rPr>
        <w:t>о</w:t>
      </w:r>
      <w:r w:rsidRPr="00ED4416">
        <w:rPr>
          <w:i/>
          <w:sz w:val="24"/>
          <w:szCs w:val="24"/>
        </w:rPr>
        <w:t xml:space="preserve">рон ласково). </w:t>
      </w:r>
      <w:r w:rsidRPr="00ED4416">
        <w:rPr>
          <w:sz w:val="24"/>
          <w:szCs w:val="24"/>
        </w:rPr>
        <w:t>И ни о чем не беспокойтесь. Голова отдыхать должна, а вы все д</w:t>
      </w:r>
      <w:r w:rsidRPr="00ED4416">
        <w:rPr>
          <w:sz w:val="24"/>
          <w:szCs w:val="24"/>
        </w:rPr>
        <w:t>у</w:t>
      </w:r>
      <w:r w:rsidRPr="00ED4416">
        <w:rPr>
          <w:sz w:val="24"/>
          <w:szCs w:val="24"/>
        </w:rPr>
        <w:t>маете да думаете.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ПАВЕЛ. Ох-хо-хо… </w:t>
      </w:r>
      <w:r w:rsidRPr="00ED4416">
        <w:rPr>
          <w:i/>
          <w:sz w:val="24"/>
          <w:szCs w:val="24"/>
        </w:rPr>
        <w:t xml:space="preserve">(Приподнимается.) </w:t>
      </w:r>
      <w:r w:rsidRPr="00ED4416">
        <w:rPr>
          <w:sz w:val="24"/>
          <w:szCs w:val="24"/>
        </w:rPr>
        <w:t>Ивашка.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Слушаю, князь батюшка.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Понимаешь, Ивашка, мне показалось еще, что Змей Неприязненный из окошка княгини вылетал, из ее горницы.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Да полно, князь батюшка! Показалось вам, истинно говорю – показалось. Откуда Змею взяться? Давно их всех вывели напрочь.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Показалось, Ивашка, показалось. Спасибо тебе за любовь да ласку.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Э, чего там. Я ведь холоп потомственный. И дед мой, и прадед, и все о</w:t>
      </w:r>
      <w:r w:rsidRPr="00ED4416">
        <w:rPr>
          <w:sz w:val="24"/>
          <w:szCs w:val="24"/>
        </w:rPr>
        <w:t>с</w:t>
      </w:r>
      <w:r w:rsidRPr="00ED4416">
        <w:rPr>
          <w:sz w:val="24"/>
          <w:szCs w:val="24"/>
        </w:rPr>
        <w:t xml:space="preserve">тальные дальние предки, все были холопами, честными и добросовестными. Так-то… Спит никак? </w:t>
      </w:r>
      <w:r w:rsidRPr="00ED4416">
        <w:rPr>
          <w:i/>
          <w:sz w:val="24"/>
          <w:szCs w:val="24"/>
        </w:rPr>
        <w:t xml:space="preserve">(Наклоняется, в лицо князю смотрит.) </w:t>
      </w:r>
      <w:r w:rsidRPr="00ED4416">
        <w:rPr>
          <w:sz w:val="24"/>
          <w:szCs w:val="24"/>
        </w:rPr>
        <w:t>Спит. Пущай отдохнет, хлопотун.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Выходит на цыпочках, осторожно. Но только-только становится слышен уютный храп да свист князева носа, как в горницу княгиня вбегает, одетая и причесанная, но ужасно взволнованная и отчаянно красная лицом. Перед лавкой князя на колени бросае</w:t>
      </w:r>
      <w:r w:rsidRPr="00ED4416">
        <w:rPr>
          <w:sz w:val="24"/>
          <w:szCs w:val="24"/>
        </w:rPr>
        <w:t>т</w:t>
      </w:r>
      <w:r w:rsidRPr="00ED4416">
        <w:rPr>
          <w:sz w:val="24"/>
          <w:szCs w:val="24"/>
        </w:rPr>
        <w:t>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Князь! Князь! Павлуша!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</w:t>
      </w:r>
      <w:r w:rsidRPr="00ED4416">
        <w:rPr>
          <w:i/>
          <w:sz w:val="24"/>
          <w:szCs w:val="24"/>
        </w:rPr>
        <w:t xml:space="preserve">(просыпается). </w:t>
      </w:r>
      <w:r w:rsidRPr="00ED4416">
        <w:rPr>
          <w:sz w:val="24"/>
          <w:szCs w:val="24"/>
        </w:rPr>
        <w:t>А? Что? Где?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Князь! Павел Муромский! Должна повиниться перед вами, хотя никакой вины за мной нет. Сам окаянный прилетел и нет сил у меня с ним справиться.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Кто прилетел? С кем справиться? Княгиня, матушка, успокойтесь и расскаж</w:t>
      </w:r>
      <w:r w:rsidRPr="00ED4416">
        <w:rPr>
          <w:sz w:val="24"/>
          <w:szCs w:val="24"/>
        </w:rPr>
        <w:t>и</w:t>
      </w:r>
      <w:r w:rsidRPr="00ED4416">
        <w:rPr>
          <w:sz w:val="24"/>
          <w:szCs w:val="24"/>
        </w:rPr>
        <w:t>те все по порядку.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Змей, батюшка князь. Змей ко мне прилетал. Прямо в спальню.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ПАВЕЛ. Ага! </w:t>
      </w:r>
      <w:r w:rsidRPr="00ED4416">
        <w:rPr>
          <w:i/>
          <w:sz w:val="24"/>
          <w:szCs w:val="24"/>
        </w:rPr>
        <w:t xml:space="preserve">(Вскакивает, по горнице ходит.) </w:t>
      </w:r>
      <w:r w:rsidRPr="00ED4416">
        <w:rPr>
          <w:sz w:val="24"/>
          <w:szCs w:val="24"/>
        </w:rPr>
        <w:t>Все-таки прилетал! Не показалось мне значит. Работает моя голова нормально.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Неужели вы его видели?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Видел, конечно. Я в терем возвращался, а он из вашего окошка как раз выл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>тал.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Чего же вы ко мне не поспешили?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Так Ивашка меня, подлец, отговорил. Показалось вам, говорит, князь батю</w:t>
      </w:r>
      <w:r w:rsidRPr="00ED4416">
        <w:rPr>
          <w:sz w:val="24"/>
          <w:szCs w:val="24"/>
        </w:rPr>
        <w:t>ш</w:t>
      </w:r>
      <w:r w:rsidRPr="00ED4416">
        <w:rPr>
          <w:sz w:val="24"/>
          <w:szCs w:val="24"/>
        </w:rPr>
        <w:t>ка. Не водятся, говорит, змеи в нашей губернии.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Не водятся. Еще как водятся! Настоящие искусители!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Искусители? Так этот змей был искуситель?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МАША, Да. Змей Неприязненный был искуситель.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ПАВЕЛ. Так, так, так… Так, так, так… Он тебя искушал?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Конечно!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Так, так, так… Так, так, так… А как искушал?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Ну как они искушают? Известно. Ласковыми речами да взглядом настойч</w:t>
      </w:r>
      <w:r w:rsidRPr="00ED4416">
        <w:rPr>
          <w:sz w:val="24"/>
          <w:szCs w:val="24"/>
        </w:rPr>
        <w:t>и</w:t>
      </w:r>
      <w:r w:rsidRPr="00ED4416">
        <w:rPr>
          <w:sz w:val="24"/>
          <w:szCs w:val="24"/>
        </w:rPr>
        <w:t>вым.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А почему ты его не выгнала?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А как я его выгоню, если он – оборотень?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Оборотень?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Ну конечно! Для меня он Змей и Змей, и как Змей Неприязненный выглядит. А если кто войдет, он для того оборачивается князем Муромским, мужем моим.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Мной, что ли?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Вами. Коли вы еще муж мой.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Так, так, так… Интересно. А ты видела, как он мной оборачивался?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Конечно. Когда я его в первый раз увидела, испугалась сильно да как закричу. Ивашка прибежал на помощь мне, а Змей - раз – и вылитый князь. Вы, то есть. Да еще ерепениться начал, Ивашку побранил, почему, мол, без спросу в покои кн</w:t>
      </w:r>
      <w:r w:rsidRPr="00ED4416">
        <w:rPr>
          <w:sz w:val="24"/>
          <w:szCs w:val="24"/>
        </w:rPr>
        <w:t>я</w:t>
      </w:r>
      <w:r w:rsidRPr="00ED4416">
        <w:rPr>
          <w:sz w:val="24"/>
          <w:szCs w:val="24"/>
        </w:rPr>
        <w:t>гини врываешься.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А он что?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Кто?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Ивашка-то?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Помочь, говорит, хотел. Потому и вбежал. Уж больно кричала княгиня громко.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Молодец. А он что?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Кто?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Змей-то?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А что змей? Ивашку выгнал и заново Змеем Неприязненным обернулся.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И заново тебя искушать стал.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Стал.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Ну а что вы опосля делали?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Опосля чего?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Чего, чего! Он тебя искусил?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Искусил, батюшка князь.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Вот я и спрашиваю: чего опосля того, как он тебя искусил, вы делали?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Будто не знаешь?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Говори, коли тебя муж спрашивает!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</w:t>
      </w:r>
      <w:r w:rsidRPr="00ED4416">
        <w:rPr>
          <w:i/>
          <w:sz w:val="24"/>
          <w:szCs w:val="24"/>
        </w:rPr>
        <w:t xml:space="preserve">(всхлипывать начинает). </w:t>
      </w:r>
      <w:r w:rsidRPr="00ED4416">
        <w:rPr>
          <w:sz w:val="24"/>
          <w:szCs w:val="24"/>
        </w:rPr>
        <w:t>В шашки играли.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В шашки!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В шашки, батюшка князь.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Хорошо он в шашки играет?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МАША. Очень хорошо, батюшка князь </w:t>
      </w:r>
      <w:r w:rsidRPr="00ED4416">
        <w:rPr>
          <w:i/>
          <w:sz w:val="24"/>
          <w:szCs w:val="24"/>
        </w:rPr>
        <w:t>(плачет).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Ну будет, будет. Не плачь. Ма-ша!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Как мне не плакать, Павлуша? Я к тебе за помощью прибежала, как к мужу любимому, единственному, а ты меня же в чем-то непотребном подозреваешь, кричишь, ругаешься…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Не буду больше. Не буду кричать, ругаться. Но, матушка княгиня, он ведь к тебе прилетел, не ко мне.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А ты-то ему на что?</w:t>
      </w:r>
    </w:p>
    <w:p w:rsidR="00A4268D" w:rsidRPr="00ED4416" w:rsidRDefault="00A4268D">
      <w:pPr>
        <w:pStyle w:val="110"/>
        <w:rPr>
          <w:i/>
          <w:sz w:val="24"/>
          <w:szCs w:val="24"/>
        </w:rPr>
      </w:pPr>
      <w:r w:rsidRPr="00ED4416">
        <w:rPr>
          <w:sz w:val="24"/>
          <w:szCs w:val="24"/>
        </w:rPr>
        <w:t>ПАВЕЛ. Тоже верно. На что я ему?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i/>
          <w:sz w:val="24"/>
          <w:szCs w:val="24"/>
        </w:rPr>
        <w:t>Пауза.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Однако, избавляться от него как-то надо.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А как?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То-то и оно – как? Он и Неприязненный, он и Искуситель, и Оборотень. Тут хитрость нужна, без хитрости ни шиша не получится.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МАША. Хитростью. А есть она у тебя, хитрость?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Откуда, матушка?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Пауза. Но тут князь палец к губам приставляет, на цыпочках к двери крадется, прислушивается. Так же на цыпочках на середину горницы возвращается, кр</w:t>
      </w:r>
      <w:r w:rsidRPr="00ED4416">
        <w:rPr>
          <w:sz w:val="24"/>
          <w:szCs w:val="24"/>
        </w:rPr>
        <w:t>и</w:t>
      </w:r>
      <w:r w:rsidRPr="00ED4416">
        <w:rPr>
          <w:sz w:val="24"/>
          <w:szCs w:val="24"/>
        </w:rPr>
        <w:t>чит.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КНЯЗЬ. Ивашка! Ивашка!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</w:t>
      </w:r>
      <w:r w:rsidRPr="00ED4416">
        <w:rPr>
          <w:i/>
          <w:sz w:val="24"/>
          <w:szCs w:val="24"/>
        </w:rPr>
        <w:t xml:space="preserve">(тотчас входит). </w:t>
      </w:r>
      <w:r w:rsidRPr="00ED4416">
        <w:rPr>
          <w:sz w:val="24"/>
          <w:szCs w:val="24"/>
        </w:rPr>
        <w:t>Тут я, князь батюшка!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Подслушивал?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Я ли неисправно службу несу, князь Павел Муромский?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Исправно, Ивашка. Исправно. Подслушивал, я спрашиваю?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Я ли вас не люблю, князь Павел Муромский?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Да любишь ты меня, любишь. На мой вопрос отвечай. Я ведь спрашиваю.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Подслушивал, князь батюшка. И вот что я вам скажу: ежели не подслуш</w:t>
      </w:r>
      <w:r w:rsidRPr="00ED4416">
        <w:rPr>
          <w:sz w:val="24"/>
          <w:szCs w:val="24"/>
        </w:rPr>
        <w:t>и</w:t>
      </w:r>
      <w:r w:rsidRPr="00ED4416">
        <w:rPr>
          <w:sz w:val="24"/>
          <w:szCs w:val="24"/>
        </w:rPr>
        <w:t>вать, то как же можно исправно служить да верно любить? Никак невозможно.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А-а-а… Слышите, княгиня? Хитер, стало быть, Ивашка?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Еще как хитер.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Сказывай тогда: слышал, какая беда с княгиней приключилась?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Слыхал.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Сказывай тогда вот что: как нам от Змея этого избавиться. Или он тебя хи</w:t>
      </w:r>
      <w:r w:rsidRPr="00ED4416">
        <w:rPr>
          <w:sz w:val="24"/>
          <w:szCs w:val="24"/>
        </w:rPr>
        <w:t>т</w:t>
      </w:r>
      <w:r w:rsidRPr="00ED4416">
        <w:rPr>
          <w:sz w:val="24"/>
          <w:szCs w:val="24"/>
        </w:rPr>
        <w:t>рее?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Ну это видно будет, кто кого хитрее. А совет мой вам, княгиня матушка, такой. В следующий раз, когда Змей к вам прилетит, вы с ним ласково да нежно разговаривайте. И не капризничайте.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А я и не капризничала особенно.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Вот и хорошо. Значит будьте еще приветливее, чтобы Змей всякую бд</w:t>
      </w:r>
      <w:r w:rsidRPr="00ED4416">
        <w:rPr>
          <w:sz w:val="24"/>
          <w:szCs w:val="24"/>
        </w:rPr>
        <w:t>и</w:t>
      </w:r>
      <w:r w:rsidRPr="00ED4416">
        <w:rPr>
          <w:sz w:val="24"/>
          <w:szCs w:val="24"/>
        </w:rPr>
        <w:t>тельность потерял. А когда он размякнет да в вашу нежность поверит, вы его тут и спросите: а где, мол, Змей Неприязненный, твоя смерть хоронится. И ласкайте его, ласкайте.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А нельзя без ласки?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Никак нельзя, князь батюшка. Потому как Змей смерть свою завсегда дал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>ко хранит и никому об этом не рассказывает.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Поняла я, Ивашка. Все поняла.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А когда Змей вам о своей смерти поведает, вы нам об этом расскажите. Вот мы тогда и подумаем, как нечисть извести.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ПАВЕЛ. Каков? Молодец, Ивашка! Ну, княгиня, все поняли?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Все поняла, Павел Муромский.</w:t>
      </w:r>
    </w:p>
    <w:p w:rsidR="00A4268D" w:rsidRPr="00ED4416" w:rsidRDefault="00A4268D">
      <w:pPr>
        <w:pStyle w:val="110"/>
        <w:rPr>
          <w:i/>
          <w:sz w:val="24"/>
          <w:szCs w:val="24"/>
        </w:rPr>
      </w:pPr>
      <w:r w:rsidRPr="00ED4416">
        <w:rPr>
          <w:sz w:val="24"/>
          <w:szCs w:val="24"/>
        </w:rPr>
        <w:t xml:space="preserve">ПАВЕЛ. С Богом тогда. </w:t>
      </w:r>
      <w:r w:rsidRPr="00ED4416">
        <w:rPr>
          <w:i/>
          <w:sz w:val="24"/>
          <w:szCs w:val="24"/>
        </w:rPr>
        <w:t xml:space="preserve">(Целует в лоб.) </w:t>
      </w:r>
      <w:r w:rsidRPr="00ED4416">
        <w:rPr>
          <w:sz w:val="24"/>
          <w:szCs w:val="24"/>
        </w:rPr>
        <w:t>Ступай к себе да жди этого поганца.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i/>
          <w:sz w:val="24"/>
          <w:szCs w:val="24"/>
        </w:rPr>
        <w:t>Уходит княгиня.</w:t>
      </w:r>
    </w:p>
    <w:p w:rsidR="00A4268D" w:rsidRPr="00ED4416" w:rsidRDefault="00A4268D">
      <w:pPr>
        <w:pStyle w:val="110"/>
        <w:rPr>
          <w:i/>
          <w:sz w:val="24"/>
          <w:szCs w:val="24"/>
        </w:rPr>
      </w:pPr>
      <w:r w:rsidRPr="00ED4416">
        <w:rPr>
          <w:sz w:val="24"/>
          <w:szCs w:val="24"/>
        </w:rPr>
        <w:t>ПАВЕЛ. А ты, Ивашка, слушай в оба уха да в оба глаза поглядывай. А я поеду, дел у меня невпроворот. Не добьется Змей Неприязненный, чтобы я из-за него госуда</w:t>
      </w:r>
      <w:r w:rsidRPr="00ED4416">
        <w:rPr>
          <w:sz w:val="24"/>
          <w:szCs w:val="24"/>
        </w:rPr>
        <w:t>р</w:t>
      </w:r>
      <w:r w:rsidRPr="00ED4416">
        <w:rPr>
          <w:sz w:val="24"/>
          <w:szCs w:val="24"/>
        </w:rPr>
        <w:t>ственные заботы оставил. Нет, брат, шалишь.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i/>
          <w:sz w:val="24"/>
          <w:szCs w:val="24"/>
        </w:rPr>
        <w:t>Уходит князь.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Эх, князь, князь. Как тебе государство мозги высушило, просто беда. А кн</w:t>
      </w:r>
      <w:r w:rsidRPr="00ED4416">
        <w:rPr>
          <w:sz w:val="24"/>
          <w:szCs w:val="24"/>
        </w:rPr>
        <w:t>я</w:t>
      </w:r>
      <w:r w:rsidRPr="00ED4416">
        <w:rPr>
          <w:sz w:val="24"/>
          <w:szCs w:val="24"/>
        </w:rPr>
        <w:t xml:space="preserve">гиня, надо заметить, сегодня шибко румяна. Давно я ее такой не видывал. </w:t>
      </w:r>
      <w:r w:rsidRPr="00ED4416">
        <w:rPr>
          <w:i/>
          <w:sz w:val="24"/>
          <w:szCs w:val="24"/>
        </w:rPr>
        <w:t>(Ух</w:t>
      </w:r>
      <w:r w:rsidRPr="00ED4416">
        <w:rPr>
          <w:i/>
          <w:sz w:val="24"/>
          <w:szCs w:val="24"/>
        </w:rPr>
        <w:t>о</w:t>
      </w:r>
      <w:r w:rsidRPr="00ED4416">
        <w:rPr>
          <w:i/>
          <w:sz w:val="24"/>
          <w:szCs w:val="24"/>
        </w:rPr>
        <w:t>дит Ивашка.)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Темнеет. Из темноты свечки сначала проступ</w:t>
      </w:r>
      <w:r w:rsidRPr="00ED4416">
        <w:rPr>
          <w:sz w:val="24"/>
          <w:szCs w:val="24"/>
        </w:rPr>
        <w:t>а</w:t>
      </w:r>
      <w:r w:rsidRPr="00ED4416">
        <w:rPr>
          <w:sz w:val="24"/>
          <w:szCs w:val="24"/>
        </w:rPr>
        <w:t>ют, все ярче и ярче, затем лики икон да–алтарь. П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>ред алтарем Петр на коленях стоит.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Я Петр. Князь. Родной брат князя Павла Муромского. Пришел вот к тебе с тру</w:t>
      </w:r>
      <w:r w:rsidRPr="00ED4416">
        <w:rPr>
          <w:sz w:val="24"/>
          <w:szCs w:val="24"/>
        </w:rPr>
        <w:t>д</w:t>
      </w:r>
      <w:r w:rsidRPr="00ED4416">
        <w:rPr>
          <w:sz w:val="24"/>
          <w:szCs w:val="24"/>
        </w:rPr>
        <w:t>ным вопросом. Выслушай, Господи. А дело, выходит, вот какое. Повадился к ж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 xml:space="preserve">не брата моего Змей Неприязненный летать. И летает все тогда, когда князь, брат </w:t>
      </w:r>
      <w:r w:rsidRPr="00ED4416">
        <w:rPr>
          <w:sz w:val="24"/>
          <w:szCs w:val="24"/>
        </w:rPr>
        <w:lastRenderedPageBreak/>
        <w:t>мой, по делам государственным разъезжает. Прилетит Змей и в спальню княгини через окно – шасть! Для того, стало быть, чтобы ее соблазнить. Слабость женская тебе известна, Господи. И никто ему помешать не может, потому как только в спальню кто-нибудь войдет, Змей сразу князем оборачивается. Павлом Муро</w:t>
      </w:r>
      <w:r w:rsidRPr="00ED4416">
        <w:rPr>
          <w:sz w:val="24"/>
          <w:szCs w:val="24"/>
        </w:rPr>
        <w:t>м</w:t>
      </w:r>
      <w:r w:rsidRPr="00ED4416">
        <w:rPr>
          <w:sz w:val="24"/>
          <w:szCs w:val="24"/>
        </w:rPr>
        <w:t>ским, стало быть, братом моим. И кричит даже на всех и слугами повелевает. Как его одолеть? Никак невозможно. Стала тогда княгиня выспрашивать у Змея Н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>приязненного, отчего, мол, ему умереть суждено. А он не долго кочевряжился под женскими ласками, растаял. И несмотря на свою подлую хитрость, ответил: смерть моя от Петрова плеча, от Агрикова меча. Вот я и пришел к тебе, Господи. Петр – это я, а где Агриков меч сыскать, не знаю. Помоги, Господи! А я уж не о</w:t>
      </w:r>
      <w:r w:rsidRPr="00ED4416">
        <w:rPr>
          <w:sz w:val="24"/>
          <w:szCs w:val="24"/>
        </w:rPr>
        <w:t>с</w:t>
      </w:r>
      <w:r w:rsidRPr="00ED4416">
        <w:rPr>
          <w:sz w:val="24"/>
          <w:szCs w:val="24"/>
        </w:rPr>
        <w:t>рамлюсь, брата родного от непотребной напасти избавлю. Стыдно ведь.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Свечки разом погасли, а из темноты отрок све</w:t>
      </w:r>
      <w:r w:rsidRPr="00ED4416">
        <w:rPr>
          <w:sz w:val="24"/>
          <w:szCs w:val="24"/>
        </w:rPr>
        <w:t>т</w:t>
      </w:r>
      <w:r w:rsidRPr="00ED4416">
        <w:rPr>
          <w:sz w:val="24"/>
          <w:szCs w:val="24"/>
        </w:rPr>
        <w:t>лолицый выступает весь в белом. И такой он белый, аж светится, и всю церковь освещает.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ОТРОК. Пойдем за мной, Петр.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За алтарь уходит. Встает Петр с колен и за отр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ком поспешает. Наполняется церковь мощными пе</w:t>
      </w:r>
      <w:r w:rsidRPr="00ED4416">
        <w:rPr>
          <w:sz w:val="24"/>
          <w:szCs w:val="24"/>
        </w:rPr>
        <w:t>с</w:t>
      </w:r>
      <w:r w:rsidRPr="00ED4416">
        <w:rPr>
          <w:sz w:val="24"/>
          <w:szCs w:val="24"/>
        </w:rPr>
        <w:t>нопениями. Но вновь появляется отрок и песнопения растворяются. Петр выходит, а в руках сверкающий меч держит.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ОТРОК. Верю тебе, Петр, не употребишь во вред людям сей грозный меч. И брата св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его от нечисти избавишь.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</w:t>
      </w:r>
      <w:r w:rsidRPr="00ED4416">
        <w:rPr>
          <w:i/>
          <w:sz w:val="24"/>
          <w:szCs w:val="24"/>
        </w:rPr>
        <w:t xml:space="preserve">(падает на колени). </w:t>
      </w:r>
      <w:r w:rsidRPr="00ED4416">
        <w:rPr>
          <w:sz w:val="24"/>
          <w:szCs w:val="24"/>
        </w:rPr>
        <w:t>Спасибо тебе, отрок.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ОТРОК. Бога благодари. От него справедливое возмездие.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Исчезает отрок. Темнеет сразу и свечи больше не высвечиваются. Лишь жаркий шепот Петра слышен.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Спасибо, Господи. Спасибо, Господи, за веру.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А княгиня в своей спальне сидит, перед нею на ст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лике шашки расставлены, Змея Неприязненного ждет.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Створки окна раскрываются, вихрь врывается, а с вихрем – Змей. Посреди комнаты застывает, осма</w:t>
      </w:r>
      <w:r w:rsidRPr="00ED4416">
        <w:rPr>
          <w:sz w:val="24"/>
          <w:szCs w:val="24"/>
        </w:rPr>
        <w:t>т</w:t>
      </w:r>
      <w:r w:rsidRPr="00ED4416">
        <w:rPr>
          <w:sz w:val="24"/>
          <w:szCs w:val="24"/>
        </w:rPr>
        <w:t>ривается и сильно носом поганым воздух втягивает.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Ждешь?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Жду. Шашки вон расставила.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Шашки – это хорошо.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Чего стоишь, воздух нюхаешь? Садись. Твой ход нынче.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Человечинкой у тебя сегодня пахнет. Подозрительно.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А я не человек, что ли?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Ты женщина, от тебя женский дух идет. А я чую человека, мужчину, воина, ко мне нелюбезно настроенного. А ну вылезай, если храбрый такой!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Из-под кровати княгининой Петр выскакивает, сверкающим мечом замахивается.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Ах ты, поганец! Ах ты, пакостник! Сейчас я твою безобразную башку отрублю напрочь.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А Змей повернулся вокруг себя и – раз, два – уже князь Павел Муромский перед братом своим стоит, посмеивается. Петр так и застыл с мечом в воздухе.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Ты что же, Петруша, брата не узнаешь?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ПЕТР. А-а-а! </w:t>
      </w:r>
      <w:r w:rsidRPr="00ED4416">
        <w:rPr>
          <w:i/>
          <w:sz w:val="24"/>
          <w:szCs w:val="24"/>
        </w:rPr>
        <w:t>(Выбегает из спальни.)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</w:t>
      </w:r>
      <w:r w:rsidRPr="00ED4416">
        <w:rPr>
          <w:i/>
          <w:sz w:val="24"/>
          <w:szCs w:val="24"/>
        </w:rPr>
        <w:t xml:space="preserve">(опять Змеем оборачивается). </w:t>
      </w:r>
      <w:r w:rsidRPr="00ED4416">
        <w:rPr>
          <w:sz w:val="24"/>
          <w:szCs w:val="24"/>
        </w:rPr>
        <w:t>Нехорошо, княгиня, поступаешь. Обманываешь. Я ведь и наказать могу.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МАША. Прости меня, Змей. Да ведь я не знала, что он под кроватью моей схоронился.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Не знала?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МАША. Вот те крест! </w:t>
      </w:r>
      <w:r w:rsidRPr="00ED4416">
        <w:rPr>
          <w:i/>
          <w:sz w:val="24"/>
          <w:szCs w:val="24"/>
        </w:rPr>
        <w:t>(Крестится.)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</w:t>
      </w:r>
      <w:r w:rsidRPr="00ED4416">
        <w:rPr>
          <w:i/>
          <w:sz w:val="24"/>
          <w:szCs w:val="24"/>
        </w:rPr>
        <w:t xml:space="preserve">(с опаской). </w:t>
      </w:r>
      <w:r w:rsidRPr="00ED4416">
        <w:rPr>
          <w:sz w:val="24"/>
          <w:szCs w:val="24"/>
        </w:rPr>
        <w:t>Ну ты оставь кресты-то, оставь в покое.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Обязательно князю скажу. Стыд-то какой. Брат мужа под кроватью в спальне прячется. А?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Да уж. Тебе не личит.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Скажу, скажу. Пожалуюсь.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Вдруг слышится: «А-а-а!» – и с мечом Петр вбег</w:t>
      </w:r>
      <w:r w:rsidRPr="00ED4416">
        <w:rPr>
          <w:sz w:val="24"/>
          <w:szCs w:val="24"/>
        </w:rPr>
        <w:t>а</w:t>
      </w:r>
      <w:r w:rsidRPr="00ED4416">
        <w:rPr>
          <w:sz w:val="24"/>
          <w:szCs w:val="24"/>
        </w:rPr>
        <w:t>ет. Змей быстренько князем Павлом оборачивается, но не тут-то было. Петр бесстрашно к нему подст</w:t>
      </w:r>
      <w:r w:rsidRPr="00ED4416">
        <w:rPr>
          <w:sz w:val="24"/>
          <w:szCs w:val="24"/>
        </w:rPr>
        <w:t>у</w:t>
      </w:r>
      <w:r w:rsidRPr="00ED4416">
        <w:rPr>
          <w:sz w:val="24"/>
          <w:szCs w:val="24"/>
        </w:rPr>
        <w:t>пает.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Врешь, дьявол! Не проведешь! Брат мой в горнице своей сидит, указы пишет.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ЗМЕЙ. Да ты что, брат? Опомнись! Век потом себе не простишь!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Молчи, оборотень! И к смерти готовься. Пора тебе ответ держать, пакостнику.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И свистит Агриков меч в воздухе. Голова Змея Н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>приязненного в угол горницы летит, громко по полу катится, а тело прямо на Петра валится. И из горла кровь зеленая поганая льется. На Петра.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МАША. Ай! Кровь-то какая! Зеленая, вонючая.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</w:t>
      </w:r>
      <w:r w:rsidRPr="00ED4416">
        <w:rPr>
          <w:i/>
          <w:sz w:val="24"/>
          <w:szCs w:val="24"/>
        </w:rPr>
        <w:t xml:space="preserve">(весь в зеленой крови, падает). </w:t>
      </w:r>
      <w:r w:rsidRPr="00ED4416">
        <w:rPr>
          <w:sz w:val="24"/>
          <w:szCs w:val="24"/>
        </w:rPr>
        <w:t>Погибаю, княгиня. Это не кровь - яд поганый.</w:t>
      </w:r>
    </w:p>
    <w:p w:rsidR="00A4268D" w:rsidRPr="00ED4416" w:rsidRDefault="00A4268D">
      <w:pPr>
        <w:pStyle w:val="110"/>
        <w:rPr>
          <w:sz w:val="24"/>
          <w:szCs w:val="24"/>
        </w:rPr>
      </w:pPr>
    </w:p>
    <w:p w:rsidR="00A4268D" w:rsidRPr="00ED4416" w:rsidRDefault="00A4268D">
      <w:pPr>
        <w:pStyle w:val="110"/>
        <w:rPr>
          <w:sz w:val="24"/>
          <w:szCs w:val="24"/>
        </w:rPr>
      </w:pP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Изба. В избе дева Феврония сидит, полотно ткет, песню поет.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</w:t>
      </w:r>
      <w:r w:rsidRPr="00ED4416">
        <w:rPr>
          <w:i/>
          <w:sz w:val="24"/>
          <w:szCs w:val="24"/>
        </w:rPr>
        <w:t>(поет).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sz w:val="24"/>
          <w:szCs w:val="24"/>
        </w:rPr>
        <w:t>О светло светлая, И украсно украшена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sz w:val="24"/>
          <w:szCs w:val="24"/>
        </w:rPr>
        <w:t>Земля Русская! И многими красотами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sz w:val="24"/>
          <w:szCs w:val="24"/>
        </w:rPr>
        <w:t>Удивлена еси: Озеры многими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sz w:val="24"/>
          <w:szCs w:val="24"/>
        </w:rPr>
        <w:t>Удивлена еси, Реками и кладязьями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sz w:val="24"/>
          <w:szCs w:val="24"/>
        </w:rPr>
        <w:t>Месточестными, Горами крутыми,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sz w:val="24"/>
          <w:szCs w:val="24"/>
        </w:rPr>
        <w:t>Холмы высокими, Дубравами частыми,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sz w:val="24"/>
          <w:szCs w:val="24"/>
        </w:rPr>
        <w:t>Польми дивными, Зверьми различными,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sz w:val="24"/>
          <w:szCs w:val="24"/>
        </w:rPr>
        <w:t>Птицами бесчисленными, Городы великими,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sz w:val="24"/>
          <w:szCs w:val="24"/>
        </w:rPr>
        <w:t>Селы дивными, Винограды обильными,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sz w:val="24"/>
          <w:szCs w:val="24"/>
        </w:rPr>
        <w:t>Домы церковными  и Князьями грозными,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sz w:val="24"/>
          <w:szCs w:val="24"/>
        </w:rPr>
        <w:t>Бояре честными, Вельможами многими!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sz w:val="24"/>
          <w:szCs w:val="24"/>
        </w:rPr>
        <w:t>Всего еси исполнена Земля Русская,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sz w:val="24"/>
          <w:szCs w:val="24"/>
        </w:rPr>
        <w:t>О правоверная Вера Християнская!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Вбегает в избу стрелец-молодец.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Здравствуй, красная девица.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Нехорошо дому быть без ушей да без очей. Однако, здравствуй, коли в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шел.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В каждой деревне и в каждом селе свои поговорки да присказки. Это поч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>му дом твой без ушей да без очей?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Вошел ты в горницу и увидел меня в будничной одежде. Не ждала я го</w:t>
      </w:r>
      <w:r w:rsidRPr="00ED4416">
        <w:rPr>
          <w:sz w:val="24"/>
          <w:szCs w:val="24"/>
        </w:rPr>
        <w:t>с</w:t>
      </w:r>
      <w:r w:rsidRPr="00ED4416">
        <w:rPr>
          <w:sz w:val="24"/>
          <w:szCs w:val="24"/>
        </w:rPr>
        <w:t>тя. А был бы пес, залаял бы, тебя почуяв – это уши дому. А был бы ребенок, тебя бы еще на дворе приметил, прибежал бы, мне сказал – это очи дому.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Так почему нет в твоем доме ни ушей, ни очей?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Много будешь знать, скоро состаришься.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А мать есть? Отец? Братья-сестры?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ФЕВРОНИЯ. Тебе зачем?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Любопытный я. И поговорить охота. Вон ты какая ладная.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Ушли мать и отец взаймы плакать. А брат – через ноги в глаза смерти смотреть.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Опять загадками говоришь. А ежели по-простому?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Одет ты вроде богато, а в голове не густо.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Ну ладно. Голова мне дана, чтобы князю служить справно, а не твои загадки отгадывать.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А чего тут отгадывать? Мать и отец на похороны пошли, и там плачут. Когда сами помрут, у них на похоронах другие будут плакать, долг отдавать. Ст</w:t>
      </w:r>
      <w:r w:rsidRPr="00ED4416">
        <w:rPr>
          <w:sz w:val="24"/>
          <w:szCs w:val="24"/>
        </w:rPr>
        <w:t>а</w:t>
      </w:r>
      <w:r w:rsidRPr="00ED4416">
        <w:rPr>
          <w:sz w:val="24"/>
          <w:szCs w:val="24"/>
        </w:rPr>
        <w:t>ло быть, сейчас они взаймы плачут.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Хм!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А брат мой – бортник. Как высоко на дерево залезет да вниз глянет, так через ноги глаза смерти видит. Не дай Бог сорваться, тут и смерть придет.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Мудра ты, хоть и живешь в деревне. Родители твои еще мудрее должны быть, выходит.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Это как сказать.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Так в природе заведено. Родители завсегда умнее. С ними я и говорить б</w:t>
      </w:r>
      <w:r w:rsidRPr="00ED4416">
        <w:rPr>
          <w:sz w:val="24"/>
          <w:szCs w:val="24"/>
        </w:rPr>
        <w:t>у</w:t>
      </w:r>
      <w:r w:rsidRPr="00ED4416">
        <w:rPr>
          <w:sz w:val="24"/>
          <w:szCs w:val="24"/>
        </w:rPr>
        <w:t>ду.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А ты со мной поговори.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Молода больно, хоть и говоришь заковыристо.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Не моя вина, что молода. А моя – что загадки знаю. Хочешь скажу, зачем пришел?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Скажи.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Князь твой, Петр, язвами весь покрылся. Потому что Змей Неприязне</w:t>
      </w:r>
      <w:r w:rsidRPr="00ED4416">
        <w:rPr>
          <w:sz w:val="24"/>
          <w:szCs w:val="24"/>
        </w:rPr>
        <w:t>н</w:t>
      </w:r>
      <w:r w:rsidRPr="00ED4416">
        <w:rPr>
          <w:sz w:val="24"/>
          <w:szCs w:val="24"/>
        </w:rPr>
        <w:t>ный, умирая, поганой кровью своей всего его забрызгал. Мучается теперь бедный князь Петр, а вылечить его никто не может. Вот ты и скачешь по селам и дере</w:t>
      </w:r>
      <w:r w:rsidRPr="00ED4416">
        <w:rPr>
          <w:sz w:val="24"/>
          <w:szCs w:val="24"/>
        </w:rPr>
        <w:t>в</w:t>
      </w:r>
      <w:r w:rsidRPr="00ED4416">
        <w:rPr>
          <w:sz w:val="24"/>
          <w:szCs w:val="24"/>
        </w:rPr>
        <w:t>ням, знахарку ищешь.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Правда твоя. Откуда знаешь?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Ветерок нашептал.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А может ты и средство знаешь, как князя вылечить?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Может и знаю.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Так говори скорей, не медли!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Ему скажу.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Кому – ему?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Князю Петру. Самому. Пускай ко мне явится.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Да ты в своем уме? Станет князь к тебе в избу являться. Подумай, прежде чем говорить-то.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Восемнадцать лет уж думаю.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Пошли, красавица, хватит кобениться. Посажу тебя в сани и мигом в терем к князю доставлю.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Я все сказала. Хочет князь Петр вылечиться, пущай ко мне едет. Не хочет – мне не к спеху.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Тебя как зовут?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Февронией.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Не боишься, Феврония, княжеский гнев накликать?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Я ничего не боюсь. А уж княжеский гнев и подавно.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Ну что ж. Тебе отвечать. Жди, коли так.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 xml:space="preserve">Убегает стрелец-молодец. 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Феврония встает, проходит в угол горницы, на к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лени встает.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ФЕВРОНИЯ. Ну вот, Господи. Мой час пришел. Дождалась я. Все сделаю, как ты пов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>лел. Спасибо. Спасибо, Господи, за веру.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Не разобрать более, что она шепчет. Пошептала, встает, на свою лавку садится, за полотно приним</w:t>
      </w:r>
      <w:r w:rsidRPr="00ED4416">
        <w:rPr>
          <w:sz w:val="24"/>
          <w:szCs w:val="24"/>
        </w:rPr>
        <w:t>а</w:t>
      </w:r>
      <w:r w:rsidRPr="00ED4416">
        <w:rPr>
          <w:sz w:val="24"/>
          <w:szCs w:val="24"/>
        </w:rPr>
        <w:t>ется.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Стрелец-молодец вбегает, за ним князь Петр вх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дит, весь закутан в мягкую дорогую ткань, только нос торчит.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Ты девица Феврония?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ФЕВРОНИЯ. Я, князь. </w:t>
      </w:r>
      <w:r w:rsidRPr="00ED4416">
        <w:rPr>
          <w:i/>
          <w:sz w:val="24"/>
          <w:szCs w:val="24"/>
        </w:rPr>
        <w:t xml:space="preserve">(Встает, достойно кланяется.) </w:t>
      </w:r>
      <w:r w:rsidRPr="00ED4416">
        <w:rPr>
          <w:sz w:val="24"/>
          <w:szCs w:val="24"/>
        </w:rPr>
        <w:t>Садитесь, гости дорогие.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Некогда сидеть. Сказывай свое лечение, если знаешь.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Скажу. Только у меня условие непременное есть.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Какое еще условие? Ежели вылечишь, век свой в богатстве да в довольстве пр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живешь, ни в чем недостатка знать не будешь.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Богатство мне ни к чему. Обещай меня в жены взять, иначе лечит тебя не буду.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Что?! Ах ты крестьянка! Да я за косы тебя да в подземелье! А?!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Воля твоя, князь Петр. Да только от этого язвы твои и струпья не сойдут.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Где это видано, чтобы князь дочь бортника-древолазца в жены взял?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А чем я хуже князевых да купцовых дочерей? А? Статью? Нет. А уж умом и подавно.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Проходит по горнице Феврония – и вправду хороша, все на месте.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Ну ладно. Устал я от болезни змеиной, мочи больше нет. Сказывай. Сказывай свое лечение. Женюсь на тебе, ежели вылечишь.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Обещаешь, князь?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Обещаю.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Гляди же.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В закуток проходит, горшочек с мазью достает.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Вот тебе горшочек. В нем мазь, на травах настоянная, на моих пригов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рах замешанная. Сегодня баню тебе пусть истопят. Пожарче. Попарят тебя пуская как следует. Потом этой мазью смазать надо все твое тело, все твои струпья да я</w:t>
      </w:r>
      <w:r w:rsidRPr="00ED4416">
        <w:rPr>
          <w:sz w:val="24"/>
          <w:szCs w:val="24"/>
        </w:rPr>
        <w:t>з</w:t>
      </w:r>
      <w:r w:rsidRPr="00ED4416">
        <w:rPr>
          <w:sz w:val="24"/>
          <w:szCs w:val="24"/>
        </w:rPr>
        <w:t>вы. Кроме одного. Слышишь, князь? Один струп оставь несмазанным. Не забудь.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Зачем струп оставить? Чтобы опять заболел?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Да. Коли слово свое не сдержишь.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А ежели ни одного струпа не оставлю?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Тогда вовсе не вылечишься.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Ишь ты! Почему я тебе верить должен?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Не должен. Не хочешь, не верь.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Берет мазь князь, уходит. За ним стрелец-молодец.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Ну вот. Все теперь в руках Божьих.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Садится полотно ткать, а по полотну, наполовину сотворенному, лики святых. Песню опять поет.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Стук. Топот. Стрелец-молодец входит, за ним двое сундук несут.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</w:t>
      </w:r>
      <w:r w:rsidRPr="00ED4416">
        <w:rPr>
          <w:i/>
          <w:sz w:val="24"/>
          <w:szCs w:val="24"/>
        </w:rPr>
        <w:t xml:space="preserve">(кланяется низко). </w:t>
      </w:r>
      <w:r w:rsidRPr="00ED4416">
        <w:rPr>
          <w:sz w:val="24"/>
          <w:szCs w:val="24"/>
        </w:rPr>
        <w:t>Здравствуй, Феврония.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Вылечился князь?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Да как быстро! Феврония! Прямо чудо какое!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А обещание, стало быть, выполнять расхотел.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Расхотел. Да он и не хотел.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Выходит, врал. Князь, а врал. Грех.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Ты чего, девка? Неужто вправду думала, князь на тебе женится?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 xml:space="preserve">ФЕВРОНИЯ. Не женился, так женится. 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Не дури. Он вот тебе подарки богатые прислал. Всю жизнь на печке м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жешь сидеть да семечки лузгать. Ничего делать не надо будет. Ни рожь сеять, ни полотно вот ткать.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Не полотно это. Воздух. Для церкви.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Воздух? Для церкви?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Пауза. Смущен Стрелец. Да и испугался немножко, - странная девка – отступает к сундуку.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Куда?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Пойду, однако, Феврония. Пора.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Сундук с собой забирай.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Не могу. Князь башку оторвет.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Оторвет ли, нет, там видно будет. А вот я, ежели оставишь подарки кн</w:t>
      </w:r>
      <w:r w:rsidRPr="00ED4416">
        <w:rPr>
          <w:sz w:val="24"/>
          <w:szCs w:val="24"/>
        </w:rPr>
        <w:t>я</w:t>
      </w:r>
      <w:r w:rsidRPr="00ED4416">
        <w:rPr>
          <w:sz w:val="24"/>
          <w:szCs w:val="24"/>
        </w:rPr>
        <w:t>зевы, порчу на тебя напущу. И никто, кроме меня, не вылечит.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Вот ведь наказание! Я человек подневольный, а ты, девка, ерепенишься, меня под княжеский гнев подводишь!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Не девка я!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Бог с тобой, не знаю я, кто ты. Но смилуйся! Накажет меня князь, непр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>менно накажет.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Это ты верно сказал: Бог со мной. Прощай, стрелец.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СТРЕЛЕЦ. Феврония…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Я все сказала.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Отворачивается Феврония к своему полотну. П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мялся Стрелец, помялся, а делать нечего. Страшно князя, но еще страшнее Февронию ослушаться. Заб</w:t>
      </w:r>
      <w:r w:rsidRPr="00ED4416">
        <w:rPr>
          <w:sz w:val="24"/>
          <w:szCs w:val="24"/>
        </w:rPr>
        <w:t>и</w:t>
      </w:r>
      <w:r w:rsidRPr="00ED4416">
        <w:rPr>
          <w:sz w:val="24"/>
          <w:szCs w:val="24"/>
        </w:rPr>
        <w:t>рают его приятели сундуки и все выходят.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Немного прошло времени, как вдруг князь входит, осторожной поступью идет, виноватой, снова в ткань весь закутанный. Останавливается перед Фе</w:t>
      </w:r>
      <w:r w:rsidRPr="00ED4416">
        <w:rPr>
          <w:sz w:val="24"/>
          <w:szCs w:val="24"/>
        </w:rPr>
        <w:t>в</w:t>
      </w:r>
      <w:r w:rsidRPr="00ED4416">
        <w:rPr>
          <w:sz w:val="24"/>
          <w:szCs w:val="24"/>
        </w:rPr>
        <w:t>ронией, молчит.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Прости, Феврония. Обманул я тебя.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</w:t>
      </w:r>
      <w:r w:rsidRPr="00ED4416">
        <w:rPr>
          <w:i/>
          <w:sz w:val="24"/>
          <w:szCs w:val="24"/>
        </w:rPr>
        <w:t xml:space="preserve">(поворачивается резко). </w:t>
      </w:r>
      <w:r w:rsidRPr="00ED4416">
        <w:rPr>
          <w:sz w:val="24"/>
          <w:szCs w:val="24"/>
        </w:rPr>
        <w:t>Я тебя, князь, вылечу. Не страшись болезни, а страшись лживым стать. А меня можешь замуж не брать, коли не по сердцу.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Лучшей княгини мне не найти, Феврония.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ФЕВРОНИЯ. А сердце твое как же? И моя стать </w:t>
      </w:r>
      <w:r w:rsidRPr="00ED4416">
        <w:rPr>
          <w:i/>
          <w:sz w:val="24"/>
          <w:szCs w:val="24"/>
        </w:rPr>
        <w:t>(встает)</w:t>
      </w:r>
      <w:r w:rsidRPr="00ED4416">
        <w:rPr>
          <w:sz w:val="24"/>
          <w:szCs w:val="24"/>
        </w:rPr>
        <w:t>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И стать мне твоя по сердцу.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Для чего же врал, князь? А сразу в жены не взял?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Девка ты простая, а я – князь. Сама знаешь порядки наши да обычаи. Бояре мои такой гомон поднимут – колокольни в Муроме дрожать начнут.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Колокольни в Муроме да бояре – моя забота. Неужели ты теперь, князь, во мне сомневаешься?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Теперь нет.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Молчат князь да Феврония, друг на дружку смо</w:t>
      </w:r>
      <w:r w:rsidRPr="00ED4416">
        <w:rPr>
          <w:sz w:val="24"/>
          <w:szCs w:val="24"/>
        </w:rPr>
        <w:t>т</w:t>
      </w:r>
      <w:r w:rsidRPr="00ED4416">
        <w:rPr>
          <w:sz w:val="24"/>
          <w:szCs w:val="24"/>
        </w:rPr>
        <w:t>рят.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</w:t>
      </w:r>
      <w:r w:rsidRPr="00ED4416">
        <w:rPr>
          <w:i/>
          <w:sz w:val="24"/>
          <w:szCs w:val="24"/>
        </w:rPr>
        <w:t xml:space="preserve">(банку с мазью выносит). </w:t>
      </w:r>
      <w:r w:rsidRPr="00ED4416">
        <w:rPr>
          <w:sz w:val="24"/>
          <w:szCs w:val="24"/>
        </w:rPr>
        <w:t>Держи, князь, да помни.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</w:t>
      </w:r>
      <w:r w:rsidRPr="00ED4416">
        <w:rPr>
          <w:i/>
          <w:sz w:val="24"/>
          <w:szCs w:val="24"/>
        </w:rPr>
        <w:t>(банку берет).</w:t>
      </w:r>
      <w:r w:rsidRPr="00ED4416">
        <w:rPr>
          <w:sz w:val="24"/>
          <w:szCs w:val="24"/>
        </w:rPr>
        <w:t xml:space="preserve"> Теперь один струп оставлять не надобно?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Теперь нет.</w:t>
      </w:r>
    </w:p>
    <w:p w:rsidR="00A4268D" w:rsidRPr="00ED4416" w:rsidRDefault="00A4268D">
      <w:pPr>
        <w:pStyle w:val="110"/>
        <w:rPr>
          <w:sz w:val="24"/>
          <w:szCs w:val="24"/>
        </w:rPr>
      </w:pP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Палаты княжеские в городе Муроме. Стол дли</w:t>
      </w:r>
      <w:r w:rsidRPr="00ED4416">
        <w:rPr>
          <w:sz w:val="24"/>
          <w:szCs w:val="24"/>
        </w:rPr>
        <w:t>н</w:t>
      </w:r>
      <w:r w:rsidRPr="00ED4416">
        <w:rPr>
          <w:sz w:val="24"/>
          <w:szCs w:val="24"/>
        </w:rPr>
        <w:t>ный, за столом на одном конце князь Петр сидит, на другом Феврония, княгиня. Между ними бояре расп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ложились. Пир идет.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ПЕРВЫЙ БОЯРИН. Выпьем, братья-бояре, за князя нашего, мудрого и смиренного Петра Муромского.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 БОЯРИН. Верно, бояре. Благодаря ему живем мы в сытости и благоденств</w:t>
      </w:r>
      <w:r w:rsidRPr="00ED4416">
        <w:rPr>
          <w:sz w:val="24"/>
          <w:szCs w:val="24"/>
        </w:rPr>
        <w:t>у</w:t>
      </w:r>
      <w:r w:rsidRPr="00ED4416">
        <w:rPr>
          <w:sz w:val="24"/>
          <w:szCs w:val="24"/>
        </w:rPr>
        <w:t>ем.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Спасибо вам, бояре. Я только долг свой смиренно исполняю и заветам брата своего почившего, князя Павла, следую. Хлопотун он был неугомонный.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Царство ему небесное.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Пауза. Насупились бояре, на Февронию косятся. Не по нраву им, что за столом она сидит да еще голос подает. Феврония, однако, не смущается, с достои</w:t>
      </w:r>
      <w:r w:rsidRPr="00ED4416">
        <w:rPr>
          <w:sz w:val="24"/>
          <w:szCs w:val="24"/>
        </w:rPr>
        <w:t>н</w:t>
      </w:r>
      <w:r w:rsidRPr="00ED4416">
        <w:rPr>
          <w:sz w:val="24"/>
          <w:szCs w:val="24"/>
        </w:rPr>
        <w:t>ством держится. Пью бояре. Лишь Петр не пьет, и Феврония, конечно.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ВТОРОЙ БОЯРИН. Князь Павел, однако, супругу свою за стол с боярами не сажал. Хоть и была она не крестьянского звания.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 БОЯРИН. Верно, князь Петр. Не обессудь.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Говорите, говорите, бояре. Я правду смиренно слушаю.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Не гоже, князь Петр, чтобы супруга твоя, простого крестьянского звания будучи, над нашими главенствовала. Наши жены – потомственные бояр</w:t>
      </w:r>
      <w:r w:rsidRPr="00ED4416">
        <w:rPr>
          <w:sz w:val="24"/>
          <w:szCs w:val="24"/>
        </w:rPr>
        <w:t>ы</w:t>
      </w:r>
      <w:r w:rsidRPr="00ED4416">
        <w:rPr>
          <w:sz w:val="24"/>
          <w:szCs w:val="24"/>
        </w:rPr>
        <w:t>ни.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ТРЕТИЙ. Правда наша, князь.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Правда в том, бояре, что ум и достоинство по наследству редко передаются. О</w:t>
      </w:r>
      <w:r w:rsidRPr="00ED4416">
        <w:rPr>
          <w:sz w:val="24"/>
          <w:szCs w:val="24"/>
        </w:rPr>
        <w:t>д</w:t>
      </w:r>
      <w:r w:rsidRPr="00ED4416">
        <w:rPr>
          <w:sz w:val="24"/>
          <w:szCs w:val="24"/>
        </w:rPr>
        <w:t>нако, слушаю вас, слушаю.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Секретные вы разговоры зачали. Мне слушать не пристало. Пойду я, чт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бы вас, бояре, видом своим не смущать.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Встает Феврония и крошки со стола в ладонь с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бирает.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Видишь, князь? Разве княгиня так поступает?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ВТОРОЙ БОЯРИН. Бесчинно выходит и крошки со стола собирает, будто голодная.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 БОЯРИН. Нехорошо, княгиня. Сильны крестьянские привычки.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</w:t>
      </w:r>
      <w:r w:rsidRPr="00ED4416">
        <w:rPr>
          <w:i/>
          <w:sz w:val="24"/>
          <w:szCs w:val="24"/>
        </w:rPr>
        <w:t xml:space="preserve">(к Февронии подходит). </w:t>
      </w:r>
      <w:r w:rsidRPr="00ED4416">
        <w:rPr>
          <w:sz w:val="24"/>
          <w:szCs w:val="24"/>
        </w:rPr>
        <w:t>Раскрой ладонь свою, матушка.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Феврония ладонь свою раскрывает, князь Петр в ладонь ее смотрит.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Ливан благородный. И фимиам.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А крошки где? Где крошки?</w:t>
      </w:r>
    </w:p>
    <w:p w:rsidR="00A4268D" w:rsidRPr="00ED4416" w:rsidRDefault="00A4268D">
      <w:pPr>
        <w:pStyle w:val="110"/>
        <w:rPr>
          <w:i/>
          <w:sz w:val="24"/>
          <w:szCs w:val="24"/>
        </w:rPr>
      </w:pPr>
      <w:r w:rsidRPr="00ED4416">
        <w:rPr>
          <w:sz w:val="24"/>
          <w:szCs w:val="24"/>
        </w:rPr>
        <w:t>ПЕТР. Ливан благородный и фимиам.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i/>
          <w:sz w:val="24"/>
          <w:szCs w:val="24"/>
        </w:rPr>
        <w:t>Пауза.</w:t>
      </w:r>
    </w:p>
    <w:p w:rsidR="00A4268D" w:rsidRPr="00ED4416" w:rsidRDefault="00A4268D">
      <w:pPr>
        <w:pStyle w:val="110"/>
        <w:rPr>
          <w:i/>
          <w:sz w:val="24"/>
          <w:szCs w:val="24"/>
        </w:rPr>
      </w:pPr>
      <w:r w:rsidRPr="00ED4416">
        <w:rPr>
          <w:sz w:val="24"/>
          <w:szCs w:val="24"/>
        </w:rPr>
        <w:t>ПЕТР. Богоугодно живет княгиня. И поступает праведно. Ступай, матушка.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i/>
          <w:sz w:val="24"/>
          <w:szCs w:val="24"/>
        </w:rPr>
        <w:t>Выходит Феврония.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ВТОРОЙ БОЯРИН. Не держи обиды на нас, князь, но мы с такой княгиней жить не ж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>лаем. Не по-русски это.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 БОЯРИН. Правда, князь.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Стыдно нам перед другими княжествами, смеются над нами. Х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лопку, говорят, да крестьянку в княгини вывели и радуются.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Стыдно, говорите?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ТРЕТИЙ. Именно, князь, именно.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А то, что без междоусобиц живем, да в сытости, да воров и разбойников нет, да ребят малых полное княжество – это стыд ваш не перевешивает?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ВТОРОЙ БОЯРИН. Была бы княгиня достойная, может лучше бы жили.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Это как же лучше?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Не смеялись бы над нами на ярмарках скоморохи.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ВТОРОЙ БОЯРИН. Послы бы заморские на приемах в усы бы свои не усмехались.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ТРЕТИЯ БОЯРИН. Жены бы наши не ели нас поедом.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 xml:space="preserve">ПЕТР. Хорошо, бояре. Позову сейчас Февронию, скажите ей, что вы от нее хотите. Ежели она подчинится, то и я перечить не стану. </w:t>
      </w:r>
      <w:r w:rsidRPr="00ED4416">
        <w:rPr>
          <w:i/>
          <w:sz w:val="24"/>
          <w:szCs w:val="24"/>
        </w:rPr>
        <w:t xml:space="preserve">(Идет к выходу.) </w:t>
      </w:r>
      <w:r w:rsidRPr="00ED4416">
        <w:rPr>
          <w:sz w:val="24"/>
          <w:szCs w:val="24"/>
        </w:rPr>
        <w:t>Феврония! Зайди к нам. Бояре говорить с тобой желают.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Входит Феврония, спокойная да ласковая.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Говорите, бояре. Слушаю я вас.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Сударыня княгиня Феврония. Посоветовались мы друг с дружкой, покумекали и решили: отдать ты должна нам то, что мы у тебя попросим.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Разве я противлюсь? Берите у меня то, что просить хотели.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ВТОРОЙ БОЯРИН. Послушай сначала, княгиня, что мы у тебя просим.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Говорите. Хотя сразу отвечаю смиренно, что противиться воли боярской глупо в моем положении.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 БОЯРИН. Правильно мыслишь, княгиня.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Мы, сударыня княгиня, просим у тебя князя Петра, пусть он нами правит.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Разве не он вами правит?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Он. Да только с тобой вместе. А хотим мы его одного.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ВТОРОЙ БОЯРИН. Да, княгиня. И жены наши того же хотят. Так что бери все, что тебе надобно для жизни – богатство, одежды всякой, украшений – и ступай в свою и</w:t>
      </w:r>
      <w:r w:rsidRPr="00ED4416">
        <w:rPr>
          <w:sz w:val="24"/>
          <w:szCs w:val="24"/>
        </w:rPr>
        <w:t>з</w:t>
      </w:r>
      <w:r w:rsidRPr="00ED4416">
        <w:rPr>
          <w:sz w:val="24"/>
          <w:szCs w:val="24"/>
        </w:rPr>
        <w:t>бу да живи тихо, в государственные дела не встревай, не бабье это дело, не кр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>стьянское.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 БОЯРИН. Верно и ясно, как Божий день.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Хорошо, бояре. Отдаю вам то, что вы просите. Но говорю: дайте и мне то, что я попрошу.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Разумеется, княгиня.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ВТОРОЙ БОЯРИН. Возьмешь с собой все, что захочешь.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 БОЯРИН. Без всякого прекословия.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Мне ведь богатства не надобно. Одежда на мне необходимая есть, а др</w:t>
      </w:r>
      <w:r w:rsidRPr="00ED4416">
        <w:rPr>
          <w:sz w:val="24"/>
          <w:szCs w:val="24"/>
        </w:rPr>
        <w:t>а</w:t>
      </w:r>
      <w:r w:rsidRPr="00ED4416">
        <w:rPr>
          <w:sz w:val="24"/>
          <w:szCs w:val="24"/>
        </w:rPr>
        <w:t>гоценности ни к чему, не ношу я их.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Так чего же ты хочешь?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Ничего, кроме супруга моего Петра, я не прошу у вас. Князя себе можете оставить, а мужа моего уж отдайте.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Смолкли бояре. Стоят и между собой перегляд</w:t>
      </w:r>
      <w:r w:rsidRPr="00ED4416">
        <w:rPr>
          <w:sz w:val="24"/>
          <w:szCs w:val="24"/>
        </w:rPr>
        <w:t>ы</w:t>
      </w:r>
      <w:r w:rsidRPr="00ED4416">
        <w:rPr>
          <w:sz w:val="24"/>
          <w:szCs w:val="24"/>
        </w:rPr>
        <w:t>ваются, на князя Петра посматривают. А князь в сторонке стоит, до времени помалкивает.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 Ну это как супруг твой решит. Ежели он захочет с тобой идти, мы ничего против не имеем.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ВТОРОЙ БОЯРИН. Да ведь супруг-то ее и князь наш Петр в одном лице!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 БОЯРИН. Истинно. Кто же нами править будет?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Тихо, бояре! Слово вам не давали. Слушаем тебя, батюшка князь.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Сказано в заповедях Божьих: Кто прогонит жену, не обвиненную в прелюбоде</w:t>
      </w:r>
      <w:r w:rsidRPr="00ED4416">
        <w:rPr>
          <w:sz w:val="24"/>
          <w:szCs w:val="24"/>
        </w:rPr>
        <w:t>я</w:t>
      </w:r>
      <w:r w:rsidRPr="00ED4416">
        <w:rPr>
          <w:sz w:val="24"/>
          <w:szCs w:val="24"/>
        </w:rPr>
        <w:t>нии, и женится на другой, тот сам станет прелюбодеем. Стало быть, я, как супруг Февронии моей, ухожу от вас. А князя себе нового выберете, справедливого да работящего, и женатого на потомственной боярыне. Не ссорьтесь только, не в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юйте зазря, о поданных заботьтесь.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 БОЯРИН. Как же так, князь батюшка?</w:t>
      </w:r>
    </w:p>
    <w:p w:rsidR="00A4268D" w:rsidRPr="00ED4416" w:rsidRDefault="00A4268D">
      <w:pPr>
        <w:pStyle w:val="110"/>
        <w:rPr>
          <w:i/>
          <w:sz w:val="24"/>
          <w:szCs w:val="24"/>
        </w:rPr>
      </w:pPr>
      <w:r w:rsidRPr="00ED4416">
        <w:rPr>
          <w:sz w:val="24"/>
          <w:szCs w:val="24"/>
        </w:rPr>
        <w:t>ПЕРВЙ БОЯРИН. Цыц, невежа! Не прерывай князя.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i/>
          <w:sz w:val="24"/>
          <w:szCs w:val="24"/>
        </w:rPr>
        <w:t>Пауза.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Прощайте, бояре. Пойдем, матушка.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</w:t>
      </w:r>
      <w:r w:rsidRPr="00ED4416">
        <w:rPr>
          <w:i/>
          <w:sz w:val="24"/>
          <w:szCs w:val="24"/>
        </w:rPr>
        <w:t xml:space="preserve">(кланяется). </w:t>
      </w:r>
      <w:r w:rsidRPr="00ED4416">
        <w:rPr>
          <w:sz w:val="24"/>
          <w:szCs w:val="24"/>
        </w:rPr>
        <w:t>Прощайте, бояре. Не поминайте лихом.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БОЯРЕ</w:t>
      </w:r>
      <w:r w:rsidRPr="00ED4416">
        <w:rPr>
          <w:i/>
          <w:sz w:val="24"/>
          <w:szCs w:val="24"/>
        </w:rPr>
        <w:t xml:space="preserve">(кланяются). </w:t>
      </w:r>
      <w:r w:rsidRPr="00ED4416">
        <w:rPr>
          <w:sz w:val="24"/>
          <w:szCs w:val="24"/>
        </w:rPr>
        <w:t>Прощай, князь батюшка. Прощай, княгиня матушка.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Уходят князь с княгиней.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Бояре опять за стол садятся.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ПЕРВЫЙ БОЯРИН</w:t>
      </w:r>
      <w:r w:rsidRPr="00ED4416">
        <w:rPr>
          <w:i/>
          <w:sz w:val="24"/>
          <w:szCs w:val="24"/>
        </w:rPr>
        <w:t xml:space="preserve">(Третьему). </w:t>
      </w:r>
      <w:r w:rsidRPr="00ED4416">
        <w:rPr>
          <w:sz w:val="24"/>
          <w:szCs w:val="24"/>
        </w:rPr>
        <w:t>Разлей меду сладкого.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Разливает Третий мед по кружкам.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Выпьем, бояре, за новую нашу жизнь. Обещаю вам, други, никогда не пущу в терем холопскую душу, кроме как для прислуживания. А чтобы на ра</w:t>
      </w:r>
      <w:r w:rsidRPr="00ED4416">
        <w:rPr>
          <w:sz w:val="24"/>
          <w:szCs w:val="24"/>
        </w:rPr>
        <w:t>в</w:t>
      </w:r>
      <w:r w:rsidRPr="00ED4416">
        <w:rPr>
          <w:sz w:val="24"/>
          <w:szCs w:val="24"/>
        </w:rPr>
        <w:t xml:space="preserve">ных – ни-ни. Вот вам крест </w:t>
      </w:r>
      <w:r w:rsidRPr="00ED4416">
        <w:rPr>
          <w:i/>
          <w:sz w:val="24"/>
          <w:szCs w:val="24"/>
        </w:rPr>
        <w:t>(крестится).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Пьют бояре.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ВТОРОЙ БОЯРИН</w:t>
      </w:r>
      <w:r w:rsidRPr="00ED4416">
        <w:rPr>
          <w:i/>
          <w:sz w:val="24"/>
          <w:szCs w:val="24"/>
        </w:rPr>
        <w:t xml:space="preserve">(выпив и спохватившись). </w:t>
      </w:r>
      <w:r w:rsidRPr="00ED4416">
        <w:rPr>
          <w:sz w:val="24"/>
          <w:szCs w:val="24"/>
        </w:rPr>
        <w:t>Постой, постой… А почему это ты нам обещаешь душу холопскую в терем не пускать?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Потому как я в тереме жить буду. И княжить.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ВТОРОЙ БОЯРИН. Ты разве право такое имеешь?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Конечно. Я самый старший из вас, самый родовитый, самый бог</w:t>
      </w:r>
      <w:r w:rsidRPr="00ED4416">
        <w:rPr>
          <w:sz w:val="24"/>
          <w:szCs w:val="24"/>
        </w:rPr>
        <w:t>а</w:t>
      </w:r>
      <w:r w:rsidRPr="00ED4416">
        <w:rPr>
          <w:sz w:val="24"/>
          <w:szCs w:val="24"/>
        </w:rPr>
        <w:t>тый. Я еще князю Павлу покойному служил. И жена у меня из знатного рода.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ВТОРОЙ БОЯРИН. Не согласен я. Будем сход собирать и у народа спрашивать. Кого выберут на сходе, тому и княжить. У меня жена тоже не на печке родилась.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ПЕРВЙ БОЯРИН. Еще чего?! Сход! Избаловал вас князь Петр. Говорите больно много. Чуть что не так – сход им подавай. Распустились. </w:t>
      </w:r>
      <w:r w:rsidRPr="00ED4416">
        <w:rPr>
          <w:i/>
          <w:sz w:val="24"/>
          <w:szCs w:val="24"/>
        </w:rPr>
        <w:t xml:space="preserve">(Третьему.) </w:t>
      </w:r>
      <w:r w:rsidRPr="00ED4416">
        <w:rPr>
          <w:sz w:val="24"/>
          <w:szCs w:val="24"/>
        </w:rPr>
        <w:t>Разлей меду сла</w:t>
      </w:r>
      <w:r w:rsidRPr="00ED4416">
        <w:rPr>
          <w:sz w:val="24"/>
          <w:szCs w:val="24"/>
        </w:rPr>
        <w:t>д</w:t>
      </w:r>
      <w:r w:rsidRPr="00ED4416">
        <w:rPr>
          <w:sz w:val="24"/>
          <w:szCs w:val="24"/>
        </w:rPr>
        <w:t>кого.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Разливает Третий, молча покамест.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ВТОРОЙ БОЯРИН. А чем я хуже тебя? Моложе? Так-то лучше, здоровее значит. А р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довитость твоей жены еще проверить надобно.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ПЕРВЫЙ БОЯРИН. Речист ты, однако. Молод, а речист. И старших не почитаешь </w:t>
      </w:r>
      <w:r w:rsidRPr="00ED4416">
        <w:rPr>
          <w:i/>
          <w:sz w:val="24"/>
          <w:szCs w:val="24"/>
        </w:rPr>
        <w:t xml:space="preserve">(пьет). </w:t>
      </w:r>
      <w:r w:rsidRPr="00ED4416">
        <w:rPr>
          <w:sz w:val="24"/>
          <w:szCs w:val="24"/>
        </w:rPr>
        <w:t>Эх! Хорош мед княжеский!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ВТОРОЙ БОЯРИН. Как хочешь боярин, а я не согласен.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Дело твое.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Бьет неожиданно Первый Второго тяжелой кружкой прямо в лоб. Валится Второй под стол, не дышит.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Ишь! Не согласен он. Да только мне с твоего согласия кафтан не шить. Ну а ты чего сидишь, глаза выпучил? Беги в собор Муромский, найди пр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топопа Муромского, пущай готовится. Будет меня на княжество благословлять. Слышишь, что ли?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Третий, однако, сидит. Думает. Да вдруг как вск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чит. Меч выхватил.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 БОЯРИН</w:t>
      </w:r>
      <w:r w:rsidRPr="00ED4416">
        <w:rPr>
          <w:i/>
          <w:sz w:val="24"/>
          <w:szCs w:val="24"/>
        </w:rPr>
        <w:t xml:space="preserve">(кричит). </w:t>
      </w:r>
      <w:r w:rsidRPr="00ED4416">
        <w:rPr>
          <w:sz w:val="24"/>
          <w:szCs w:val="24"/>
        </w:rPr>
        <w:t>Теперь только понял я, зачем ты мне рот затыкал. Княжить захотел, боярин? Власти? Не дам!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Бросается Третий на Первого, мечом замахивае</w:t>
      </w:r>
      <w:r w:rsidRPr="00ED4416">
        <w:rPr>
          <w:sz w:val="24"/>
          <w:szCs w:val="24"/>
        </w:rPr>
        <w:t>т</w:t>
      </w:r>
      <w:r w:rsidRPr="00ED4416">
        <w:rPr>
          <w:sz w:val="24"/>
          <w:szCs w:val="24"/>
        </w:rPr>
        <w:t>ся. Но Первый не лыком шит, уворачивается, свой меч выхватывает.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ПЕРВЫЙ БОЯРИН. Ах ты, щенок!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Бьются бояре, кряхтят и ухают, будто дрова р</w:t>
      </w:r>
      <w:r w:rsidRPr="00ED4416">
        <w:rPr>
          <w:sz w:val="24"/>
          <w:szCs w:val="24"/>
        </w:rPr>
        <w:t>у</w:t>
      </w:r>
      <w:r w:rsidRPr="00ED4416">
        <w:rPr>
          <w:sz w:val="24"/>
          <w:szCs w:val="24"/>
        </w:rPr>
        <w:t>бят. Третий моложе, гибче, ярче. Подцепил мечом Первого, чуть не пополам разрезал. Рухнул Первый. Третий к нему подходит, наклоняется. Тут Первый из последних сил его на меч и насаживает.</w:t>
      </w:r>
    </w:p>
    <w:p w:rsidR="00A4268D" w:rsidRPr="00ED4416" w:rsidRDefault="00A4268D">
      <w:pPr>
        <w:pStyle w:val="110"/>
        <w:rPr>
          <w:i/>
          <w:sz w:val="24"/>
          <w:szCs w:val="24"/>
        </w:rPr>
      </w:pPr>
      <w:r w:rsidRPr="00ED4416">
        <w:rPr>
          <w:sz w:val="24"/>
          <w:szCs w:val="24"/>
        </w:rPr>
        <w:t>ТРЕТИЙ</w:t>
      </w:r>
      <w:r w:rsidRPr="00ED4416">
        <w:rPr>
          <w:i/>
          <w:sz w:val="24"/>
          <w:szCs w:val="24"/>
        </w:rPr>
        <w:t xml:space="preserve">(к выходу ползет). </w:t>
      </w:r>
      <w:r w:rsidRPr="00ED4416">
        <w:rPr>
          <w:sz w:val="24"/>
          <w:szCs w:val="24"/>
        </w:rPr>
        <w:t>Ивашка! Ивашка!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i/>
          <w:sz w:val="24"/>
          <w:szCs w:val="24"/>
        </w:rPr>
        <w:t>Входит Ивашка.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 БОЯРИН. Опять под дверью стоял?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Обязательно. Где ж мне еще быть?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ТРЕТИЙ. Почему не вмешался, мне не помог?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А зачем? Вы уж, бояре, деревянные лбы, сами друг дружку режьте.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ТРЕТИЙ. Хитер ты, Ивашка.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Тем и жив.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ТРЕТИЙ. Ты-то жив, конечно. Я умираю.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Вижу. За князем Петром бежать, что ли?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ТРЕТИЙ. Далеко ушли?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Никуда не уходили. Я их не пустил. У себя в избушке посадил, чаем да блинами потчую.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ТРЕТИЙ. Правду говоришь?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Зачем мне врать умирающему. Грех это.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ТРЕТИЙ. Так ты их не пустил из Мурома?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Я, конечно. Недолго ждать, князь батюшка и княгиня матушка, сказал я. Бояре жадные да глупые, передерутся за власть да горло друг дружке и перегр</w:t>
      </w:r>
      <w:r w:rsidRPr="00ED4416">
        <w:rPr>
          <w:sz w:val="24"/>
          <w:szCs w:val="24"/>
        </w:rPr>
        <w:t>ы</w:t>
      </w:r>
      <w:r w:rsidRPr="00ED4416">
        <w:rPr>
          <w:sz w:val="24"/>
          <w:szCs w:val="24"/>
        </w:rPr>
        <w:t>зут. А потом опять вас будут просить княжить. Разве не так?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ТРЕТИЙ. Истинно так.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Идти за князем-то?</w:t>
      </w:r>
    </w:p>
    <w:p w:rsidR="00A4268D" w:rsidRPr="00ED4416" w:rsidRDefault="00A4268D">
      <w:pPr>
        <w:pStyle w:val="110"/>
        <w:rPr>
          <w:i/>
          <w:sz w:val="24"/>
          <w:szCs w:val="24"/>
        </w:rPr>
      </w:pPr>
      <w:r w:rsidRPr="00ED4416">
        <w:rPr>
          <w:sz w:val="24"/>
          <w:szCs w:val="24"/>
        </w:rPr>
        <w:t>ТРЕТИЙ. Иди. И скажи ему: нет на мне иной вины, кроме глупости. Не догадлив я. И доверчив. За то и умираю.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i/>
          <w:sz w:val="24"/>
          <w:szCs w:val="24"/>
        </w:rPr>
        <w:t>Умер боярин.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Эх ты, несмысленыш…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Глаза боярину прикрыл Ивашка.</w:t>
      </w:r>
    </w:p>
    <w:p w:rsidR="00A4268D" w:rsidRPr="00ED4416" w:rsidRDefault="00A4268D">
      <w:pPr>
        <w:pStyle w:val="af"/>
        <w:rPr>
          <w:sz w:val="24"/>
          <w:szCs w:val="24"/>
        </w:rPr>
      </w:pP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На дворе княжеском Ивашка гробницу мастерит. Да не простую гробницу, а большую такую, чтобы сразу и князь Петр поместился и княгиня Феврония. Чтобы вместе они, стало быть, лежали, не разлуч</w:t>
      </w:r>
      <w:r w:rsidRPr="00ED4416">
        <w:rPr>
          <w:sz w:val="24"/>
          <w:szCs w:val="24"/>
        </w:rPr>
        <w:t>а</w:t>
      </w:r>
      <w:r w:rsidRPr="00ED4416">
        <w:rPr>
          <w:sz w:val="24"/>
          <w:szCs w:val="24"/>
        </w:rPr>
        <w:t>лись.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Протопоп Муромский входит, внимательно гро</w:t>
      </w:r>
      <w:r w:rsidRPr="00ED4416">
        <w:rPr>
          <w:sz w:val="24"/>
          <w:szCs w:val="24"/>
        </w:rPr>
        <w:t>б</w:t>
      </w:r>
      <w:r w:rsidRPr="00ED4416">
        <w:rPr>
          <w:sz w:val="24"/>
          <w:szCs w:val="24"/>
        </w:rPr>
        <w:t>ницу осматривает.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День добрый, батюшка.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Здравствуй, раб Божий. Чего такое мастеришь хитрое?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Гробницу, батюшка.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Вижу, что не колокол. А почто большая такая? Вроде как на два лица?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На два и есть.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Не зря сплетнями Муром полнится. Зашел сам проверить – так и есть. Для князя и княгини опочивальню готовишь или для инока Давида и инокини Е</w:t>
      </w:r>
      <w:r w:rsidRPr="00ED4416">
        <w:rPr>
          <w:sz w:val="24"/>
          <w:szCs w:val="24"/>
        </w:rPr>
        <w:t>ф</w:t>
      </w:r>
      <w:r w:rsidRPr="00ED4416">
        <w:rPr>
          <w:sz w:val="24"/>
          <w:szCs w:val="24"/>
        </w:rPr>
        <w:t>росиньи последнее пристанище?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Для меня князь с княгиней завсегда были Петр-батюшка да княгиня-матушка. Много добра они мне сделали. Худого слова от них не слыхал. А про землю Муромскую и не говорю. Тучнеет и родит справно под княжеством спр</w:t>
      </w:r>
      <w:r w:rsidRPr="00ED4416">
        <w:rPr>
          <w:sz w:val="24"/>
          <w:szCs w:val="24"/>
        </w:rPr>
        <w:t>а</w:t>
      </w:r>
      <w:r w:rsidRPr="00ED4416">
        <w:rPr>
          <w:sz w:val="24"/>
          <w:szCs w:val="24"/>
        </w:rPr>
        <w:t>ведливым. Без войн живем сколько, в тепле да сытости. Потому считаю – засл</w:t>
      </w:r>
      <w:r w:rsidRPr="00ED4416">
        <w:rPr>
          <w:sz w:val="24"/>
          <w:szCs w:val="24"/>
        </w:rPr>
        <w:t>у</w:t>
      </w:r>
      <w:r w:rsidRPr="00ED4416">
        <w:rPr>
          <w:sz w:val="24"/>
          <w:szCs w:val="24"/>
        </w:rPr>
        <w:t>жили они и после смерти вместе лежать. Не расставаться.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Монашеский сан они приняли. Забыл? Нельзя им вместе перед Богом я</w:t>
      </w:r>
      <w:r w:rsidRPr="00ED4416">
        <w:rPr>
          <w:sz w:val="24"/>
          <w:szCs w:val="24"/>
        </w:rPr>
        <w:t>в</w:t>
      </w:r>
      <w:r w:rsidRPr="00ED4416">
        <w:rPr>
          <w:sz w:val="24"/>
          <w:szCs w:val="24"/>
        </w:rPr>
        <w:t>ляться.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Муж и жена они. Любили друг друга бережно, потому и всякого человечка любили, как бы не был он мал. Стало быть, можно им вместе.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Монахи они, упрямая башка. Давид и Ефросинья. Отдельно отпевать б</w:t>
      </w:r>
      <w:r w:rsidRPr="00ED4416">
        <w:rPr>
          <w:sz w:val="24"/>
          <w:szCs w:val="24"/>
        </w:rPr>
        <w:t>у</w:t>
      </w:r>
      <w:r w:rsidRPr="00ED4416">
        <w:rPr>
          <w:sz w:val="24"/>
          <w:szCs w:val="24"/>
        </w:rPr>
        <w:t>дем. Ибо – грех.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Грех любящих разлучать, особливо после смерти.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Молчи, нехристь!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Крещеный я!</w:t>
      </w:r>
    </w:p>
    <w:p w:rsidR="00A4268D" w:rsidRPr="00ED4416" w:rsidRDefault="00A4268D">
      <w:pPr>
        <w:pStyle w:val="110"/>
        <w:rPr>
          <w:i/>
          <w:sz w:val="24"/>
          <w:szCs w:val="24"/>
        </w:rPr>
      </w:pPr>
      <w:r w:rsidRPr="00ED4416">
        <w:rPr>
          <w:sz w:val="24"/>
          <w:szCs w:val="24"/>
        </w:rPr>
        <w:t>ПРОТОПОП. Тем более, молчи. Язык у тебя больно прыткий. В церкви когда был в п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следний раз?</w:t>
      </w:r>
    </w:p>
    <w:p w:rsidR="00A4268D" w:rsidRPr="00ED4416" w:rsidRDefault="00A4268D">
      <w:pPr>
        <w:pStyle w:val="110"/>
        <w:jc w:val="center"/>
        <w:rPr>
          <w:sz w:val="24"/>
          <w:szCs w:val="24"/>
        </w:rPr>
      </w:pPr>
      <w:r w:rsidRPr="00ED4416">
        <w:rPr>
          <w:i/>
          <w:sz w:val="24"/>
          <w:szCs w:val="24"/>
        </w:rPr>
        <w:t>Пауза.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Тебя спрашиваю, раб Божий?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ИВАШКА. Некогда мне. Забот полон рот.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Оно и видно. Болтаешь языком, как баба неразумная.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Богу молиться я и сам могу.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Цыц ты, балаболка! Сам с усам. Чтобы в церкви мне к службе был. П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нял? Проверю 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Приду, коли время будет.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Смотри мне, Ивашка. Договоришься.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Уходит Протопоп, широко шагает, сердито полы рясы коленями толкает.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Встает Ивашка, свою работу осматривает.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Вот и ладно. Хорошо им лежать будет. Мягко и удобно. А главное – вместе.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ГОЛОС ПЕТРА. Ивашка! Ивашка!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Бежит Ивашка в покои князевы. Лежит князь Петр в кровати, говорит тихо и умиротворенно.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Смастерил гробницу?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Сделал, князь батюшка. Очень удобная получилась.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Спасибо, Ивашка. Княгиня где?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У себя, князь батюшка. Лики святых по воздуху вышивает.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Пойди к ней. Так скажи: Сестра Ефросинья! Близка моя кончина, но жду тебя, чтобы вместе покинуть этот мир. Слово в слово.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Имею ли я право от вашего имени говорить?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Заслужил ты право это, Ивашка.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Спасибо, князь Петр.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Бежит Ивашка в покои княгини. Она лики святых по церковному полотну вышивает.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Княгиня матушка. Князь Петр меня прислал.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Слушаю тебя, Ивашка.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Велел передать слово в слово: Сестра Ефросинья. Близка моя кончина, но жду тебя, чтобы вместе покинуть этот мир.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Передай, Ивашка, князю просьбу мою. Так скажи: Брат Давид, подожди малость. Сейчас дошью покров для святой церкви.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Назад в покои князя бежит Ивашка.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Брат Давид! Подожди малость. Сейчас дошью покров для святой церкви. Так велела передать княгиня.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Недолго могу ждать, Ивашка. Чую, недолго.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К Февронии бежит верный слуга.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Недолго ждать могу, сестра Ефросинья. Чую, недолго.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Скоро готова буду, брат Давид. Рука одна осталась. Лик уже вышила.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К Петру бежит Ивашка.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Отхожу, сестра Ефросинья. Не могу больше ждать.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К Февронии бежит Ивашка.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 xml:space="preserve">ФЕВРОНИЯ. Все, брат Давид </w:t>
      </w:r>
      <w:r w:rsidRPr="00ED4416">
        <w:rPr>
          <w:i/>
          <w:sz w:val="24"/>
          <w:szCs w:val="24"/>
        </w:rPr>
        <w:t xml:space="preserve">(оставляет работу, встает). </w:t>
      </w:r>
      <w:r w:rsidRPr="00ED4416">
        <w:rPr>
          <w:sz w:val="24"/>
          <w:szCs w:val="24"/>
        </w:rPr>
        <w:t>Готова я. За тобой иду.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ПЕТР. Феврония, жена моя.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ФЕВРОНИЯ. Петр, муж мой.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Кладут Петра Справа, а Февронию отдельно, сл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>ва.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 xml:space="preserve"> А в центре Мурома гробница стоит, где они вм</w:t>
      </w:r>
      <w:r w:rsidRPr="00ED4416">
        <w:rPr>
          <w:sz w:val="24"/>
          <w:szCs w:val="24"/>
        </w:rPr>
        <w:t>е</w:t>
      </w:r>
      <w:r w:rsidRPr="00ED4416">
        <w:rPr>
          <w:sz w:val="24"/>
          <w:szCs w:val="24"/>
        </w:rPr>
        <w:t>сте лежать хотели. У гробницы Ивашка стоит.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К Ивашке Протопоп Муромский подходит.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Все стоишь, раб Божий?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Стою, батюшка.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ПРОТОПОП. Напрасно стоишь. Отпели их давно, похоронили. Лежат там, где и пол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 xml:space="preserve">жено. Сестра Ефросинья там </w:t>
      </w:r>
      <w:r w:rsidRPr="00ED4416">
        <w:rPr>
          <w:i/>
          <w:sz w:val="24"/>
          <w:szCs w:val="24"/>
        </w:rPr>
        <w:t>(показывает),</w:t>
      </w:r>
      <w:r w:rsidRPr="00ED4416">
        <w:rPr>
          <w:sz w:val="24"/>
          <w:szCs w:val="24"/>
        </w:rPr>
        <w:t xml:space="preserve"> а брат Давид там </w:t>
      </w:r>
      <w:r w:rsidRPr="00ED4416">
        <w:rPr>
          <w:i/>
          <w:sz w:val="24"/>
          <w:szCs w:val="24"/>
        </w:rPr>
        <w:t>(показывает).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Здесь они будут лежать. Вместе.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Ты, Ивашка, не гневай Бога. По всем христианским обычаям их отпели и похоронили.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Сороковой день сегодня.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Вот и помянем в молитве. Пошли, раб Божий, в церковь.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Здесь я их дождусь. Здесь и помяну.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Дерзкий ты холоп, Ивашка, ох и дерзкий. Не боишься?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Чего мне бояться?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Гнева Божьего!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А вы батюшка не боитесь?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Я?! А я-то почему бояться должен?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Заботы Боговы на свои плечи возлагаете. Гордыня это. Или спесь.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Что?! Ах ты, козявка! Ах ты, хам! Ах ты, холоп!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Гром вдруг среди ясного неба.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Что это? Ах ты, Господи! На тебя, Ивашка, гневается небо. На тебя.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Не угадал на этот раз, протопоп. Гляньте-ка сюда, батюшка.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Открывает Ивашка гробницу, а там Петр с Фе</w:t>
      </w:r>
      <w:r w:rsidRPr="00ED4416">
        <w:rPr>
          <w:sz w:val="24"/>
          <w:szCs w:val="24"/>
        </w:rPr>
        <w:t>в</w:t>
      </w:r>
      <w:r w:rsidRPr="00ED4416">
        <w:rPr>
          <w:sz w:val="24"/>
          <w:szCs w:val="24"/>
        </w:rPr>
        <w:t>ронией лежат. Рядышком.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Чудо! Истинно – чудо!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Сороковой день сегодня!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Господи, прости мне мои сомнения.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 Идите, батюшка, идите в церковь. Молитесь. Оставьте меня наедине с Пе</w:t>
      </w:r>
      <w:r w:rsidRPr="00ED4416">
        <w:rPr>
          <w:sz w:val="24"/>
          <w:szCs w:val="24"/>
        </w:rPr>
        <w:t>т</w:t>
      </w:r>
      <w:r w:rsidRPr="00ED4416">
        <w:rPr>
          <w:sz w:val="24"/>
          <w:szCs w:val="24"/>
        </w:rPr>
        <w:t>ром и Февронией. С князем да с княгиней. С мужем да с женой.</w:t>
      </w: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ПРОТОПОП. Я тоже здесь. Помолюсь.</w:t>
      </w: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Протопоп на колени становится, торопливо и г</w:t>
      </w:r>
      <w:r w:rsidRPr="00ED4416">
        <w:rPr>
          <w:sz w:val="24"/>
          <w:szCs w:val="24"/>
        </w:rPr>
        <w:t>о</w:t>
      </w:r>
      <w:r w:rsidRPr="00ED4416">
        <w:rPr>
          <w:sz w:val="24"/>
          <w:szCs w:val="24"/>
        </w:rPr>
        <w:t>рячо шепчет-молится. А Ивашка у гробницы стоит и поет тихонько, сердцем поет, не голосом.</w:t>
      </w:r>
    </w:p>
    <w:p w:rsidR="00A4268D" w:rsidRPr="00ED4416" w:rsidRDefault="00A4268D">
      <w:pPr>
        <w:pStyle w:val="110"/>
        <w:rPr>
          <w:i/>
          <w:sz w:val="24"/>
          <w:szCs w:val="24"/>
        </w:rPr>
      </w:pPr>
      <w:r w:rsidRPr="00ED4416">
        <w:rPr>
          <w:sz w:val="24"/>
          <w:szCs w:val="24"/>
        </w:rPr>
        <w:t>ИВАШКА</w:t>
      </w:r>
      <w:r w:rsidRPr="00ED4416">
        <w:rPr>
          <w:i/>
          <w:sz w:val="24"/>
          <w:szCs w:val="24"/>
        </w:rPr>
        <w:t>(поет-тянет).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  <w:r w:rsidRPr="00ED4416">
        <w:rPr>
          <w:i/>
          <w:sz w:val="24"/>
          <w:szCs w:val="24"/>
        </w:rPr>
        <w:t>О, светло светлая, И украсно украшена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  <w:r w:rsidRPr="00ED4416">
        <w:rPr>
          <w:i/>
          <w:sz w:val="24"/>
          <w:szCs w:val="24"/>
        </w:rPr>
        <w:t>Земля Русская! И многими красотами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  <w:r w:rsidRPr="00ED4416">
        <w:rPr>
          <w:i/>
          <w:sz w:val="24"/>
          <w:szCs w:val="24"/>
        </w:rPr>
        <w:t>Удивлена еси: Озеры многими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  <w:r w:rsidRPr="00ED4416">
        <w:rPr>
          <w:i/>
          <w:sz w:val="24"/>
          <w:szCs w:val="24"/>
        </w:rPr>
        <w:t>Удивлена еси, Реками и кладазьями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  <w:r w:rsidRPr="00ED4416">
        <w:rPr>
          <w:i/>
          <w:sz w:val="24"/>
          <w:szCs w:val="24"/>
        </w:rPr>
        <w:t>Месточестными, Горами крутыми,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  <w:r w:rsidRPr="00ED4416">
        <w:rPr>
          <w:i/>
          <w:sz w:val="24"/>
          <w:szCs w:val="24"/>
        </w:rPr>
        <w:t>Холмы высокими, Дубравами чистыми,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  <w:r w:rsidRPr="00ED4416">
        <w:rPr>
          <w:i/>
          <w:sz w:val="24"/>
          <w:szCs w:val="24"/>
        </w:rPr>
        <w:t>Польми дивными, Зверьми различными,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  <w:r w:rsidRPr="00ED4416">
        <w:rPr>
          <w:i/>
          <w:sz w:val="24"/>
          <w:szCs w:val="24"/>
        </w:rPr>
        <w:t>Птицами бесчисленными, Городы великими…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Протопоп Муромский нет-нет да и взглянет на Ивашку через плечо. Интересна песнь ему Ивашкина.</w:t>
      </w:r>
    </w:p>
    <w:p w:rsidR="00A4268D" w:rsidRPr="00ED4416" w:rsidRDefault="00A4268D">
      <w:pPr>
        <w:pStyle w:val="110"/>
        <w:rPr>
          <w:i/>
          <w:sz w:val="24"/>
          <w:szCs w:val="24"/>
        </w:rPr>
      </w:pPr>
      <w:r w:rsidRPr="00ED4416">
        <w:rPr>
          <w:sz w:val="24"/>
          <w:szCs w:val="24"/>
        </w:rPr>
        <w:t>ИВАШКА</w:t>
      </w:r>
      <w:r w:rsidRPr="00ED4416">
        <w:rPr>
          <w:i/>
          <w:sz w:val="24"/>
          <w:szCs w:val="24"/>
        </w:rPr>
        <w:t>(поет).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  <w:r w:rsidRPr="00ED4416">
        <w:rPr>
          <w:i/>
          <w:sz w:val="24"/>
          <w:szCs w:val="24"/>
        </w:rPr>
        <w:t>Селы дивными, Винограды обильными,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  <w:r w:rsidRPr="00ED4416">
        <w:rPr>
          <w:i/>
          <w:sz w:val="24"/>
          <w:szCs w:val="24"/>
        </w:rPr>
        <w:t>Домы церковными, И князьями грозными,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  <w:r w:rsidRPr="00ED4416">
        <w:rPr>
          <w:i/>
          <w:sz w:val="24"/>
          <w:szCs w:val="24"/>
        </w:rPr>
        <w:t>Бояре честными, Вельможами многими!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</w:p>
    <w:p w:rsidR="00A4268D" w:rsidRPr="00ED4416" w:rsidRDefault="00A4268D">
      <w:pPr>
        <w:pStyle w:val="af"/>
        <w:rPr>
          <w:sz w:val="24"/>
          <w:szCs w:val="24"/>
        </w:rPr>
      </w:pPr>
      <w:r w:rsidRPr="00ED4416">
        <w:rPr>
          <w:sz w:val="24"/>
          <w:szCs w:val="24"/>
        </w:rPr>
        <w:t>Не выдержал Протопоп, на ноги вскочил, к Ивашке подходит. И песнь они вместе заканчивают.</w:t>
      </w:r>
    </w:p>
    <w:p w:rsidR="00A4268D" w:rsidRPr="00ED4416" w:rsidRDefault="00A4268D">
      <w:pPr>
        <w:pStyle w:val="af"/>
        <w:rPr>
          <w:sz w:val="24"/>
          <w:szCs w:val="24"/>
        </w:rPr>
      </w:pPr>
    </w:p>
    <w:p w:rsidR="00A4268D" w:rsidRPr="00ED4416" w:rsidRDefault="00A4268D">
      <w:pPr>
        <w:pStyle w:val="110"/>
        <w:rPr>
          <w:sz w:val="24"/>
          <w:szCs w:val="24"/>
        </w:rPr>
      </w:pPr>
      <w:r w:rsidRPr="00ED4416">
        <w:rPr>
          <w:sz w:val="24"/>
          <w:szCs w:val="24"/>
        </w:rPr>
        <w:t>ИВАШКА.</w:t>
      </w:r>
    </w:p>
    <w:p w:rsidR="00A4268D" w:rsidRPr="00ED4416" w:rsidRDefault="00A4268D">
      <w:pPr>
        <w:pStyle w:val="110"/>
        <w:rPr>
          <w:i/>
          <w:sz w:val="24"/>
          <w:szCs w:val="24"/>
        </w:rPr>
      </w:pPr>
      <w:r w:rsidRPr="00ED4416">
        <w:rPr>
          <w:sz w:val="24"/>
          <w:szCs w:val="24"/>
        </w:rPr>
        <w:t>ПРОТОПОП</w:t>
      </w:r>
      <w:r w:rsidRPr="00ED4416">
        <w:rPr>
          <w:i/>
          <w:sz w:val="24"/>
          <w:szCs w:val="24"/>
        </w:rPr>
        <w:t xml:space="preserve">(вместе). 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  <w:r w:rsidRPr="00ED4416">
        <w:rPr>
          <w:i/>
          <w:sz w:val="24"/>
          <w:szCs w:val="24"/>
        </w:rPr>
        <w:t>Всего исполнена Земля Русская,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  <w:r w:rsidRPr="00ED4416">
        <w:rPr>
          <w:i/>
          <w:sz w:val="24"/>
          <w:szCs w:val="24"/>
        </w:rPr>
        <w:lastRenderedPageBreak/>
        <w:t>О правоверная Вера Християнская!</w:t>
      </w: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</w:p>
    <w:p w:rsidR="00A4268D" w:rsidRPr="00ED4416" w:rsidRDefault="00A4268D">
      <w:pPr>
        <w:pStyle w:val="110"/>
        <w:jc w:val="center"/>
        <w:rPr>
          <w:i/>
          <w:sz w:val="24"/>
          <w:szCs w:val="24"/>
        </w:rPr>
      </w:pPr>
    </w:p>
    <w:p w:rsidR="00A4268D" w:rsidRPr="00ED4416" w:rsidRDefault="00A4268D">
      <w:pPr>
        <w:pStyle w:val="110"/>
        <w:jc w:val="center"/>
      </w:pPr>
      <w:r w:rsidRPr="00ED4416">
        <w:rPr>
          <w:b/>
          <w:i/>
          <w:sz w:val="24"/>
          <w:szCs w:val="24"/>
        </w:rPr>
        <w:t>Занавес.</w:t>
      </w:r>
    </w:p>
    <w:sectPr w:rsidR="00A4268D" w:rsidRPr="00ED44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39" w:rsidRDefault="00E26339">
      <w:r>
        <w:separator/>
      </w:r>
    </w:p>
  </w:endnote>
  <w:endnote w:type="continuationSeparator" w:id="1">
    <w:p w:rsidR="00E26339" w:rsidRDefault="00E2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8D" w:rsidRDefault="00A4268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8D" w:rsidRDefault="00A4268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8D" w:rsidRDefault="00A4268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8D" w:rsidRDefault="00A4268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8D" w:rsidRDefault="00A4268D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8.55pt;margin-top:.05pt;width:9.95pt;height:11.45pt;z-index:1;mso-wrap-distance-left:0;mso-wrap-distance-right:0;mso-position-horizontal-relative:page" stroked="f">
          <v:fill opacity="0" color2="black"/>
          <v:textbox inset="0,0,0,0">
            <w:txbxContent>
              <w:p w:rsidR="00A4268D" w:rsidRDefault="00A4268D">
                <w:pPr>
                  <w:pStyle w:val="ae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4502A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8D" w:rsidRDefault="00A426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39" w:rsidRDefault="00E26339">
      <w:r>
        <w:separator/>
      </w:r>
    </w:p>
  </w:footnote>
  <w:footnote w:type="continuationSeparator" w:id="1">
    <w:p w:rsidR="00E26339" w:rsidRDefault="00E2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8D" w:rsidRDefault="00A4268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8D" w:rsidRDefault="00A4268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8D" w:rsidRDefault="00A4268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8D" w:rsidRDefault="00A4268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8D" w:rsidRDefault="00A426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BA3"/>
    <w:rsid w:val="00A4268D"/>
    <w:rsid w:val="00C4502A"/>
    <w:rsid w:val="00E26339"/>
    <w:rsid w:val="00ED4416"/>
    <w:rsid w:val="00FA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hi-IN" w:bidi="hi-I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7">
    <w:name w:val="Стиль7"/>
    <w:basedOn w:val="a"/>
    <w:pPr>
      <w:ind w:left="1701" w:right="1700"/>
    </w:pPr>
    <w:rPr>
      <w:i/>
      <w:color w:val="000000"/>
      <w:sz w:val="28"/>
    </w:rPr>
  </w:style>
  <w:style w:type="paragraph" w:customStyle="1" w:styleId="27">
    <w:name w:val="Стиль27"/>
    <w:basedOn w:val="a"/>
    <w:pPr>
      <w:ind w:left="1701" w:right="2267"/>
    </w:pPr>
    <w:rPr>
      <w:i/>
      <w:sz w:val="28"/>
    </w:rPr>
  </w:style>
  <w:style w:type="paragraph" w:customStyle="1" w:styleId="a7">
    <w:name w:val="Реплика"/>
    <w:basedOn w:val="a"/>
    <w:pPr>
      <w:ind w:left="567" w:hanging="567"/>
    </w:pPr>
    <w:rPr>
      <w:sz w:val="28"/>
    </w:rPr>
  </w:style>
  <w:style w:type="paragraph" w:customStyle="1" w:styleId="33">
    <w:name w:val="Стиль33"/>
    <w:basedOn w:val="a7"/>
  </w:style>
  <w:style w:type="paragraph" w:customStyle="1" w:styleId="34">
    <w:name w:val="Стиль34"/>
    <w:basedOn w:val="a"/>
    <w:rPr>
      <w:sz w:val="28"/>
    </w:rPr>
  </w:style>
  <w:style w:type="paragraph" w:customStyle="1" w:styleId="35">
    <w:name w:val="Стиль35"/>
    <w:basedOn w:val="a7"/>
    <w:pPr>
      <w:jc w:val="both"/>
    </w:pPr>
  </w:style>
  <w:style w:type="paragraph" w:customStyle="1" w:styleId="36">
    <w:name w:val="Стиль36"/>
    <w:basedOn w:val="a7"/>
    <w:pPr>
      <w:jc w:val="both"/>
    </w:pPr>
  </w:style>
  <w:style w:type="paragraph" w:customStyle="1" w:styleId="38">
    <w:name w:val="Стиль38"/>
    <w:basedOn w:val="a7"/>
    <w:pPr>
      <w:jc w:val="both"/>
    </w:pPr>
  </w:style>
  <w:style w:type="paragraph" w:customStyle="1" w:styleId="39">
    <w:name w:val="Стиль39"/>
    <w:basedOn w:val="a7"/>
    <w:pPr>
      <w:ind w:left="561" w:hanging="561"/>
      <w:jc w:val="both"/>
    </w:pPr>
  </w:style>
  <w:style w:type="paragraph" w:customStyle="1" w:styleId="40">
    <w:name w:val="Стиль40"/>
    <w:basedOn w:val="a7"/>
    <w:pPr>
      <w:ind w:left="561" w:hanging="561"/>
      <w:jc w:val="both"/>
    </w:pPr>
  </w:style>
  <w:style w:type="paragraph" w:customStyle="1" w:styleId="41">
    <w:name w:val="Стиль41"/>
    <w:basedOn w:val="a7"/>
  </w:style>
  <w:style w:type="paragraph" w:customStyle="1" w:styleId="42">
    <w:name w:val="Стиль42"/>
    <w:basedOn w:val="a"/>
    <w:pPr>
      <w:ind w:left="1701" w:right="2268"/>
      <w:jc w:val="both"/>
    </w:pPr>
    <w:rPr>
      <w:i/>
      <w:color w:val="000000"/>
      <w:sz w:val="28"/>
    </w:rPr>
  </w:style>
  <w:style w:type="paragraph" w:customStyle="1" w:styleId="43">
    <w:name w:val="Стиль43"/>
    <w:basedOn w:val="a"/>
    <w:pPr>
      <w:ind w:left="1701" w:right="2268"/>
      <w:jc w:val="both"/>
    </w:pPr>
    <w:rPr>
      <w:i/>
      <w:color w:val="000000"/>
      <w:sz w:val="28"/>
    </w:rPr>
  </w:style>
  <w:style w:type="paragraph" w:customStyle="1" w:styleId="20">
    <w:name w:val="Стиль2"/>
    <w:basedOn w:val="a"/>
    <w:pPr>
      <w:ind w:firstLine="567"/>
    </w:pPr>
    <w:rPr>
      <w:sz w:val="28"/>
    </w:rPr>
  </w:style>
  <w:style w:type="paragraph" w:customStyle="1" w:styleId="3">
    <w:name w:val="Стиль3"/>
    <w:basedOn w:val="a"/>
    <w:pPr>
      <w:ind w:firstLine="567"/>
    </w:pPr>
    <w:rPr>
      <w:sz w:val="28"/>
    </w:rPr>
  </w:style>
  <w:style w:type="paragraph" w:customStyle="1" w:styleId="5">
    <w:name w:val="Стиль5"/>
    <w:basedOn w:val="a"/>
    <w:pPr>
      <w:spacing w:before="120"/>
      <w:ind w:left="1701" w:right="2036"/>
      <w:jc w:val="both"/>
    </w:pPr>
    <w:rPr>
      <w:i/>
      <w:color w:val="000000"/>
      <w:sz w:val="28"/>
    </w:rPr>
  </w:style>
  <w:style w:type="paragraph" w:customStyle="1" w:styleId="6">
    <w:name w:val="Стиль6"/>
    <w:basedOn w:val="a"/>
    <w:pPr>
      <w:ind w:left="1701" w:right="2034"/>
      <w:jc w:val="both"/>
    </w:pPr>
    <w:rPr>
      <w:i/>
      <w:color w:val="000000"/>
      <w:sz w:val="28"/>
    </w:rPr>
  </w:style>
  <w:style w:type="paragraph" w:customStyle="1" w:styleId="a8">
    <w:name w:val="Ремарка"/>
    <w:basedOn w:val="a"/>
    <w:pPr>
      <w:ind w:left="567" w:right="2268"/>
      <w:jc w:val="center"/>
    </w:pPr>
  </w:style>
  <w:style w:type="paragraph" w:customStyle="1" w:styleId="100">
    <w:name w:val="Стиль10"/>
    <w:basedOn w:val="a8"/>
    <w:pPr>
      <w:ind w:left="1701" w:right="1701"/>
    </w:pPr>
    <w:rPr>
      <w:sz w:val="28"/>
    </w:rPr>
  </w:style>
  <w:style w:type="paragraph" w:customStyle="1" w:styleId="9">
    <w:name w:val="Стиль9"/>
    <w:basedOn w:val="a"/>
    <w:pPr>
      <w:ind w:left="1701" w:right="1701"/>
      <w:jc w:val="both"/>
    </w:pPr>
    <w:rPr>
      <w:i/>
      <w:sz w:val="28"/>
    </w:rPr>
  </w:style>
  <w:style w:type="paragraph" w:customStyle="1" w:styleId="12">
    <w:name w:val="Стиль12"/>
    <w:basedOn w:val="a7"/>
  </w:style>
  <w:style w:type="paragraph" w:customStyle="1" w:styleId="13">
    <w:name w:val="Стиль13"/>
    <w:basedOn w:val="a8"/>
    <w:pPr>
      <w:ind w:left="1701" w:right="1701"/>
      <w:jc w:val="left"/>
    </w:pPr>
    <w:rPr>
      <w:i/>
      <w:sz w:val="28"/>
    </w:rPr>
  </w:style>
  <w:style w:type="paragraph" w:customStyle="1" w:styleId="15">
    <w:name w:val="Стиль15"/>
    <w:basedOn w:val="a8"/>
    <w:pPr>
      <w:ind w:left="1701" w:right="1701"/>
    </w:pPr>
    <w:rPr>
      <w:sz w:val="28"/>
    </w:rPr>
  </w:style>
  <w:style w:type="paragraph" w:customStyle="1" w:styleId="16">
    <w:name w:val="Стиль16"/>
    <w:basedOn w:val="a8"/>
    <w:pPr>
      <w:ind w:left="1701" w:right="1701"/>
    </w:pPr>
    <w:rPr>
      <w:sz w:val="28"/>
    </w:rPr>
  </w:style>
  <w:style w:type="paragraph" w:customStyle="1" w:styleId="18">
    <w:name w:val="Стиль18"/>
    <w:basedOn w:val="a8"/>
    <w:pPr>
      <w:ind w:left="1701" w:right="1701"/>
    </w:pPr>
    <w:rPr>
      <w:i/>
      <w:sz w:val="28"/>
    </w:rPr>
  </w:style>
  <w:style w:type="paragraph" w:customStyle="1" w:styleId="19">
    <w:name w:val="Стиль19"/>
    <w:basedOn w:val="a8"/>
    <w:pPr>
      <w:ind w:left="1701" w:right="1701"/>
      <w:jc w:val="both"/>
    </w:pPr>
    <w:rPr>
      <w:i/>
      <w:sz w:val="28"/>
    </w:rPr>
  </w:style>
  <w:style w:type="paragraph" w:customStyle="1" w:styleId="200">
    <w:name w:val="Стиль20"/>
    <w:basedOn w:val="a8"/>
    <w:pPr>
      <w:ind w:left="1701" w:right="1701"/>
      <w:jc w:val="both"/>
    </w:pPr>
    <w:rPr>
      <w:i/>
      <w:sz w:val="28"/>
    </w:rPr>
  </w:style>
  <w:style w:type="paragraph" w:customStyle="1" w:styleId="a9">
    <w:name w:val="Стиль ремарка"/>
    <w:basedOn w:val="a8"/>
    <w:pPr>
      <w:ind w:left="1701" w:right="1701"/>
      <w:jc w:val="both"/>
    </w:pPr>
    <w:rPr>
      <w:i/>
      <w:sz w:val="28"/>
    </w:rPr>
  </w:style>
  <w:style w:type="paragraph" w:customStyle="1" w:styleId="14">
    <w:name w:val="Стиль14"/>
    <w:basedOn w:val="a"/>
    <w:pPr>
      <w:ind w:firstLine="567"/>
      <w:jc w:val="both"/>
    </w:pPr>
    <w:rPr>
      <w:sz w:val="28"/>
    </w:rPr>
  </w:style>
  <w:style w:type="paragraph" w:customStyle="1" w:styleId="17">
    <w:name w:val="Стиль1"/>
    <w:basedOn w:val="a"/>
    <w:pPr>
      <w:ind w:firstLine="567"/>
    </w:pPr>
    <w:rPr>
      <w:sz w:val="28"/>
    </w:rPr>
  </w:style>
  <w:style w:type="paragraph" w:customStyle="1" w:styleId="4">
    <w:name w:val="Стиль4"/>
    <w:basedOn w:val="a"/>
    <w:pPr>
      <w:ind w:firstLine="567"/>
    </w:pPr>
    <w:rPr>
      <w:sz w:val="28"/>
    </w:rPr>
  </w:style>
  <w:style w:type="paragraph" w:customStyle="1" w:styleId="46">
    <w:name w:val="Стиль46"/>
    <w:basedOn w:val="a7"/>
    <w:pPr>
      <w:ind w:left="561" w:hanging="561"/>
      <w:jc w:val="both"/>
    </w:pPr>
  </w:style>
  <w:style w:type="paragraph" w:customStyle="1" w:styleId="aa">
    <w:name w:val="Видеоряд"/>
    <w:basedOn w:val="a"/>
    <w:pPr>
      <w:spacing w:before="120"/>
    </w:pPr>
    <w:rPr>
      <w:sz w:val="24"/>
    </w:rPr>
  </w:style>
  <w:style w:type="paragraph" w:customStyle="1" w:styleId="8">
    <w:name w:val="Стиль8"/>
    <w:basedOn w:val="a"/>
    <w:pPr>
      <w:spacing w:line="360" w:lineRule="auto"/>
      <w:ind w:firstLine="284"/>
      <w:jc w:val="both"/>
    </w:pPr>
    <w:rPr>
      <w:sz w:val="24"/>
    </w:rPr>
  </w:style>
  <w:style w:type="paragraph" w:customStyle="1" w:styleId="ab">
    <w:name w:val="ЗВУК."/>
    <w:basedOn w:val="a"/>
    <w:pPr>
      <w:spacing w:line="360" w:lineRule="auto"/>
      <w:ind w:firstLine="284"/>
      <w:jc w:val="both"/>
    </w:pPr>
    <w:rPr>
      <w:sz w:val="24"/>
    </w:rPr>
  </w:style>
  <w:style w:type="paragraph" w:styleId="ac">
    <w:name w:val="Title"/>
    <w:basedOn w:val="a"/>
    <w:next w:val="ad"/>
    <w:qFormat/>
    <w:pPr>
      <w:spacing w:before="240"/>
      <w:jc w:val="center"/>
    </w:pPr>
    <w:rPr>
      <w:b/>
      <w:i/>
      <w:sz w:val="28"/>
    </w:rPr>
  </w:style>
  <w:style w:type="paragraph" w:styleId="ad">
    <w:name w:val="Subtitle"/>
    <w:basedOn w:val="a"/>
    <w:next w:val="a5"/>
    <w:qFormat/>
    <w:pPr>
      <w:spacing w:before="5280"/>
      <w:jc w:val="center"/>
    </w:pPr>
    <w:rPr>
      <w:b/>
      <w:sz w:val="28"/>
    </w:r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af">
    <w:name w:val="ремарка петра"/>
    <w:basedOn w:val="a9"/>
    <w:pPr>
      <w:ind w:firstLine="284"/>
    </w:pPr>
  </w:style>
  <w:style w:type="paragraph" w:customStyle="1" w:styleId="af0">
    <w:name w:val="реплика петра"/>
    <w:basedOn w:val="a7"/>
    <w:pPr>
      <w:jc w:val="both"/>
    </w:pPr>
  </w:style>
  <w:style w:type="paragraph" w:customStyle="1" w:styleId="110">
    <w:name w:val="Стиль11"/>
    <w:basedOn w:val="a7"/>
    <w:pPr>
      <w:jc w:val="both"/>
    </w:pPr>
  </w:style>
  <w:style w:type="paragraph" w:customStyle="1" w:styleId="170">
    <w:name w:val="Стиль17"/>
    <w:basedOn w:val="110"/>
  </w:style>
  <w:style w:type="paragraph" w:customStyle="1" w:styleId="af1">
    <w:name w:val="Содержимое врезки"/>
    <w:basedOn w:val="a5"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6679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Кузнецов-Чернов</vt:lpstr>
    </vt:vector>
  </TitlesOfParts>
  <Company>Grizli777</Company>
  <LinksUpToDate>false</LinksUpToDate>
  <CharactersWithSpaces>44666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Кузнецов-Чернов С. ЛЕГЕНДА О ПЕТРЕ И ФЕВРОНИИ</dc:title>
  <dc:creator>Кузнецов-Чернов С. ЛЕГЕНДА О ПЕТРЕ И ФЕВРОНИИ</dc:creator>
  <cp:keywords>Кузнецов-Чернов С. ЛЕГЕНДА О ПЕТРЕ И ФЕВРОНИИ</cp:keywords>
  <cp:lastModifiedBy>Санек</cp:lastModifiedBy>
  <cp:revision>2</cp:revision>
  <cp:lastPrinted>1601-01-01T00:00:00Z</cp:lastPrinted>
  <dcterms:created xsi:type="dcterms:W3CDTF">2022-06-01T09:56:00Z</dcterms:created>
  <dcterms:modified xsi:type="dcterms:W3CDTF">2022-06-01T09:56:00Z</dcterms:modified>
</cp:coreProperties>
</file>