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3" w:rsidRPr="00CE6F13" w:rsidRDefault="00CE6F13" w:rsidP="00CE6F13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"https://proza.ru/avtor/suponinm" </w:instrText>
      </w:r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 xml:space="preserve">Михаил </w:t>
      </w:r>
      <w:proofErr w:type="spellStart"/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Супонин</w:t>
      </w:r>
      <w:proofErr w:type="spellEnd"/>
      <w:r w:rsidRPr="00CE6F1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CE6F13" w:rsidRPr="00CE6F13" w:rsidRDefault="00CE6F13" w:rsidP="00CE6F1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КАК МЫШКА ЗАМУЖ ВЫХОДИЛА</w:t>
      </w:r>
      <w:r w:rsidRPr="00CE6F1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                Пьеса для детей в одном действии по мотивам</w:t>
      </w:r>
      <w:r w:rsidRPr="00CE6F1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  <w:t>              английской народной сказки «Тщеславная мышь»</w:t>
      </w:r>
      <w:r w:rsidRPr="00CE6F13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Действующие лица: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МЫШКА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ПЕСИК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ПЕТУШОК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ПОРОСЕНОК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УТЕНОК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БЫК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КОТ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(Занавес закрыт.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слышим голос Рассказчика)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Рассказчик: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маленьком домике на берегу реки жила маленькая мышка. Однажды, гуляя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лесу, она нашла монетку. «Что бы мне такое на нее купить?» – долго размышляла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и, наконец, решила купить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ленточку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.М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ышка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отправилась в лавку к кролику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выбрала красивую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розовую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ленточку.Вечером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надев самое красивое платье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повязав ленточку, она села на крылечке, завела патефон и стала наслаждаться красивой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песенкой.Мышка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больше всего на свете любила красивые песенки и красивые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голоса. Она мечтала стать знаменитой певицей…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Занавес открывается.  Домик, по бокам кусты, усыпанные цветами.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крыльце сидит Мышка. Играет патефон.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Мышка слушает красивую песенку.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 как прекрасны были те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мгновеньяаа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 были вместе ты и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ничего я не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забылаа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Любила все я в нем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тогдаа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Невдалеке слышится собачий лай.)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вот опять! Это несносно! (в сторону) Эй, сосед! Мистер Песик!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ПЕСИКА. Да, мисс Мышка!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</w:t>
      </w:r>
      <w:proofErr w:type="spellStart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Подите</w:t>
      </w:r>
      <w:proofErr w:type="spellEnd"/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сюда!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Выходит Песик.)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Вот зачем вы лаете?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ПЕСИК. Такое мое свойство, мисс Мышка.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Хочу вам заметить, что ваш голос не из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самых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приятных.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ПЕСИК. Как скажете, мисс Мышка.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Да уж, поверьте мне. Я разбираюсь в голосах. Не могли бы вы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лаять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потише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А лучше и вовсе не лаять?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здыхает) Я постараюсь…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Да уж, постарайтесь. И, кстати, почему вы виляете хвостом?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ПЕСИК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пускает голову) Потому что я…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Что – я?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ПЕСИК. Потому что вы мне…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Что – мне?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 слышно) Нравитесь…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боже мой! Я ему, видите ли, нравлюсь! Можете идти, мистер Песик.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ПЕСИК. До свидания, мисс Мышка (уходит).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Вот ведь наказание!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Звучит песенка.)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Забота, ласка, нежность и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вниманиеээ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Звезду с небес и все цветы к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ногамм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трепет, будто в первое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свиданиеээ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от волнения мурашки по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рукамм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(пластинка заедает)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Мимо проходит Петушок.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несет с собой горн.)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станавливается) Ах, милая мисс Мышка! Какая вы красивая!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Какое красивое платье и ленточка!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воспылал страстью к вам! Может быть, я женюсь на вас?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Я должна подумать, мистер Петушок.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ПЕТУШОК. Хорошо, если вы не возражаете, я тут постою и подожду ответа.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Конечно, мистер Петушок.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Мышка думает, Петушок ждет, звучит песенка.)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Одариваешь ты другую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восхищеньямии</w:t>
      </w:r>
      <w:proofErr w:type="spellEnd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авно следила за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тобоой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За всеми взлётами твоими и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паденьямии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оказалось, что уже не мой (пластинка заедает)  ой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А позвольте спросить вас, мисс Мышка, что это за ящичек,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которого льется столь приятное музыкальное произведение?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Этот ящичек называется патефон. Он умеет играть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красивых песенок.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О. как любопытно!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Этот патефон подарила мне моя бабушка.  Она говорила, что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самое прекрасное, что есть на свете, это песенки и красивые голоса.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О, да! Так как же? Мне не терпится жениться на вас!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Не спешите, мой друг. Сначала скажите, как мы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обитать в рассуждении прожитка?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То есть?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На что жить будем?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ПЕТУШОК. Гм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ейчас я, признаться, не очень богат… Но в будущем…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будущем я стану пожарным и буду состоятельным Петушком.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взял в банке кредит и, как видите, приобрел горн.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Зачем?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На случай пожара. Я стану играть в горн и кричать –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Пожар! Пожар!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Гм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покажите же ваше умение, ваш голос, мистер Петушок,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спойте что-нибудь.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Извольте. Кхе-кхе... Ку-ку..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.(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поёт)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Девочка, я не могу дождаться,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жду и буду начеку,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я… Пожар! Кукареку!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Кукареку!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Ку-Ку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мистер Петушок, боюсь, я вынуждена вам отказать.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Почему!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Когда я стану знаменитой певицей, то и у моего мужа должен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красивый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ПЕТУШОК. А у меня что –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некрасивый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Увы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ПЕТУШОК. Ну что ж, очень жаль, мисс Мышка. Тогда я пошел.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Прощайте, мистер Петушок.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 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(Петушок уходит.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Звучит тревожная музыка. Из-за левого куста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выглядывает НЕКТО в плаще и маске.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Слышен шорох.)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Кто здесь?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(Неизвестный прячется.)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Показалось… (Звучит песенка).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Давай попробуем с тобою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навсегдаа</w:t>
      </w:r>
      <w:proofErr w:type="spellEnd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любиться... Ну хотя бы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попытатьсяа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молча посидеть глаза в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Пообещать и никогда не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расставатьсяа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тця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тця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тця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Мимо идет Поросенок.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Останавливается.)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Ах, мисс Мышка! Вы такая красавица! Какое на вас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восхитительное платье! Да еще и ленточка! Я хочу жениться на вас!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Предположим, мистер Поросенок, я дала бы согласие…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Соглашайтесь, соглашайтесь!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Но на какие средства, позвольте вас спросить, мы устроим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нашу супружескую жизнь?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ПОРОСЕНОК. Сейчас я, боюсь, несколько стеснен в средствах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в дальнейшем я разбогатею. Я вот уже и мешок купил.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Мешок? Для чего же?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Складывать деньги. Я собираюсь стать продавцом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мороженого. Деньги так и польются рекой!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Интересная мысль.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Так что же, мисс Мышка? Согласны? Мне не терпится.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Гм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сначала я должна услышать ваш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 самое главное. Спойте что-нибудь.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Голос? Пожалуйста. У меня очень хороший голос (откашливается).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Я жду.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(поёт) Без любви бы я не верил,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Имею право здесь стоять…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рю-хрю! Мороженое!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Кому мороженое?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(Мышке) Ну как?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 сожалению, мистер Поросенок, у вас плоховатый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должна вам отказать.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Не понимаю, хрю-хрю.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Знаменитой певице муж с таким плоховатым голосом не подходит.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ПОРОСЕНОК. Как знаете. Однако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тороплюсь, мисс Мышка.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Надо купить мешок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побольше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(уходит).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Прощайте, мистер Поросенок.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 Звучит тревожная музыка.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НЕКТО в плаще и маске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выглядывает из-за правого куста.)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Что это? Кто тут?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Неизвестный прячется.)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Наверное, ветерок…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(Звучит песенка.)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Огонь в глазах, чтоб не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погасс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любви нет места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совершенствуу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Чтоб страсть кипела как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романсс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ссс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ссс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Мимо идет Утенок.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нем шлем.)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О, что я вижу! Мисс Мышка! Какое платье!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еще и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розовая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ленточка! Я без памяти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влюбился в вас! Станьте моей женой!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Что ж, полагаю, это возможно.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Я безумно рад!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Но если мы поженимся,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какие капиталы станем жить?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Сейчас, как бы вам сказать… я несколько в долгах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Н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в дальнейшем у меня будет много денег.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Это откуда же?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УТЕНОК. Я стану летчиком! Вот я даже и шлем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летческий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себе купил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(показывает на голову), и дырочки проделал для медалей.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Великоватые дырочки.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Так и медали мне дадут большие (показывает).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И что же дальше?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Я стану летать  в небе! Туда-сюда! Туда-сюда! Ж-ж-ж!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это мне дадут большую зарплату. И мы с вами будем жить безбедно!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( Утенок кружится вокруг себя, растопырив крылья.)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Ж-ж-ж! Ж-ж-ж!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Это, конечно, неплохо… летчик… ж-ж-ж…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УТЕНОК.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Ж-ж-ж-ж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Но теперь главный вопрос.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Да?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Какой у вас голос? Каковы ваши вокальные данные?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Спойте что-нибудь.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УТЕНОК. Великолепный голос!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Летческий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Покажите.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оёт) Ах, мое сердце  разбито…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Любовь – это птица, ей нужно летать...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       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Кря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Ж-ж-ж!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Тр-р-ррр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!!!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нет, мистер Утенок! Я не пойду за вас замуж.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Но почему? Я очень хочу жениться!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Нельзя сказать, что у вас красивый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тембр? Где его особенная окраска?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глядывается) Где?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Вот именно, что нигде. Прощайте, мистер Утенок.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УТЕНОК. Как скажете, мисс Мышка (уходит). А я бы женился… Ж-ж-ж!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 Звучит тревожная музыка.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Из-за домика выглядывает НЕКТО.)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Опять?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Неизвестный прячется.)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Как будто мне почудилось…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(Звучит песенка.)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Я так хочу, чтоб ты мне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вериил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 чувствах мне сказал хоть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рааз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Ты снова закрываешь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дверии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снова слезы в тот же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чааас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ас 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ас…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( Мимо идет бык. Он во фраке и цилиндре.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Останавливается.)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БЫК. О, какое изысканное зрелище! Красавица Мышка!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Боюсь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 сердце сейчас выпрыгнет из груди! Я отчаянно влюбился!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суждено быть вместе! Мисс Мышка, я хочу на вас жениться!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Приятно слышать, мистер Бык.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БЫК. А мне-то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приятно!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Давайте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скорее сыграем свадьбу!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Интересное предложение. А чем вы занимаетесь,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мистер Бык? Хватит ли у вас затрат на свадьбу?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О, не беспокойтесь, мисс Мышка. У меня много денег.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я финансист.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Как это?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Я делаю деньги.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Из чего?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Из чего хотите. Из  заводов, газет, пароходов. А можно из воздуха.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Не может быть!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Очень даже может (раскидывает веером купюры).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Видели? Так что, будем жениться?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Только, мистер Бык, тут такой нюанс…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Какой же?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Мне нужно знать какой у вас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У меня очень солидный, очень богатый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Будьте любезны, покажите. Спойте что-нибудь.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БЫК. С удовольствием. (поёт) Ещё вчера любовь была такой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Лёгкой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игроой</w:t>
      </w:r>
      <w:proofErr w:type="spellEnd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теперь...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Му-у-у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Му-у-а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Му-у-ёёё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Ну что вы ревете как бык.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Так я и есть бык.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Нет, мистер Бык, я не пойду за вас замуж.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Но у меня так много денег!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Деньги не самое главное в жизни.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Неужели? А что главное?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Голос, красивый голос! Прощайте, мистер Бык!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БЫК. Прощайте, мисс Мышка (уходит). Но у меня так много денег...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(Звучит песенка.)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Каждый вечер сижу я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смотрю на твои  фото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яаа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Каждый вечер мечтаю о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тоом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 когда-то мы будем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вдвоёём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ём…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ём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Выходит Незнакомец в маске.)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НЕЗНАКОМЕЦ. Добрый день, мисс Мышка!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Кто вы, таинственный незнакомец?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НЕЗНАКОМЕЦ. Это секрет, мисс Мышка.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Но почему? Отчего вы в маске?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НЕЗНАКОМЕЦ. Видите ли, я известный,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сверхпопулярный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певец,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я снимаю маску, то все вокруг начинают восторгаться,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хлопать в ладоши, приходят в упоение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адают в обморок... Цветы, поклонницы, овации...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НЕЗНАКОМЕЦ. Я так устал от славы…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это невероятно! Но, может быть, раз вы уже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открыли мне свой секрет, вы снимите маску?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НЕЗНАКОМЕЦ. Так и быть (снимает маску).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Вы… Кот?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Да, мисс Мышка, я Кот. Мое сценическое имя –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Котаусси-Звездаусси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известный, исполнитель.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Ах, я восхищена, мистер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Котаусси-Звездаусси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Признаться, мисс Мышка, я без памяти влюбился в вас!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украли моё сердце! Составьте мое счастье!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Будьте моей женой!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Я польщена! Но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я должна спросить: на какие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доходы мы станем жить?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Это предусмотрено. Мы вместе станем петь красивые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песенки – называется – шлягеры, и станем очень богаты.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посмотрите эти красивые рисунки.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их специально заказал для вас. Вот это (достает рисунок) –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райский остров с пальмами и золотым песком. Это будет наш остров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И там будет много мышей.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великолепно!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это – чудесный дворец на острове, в котором мы станем жить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И там будет очень много мышей!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восхитительно!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это – столовая во дворце, в которой мы станем кушать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изысканные вкусные блюда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Мыши соленые, мыши жареные,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мыши под сладким соусом…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Чудесно! У меня от радости закружилась голова!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Отлично! Так что же, пойдете за меня замуж?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О да, конечно! Но для полного счастья я хотела бы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услышать ваш бесподобный голос!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С удовольствием (поет).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 счастья без тебя, мяу!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Плачу навзрыд без тебя, мяу!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Это печаль без тебя, мяу!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 мне пути без тебя, мяу!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какой голос, божественно! Давайте же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скорее сыграем свадьбу!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Непременно. Только сначала нужно пообедать.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я проголодался.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Какие же блюда вам по душе? Что вы любите больше всего?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Больше всего на свете я люблю мышей.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Какой вы милый! Я это поняла, спасибо.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Нет, вы не поняли, больше всего на свете я люблю КУШАТЬ мышей.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То есть как?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Так: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ням-ням-ням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Сейчас я вас съем.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Вы, верно, шутите? Это невозможно!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Возможно. У меня очень острые зубы!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Но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остров, дворец, свадьба?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вот здесь я пошутил. Английский юмор, знаете ли.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Я не верю!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Придется поверить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риближается к Мышке) Вот мои острые когти!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Спасите! (бежит за куст)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онится) Ничто вас не спасет, глупая мышь!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Помогите! (прячется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другой)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Никто вам не поможет, пустоголовая мышь!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Погибаю! Караул!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Help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mi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        ( Появляется Пес.)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Что здесь происходит, мисс Мышка?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МЫШКА. Этот коварный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Котаусси-Звездаусси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хочет меня съесть!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ПЕС. (Коту) Это так, мистер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Котаусси-Звездаусси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Не ваше собачье дело,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жалкий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пессаусси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Pathetic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dog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Повторяю: это соответствует действительности?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Не суйте свой собачий нос, куда не следует!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Не понял?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spellStart"/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Подите</w:t>
      </w:r>
      <w:proofErr w:type="spellEnd"/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вон, противный, противный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пессаусси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намерен скушать эту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безмозглую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мышь, и я ее скушаю!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ПЕС. Вот как? Тогда я намерен разорвать вас на клочки, мистер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Гав-гав-гав! Гав-гав-гав!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Но-но,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потише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риближается к коту) Не смейте обижать мою соседку! Гав-гав-гав!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тступает) Но-но, держите себя в руках!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ПЕС. Проваливайте, мистер Кот, и чтобы духу вашего здесь не было!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Р-р-р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Спасите!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Звездаусси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убивают! (убегает.)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лачет) Этот злой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Котаусси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порвал мое платье и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розовую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ленточку!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Ничего, мисс Мышка, я куплю вам новое платье и новую ленточку.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МЫШКА. Но главное – он разбил мое сердце!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Не печальтесь, дорогая соседка, время залечит ваши раны.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Спасибо вам, мистер Песик! Должна сказать вам,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 вас очень приятный голос.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мущенно) Ну что вы…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Да-да, великолепный, громкий голос! Может быть,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хотите на мне жениться?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ПЕС. Я…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удовольствием!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Можно я вас поцелую?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Я вне себя от счастья!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 Пес и Мышка целуются.)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ПЕС. Тогда поскорее пойдем в лавку к Кролику, купим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новое платье и ленточку, и будем готовиться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свадьбе, гав-гав!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МЫШКА. Ах, я в блаженстве!!! (уходят).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 О Н Е </w:t>
      </w:r>
      <w:proofErr w:type="gram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</w:t>
      </w:r>
      <w:proofErr w:type="gram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Супонин</w:t>
      </w:r>
      <w:proofErr w:type="spellEnd"/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Михаил Александрович</w:t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E6F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syponinma@inbox.ru</w:t>
      </w:r>
    </w:p>
    <w:sectPr w:rsidR="00CE6F13" w:rsidRPr="00CE6F13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13"/>
    <w:rsid w:val="00541A75"/>
    <w:rsid w:val="0095057C"/>
    <w:rsid w:val="00CE6F1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CE6F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1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E6F13"/>
    <w:rPr>
      <w:i/>
      <w:iCs/>
    </w:rPr>
  </w:style>
  <w:style w:type="character" w:styleId="a4">
    <w:name w:val="Hyperlink"/>
    <w:basedOn w:val="a0"/>
    <w:uiPriority w:val="99"/>
    <w:semiHidden/>
    <w:unhideWhenUsed/>
    <w:rsid w:val="00CE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2302</Words>
  <Characters>13123</Characters>
  <Application>Microsoft Office Word</Application>
  <DocSecurity>0</DocSecurity>
  <Lines>109</Lines>
  <Paragraphs>30</Paragraphs>
  <ScaleCrop>false</ScaleCrop>
  <Company>Grizli777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КАК МЫШКА ЗАМУЖ ВЫХОДИЛА</dc:title>
  <dc:creator>Супонин М. КАК МЫШКА ЗАМУЖ ВЫХОДИЛА</dc:creator>
  <cp:keywords>Супонин М. КАК МЫШКА ЗАМУЖ ВЫХОДИЛА</cp:keywords>
  <cp:lastModifiedBy>Санек</cp:lastModifiedBy>
  <cp:revision>3</cp:revision>
  <dcterms:created xsi:type="dcterms:W3CDTF">2022-03-28T04:42:00Z</dcterms:created>
  <dcterms:modified xsi:type="dcterms:W3CDTF">2022-03-28T04:44:00Z</dcterms:modified>
</cp:coreProperties>
</file>