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67B" w:rsidRDefault="009C767B" w:rsidP="009C767B">
      <w:pPr>
        <w:spacing w:after="0" w:line="390" w:lineRule="atLeast"/>
        <w:jc w:val="right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"https://www.chitalnya.ru/users/unkeon/" </w:instrTex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Виктор </w:t>
      </w:r>
      <w:proofErr w:type="spellStart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Танюкевич</w:t>
      </w:r>
      <w:proofErr w:type="spellEnd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9C767B" w:rsidRPr="009C767B" w:rsidRDefault="009C767B" w:rsidP="009C767B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9C767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Дом свободной любви</w:t>
      </w:r>
    </w:p>
    <w:p w:rsidR="009C767B" w:rsidRDefault="009C767B" w:rsidP="009C767B">
      <w:pPr>
        <w:spacing w:after="0" w:line="390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9C76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мотивам повести Ричарда Якубовского «Лицедеи»)</w:t>
      </w:r>
    </w:p>
    <w:p w:rsidR="009C767B" w:rsidRPr="009C767B" w:rsidRDefault="009C767B" w:rsidP="009C767B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Действующие лица: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Виктор, </w:t>
      </w:r>
      <w:proofErr w:type="spellStart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Элен</w:t>
      </w:r>
      <w:proofErr w:type="spellEnd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 (актер), ОНА (актриса).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Некоторые обстоятельства сводят вместе людей, ранее связанных сердечным чувством, болезненно разорванным. Каждый из них на свою рану надел повязку, которая и стала их нынешним Я. Они готовы мстить друг другу и нужно странное вмешательство, чтобы </w:t>
      </w:r>
      <w:proofErr w:type="spellStart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хотя-бы</w:t>
      </w:r>
      <w:proofErr w:type="spellEnd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напоследок они смогли вспомнить все.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Полуосвещенная гостиная. «Ниоткуда» звучит музыка. Двое (ОН, ОНА) сервируют стол: вино, бокалы, нож и так далее. Уходят. Несколько раз звонят в дверь (видимо, никто не открывает). Нерешительно, оглядываясь, входит </w:t>
      </w:r>
      <w:proofErr w:type="spellStart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Элен</w:t>
      </w:r>
      <w:proofErr w:type="spellEnd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бы наталкивается на что-то, замедляет движение. Осматривается. Музыка становится почти неслышимой. </w:t>
      </w:r>
      <w:proofErr w:type="spellStart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Элен</w:t>
      </w:r>
      <w:proofErr w:type="spellEnd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осматривается с видом человека, впервые попавшего в незнакомое помещение. Вспыхивает свет, совсем замолкает музыка. </w:t>
      </w:r>
      <w:proofErr w:type="spellStart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Элен</w:t>
      </w:r>
      <w:proofErr w:type="spellEnd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одета с претензией на деловой стиль, в руках небольшая папка с бумагами. Она подходит к столу, кладет бумаги, от нечего делать перелистывает их, чтобы убить время. На деле они ей сейчас не интересны. С безразличием оставляет бумаги в покое. Решает осмотреть помещение. Медленно обходит стол, рассматривая сервировку. В какой-то момент оказывается спиной к занавеске, закрывающей дверь в соседнюю комнату. Из-за занавески медленно высовываются руки и ложатся ей на плечи. </w:t>
      </w:r>
      <w:proofErr w:type="spellStart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Элен</w:t>
      </w:r>
      <w:proofErr w:type="spellEnd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пугается, стряхивает руки, слегка приседает – руки исчезают. Из-за занавески появляется Виктор, смеётся.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 </w:t>
      </w:r>
      <w:proofErr w:type="spellStart"/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Элен</w:t>
      </w:r>
      <w:proofErr w:type="spellEnd"/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когда-нибудь оставишь свои мальчишеские выходки, напрашиваешься на роль Отелло? Я чуть не умерла от ужаса.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767B" w:rsidRPr="009C767B" w:rsidRDefault="009C767B" w:rsidP="009C767B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proofErr w:type="spellStart"/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Элен</w:t>
      </w:r>
      <w:proofErr w:type="spellEnd"/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Врёшь ты всё, это твои </w:t>
      </w:r>
      <w:proofErr w:type="spellStart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дурацкие</w:t>
      </w:r>
      <w:proofErr w:type="spellEnd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фокусы и фантазии, но оставим… Рад моему появлению?</w:t>
      </w:r>
    </w:p>
    <w:p w:rsidR="009C767B" w:rsidRPr="009C767B" w:rsidRDefault="009C767B" w:rsidP="009C767B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Виктор: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бы всё было так просто, был бы счастлив.</w:t>
      </w:r>
    </w:p>
    <w:p w:rsidR="009C767B" w:rsidRPr="009C767B" w:rsidRDefault="009C767B" w:rsidP="009C767B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 </w:t>
      </w:r>
      <w:proofErr w:type="spellStart"/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Элен</w:t>
      </w:r>
      <w:proofErr w:type="spellEnd"/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понимаю двусмысленности твоих слов и интонаций. Сам пригласил, а теперь как бы и ни при чём. Хочешь, я уйду прямо сейчас?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Виктор галантно берёт </w:t>
      </w:r>
      <w:proofErr w:type="spellStart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Элен</w:t>
      </w:r>
      <w:proofErr w:type="spellEnd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локоток, и они проходят перед столом.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 </w:t>
      </w:r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Виктор: 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«Бойся данайцев, дары приносящих». Никуда ты не денешься. Тебе от меня кое-что надо, а мне от тебя. Думаю, поладим.</w:t>
      </w:r>
    </w:p>
    <w:p w:rsidR="009C767B" w:rsidRPr="009C767B" w:rsidRDefault="009C767B" w:rsidP="009C767B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proofErr w:type="spellStart"/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Элен</w:t>
      </w:r>
      <w:proofErr w:type="spellEnd"/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Циник.</w:t>
      </w:r>
    </w:p>
    <w:p w:rsidR="009C767B" w:rsidRPr="009C767B" w:rsidRDefault="009C767B" w:rsidP="009C767B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Виктор: 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Реалист.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Элен</w:t>
      </w:r>
      <w:proofErr w:type="spellEnd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меняет тон на задушевный, голос звучит мягче, тронула рукой волосы.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</w:t>
      </w:r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Эле: 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Виктор, сменим </w:t>
      </w:r>
      <w:proofErr w:type="spellStart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дурацкую</w:t>
      </w:r>
      <w:proofErr w:type="spellEnd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перепалку на нормальный разговор.</w:t>
      </w:r>
    </w:p>
    <w:p w:rsidR="009C767B" w:rsidRPr="009C767B" w:rsidRDefault="009C767B" w:rsidP="009C767B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Виктор: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 О чём? О том, что тебе нужна рецензия «кучерявого» произведения? А потом просто сбежишь, как уже бывало.</w:t>
      </w:r>
    </w:p>
    <w:p w:rsidR="009C767B" w:rsidRPr="009C767B" w:rsidRDefault="009C767B" w:rsidP="009C767B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Элен</w:t>
      </w:r>
      <w:proofErr w:type="spellEnd"/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обижусь окончательно!</w:t>
      </w:r>
    </w:p>
    <w:p w:rsidR="009C767B" w:rsidRPr="009C767B" w:rsidRDefault="009C767B" w:rsidP="009C767B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Виктор: 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ладно-ладно, я пошутил, </w:t>
      </w:r>
      <w:proofErr w:type="spellStart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Элен</w:t>
      </w:r>
      <w:proofErr w:type="spellEnd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прекрасная. Ты великолепно выглядишь.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Начинает звучать музыка. Притухает свет. Виктор обнимает </w:t>
      </w:r>
      <w:proofErr w:type="spellStart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Элен</w:t>
      </w:r>
      <w:proofErr w:type="spellEnd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сзади и вместе начинают двигаться под музыку. Виктор трогает её волосы, плечи.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 </w:t>
      </w:r>
      <w:proofErr w:type="spellStart"/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Элен</w:t>
      </w:r>
      <w:proofErr w:type="spellEnd"/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нравится моя причёска? Из-за неё я сегодня поругалась со своим парикмахером.</w:t>
      </w:r>
    </w:p>
    <w:p w:rsidR="009C767B" w:rsidRPr="009C767B" w:rsidRDefault="009C767B" w:rsidP="009C767B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Виктор: 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Волосы… да… и не только. (Его руки начинают обнимать её) . А вот там моя спальня…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Музыка резко обрывается, загорается яркий свет. </w:t>
      </w:r>
      <w:proofErr w:type="spellStart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Элен</w:t>
      </w:r>
      <w:proofErr w:type="spellEnd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отстраняется от Виктора, одёргивает одежду.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 </w:t>
      </w:r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Виктор (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сторону): Эй, старый ловелас! Прекрати чудить, погаси свет, немедленно включи музыку.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Небольшая пауза, во время которой ничего не происходит - свет не гаснет, музыка не 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возобновляется.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 </w:t>
      </w:r>
      <w:proofErr w:type="spellStart"/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Элен</w:t>
      </w:r>
      <w:proofErr w:type="spellEnd"/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(раздражённо): Ещё один фривольный намёк, и мы распрощаемся. Не пытайся ускорить события. Наскок годится для драки, а меня покоряет только нежность любви.</w:t>
      </w:r>
    </w:p>
    <w:p w:rsidR="009C767B" w:rsidRPr="009C767B" w:rsidRDefault="009C767B" w:rsidP="009C767B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Виктор 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(наигранно недоумённо): Не понимаю «глубины» твоего заявления. Давай лучше присядем к столу, выпьем вина, перекусим. Смотришь, и обнюхаемся, глядишь и сговоримся.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садятся за стол, разливают вино, пьют. Виктор берёт со стола её бумаги, перелистывает, нарушает молчание.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 </w:t>
      </w:r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Виктор: 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выдумала и написала?</w:t>
      </w:r>
    </w:p>
    <w:p w:rsidR="009C767B" w:rsidRPr="009C767B" w:rsidRDefault="009C767B" w:rsidP="009C767B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proofErr w:type="spellStart"/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Элен</w:t>
      </w:r>
      <w:proofErr w:type="spellEnd"/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Описать любящих людей, их претензии друг к другу, поиск счастья – выдумка?</w:t>
      </w:r>
    </w:p>
    <w:p w:rsidR="009C767B" w:rsidRPr="009C767B" w:rsidRDefault="009C767B" w:rsidP="009C767B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Виктор: 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Опять эта женская бесконечная выдумка о любви. Займись лучше фантастикой, допустим, расскажи про подвиги </w:t>
      </w:r>
      <w:proofErr w:type="spellStart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космолётчика</w:t>
      </w:r>
      <w:proofErr w:type="spellEnd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расы насекомых.</w:t>
      </w:r>
    </w:p>
    <w:p w:rsidR="009C767B" w:rsidRPr="009C767B" w:rsidRDefault="009C767B" w:rsidP="009C767B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proofErr w:type="spellStart"/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Элен</w:t>
      </w:r>
      <w:proofErr w:type="spellEnd"/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понятнее душевные переживания близких людей, их трепетное отношение друг к другу, конкретность настоящего, а не фантомы непонятно чего.</w:t>
      </w:r>
    </w:p>
    <w:p w:rsidR="009C767B" w:rsidRPr="009C767B" w:rsidRDefault="009C767B" w:rsidP="009C767B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Виктор: 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конечном итоге, у «трепетных отношений» есть всего две основы и два желания – еда и секс. А вот выдумка позволяет вырваться за рамки обыденности.</w:t>
      </w:r>
    </w:p>
    <w:p w:rsidR="009C767B" w:rsidRPr="009C767B" w:rsidRDefault="009C767B" w:rsidP="009C767B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proofErr w:type="spellStart"/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Элен</w:t>
      </w:r>
      <w:proofErr w:type="spellEnd"/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не понимаю я фантастики. Это чушь изнывающего от безделья мужского ума. Есть красное и чёрное, холодное и огонь. Это я понимаю, это признаю, а твои насекомые, тем более, если величиной с грузовик, не существуют.</w:t>
      </w:r>
    </w:p>
    <w:p w:rsidR="009C767B" w:rsidRPr="009C767B" w:rsidRDefault="009C767B" w:rsidP="009C767B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Виктор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: Любые сказки не содержат ничего, выходящего за рамки жизни. Поэтому всякая фантазия реальна. Если веришь в ведьм и колдунов – они есть, всегда были.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Виктор поднимается, и молча уходит. </w:t>
      </w:r>
      <w:proofErr w:type="spellStart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Элен</w:t>
      </w:r>
      <w:proofErr w:type="spellEnd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делает движение последовать за ним, но остаётся на месте, ничего не понимая. Гаснет свет. Раздаётся треск, и гудение огромного костра, приглушённый шум толпы, женский крик. В сумеречном освещении всё та же комната, та же </w:t>
      </w:r>
      <w:proofErr w:type="spellStart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Элен</w:t>
      </w:r>
      <w:proofErr w:type="spellEnd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выделилось изображение окна, за которым полыхают красные отблески. </w:t>
      </w:r>
      <w:proofErr w:type="spellStart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Элен</w:t>
      </w:r>
      <w:proofErr w:type="spellEnd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подходит к окну, заглядывает в него, некоторое время вглядывается, потом </w:t>
      </w:r>
      <w:proofErr w:type="spellStart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недоумением восклицает: «Это же я!». Громко зовёт Виктора. Виктор выходит в средневековом плаще. Подходит к столу. Наливает вино. Опрокидывает бокал. 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Вспыхивает полный свет.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 </w:t>
      </w:r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Виктор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Сегодня на площади жгли ведьму, и поделом ей. Видит Бог, дьявольское </w:t>
      </w:r>
      <w:proofErr w:type="spellStart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отродье</w:t>
      </w:r>
      <w:proofErr w:type="spellEnd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изводить, правое дело. Представляешь, костёр занялся на удивление дружно. В пламени сначала вспыхнули волосы (потрогал волосы </w:t>
      </w:r>
      <w:proofErr w:type="spellStart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Элен</w:t>
      </w:r>
      <w:proofErr w:type="spellEnd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 отстранилась), потом занялась одежда. Чудное лицо женщины, когда голова бритая. А пусть не летает на козле по ночам.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Виктор даёт </w:t>
      </w:r>
      <w:proofErr w:type="spellStart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Элен</w:t>
      </w:r>
      <w:proofErr w:type="spellEnd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бокал с вином. Она судорожно выпила, поперхнулась. Виктор развалился на стуле перед столом. </w:t>
      </w:r>
      <w:proofErr w:type="spellStart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Элен</w:t>
      </w:r>
      <w:proofErr w:type="spellEnd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стоит перед ним, опустив руку с пустым бокалом. Гаснет свет. Некоторое время в темноте только полыхающее красным окно, но и оно гаснет. Секунд пятнадцать пауза. Снова загорается свет. Виктор в той же позе, рядом с ним сидит </w:t>
      </w:r>
      <w:proofErr w:type="spellStart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Элен</w:t>
      </w:r>
      <w:proofErr w:type="spellEnd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767B" w:rsidRPr="009C767B" w:rsidRDefault="009C767B" w:rsidP="009C767B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proofErr w:type="spellStart"/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Элен</w:t>
      </w:r>
      <w:proofErr w:type="spellEnd"/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(так же истерично хохочет): Да, дорогой, давно пора выудить всю нечисть, от неё прохода не стало (в сторону): «Это дом, это всё дом…мы играем в чужой пьесе».</w:t>
      </w:r>
    </w:p>
    <w:p w:rsidR="009C767B" w:rsidRPr="009C767B" w:rsidRDefault="009C767B" w:rsidP="009C767B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Виктор: 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дороге домой попалась харчевня. Там и отогрелись, нашлось мясо, пиво, девки – всё в ход пошло. Иди ко мне.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Виктор поднимается, встаёт и </w:t>
      </w:r>
      <w:proofErr w:type="spellStart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Элен</w:t>
      </w:r>
      <w:proofErr w:type="spellEnd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Они обнимаются, целуются. Виктор берёт </w:t>
      </w:r>
      <w:proofErr w:type="spellStart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Элен</w:t>
      </w:r>
      <w:proofErr w:type="spellEnd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руки и уносит со сцены. Играет музыка. Сцена погружается в темноту.</w:t>
      </w:r>
    </w:p>
    <w:p w:rsidR="009C767B" w:rsidRPr="009C767B" w:rsidRDefault="009C767B" w:rsidP="009C767B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767B" w:rsidRPr="009C767B" w:rsidRDefault="009C767B" w:rsidP="009C767B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</w:p>
    <w:p w:rsidR="009C767B" w:rsidRPr="009C767B" w:rsidRDefault="009C767B" w:rsidP="009C767B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Виктор 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(ерничает): Как же мне оправдать столь наградной эпитет? Я надеюсь, что его отработаю, ведь ты ночуешь у меня. Дом уже приготовил для тебя комнату.</w:t>
      </w:r>
    </w:p>
    <w:p w:rsidR="009C767B" w:rsidRPr="009C767B" w:rsidRDefault="009C767B" w:rsidP="009C767B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proofErr w:type="spellStart"/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Элен</w:t>
      </w:r>
      <w:proofErr w:type="spellEnd"/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пришла совсем за другим.</w:t>
      </w:r>
    </w:p>
    <w:p w:rsidR="009C767B" w:rsidRPr="009C767B" w:rsidRDefault="009C767B" w:rsidP="009C767B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Виктор 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(переходит на серьёзный, почти деловой тон): Ах да, ты пришла представить мне своё произведение. Я слушаю, рассказывай, в чём его изюминка.</w:t>
      </w:r>
    </w:p>
    <w:p w:rsidR="009C767B" w:rsidRPr="009C767B" w:rsidRDefault="009C767B" w:rsidP="009C767B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proofErr w:type="spellStart"/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Элен</w:t>
      </w:r>
      <w:proofErr w:type="spellEnd"/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по сути, это сценарий о вечной драме двух людей. А по форме … Я понимаю, что надо быть оригинальной, чтобы привлечь зрителя. Текст, как мне кажется, не может 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полностью выразить то, что я предчувствую, вижу внутренним зрением. Вот если бы разыграть на сцене, ты бы понял мою идею гораздо лучше.</w:t>
      </w:r>
    </w:p>
    <w:p w:rsidR="009C767B" w:rsidRPr="009C767B" w:rsidRDefault="009C767B" w:rsidP="009C767B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Виктор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Конечно, следить за сценой приятнее - словно в замочную скважину подглядываешь.</w:t>
      </w:r>
    </w:p>
    <w:p w:rsidR="009C767B" w:rsidRPr="009C767B" w:rsidRDefault="009C767B" w:rsidP="009C767B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proofErr w:type="spellStart"/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Элен</w:t>
      </w:r>
      <w:proofErr w:type="spellEnd"/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(поднимается): Я лучше уйду.</w:t>
      </w:r>
    </w:p>
    <w:p w:rsidR="009C767B" w:rsidRPr="009C767B" w:rsidRDefault="009C767B" w:rsidP="009C767B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Виктор 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(примирительно): Ну ладно, ладно. Я пошутил. Ночь у нас длинная. Гостей я не жду. Тебя я люблю, и готов слушать хоть до утра.</w:t>
      </w:r>
    </w:p>
    <w:p w:rsidR="009C767B" w:rsidRPr="009C767B" w:rsidRDefault="009C767B" w:rsidP="009C767B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proofErr w:type="spellStart"/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Элен</w:t>
      </w:r>
      <w:proofErr w:type="spellEnd"/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(ходит перед Виктором): Идея моя состоит в том, что изображение жизни, именно изображение, а не сама жизнь, позволяет попасть в мир «оголённых отношений», не испытывая тоски от непоправимой…</w:t>
      </w:r>
    </w:p>
    <w:p w:rsidR="009C767B" w:rsidRPr="009C767B" w:rsidRDefault="009C767B" w:rsidP="009C767B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Виктор: 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…материальности собственной жизни, то есть смотреть на сцену, как подглядывать в замочную скважину. Другими словами, я не я, и судьба не моя. Ведь тебе было не страшно гореть на костре?</w:t>
      </w:r>
    </w:p>
    <w:p w:rsidR="009C767B" w:rsidRPr="009C767B" w:rsidRDefault="009C767B" w:rsidP="009C767B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Элен</w:t>
      </w:r>
      <w:proofErr w:type="spellEnd"/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А-а-а! Ведь это ты сжигал меня. Небось, испытывал наслаждение, причиняя мне невыносимую боль.</w:t>
      </w:r>
    </w:p>
    <w:p w:rsidR="009C767B" w:rsidRPr="009C767B" w:rsidRDefault="009C767B" w:rsidP="009C767B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Виктор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это всё подстроил дом. Я, может и согласился бы на авторство, но это будет не честно. Проказник порой напропалую забавляется, создаёт призраков и тешится, может что-то хочет сказать. Не обращай внимания, лучше иди ко мне.</w:t>
      </w:r>
    </w:p>
    <w:p w:rsidR="009C767B" w:rsidRPr="009C767B" w:rsidRDefault="009C767B" w:rsidP="009C767B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proofErr w:type="spellStart"/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Элен</w:t>
      </w:r>
      <w:proofErr w:type="spellEnd"/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Размечтался. Ночевать еду домой.</w:t>
      </w:r>
    </w:p>
    <w:p w:rsidR="009C767B" w:rsidRPr="009C767B" w:rsidRDefault="009C767B" w:rsidP="009C767B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Виктор: 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ночь. И, если ты относишься к разряду эмансипированных мужененавистниц, то показывать сейчас это просто невыгодно. На улице дождь, холодно, а здесь тепло и торопиться никуда не надо. А что, ты, правда, относишься к вышеназванной категории извращенцев?</w:t>
      </w:r>
    </w:p>
    <w:p w:rsidR="009C767B" w:rsidRPr="009C767B" w:rsidRDefault="009C767B" w:rsidP="009C767B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proofErr w:type="spellStart"/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Элен</w:t>
      </w:r>
      <w:proofErr w:type="spellEnd"/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есть то уникальное, чего нет у вас, и вы от этого зависите.</w:t>
      </w:r>
    </w:p>
    <w:p w:rsidR="009C767B" w:rsidRPr="009C767B" w:rsidRDefault="009C767B" w:rsidP="009C767B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Виктор: 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не в том количестве.</w:t>
      </w:r>
    </w:p>
    <w:p w:rsidR="009C767B" w:rsidRPr="009C767B" w:rsidRDefault="009C767B" w:rsidP="009C767B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proofErr w:type="spellStart"/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Элен</w:t>
      </w:r>
      <w:proofErr w:type="spellEnd"/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Пошляк! (возбуждённо ходит по гостиной) Хотя, если ты упрямо вертишься вокруг темы «мы и вы», у меня есть сюжет. Я сейчас его представлю исключительно для развлечения. Речь пойдёт о женщинах-воительницах, амазонках. Матриархата в чистом 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виде, как я представляю, не было. Существовало неизбежное разделение обязанностей. Со временем равновесие полов расслоилось на «верхи» и «низы»…</w:t>
      </w:r>
    </w:p>
    <w:p w:rsidR="009C767B" w:rsidRPr="009C767B" w:rsidRDefault="009C767B" w:rsidP="009C767B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Виктор: 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Во-во! «Оголённые отношения».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Элен</w:t>
      </w:r>
      <w:proofErr w:type="spellEnd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замахнулась на Виктора, но тот увернулся.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 </w:t>
      </w:r>
      <w:proofErr w:type="spellStart"/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Элен</w:t>
      </w:r>
      <w:proofErr w:type="spellEnd"/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Племя независимых женщин и поныне живёт в тёплых диких лесах Южной Америки.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Элен</w:t>
      </w:r>
      <w:proofErr w:type="spellEnd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снимает верхнюю одежду. Осталась в костюме «амазонок», а своё платье швырнула в Виктора.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Мужчины захватили власть. Возник конфликт. Шайки отчаявшихся и сбежавших женщин объединились в племя, научились владеть оружием. Похищали маленьких девочек, воспитывали их в духе верности женскому делу. Выжигали у них левую грудь, как клеймо ненависти и практическую целесообразность лучшего владения оружием. Но старели и гибли основательницы благого дела, а девочек не хватало. Нужно было рожать своих дочерей. А для этого нужно…</w:t>
      </w:r>
    </w:p>
    <w:p w:rsidR="009C767B" w:rsidRPr="009C767B" w:rsidRDefault="009C767B" w:rsidP="009C767B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Виктор: 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О! То уникальное, чего у вас нет!</w:t>
      </w:r>
    </w:p>
    <w:p w:rsidR="009C767B" w:rsidRPr="009C767B" w:rsidRDefault="009C767B" w:rsidP="009C767B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proofErr w:type="spellStart"/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Элен</w:t>
      </w:r>
      <w:proofErr w:type="spellEnd"/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Пошляк!</w:t>
      </w:r>
    </w:p>
    <w:p w:rsidR="009C767B" w:rsidRPr="009C767B" w:rsidRDefault="009C767B" w:rsidP="009C767B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Виктор: 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Реалист!</w:t>
      </w:r>
    </w:p>
    <w:p w:rsidR="009C767B" w:rsidRPr="009C767B" w:rsidRDefault="009C767B" w:rsidP="009C767B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proofErr w:type="spellStart"/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Элен</w:t>
      </w:r>
      <w:proofErr w:type="spellEnd"/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Амазонки изобрели ритуал соития, отягощённый многими правилами и условностями, чтобы партнёры не уничтожили друг друга ещё до него. Всё это завершалось великолепной сценой массовой оргии.</w:t>
      </w:r>
    </w:p>
    <w:p w:rsidR="009C767B" w:rsidRPr="009C767B" w:rsidRDefault="009C767B" w:rsidP="009C767B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Виктор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: Для начала совсем неплохо.</w:t>
      </w:r>
    </w:p>
    <w:p w:rsidR="009C767B" w:rsidRPr="009C767B" w:rsidRDefault="009C767B" w:rsidP="009C767B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proofErr w:type="spellStart"/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Элен</w:t>
      </w:r>
      <w:proofErr w:type="spellEnd"/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Родившихся мальчиков убивали, или бросали на произвол судьбы.</w:t>
      </w:r>
    </w:p>
    <w:p w:rsidR="009C767B" w:rsidRPr="009C767B" w:rsidRDefault="009C767B" w:rsidP="009C767B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Виктор: 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выживали те парни, они равно ненавидели проклятый род амазонок и неизвестных отцов.</w:t>
      </w:r>
    </w:p>
    <w:p w:rsidR="009C767B" w:rsidRPr="009C767B" w:rsidRDefault="009C767B" w:rsidP="009C767B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Виктор и </w:t>
      </w:r>
      <w:proofErr w:type="spellStart"/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Элен</w:t>
      </w:r>
      <w:proofErr w:type="spellEnd"/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(вместе): Росла и ширилась вражда среди людей!!!</w:t>
      </w:r>
    </w:p>
    <w:p w:rsidR="009C767B" w:rsidRPr="009C767B" w:rsidRDefault="009C767B" w:rsidP="009C767B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Виктор: 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Допустим, ты меня несколько заинтересовала.</w:t>
      </w:r>
    </w:p>
    <w:p w:rsidR="009C767B" w:rsidRPr="009C767B" w:rsidRDefault="009C767B" w:rsidP="009C767B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 </w:t>
      </w:r>
      <w:proofErr w:type="spellStart"/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Элен</w:t>
      </w:r>
      <w:proofErr w:type="spellEnd"/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свою перспективную задумку думаю обкатать на тебе.</w:t>
      </w:r>
    </w:p>
    <w:p w:rsidR="009C767B" w:rsidRPr="009C767B" w:rsidRDefault="009C767B" w:rsidP="009C767B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Виктор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Согласен побыть твоим подопытным кроликом, дорогая.</w:t>
      </w:r>
    </w:p>
    <w:p w:rsidR="009C767B" w:rsidRPr="009C767B" w:rsidRDefault="009C767B" w:rsidP="009C767B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Элен</w:t>
      </w:r>
      <w:proofErr w:type="spellEnd"/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жизней уносила рознь, исчезали поселения людей. А юным и здоровым женщинам надоело ненавидеть и убивать - любви хотелось. Короче, победа мужчин, как более сильных в открытом бою была предрешена.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Элен</w:t>
      </w:r>
      <w:proofErr w:type="spellEnd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поцеловала Виктора, отошла, вздохнула и… резко вытерла губы рукой.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</w:t>
      </w:r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Элен</w:t>
      </w:r>
      <w:proofErr w:type="spellEnd"/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победители завязли в собственном успехе. Да и как устоять против красоты женщины!? Будь ты силён и ловок в бою, в обыденной жизни туп, груб и бездарен. Пришлось заставить вас восхвалять красоту Богини.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Элен</w:t>
      </w:r>
      <w:proofErr w:type="spellEnd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демонстрирует себя. Виктор вскакивает, разливает вино в бокалы, подбегает к </w:t>
      </w:r>
      <w:proofErr w:type="spellStart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Элен</w:t>
      </w:r>
      <w:proofErr w:type="spellEnd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одном колене подаёт бокал. Пьют.</w:t>
      </w:r>
    </w:p>
    <w:p w:rsidR="009C767B" w:rsidRPr="009C767B" w:rsidRDefault="009C767B" w:rsidP="009C767B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proofErr w:type="spellStart"/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Элен</w:t>
      </w:r>
      <w:proofErr w:type="spellEnd"/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(расхохоталась с сарказмом, пародируя Виктора) : Это всё дом. Не обращай внимания (села).</w:t>
      </w:r>
    </w:p>
    <w:p w:rsidR="009C767B" w:rsidRPr="009C767B" w:rsidRDefault="009C767B" w:rsidP="009C767B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Виктор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Избито и тривиально. В кровати хочу видеть нормальную бабу, а не </w:t>
      </w:r>
      <w:proofErr w:type="spellStart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безгрудую</w:t>
      </w:r>
      <w:proofErr w:type="spellEnd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лесбиянку с кинжалом в руке.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Затянувшееся молчание обрывает входной звонок. </w:t>
      </w:r>
      <w:proofErr w:type="spellStart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Элен</w:t>
      </w:r>
      <w:proofErr w:type="spellEnd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хватает своё платье, прижимает к себе, прикрывая грудь, убегает в соседнюю комнату. Виктор тоже уходит.</w:t>
      </w:r>
    </w:p>
    <w:p w:rsidR="009C767B" w:rsidRPr="009C767B" w:rsidRDefault="009C767B" w:rsidP="009C767B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767B" w:rsidRPr="009C767B" w:rsidRDefault="009C767B" w:rsidP="009C767B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Виктор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: М..м..м.. У нас в гостях, если не ошибаюсь, театр «Ветер времени».</w:t>
      </w:r>
    </w:p>
    <w:p w:rsidR="009C767B" w:rsidRPr="009C767B" w:rsidRDefault="009C767B" w:rsidP="009C767B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Элен</w:t>
      </w:r>
      <w:proofErr w:type="spellEnd"/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Театр?! А-а-а ты нас не представишь друг другу.</w:t>
      </w:r>
    </w:p>
    <w:p w:rsidR="009C767B" w:rsidRPr="009C767B" w:rsidRDefault="009C767B" w:rsidP="009C767B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Виктор: 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это странный театр. Даже я не часто удостаиваюсь его спектаклей. Тебя здесь любят.</w:t>
      </w:r>
    </w:p>
    <w:p w:rsidR="009C767B" w:rsidRPr="009C767B" w:rsidRDefault="009C767B" w:rsidP="009C767B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Элен</w:t>
      </w:r>
      <w:proofErr w:type="spellEnd"/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они тебе сказали?</w:t>
      </w:r>
    </w:p>
    <w:p w:rsidR="009C767B" w:rsidRPr="009C767B" w:rsidRDefault="009C767B" w:rsidP="009C767B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Виктор: 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Видишь ли, этот дом…</w:t>
      </w:r>
    </w:p>
    <w:p w:rsidR="009C767B" w:rsidRPr="009C767B" w:rsidRDefault="009C767B" w:rsidP="009C767B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 </w:t>
      </w:r>
      <w:proofErr w:type="spellStart"/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Элен</w:t>
      </w:r>
      <w:proofErr w:type="spellEnd"/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Опять этот </w:t>
      </w:r>
      <w:proofErr w:type="spellStart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дурацкий</w:t>
      </w:r>
      <w:proofErr w:type="spellEnd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дом! Что ты придумал на этот раз? Зачем приплёл какой-то театр. Ну, что ж, я в нетерпении. Скажи, что приглашаю…</w:t>
      </w:r>
    </w:p>
    <w:p w:rsidR="009C767B" w:rsidRPr="009C767B" w:rsidRDefault="009C767B" w:rsidP="009C767B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Голоса: 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Спасибо!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окно заглядывают ОН и ОНА. Звучит музыка, под неё входят актёры, явно пародируя Виктора и </w:t>
      </w:r>
      <w:proofErr w:type="spellStart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Элен</w:t>
      </w:r>
      <w:proofErr w:type="spellEnd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Останавливаются, ОН около Виктора, ОНА около </w:t>
      </w:r>
      <w:proofErr w:type="spellStart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Элен</w:t>
      </w:r>
      <w:proofErr w:type="spellEnd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осматриваются, музыка стихает.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 </w:t>
      </w:r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ОНА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: О, как здесь уютно.</w:t>
      </w:r>
    </w:p>
    <w:p w:rsidR="009C767B" w:rsidRPr="009C767B" w:rsidRDefault="009C767B" w:rsidP="009C767B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ОН: 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я здесь что угодно могу вытворить. Хочешь, стены наклоню в разные стороны, или потолок пойдёт волнами?</w:t>
      </w:r>
    </w:p>
    <w:p w:rsidR="009C767B" w:rsidRPr="009C767B" w:rsidRDefault="009C767B" w:rsidP="009C767B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ОНА: 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Покажи, так интересно!</w:t>
      </w:r>
    </w:p>
    <w:p w:rsidR="009C767B" w:rsidRPr="009C767B" w:rsidRDefault="009C767B" w:rsidP="009C767B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ОН: 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толком не знаю, как здесь всё устроено. Лучше поговори с «моим домом».</w:t>
      </w:r>
    </w:p>
    <w:p w:rsidR="009C767B" w:rsidRPr="009C767B" w:rsidRDefault="009C767B" w:rsidP="009C767B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ОНА: 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трудно подобрать слова. Они лишь намёки на реальность. За ними не видно, где жизнь, а где начинается маскарад.</w:t>
      </w:r>
    </w:p>
    <w:p w:rsidR="009C767B" w:rsidRPr="009C767B" w:rsidRDefault="009C767B" w:rsidP="009C767B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ОН: 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Ой! Опрокинула, затоптала, побила. Умница!</w:t>
      </w:r>
    </w:p>
    <w:p w:rsidR="009C767B" w:rsidRPr="009C767B" w:rsidRDefault="009C767B" w:rsidP="009C767B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ОНА: 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Перестань ерничать. Считаешь меня </w:t>
      </w:r>
      <w:proofErr w:type="spellStart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дурой</w:t>
      </w:r>
      <w:proofErr w:type="spellEnd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?!</w:t>
      </w:r>
    </w:p>
    <w:p w:rsidR="009C767B" w:rsidRPr="009C767B" w:rsidRDefault="009C767B" w:rsidP="009C767B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ОН: 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Неправда, никогда так не говорил.</w:t>
      </w:r>
    </w:p>
    <w:p w:rsidR="009C767B" w:rsidRPr="009C767B" w:rsidRDefault="009C767B" w:rsidP="009C767B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ОНА: 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думал!</w:t>
      </w:r>
    </w:p>
    <w:p w:rsidR="009C767B" w:rsidRPr="009C767B" w:rsidRDefault="009C767B" w:rsidP="009C767B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ОН: 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думал, не злись. Давай лучше выпьем вина, перекусим. Глядишь, и видимая враждебность исчезнет.</w:t>
      </w:r>
    </w:p>
    <w:p w:rsidR="009C767B" w:rsidRPr="009C767B" w:rsidRDefault="009C767B" w:rsidP="009C767B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ОНА 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(хозяевам): Прекрасно! Надеюсь, вы нас приглашаете к столу? Если не ошибаюсь, спектакль и ужин будут совмещены.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Виктор и </w:t>
      </w:r>
      <w:proofErr w:type="spellStart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Элен</w:t>
      </w:r>
      <w:proofErr w:type="spellEnd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встают. ОНА, ОН, Виктор, </w:t>
      </w:r>
      <w:proofErr w:type="spellStart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Элен</w:t>
      </w:r>
      <w:proofErr w:type="spellEnd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идут навстречу друг другу. Мужчины галантно целуют дамам руки. Небольшая суета завершается тем, что ОНА, Виктор, ОН садятся за стол, разливают вино. Начинают пить и есть. </w:t>
      </w:r>
      <w:proofErr w:type="spellStart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Элен</w:t>
      </w:r>
      <w:proofErr w:type="spellEnd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замешкалась и осталась стоять одна, на неё не обращают внимания, все поглощены трапезой. Виктор заигрывает с актрисой. </w:t>
      </w:r>
      <w:proofErr w:type="spellStart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Элен</w:t>
      </w:r>
      <w:proofErr w:type="spellEnd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 демонстративно крутить каблучком, «внимательно» 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рассматривая своё действие. Якобы оступившись, «падая», вскрикивает «Ой»! Все оборачиваются.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</w:t>
      </w:r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Виктор: 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чём дело? Какие проблемы?</w:t>
      </w:r>
    </w:p>
    <w:p w:rsidR="009C767B" w:rsidRPr="009C767B" w:rsidRDefault="009C767B" w:rsidP="009C767B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Элен</w:t>
      </w:r>
      <w:proofErr w:type="spellEnd"/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(с сарказмом): Не беспокойтесь, ничего страшного.</w:t>
      </w:r>
    </w:p>
    <w:p w:rsidR="009C767B" w:rsidRPr="009C767B" w:rsidRDefault="009C767B" w:rsidP="009C767B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Виктор 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(иронично): И в мыслях не было.</w:t>
      </w:r>
    </w:p>
    <w:p w:rsidR="009C767B" w:rsidRPr="009C767B" w:rsidRDefault="009C767B" w:rsidP="009C767B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proofErr w:type="spellStart"/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Элен</w:t>
      </w:r>
      <w:proofErr w:type="spellEnd"/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(в бешенстве): Вот эта дверь ведёт в спальню! А эта – на выход!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Элен</w:t>
      </w:r>
      <w:proofErr w:type="spellEnd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направляется к выходу. Виктор и ОНА спокойно вернулись к своим занятиям. ОН вскакивает, останавливает </w:t>
      </w:r>
      <w:proofErr w:type="spellStart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Элен</w:t>
      </w:r>
      <w:proofErr w:type="spellEnd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Говорит ей.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</w:t>
      </w:r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ОН: 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простить нас за шутку. От имени коллектива театра я предлагаю сыграть спектакль для вас двоих, в благодарность за Ваше присутствие здесь.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Элен</w:t>
      </w:r>
      <w:proofErr w:type="spellEnd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порывается уйти, ОН её удерживает. Из-за стола встаёт Виктор, подходит к ним, берёт </w:t>
      </w:r>
      <w:proofErr w:type="spellStart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Элен</w:t>
      </w:r>
      <w:proofErr w:type="spellEnd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руку.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</w:t>
      </w:r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Виктор: 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прошу тебя, останься.</w:t>
      </w:r>
    </w:p>
    <w:p w:rsidR="009C767B" w:rsidRPr="009C767B" w:rsidRDefault="009C767B" w:rsidP="009C767B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Элен</w:t>
      </w:r>
      <w:proofErr w:type="spellEnd"/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(актёрам): Только ради вас.</w:t>
      </w:r>
    </w:p>
    <w:p w:rsidR="009C767B" w:rsidRPr="009C767B" w:rsidRDefault="009C767B" w:rsidP="009C767B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ОН: 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начинаем наше представление. За столом все гости, все актёры, и тем равны друг другу. Но очаровательная дама и её друг, наверное, желают начать первую сцену. Да будет их желание законом.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Начинает звучать музыка. ОН и ОНА уходят. Виктор и </w:t>
      </w:r>
      <w:proofErr w:type="spellStart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Элен</w:t>
      </w:r>
      <w:proofErr w:type="spellEnd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танцуют в паре.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</w:t>
      </w:r>
      <w:proofErr w:type="spellStart"/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Элен</w:t>
      </w:r>
      <w:proofErr w:type="spellEnd"/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гормоны разыгрались? А что? Она симпатичная. Когда у вас по сценарию постельная сцена?</w:t>
      </w:r>
    </w:p>
    <w:p w:rsidR="009C767B" w:rsidRPr="009C767B" w:rsidRDefault="009C767B" w:rsidP="009C767B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Виктор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Причём здесь ОНА. Они изображали нас по твоему заказу. Разве не твоё желание показать свою пьесу? Ведь ОНА как бы ты.</w:t>
      </w:r>
    </w:p>
    <w:p w:rsidR="009C767B" w:rsidRPr="009C767B" w:rsidRDefault="009C767B" w:rsidP="009C767B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proofErr w:type="spellStart"/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Элен</w:t>
      </w:r>
      <w:proofErr w:type="spellEnd"/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Предпочитаю сама испытывать ощущения, а не наблюдать за ними. К тому же я лучше её.</w:t>
      </w:r>
    </w:p>
    <w:p w:rsidR="009C767B" w:rsidRPr="009C767B" w:rsidRDefault="009C767B" w:rsidP="009C767B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</w:t>
      </w:r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Виктор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: Ты не любишь своих героев? Сама же хотела изобразить жизнь на сцене. «Не испытывая тоски от непоправимой материальности»</w:t>
      </w:r>
    </w:p>
    <w:p w:rsidR="009C767B" w:rsidRPr="009C767B" w:rsidRDefault="009C767B" w:rsidP="009C767B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Элен</w:t>
      </w:r>
      <w:proofErr w:type="spellEnd"/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люблю примерять чужие одёжки. Извини, мне надо побыть одной.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Отходит в дальнюю часть гостиной. Виктор садится за стол. Звучит музыка. Освещается окно. На сцену выходят ОНА и ОН.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</w:t>
      </w:r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ОНА: 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ты боишься, глупенький мальчишка? Сказать, что б я ушла? Так никаких проблем. Ты подарил мне счастье выше меры. И если я умру от сладкой боли, то будет только хорошо. Ты всегда свободен.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Они расходятся и уходят. </w:t>
      </w:r>
      <w:proofErr w:type="spellStart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Элен</w:t>
      </w:r>
      <w:proofErr w:type="spellEnd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Виктор всё время остаются на своих местах.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 </w:t>
      </w:r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Виктор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(про себя): И не думал раскаиваться, затаскивая её в постель. Был только цинизм, холодный расчёт интриги, эйфория игры, жажда приключения. Случилось неожиданное – я не равнодушен!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Выходит ОН. Подходит к </w:t>
      </w:r>
      <w:proofErr w:type="spellStart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Элен</w:t>
      </w:r>
      <w:proofErr w:type="spellEnd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берёт ее под руку.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</w:t>
      </w:r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ОН: 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утром – радость. Дождь либо только что прошёл, либо начнётся. Иду октябрьским вечером. Ноги шуршат по листьям. Мне нравится смешивать шорохи с бессвязными словами. Нет заботы быть кем-то…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и </w:t>
      </w:r>
      <w:proofErr w:type="spellStart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Элен</w:t>
      </w:r>
      <w:proofErr w:type="spellEnd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ушли. Выходит ОНА, подходит к Виктору.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</w:t>
      </w:r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ОНА: 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и не надо быть кем-то, ты есть ты. Ты полон красок и сиянья. Я представлялась себе черно-белой без тебя. Раньше всё дальше и дальше уходила в осень, поэтому ненавидела её. Сейчас ты поделился радостью, и я её люблю. Моя жизнь – твой каприз, любой.</w:t>
      </w:r>
    </w:p>
    <w:p w:rsidR="009C767B" w:rsidRPr="009C767B" w:rsidRDefault="009C767B" w:rsidP="009C767B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Виктор: 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Поцелуй прямо сейчас.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ОНА целует Виктора. Они уходят. Выходят Виктор и </w:t>
      </w:r>
      <w:proofErr w:type="spellStart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Элен</w:t>
      </w:r>
      <w:proofErr w:type="spellEnd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</w:t>
      </w:r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Элен</w:t>
      </w:r>
      <w:proofErr w:type="spellEnd"/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О, поддержи меня, кружится голова.</w:t>
      </w:r>
    </w:p>
    <w:p w:rsidR="009C767B" w:rsidRPr="009C767B" w:rsidRDefault="009C767B" w:rsidP="009C767B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Виктор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: Я сам плыву в восторженном тумане. Ты богиня.</w:t>
      </w:r>
    </w:p>
    <w:p w:rsidR="009C767B" w:rsidRPr="009C767B" w:rsidRDefault="009C767B" w:rsidP="009C767B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</w:t>
      </w:r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Элен</w:t>
      </w:r>
      <w:proofErr w:type="spellEnd"/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Твои слова я принимаю, как заслугу.</w:t>
      </w:r>
    </w:p>
    <w:p w:rsidR="009C767B" w:rsidRPr="009C767B" w:rsidRDefault="009C767B" w:rsidP="009C767B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Виктор: 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тебя люблю.</w:t>
      </w:r>
    </w:p>
    <w:p w:rsidR="009C767B" w:rsidRPr="009C767B" w:rsidRDefault="009C767B" w:rsidP="009C767B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Элен</w:t>
      </w:r>
      <w:proofErr w:type="spellEnd"/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Я чувствую, недолго нам осталось.</w:t>
      </w:r>
    </w:p>
    <w:p w:rsidR="009C767B" w:rsidRPr="009C767B" w:rsidRDefault="009C767B" w:rsidP="009C767B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Виктор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: Мы вечные. А глупую болтовню о смерти я списываю лишь на недоверие моим ласкам. Приказываю: не дури, моей искренности нет предела.</w:t>
      </w:r>
    </w:p>
    <w:p w:rsidR="009C767B" w:rsidRPr="009C767B" w:rsidRDefault="009C767B" w:rsidP="009C767B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Элен</w:t>
      </w:r>
      <w:proofErr w:type="spellEnd"/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ж ты боишься, глупенький мальчишка? Что я умру? Любимый, успокойся. Поцелуй меня.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Виктор и </w:t>
      </w:r>
      <w:proofErr w:type="spellStart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Элен</w:t>
      </w:r>
      <w:proofErr w:type="spellEnd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уходят…Виктор возвращается.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</w:t>
      </w:r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Виктор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: Её отпевали в холодном гулком сумраке. Отчаяние рвёт сердце на кровавые лоскутья. Где-то за пределами внимания приходят и уходят сочувствия и соболезнования. Я безучастный, тупо равнодушный.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Виктор подходит к столу, взял бутылку, но поставил её на стол, так и не налив бокал. Взял в руки вилку, посмотрел на неё, положил обратно на стол.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 </w:t>
      </w:r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Виктор: 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Её не оживить - Бог не услышал. Со временем оставили и люди. Брожу по храму в поисках чего-то, потерянный для мира и себя. А когда случайно наталкиваюсь на место, и вспоминаю, что здесь она лежала, как живая, молитва бьётся эхом.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Виктор уходит. Выходит ОН.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</w:t>
      </w:r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ОН: 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 не гонит: безвредный, тихий. Бормочет неведомые молитвы только для себя. Становится всё легче и прозрачнее. Уже не надо переставлять ноги, чтобы совершать бесконечный путь. А потом и солнечные лучи, и обычный дневной свет совсем перестали отражаться от него.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уходит, полумрак, тишина, пауза. Выходит, собирает со стола посуду. Уносит. На выходе - жест рукой - свет гаснет совсем. Звучит телефонный звонок. Освещаются два окна. За каждым окном стоят Виктор и </w:t>
      </w:r>
      <w:proofErr w:type="spellStart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Элен</w:t>
      </w:r>
      <w:proofErr w:type="spellEnd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 друга не замечая.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</w:t>
      </w:r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Виктор: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Элен</w:t>
      </w:r>
      <w:proofErr w:type="spellEnd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! Где ты?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этом мире чужом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чужой, бесконечно чужой.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Гонит ветер холодные тучи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сыплет дождем…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Элен</w:t>
      </w:r>
      <w:proofErr w:type="spellEnd"/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Виктор! Почему я одна?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Одинокая черная птица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Кружит надо мной.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пророчит она ничего,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Ничего не поет…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</w:t>
      </w:r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Виктор: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 чужим настроением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зеркале что-то ищу.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чужое лицо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 обмане стекла нахожу.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Элен</w:t>
      </w:r>
      <w:proofErr w:type="spellEnd"/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в тайной надежде,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Давно уже ставшей чужой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Чуждый призрак слащавый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Заведомой ложью потешит…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</w:t>
      </w:r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Виктор: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Элен</w:t>
      </w:r>
      <w:proofErr w:type="spellEnd"/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Элен</w:t>
      </w:r>
      <w:proofErr w:type="spellEnd"/>
      <w:r w:rsidRPr="009C7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Виктор!...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Раздаются короткие гудки, переходящие в заключительную музыкальную тему. Свет гаснет.</w:t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7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Конец.</w:t>
      </w:r>
    </w:p>
    <w:p w:rsidR="00EF4AE6" w:rsidRPr="009C767B" w:rsidRDefault="00EF4AE6" w:rsidP="009C767B">
      <w:pPr>
        <w:rPr>
          <w:rFonts w:ascii="Times New Roman" w:hAnsi="Times New Roman" w:cs="Times New Roman"/>
          <w:sz w:val="24"/>
          <w:szCs w:val="24"/>
        </w:rPr>
      </w:pPr>
    </w:p>
    <w:sectPr w:rsidR="00EF4AE6" w:rsidRPr="009C767B" w:rsidSect="00EF4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767B"/>
    <w:rsid w:val="009C767B"/>
    <w:rsid w:val="00EF4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E6"/>
  </w:style>
  <w:style w:type="paragraph" w:styleId="1">
    <w:name w:val="heading 1"/>
    <w:basedOn w:val="a"/>
    <w:link w:val="10"/>
    <w:uiPriority w:val="9"/>
    <w:qFormat/>
    <w:rsid w:val="009C76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6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C767B"/>
    <w:rPr>
      <w:color w:val="0000FF"/>
      <w:u w:val="single"/>
    </w:rPr>
  </w:style>
  <w:style w:type="character" w:customStyle="1" w:styleId="x30">
    <w:name w:val="x30"/>
    <w:basedOn w:val="a0"/>
    <w:rsid w:val="009C767B"/>
  </w:style>
  <w:style w:type="character" w:customStyle="1" w:styleId="yousa">
    <w:name w:val="yousa"/>
    <w:basedOn w:val="a0"/>
    <w:rsid w:val="009C767B"/>
  </w:style>
  <w:style w:type="paragraph" w:styleId="a4">
    <w:name w:val="Normal (Web)"/>
    <w:basedOn w:val="a"/>
    <w:uiPriority w:val="99"/>
    <w:semiHidden/>
    <w:unhideWhenUsed/>
    <w:rsid w:val="009C7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7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6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6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4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2667</Words>
  <Characters>15202</Characters>
  <Application>Microsoft Office Word</Application>
  <DocSecurity>0</DocSecurity>
  <Lines>126</Lines>
  <Paragraphs>35</Paragraphs>
  <ScaleCrop>false</ScaleCrop>
  <Company/>
  <LinksUpToDate>false</LinksUpToDate>
  <CharactersWithSpaces>17834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Танюкевич В. Дом свободной любви (по повести Ричарда Якубовского «Лицедеи»)</dc:title>
  <dc:creator>Танюкевич В. Дом свободной любви (по повести Ричарда Якубовского «Лицедеи»)</dc:creator>
  <cp:keywords>Танюкевич В. Дом свободной любви (по повести Ричарда Якубовского «Лицедеи»)</cp:keywords>
  <cp:lastModifiedBy>Санек</cp:lastModifiedBy>
  <cp:revision>1</cp:revision>
  <dcterms:created xsi:type="dcterms:W3CDTF">2023-03-12T04:54:00Z</dcterms:created>
  <dcterms:modified xsi:type="dcterms:W3CDTF">2023-03-12T04:57:00Z</dcterms:modified>
</cp:coreProperties>
</file>